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AA8623" w14:textId="02A2F953" w:rsidR="00ED6E2F" w:rsidRDefault="00ED6E2F" w:rsidP="00ED6E2F">
      <w:bookmarkStart w:id="0" w:name="_Hlk163379950"/>
      <w:bookmarkEnd w:id="0"/>
    </w:p>
    <w:p w14:paraId="07E8E906" w14:textId="569C8AEC" w:rsidR="00ED6E2F" w:rsidRDefault="009020E4" w:rsidP="00ED6E2F">
      <w:r>
        <w:rPr>
          <w:noProof/>
        </w:rPr>
        <mc:AlternateContent>
          <mc:Choice Requires="wps">
            <w:drawing>
              <wp:anchor distT="0" distB="0" distL="114300" distR="114300" simplePos="0" relativeHeight="251658241" behindDoc="0" locked="0" layoutInCell="1" allowOverlap="1" wp14:anchorId="4FAA1A79" wp14:editId="6638843A">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4E22A9C8"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5</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4D6C63">
                              <w:rPr>
                                <w:rFonts w:cs="Arial"/>
                                <w:color w:val="595959" w:themeColor="text1" w:themeTint="A6"/>
                                <w:sz w:val="16"/>
                                <w:szCs w:val="16"/>
                              </w:rPr>
                              <w:t>Umrechnen</w:t>
                            </w:r>
                          </w:p>
                          <w:p w14:paraId="7FA803E6" w14:textId="22D82C68"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6</w:t>
                            </w:r>
                            <w:r w:rsidRPr="009020E4">
                              <w:rPr>
                                <w:rFonts w:cs="Arial"/>
                                <w:b/>
                                <w:bCs w:val="0"/>
                                <w:color w:val="595959" w:themeColor="text1" w:themeTint="A6"/>
                                <w:sz w:val="16"/>
                                <w:szCs w:val="16"/>
                              </w:rPr>
                              <w:t>:</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AB5A79">
                              <w:rPr>
                                <w:rFonts w:cs="Arial"/>
                                <w:color w:val="595959" w:themeColor="text1" w:themeTint="A6"/>
                                <w:sz w:val="16"/>
                                <w:szCs w:val="16"/>
                              </w:rPr>
                              <w:t>Plan und Realität</w:t>
                            </w:r>
                          </w:p>
                          <w:p w14:paraId="2DD394ED" w14:textId="5A2C67F3"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7</w:t>
                            </w:r>
                            <w:r w:rsidRPr="009020E4">
                              <w:rPr>
                                <w:rFonts w:cs="Arial"/>
                                <w:b/>
                                <w:bCs w:val="0"/>
                                <w:color w:val="595959" w:themeColor="text1" w:themeTint="A6"/>
                                <w:sz w:val="16"/>
                                <w:szCs w:val="16"/>
                              </w:rPr>
                              <w:t>:</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4D6C63">
                              <w:rPr>
                                <w:rFonts w:cs="Arial"/>
                                <w:color w:val="595959" w:themeColor="text1" w:themeTint="A6"/>
                                <w:sz w:val="16"/>
                                <w:szCs w:val="16"/>
                              </w:rPr>
                              <w:t>Koordinaten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3pt;margin-top:11.95pt;width:155.85pt;height:102.95pt;rotation:-482707fd;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" fillcolor="#e2efd9 [665]"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4E22A9C8"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5</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4D6C63">
                        <w:rPr>
                          <w:rFonts w:cs="Arial"/>
                          <w:color w:val="595959" w:themeColor="text1" w:themeTint="A6"/>
                          <w:sz w:val="16"/>
                          <w:szCs w:val="16"/>
                        </w:rPr>
                        <w:t>Umrechnen</w:t>
                      </w:r>
                    </w:p>
                    <w:p w14:paraId="7FA803E6" w14:textId="22D82C68"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6</w:t>
                      </w:r>
                      <w:r w:rsidRPr="009020E4">
                        <w:rPr>
                          <w:rFonts w:cs="Arial"/>
                          <w:b/>
                          <w:bCs w:val="0"/>
                          <w:color w:val="595959" w:themeColor="text1" w:themeTint="A6"/>
                          <w:sz w:val="16"/>
                          <w:szCs w:val="16"/>
                        </w:rPr>
                        <w:t>:</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AB5A79">
                        <w:rPr>
                          <w:rFonts w:cs="Arial"/>
                          <w:color w:val="595959" w:themeColor="text1" w:themeTint="A6"/>
                          <w:sz w:val="16"/>
                          <w:szCs w:val="16"/>
                        </w:rPr>
                        <w:t>Plan und Realität</w:t>
                      </w:r>
                    </w:p>
                    <w:p w14:paraId="2DD394ED" w14:textId="5A2C67F3"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630F62">
                        <w:rPr>
                          <w:rFonts w:cs="Arial"/>
                          <w:b/>
                          <w:bCs w:val="0"/>
                          <w:color w:val="595959" w:themeColor="text1" w:themeTint="A6"/>
                          <w:sz w:val="16"/>
                          <w:szCs w:val="16"/>
                        </w:rPr>
                        <w:t xml:space="preserve"> </w:t>
                      </w:r>
                      <w:r w:rsidR="00BA0671">
                        <w:rPr>
                          <w:rFonts w:cs="Arial"/>
                          <w:b/>
                          <w:bCs w:val="0"/>
                          <w:color w:val="595959" w:themeColor="text1" w:themeTint="A6"/>
                          <w:sz w:val="16"/>
                          <w:szCs w:val="16"/>
                        </w:rPr>
                        <w:t>A</w:t>
                      </w:r>
                      <w:r w:rsidR="000E6F50">
                        <w:rPr>
                          <w:rFonts w:cs="Arial"/>
                          <w:b/>
                          <w:bCs w:val="0"/>
                          <w:color w:val="595959" w:themeColor="text1" w:themeTint="A6"/>
                          <w:sz w:val="16"/>
                          <w:szCs w:val="16"/>
                        </w:rPr>
                        <w:t>7</w:t>
                      </w:r>
                      <w:r w:rsidRPr="009020E4">
                        <w:rPr>
                          <w:rFonts w:cs="Arial"/>
                          <w:b/>
                          <w:bCs w:val="0"/>
                          <w:color w:val="595959" w:themeColor="text1" w:themeTint="A6"/>
                          <w:sz w:val="16"/>
                          <w:szCs w:val="16"/>
                        </w:rPr>
                        <w:t>:</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4D6C63">
                        <w:rPr>
                          <w:rFonts w:cs="Arial"/>
                          <w:color w:val="595959" w:themeColor="text1" w:themeTint="A6"/>
                          <w:sz w:val="16"/>
                          <w:szCs w:val="16"/>
                        </w:rPr>
                        <w:t>Koordinaten</w:t>
                      </w:r>
                    </w:p>
                  </w:txbxContent>
                </v:textbox>
              </v:rect>
            </w:pict>
          </mc:Fallback>
        </mc:AlternateContent>
      </w:r>
      <w:r w:rsidR="00ED6E2F">
        <w:rPr>
          <w:noProof/>
        </w:rPr>
        <mc:AlternateContent>
          <mc:Choice Requires="wps">
            <w:drawing>
              <wp:anchor distT="0" distB="0" distL="114300" distR="114300" simplePos="0" relativeHeight="251658242" behindDoc="0" locked="0" layoutInCell="1" allowOverlap="1" wp14:anchorId="398BBA39" wp14:editId="257A771E">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606467B9" w:rsidR="000E17A5" w:rsidRPr="00DC54BF" w:rsidRDefault="00D81443"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Einführung in mathematische Grundlagen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" fillcolor="#e2efd9 [665]" stroked="f" strokeweight="1pt">
                <v:shadow on="t" color="black" opacity="32112f" origin=".5,-.5" offset="-2.39753mm,2.66272mm"/>
                <v:textbo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606467B9" w:rsidR="000E17A5" w:rsidRPr="00DC54BF" w:rsidRDefault="00D81443"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Einführung in mathematische Grundlagen</w:t>
                      </w:r>
                    </w:p>
                  </w:txbxContent>
                </v:textbox>
              </v:rect>
            </w:pict>
          </mc:Fallback>
        </mc:AlternateContent>
      </w:r>
      <w:r w:rsidR="00ED6E2F">
        <w:rPr>
          <w:noProof/>
        </w:rPr>
        <mc:AlternateContent>
          <mc:Choice Requires="wps">
            <w:drawing>
              <wp:anchor distT="0" distB="0" distL="114300" distR="114300" simplePos="0" relativeHeight="251658240" behindDoc="0" locked="0" layoutInCell="1" allowOverlap="1" wp14:anchorId="39E62021" wp14:editId="66069477">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6">
                            <a:lumMod val="20000"/>
                            <a:lumOff val="8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01CE5C7" w14:textId="77777777" w:rsidR="00E626C3" w:rsidRDefault="00705C62" w:rsidP="00ED6E2F">
                            <w:pPr>
                              <w:pStyle w:val="TitelMitte"/>
                              <w:rPr>
                                <w:b/>
                                <w:bCs w:val="0"/>
                                <w:sz w:val="52"/>
                                <w:szCs w:val="52"/>
                              </w:rPr>
                            </w:pPr>
                            <w:r w:rsidRPr="004049CA">
                              <w:rPr>
                                <w:b/>
                                <w:bCs w:val="0"/>
                                <w:sz w:val="52"/>
                                <w:szCs w:val="52"/>
                              </w:rPr>
                              <w:t>Auftrag</w:t>
                            </w:r>
                            <w:r w:rsidR="00F3661B">
                              <w:rPr>
                                <w:b/>
                                <w:bCs w:val="0"/>
                                <w:sz w:val="52"/>
                                <w:szCs w:val="52"/>
                              </w:rPr>
                              <w:t xml:space="preserve"> A</w:t>
                            </w:r>
                          </w:p>
                          <w:p w14:paraId="46B5A932" w14:textId="1FA0825F" w:rsidR="00E626C3" w:rsidRPr="00DC54BF" w:rsidRDefault="00E626C3" w:rsidP="00E626C3">
                            <w:pPr>
                              <w:spacing w:line="240" w:lineRule="auto"/>
                              <w:jc w:val="center"/>
                              <w:rPr>
                                <w:rFonts w:cs="Arial"/>
                                <w:b/>
                                <w:color w:val="595959" w:themeColor="text1" w:themeTint="A6"/>
                                <w:sz w:val="18"/>
                                <w:szCs w:val="18"/>
                              </w:rPr>
                            </w:pPr>
                            <w:r>
                              <w:rPr>
                                <w:rFonts w:cs="Arial"/>
                                <w:bCs w:val="0"/>
                                <w:color w:val="595959" w:themeColor="text1" w:themeTint="A6"/>
                                <w:sz w:val="18"/>
                                <w:szCs w:val="18"/>
                              </w:rPr>
                              <w:t>mathematische Berechnungen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55pt;margin-top:6.75pt;width:150.2pt;height:79.65pt;rotation:-482707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" fillcolor="#e2efd9 [665]" stroked="f" strokeweight="1pt">
                <v:shadow on="t" color="black" opacity="32112f" origin=".5,-.5" offset="-2.39753mm,2.66272mm"/>
                <v:textbox>
                  <w:txbxContent>
                    <w:p w14:paraId="301CE5C7" w14:textId="77777777" w:rsidR="00E626C3" w:rsidRDefault="00705C62" w:rsidP="00ED6E2F">
                      <w:pPr>
                        <w:pStyle w:val="TitelMitte"/>
                        <w:rPr>
                          <w:b/>
                          <w:bCs w:val="0"/>
                          <w:sz w:val="52"/>
                          <w:szCs w:val="52"/>
                        </w:rPr>
                      </w:pPr>
                      <w:r w:rsidRPr="004049CA">
                        <w:rPr>
                          <w:b/>
                          <w:bCs w:val="0"/>
                          <w:sz w:val="52"/>
                          <w:szCs w:val="52"/>
                        </w:rPr>
                        <w:t>Auftrag</w:t>
                      </w:r>
                      <w:r w:rsidR="00F3661B">
                        <w:rPr>
                          <w:b/>
                          <w:bCs w:val="0"/>
                          <w:sz w:val="52"/>
                          <w:szCs w:val="52"/>
                        </w:rPr>
                        <w:t xml:space="preserve"> A</w:t>
                      </w:r>
                    </w:p>
                    <w:p w14:paraId="46B5A932" w14:textId="1FA0825F" w:rsidR="00E626C3" w:rsidRPr="00DC54BF" w:rsidRDefault="00E626C3" w:rsidP="00E626C3">
                      <w:pPr>
                        <w:spacing w:line="240" w:lineRule="auto"/>
                        <w:jc w:val="center"/>
                        <w:rPr>
                          <w:rFonts w:cs="Arial"/>
                          <w:b/>
                          <w:color w:val="595959" w:themeColor="text1" w:themeTint="A6"/>
                          <w:sz w:val="18"/>
                          <w:szCs w:val="18"/>
                        </w:rPr>
                      </w:pPr>
                      <w:r>
                        <w:rPr>
                          <w:rFonts w:cs="Arial"/>
                          <w:bCs w:val="0"/>
                          <w:color w:val="595959" w:themeColor="text1" w:themeTint="A6"/>
                          <w:sz w:val="18"/>
                          <w:szCs w:val="18"/>
                        </w:rPr>
                        <w:t>mathematische Berechnungen</w:t>
                      </w:r>
                    </w:p>
                  </w:txbxContent>
                </v:textbox>
              </v:rect>
            </w:pict>
          </mc:Fallback>
        </mc:AlternateContent>
      </w:r>
    </w:p>
    <w:p w14:paraId="0D404BD9" w14:textId="77777777" w:rsidR="00ED6E2F" w:rsidRDefault="00ED6E2F" w:rsidP="00ED6E2F"/>
    <w:p w14:paraId="76AA6DF0" w14:textId="384040A4" w:rsidR="00ED6E2F" w:rsidRDefault="00ED6E2F" w:rsidP="00ED6E2F"/>
    <w:p w14:paraId="0348938A" w14:textId="77777777"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158059A8" w14:textId="5A8F8AA7" w:rsidR="00ED6E2F" w:rsidRDefault="00ED6E2F"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7D557D84"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BA0671">
              <w:rPr>
                <w:b/>
                <w:bCs w:val="0"/>
                <w:sz w:val="52"/>
                <w:szCs w:val="52"/>
              </w:rPr>
              <w:t>A</w:t>
            </w:r>
            <w:r w:rsidR="0044330D">
              <w:rPr>
                <w:b/>
                <w:bCs w:val="0"/>
                <w:sz w:val="52"/>
                <w:szCs w:val="52"/>
              </w:rPr>
              <w:br/>
            </w:r>
            <w:r w:rsidR="002A143B">
              <w:rPr>
                <w:sz w:val="32"/>
                <w:szCs w:val="32"/>
              </w:rPr>
              <w:t xml:space="preserve">mathematische </w:t>
            </w:r>
            <w:r w:rsidR="00BA0671" w:rsidRPr="00BA0671">
              <w:rPr>
                <w:sz w:val="32"/>
                <w:szCs w:val="32"/>
              </w:rPr>
              <w:t>Berechnungen</w:t>
            </w:r>
          </w:p>
        </w:tc>
        <w:tc>
          <w:tcPr>
            <w:tcW w:w="3216" w:type="dxa"/>
            <w:vAlign w:val="bottom"/>
          </w:tcPr>
          <w:p w14:paraId="24359007" w14:textId="3D7F48A2" w:rsidR="00ED6E2F" w:rsidRPr="00EC66F7" w:rsidRDefault="002B442D" w:rsidP="00A20389">
            <w:pPr>
              <w:spacing w:line="240" w:lineRule="auto"/>
              <w:jc w:val="center"/>
              <w:rPr>
                <w:color w:val="808080" w:themeColor="background1" w:themeShade="80"/>
                <w:sz w:val="40"/>
                <w:szCs w:val="40"/>
                <w:highlight w:val="yellow"/>
              </w:rPr>
            </w:pPr>
            <w:r>
              <w:rPr>
                <w:b/>
                <w:bCs w:val="0"/>
                <w:sz w:val="48"/>
                <w:szCs w:val="48"/>
              </w:rPr>
              <w:t>Lernende</w:t>
            </w:r>
          </w:p>
        </w:tc>
        <w:tc>
          <w:tcPr>
            <w:tcW w:w="1745" w:type="dxa"/>
            <w:vAlign w:val="bottom"/>
          </w:tcPr>
          <w:p w14:paraId="35E316C3" w14:textId="77777777" w:rsidR="00ED6E2F" w:rsidRPr="00C32378" w:rsidRDefault="00ED6E2F" w:rsidP="00A20389">
            <w:pPr>
              <w:pStyle w:val="FettStandard"/>
              <w:spacing w:line="240" w:lineRule="auto"/>
              <w:jc w:val="right"/>
              <w:rPr>
                <w:b/>
                <w:bCs w:val="0"/>
                <w:sz w:val="52"/>
                <w:szCs w:val="52"/>
                <w:lang w:val="it-IT"/>
              </w:rPr>
            </w:pPr>
            <w:r w:rsidRPr="00C32378">
              <w:rPr>
                <w:b/>
                <w:bCs w:val="0"/>
                <w:sz w:val="52"/>
                <w:szCs w:val="52"/>
                <w:lang w:val="it-IT"/>
              </w:rPr>
              <w:t>üK01</w:t>
            </w:r>
          </w:p>
        </w:tc>
      </w:tr>
    </w:tbl>
    <w:p w14:paraId="196C0BF6" w14:textId="007B1B30" w:rsidR="00ED6E2F" w:rsidRPr="00A77A57" w:rsidRDefault="00ED6E2F" w:rsidP="00ED6E2F">
      <w:pPr>
        <w:rPr>
          <w:lang w:val="it-IT"/>
        </w:rPr>
      </w:pPr>
    </w:p>
    <w:p w14:paraId="1CAEFB37" w14:textId="0C2DEDF9" w:rsidR="00ED6E2F" w:rsidRDefault="000F2EA0" w:rsidP="00ED6E2F">
      <w:r>
        <w:rPr>
          <w:noProof/>
        </w:rPr>
        <w:drawing>
          <wp:inline distT="0" distB="0" distL="0" distR="0" wp14:anchorId="5C5D137E" wp14:editId="60BCEB76">
            <wp:extent cx="6314400" cy="2793600"/>
            <wp:effectExtent l="0" t="0" r="0" b="6985"/>
            <wp:docPr id="1629735549" name="Grafik 2" descr="Mathe Lernen: Nutzen &amp; Vorteile das ganze Leben l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the Lernen: Nutzen &amp; Vorteile das ganze Leben la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14400" cy="2793600"/>
                    </a:xfrm>
                    <a:prstGeom prst="rect">
                      <a:avLst/>
                    </a:prstGeom>
                    <a:noFill/>
                    <a:ln>
                      <a:noFill/>
                    </a:ln>
                  </pic:spPr>
                </pic:pic>
              </a:graphicData>
            </a:graphic>
          </wp:inline>
        </w:drawing>
      </w:r>
    </w:p>
    <w:p w14:paraId="57A291C5" w14:textId="382A5BC7" w:rsidR="00DC52AC" w:rsidRPr="00ED0EF4" w:rsidRDefault="00DC52AC" w:rsidP="00ED0EF4">
      <w:pPr>
        <w:keepNext/>
        <w:spacing w:before="60" w:line="288" w:lineRule="auto"/>
        <w:rPr>
          <w:sz w:val="18"/>
          <w:szCs w:val="18"/>
        </w:rPr>
      </w:pPr>
      <w:bookmarkStart w:id="1" w:name="_Toc159410588"/>
      <w:r w:rsidRPr="00ED0EF4">
        <w:rPr>
          <w:sz w:val="18"/>
          <w:szCs w:val="18"/>
        </w:rPr>
        <w:t>Abbildung:</w:t>
      </w:r>
      <w:r w:rsidR="00EE3BB9" w:rsidRPr="00ED0EF4">
        <w:rPr>
          <w:sz w:val="18"/>
          <w:szCs w:val="18"/>
        </w:rPr>
        <w:t xml:space="preserve"> </w:t>
      </w:r>
      <w:hyperlink r:id="rId12" w:history="1">
        <w:r w:rsidR="00B97927" w:rsidRPr="00ED0EF4">
          <w:rPr>
            <w:rStyle w:val="Hyperlink"/>
            <w:sz w:val="18"/>
            <w:szCs w:val="18"/>
          </w:rPr>
          <w:t>Mathe Lernen: Nutzen &amp; Vorteile das ganze Leben lang</w:t>
        </w:r>
      </w:hyperlink>
      <w:hyperlink r:id="rId13" w:history="1">
        <w:bookmarkEnd w:id="1"/>
        <w:r w:rsidR="00C81C1D" w:rsidRPr="00C81C1D">
          <w:rPr>
            <w:rStyle w:val="Hyperlink"/>
          </w:rPr>
          <w:t>https://thinkproject.com/de/news/digitalisierung-des-baugewerbes-artikel-auf-unternehmer-de/</w:t>
        </w:r>
      </w:hyperlink>
    </w:p>
    <w:p w14:paraId="54F50588" w14:textId="77777777" w:rsidR="00F9142F" w:rsidRPr="00F9142F" w:rsidRDefault="00F9142F" w:rsidP="00F9142F"/>
    <w:p w14:paraId="29721AA4" w14:textId="39736EAA" w:rsidR="00221371" w:rsidRPr="00EA3DCB" w:rsidRDefault="00221371" w:rsidP="00630F62">
      <w:pPr>
        <w:rPr>
          <w:b/>
          <w:bCs w:val="0"/>
          <w:sz w:val="24"/>
          <w:szCs w:val="24"/>
        </w:rPr>
      </w:pPr>
      <w:r w:rsidRPr="00EA3DCB">
        <w:rPr>
          <w:b/>
          <w:bCs w:val="0"/>
          <w:sz w:val="24"/>
          <w:szCs w:val="24"/>
        </w:rPr>
        <w:t>Ausgangslage</w:t>
      </w:r>
    </w:p>
    <w:p w14:paraId="4ECA41FC" w14:textId="7F51D18C" w:rsidR="00A97DFD" w:rsidRPr="00496186" w:rsidRDefault="00CA4D07" w:rsidP="00630F62">
      <w:pPr>
        <w:pStyle w:val="TabelleTitel"/>
        <w:spacing w:after="0" w:line="312" w:lineRule="auto"/>
        <w:rPr>
          <w:b w:val="0"/>
          <w:bCs/>
          <w:sz w:val="20"/>
          <w:szCs w:val="20"/>
        </w:rPr>
      </w:pPr>
      <w:r w:rsidRPr="00633EE6">
        <w:rPr>
          <w:b w:val="0"/>
          <w:bCs/>
          <w:sz w:val="20"/>
          <w:szCs w:val="20"/>
        </w:rPr>
        <w:t xml:space="preserve">Mathematik wird Ihnen </w:t>
      </w:r>
      <w:r w:rsidR="00A97DFD" w:rsidRPr="00633EE6">
        <w:rPr>
          <w:b w:val="0"/>
          <w:bCs/>
          <w:sz w:val="20"/>
          <w:szCs w:val="20"/>
        </w:rPr>
        <w:t>Ihr</w:t>
      </w:r>
      <w:r w:rsidRPr="00633EE6">
        <w:rPr>
          <w:b w:val="0"/>
          <w:bCs/>
          <w:sz w:val="20"/>
          <w:szCs w:val="20"/>
        </w:rPr>
        <w:t xml:space="preserve"> ganzes Leben lang begegnen</w:t>
      </w:r>
      <w:r w:rsidR="00A97DFD" w:rsidRPr="00633EE6">
        <w:rPr>
          <w:b w:val="0"/>
          <w:bCs/>
          <w:sz w:val="20"/>
          <w:szCs w:val="20"/>
        </w:rPr>
        <w:t>, so auch in Ihrem Beruf</w:t>
      </w:r>
      <w:r w:rsidR="00970AE4" w:rsidRPr="00633EE6">
        <w:rPr>
          <w:b w:val="0"/>
          <w:bCs/>
          <w:sz w:val="20"/>
          <w:szCs w:val="20"/>
        </w:rPr>
        <w:t xml:space="preserve"> als </w:t>
      </w:r>
      <w:proofErr w:type="spellStart"/>
      <w:proofErr w:type="gramStart"/>
      <w:r w:rsidR="00970AE4" w:rsidRPr="00496186">
        <w:rPr>
          <w:b w:val="0"/>
          <w:bCs/>
          <w:sz w:val="20"/>
          <w:szCs w:val="20"/>
        </w:rPr>
        <w:t>Zeichner</w:t>
      </w:r>
      <w:r w:rsidR="00E64B10" w:rsidRPr="00496186">
        <w:rPr>
          <w:b w:val="0"/>
          <w:bCs/>
          <w:sz w:val="20"/>
          <w:szCs w:val="20"/>
        </w:rPr>
        <w:t>:</w:t>
      </w:r>
      <w:r w:rsidR="00970AE4" w:rsidRPr="00496186">
        <w:rPr>
          <w:b w:val="0"/>
          <w:bCs/>
          <w:sz w:val="20"/>
          <w:szCs w:val="20"/>
        </w:rPr>
        <w:t>in</w:t>
      </w:r>
      <w:proofErr w:type="spellEnd"/>
      <w:r w:rsidR="00970AE4" w:rsidRPr="00496186">
        <w:rPr>
          <w:b w:val="0"/>
          <w:bCs/>
          <w:sz w:val="20"/>
          <w:szCs w:val="20"/>
        </w:rPr>
        <w:t>.</w:t>
      </w:r>
      <w:proofErr w:type="gramEnd"/>
    </w:p>
    <w:p w14:paraId="378062D3" w14:textId="484F7B2F" w:rsidR="00F30DA2" w:rsidRPr="00496186" w:rsidRDefault="00F30DA2" w:rsidP="00630F62">
      <w:pPr>
        <w:pStyle w:val="TabelleTitel"/>
        <w:spacing w:after="0" w:line="312" w:lineRule="auto"/>
        <w:rPr>
          <w:b w:val="0"/>
          <w:bCs/>
          <w:sz w:val="20"/>
          <w:szCs w:val="20"/>
        </w:rPr>
      </w:pPr>
      <w:r w:rsidRPr="00496186">
        <w:rPr>
          <w:b w:val="0"/>
          <w:bCs/>
          <w:sz w:val="20"/>
          <w:szCs w:val="20"/>
        </w:rPr>
        <w:t xml:space="preserve">Als </w:t>
      </w:r>
      <w:proofErr w:type="spellStart"/>
      <w:r w:rsidR="00E64B10" w:rsidRPr="00496186">
        <w:rPr>
          <w:b w:val="0"/>
          <w:bCs/>
          <w:sz w:val="20"/>
          <w:szCs w:val="20"/>
        </w:rPr>
        <w:t>Zeichner:in</w:t>
      </w:r>
      <w:proofErr w:type="spellEnd"/>
      <w:r w:rsidRPr="00496186">
        <w:rPr>
          <w:b w:val="0"/>
          <w:bCs/>
          <w:sz w:val="20"/>
          <w:szCs w:val="20"/>
        </w:rPr>
        <w:t xml:space="preserve"> müssen Sie Objekte </w:t>
      </w:r>
      <w:r w:rsidR="00EC206D" w:rsidRPr="00496186">
        <w:rPr>
          <w:b w:val="0"/>
          <w:bCs/>
          <w:sz w:val="20"/>
          <w:szCs w:val="20"/>
        </w:rPr>
        <w:t xml:space="preserve">und Gebäude genau darstellen. Die Mathematik hilft Ihnen dabei, Massstäbe zu verstehen und korrekt anzuwenden. </w:t>
      </w:r>
      <w:r w:rsidR="00873409" w:rsidRPr="00496186">
        <w:rPr>
          <w:b w:val="0"/>
          <w:bCs/>
          <w:sz w:val="20"/>
          <w:szCs w:val="20"/>
        </w:rPr>
        <w:t>Zeichnungen erfordern aber auch das Verständnis von Perspektive und Proportionen</w:t>
      </w:r>
      <w:r w:rsidR="00E8652D" w:rsidRPr="00496186">
        <w:rPr>
          <w:b w:val="0"/>
          <w:bCs/>
          <w:sz w:val="20"/>
          <w:szCs w:val="20"/>
        </w:rPr>
        <w:t xml:space="preserve">. Die Mathematik hilft Ihnen dabei, die richtigen Winkel, Verhältnisse und Abmessungen zu berechnen. </w:t>
      </w:r>
      <w:r w:rsidR="000854AE" w:rsidRPr="00496186">
        <w:rPr>
          <w:b w:val="0"/>
          <w:bCs/>
          <w:sz w:val="20"/>
          <w:szCs w:val="20"/>
        </w:rPr>
        <w:t xml:space="preserve">In Ihren technischen Zeichnungen kommen </w:t>
      </w:r>
      <w:r w:rsidR="00673D5A" w:rsidRPr="00496186">
        <w:rPr>
          <w:b w:val="0"/>
          <w:bCs/>
          <w:sz w:val="20"/>
          <w:szCs w:val="20"/>
        </w:rPr>
        <w:t>mathematische Konzepte wie Koordinatensysteme, Winkelmessungen und Skalierungen ins Spiel.</w:t>
      </w:r>
    </w:p>
    <w:p w14:paraId="215B1051" w14:textId="130A4EBB" w:rsidR="00673D5A" w:rsidRPr="00633EE6" w:rsidRDefault="00673D5A" w:rsidP="00630F62">
      <w:pPr>
        <w:pStyle w:val="TabelleTitel"/>
        <w:spacing w:after="0" w:line="312" w:lineRule="auto"/>
        <w:rPr>
          <w:b w:val="0"/>
          <w:bCs/>
          <w:sz w:val="20"/>
          <w:szCs w:val="20"/>
        </w:rPr>
      </w:pPr>
      <w:r w:rsidRPr="00496186">
        <w:rPr>
          <w:b w:val="0"/>
          <w:bCs/>
          <w:sz w:val="20"/>
          <w:szCs w:val="20"/>
        </w:rPr>
        <w:t xml:space="preserve">Dies sind nur ein paar Beispiele, </w:t>
      </w:r>
      <w:r w:rsidR="00FD0E85" w:rsidRPr="00496186">
        <w:rPr>
          <w:b w:val="0"/>
          <w:bCs/>
          <w:sz w:val="20"/>
          <w:szCs w:val="20"/>
        </w:rPr>
        <w:t xml:space="preserve">weshalb die Mathematik für </w:t>
      </w:r>
      <w:proofErr w:type="spellStart"/>
      <w:proofErr w:type="gramStart"/>
      <w:r w:rsidR="00E64B10" w:rsidRPr="00496186">
        <w:rPr>
          <w:b w:val="0"/>
          <w:bCs/>
          <w:sz w:val="20"/>
          <w:szCs w:val="20"/>
        </w:rPr>
        <w:t>Zeichner:in</w:t>
      </w:r>
      <w:r w:rsidR="00FD0E85" w:rsidRPr="00496186">
        <w:rPr>
          <w:b w:val="0"/>
          <w:bCs/>
          <w:sz w:val="20"/>
          <w:szCs w:val="20"/>
        </w:rPr>
        <w:t>nen</w:t>
      </w:r>
      <w:proofErr w:type="spellEnd"/>
      <w:proofErr w:type="gramEnd"/>
      <w:r w:rsidR="00FD0E85" w:rsidRPr="00496186">
        <w:rPr>
          <w:b w:val="0"/>
          <w:bCs/>
          <w:sz w:val="20"/>
          <w:szCs w:val="20"/>
        </w:rPr>
        <w:t xml:space="preserve"> ein</w:t>
      </w:r>
      <w:r w:rsidR="00FD0E85" w:rsidRPr="00633EE6">
        <w:rPr>
          <w:b w:val="0"/>
          <w:bCs/>
          <w:sz w:val="20"/>
          <w:szCs w:val="20"/>
        </w:rPr>
        <w:t xml:space="preserve"> unverzichtbares Werkzeug ist.</w:t>
      </w:r>
    </w:p>
    <w:p w14:paraId="3990082B" w14:textId="77777777" w:rsidR="00A97DFD" w:rsidRPr="00633EE6" w:rsidRDefault="00A97DFD" w:rsidP="00630F62">
      <w:pPr>
        <w:pStyle w:val="TabelleTitel"/>
        <w:spacing w:after="0" w:line="312" w:lineRule="auto"/>
        <w:rPr>
          <w:b w:val="0"/>
          <w:bCs/>
          <w:sz w:val="20"/>
          <w:szCs w:val="20"/>
        </w:rPr>
      </w:pPr>
    </w:p>
    <w:p w14:paraId="3BC2C1A5" w14:textId="77777777" w:rsidR="00ED6E2F" w:rsidRPr="00BA0671" w:rsidRDefault="00ED6E2F" w:rsidP="00ED6E2F">
      <w:pPr>
        <w:spacing w:after="160" w:line="259" w:lineRule="auto"/>
        <w:jc w:val="left"/>
        <w:rPr>
          <w:highlight w:val="yellow"/>
        </w:rPr>
      </w:pPr>
      <w:r w:rsidRPr="00BA0671">
        <w:rPr>
          <w:highlight w:val="yellow"/>
        </w:rPr>
        <w:br w:type="page"/>
      </w:r>
    </w:p>
    <w:p w14:paraId="7676D0AB" w14:textId="293F761D" w:rsidR="00C439AB" w:rsidRPr="009965B4" w:rsidRDefault="00C439AB" w:rsidP="00630F62">
      <w:pPr>
        <w:rPr>
          <w:b/>
          <w:bCs w:val="0"/>
          <w:sz w:val="30"/>
          <w:szCs w:val="30"/>
        </w:rPr>
      </w:pPr>
      <w:r w:rsidRPr="009965B4">
        <w:rPr>
          <w:b/>
          <w:bCs w:val="0"/>
          <w:sz w:val="30"/>
          <w:szCs w:val="30"/>
        </w:rPr>
        <w:lastRenderedPageBreak/>
        <w:t>Einführung in die</w:t>
      </w:r>
      <w:r w:rsidR="009F597B" w:rsidRPr="009965B4">
        <w:rPr>
          <w:b/>
          <w:bCs w:val="0"/>
          <w:sz w:val="30"/>
          <w:szCs w:val="30"/>
        </w:rPr>
        <w:t>sen Workshop</w:t>
      </w:r>
    </w:p>
    <w:p w14:paraId="48AFEBD5" w14:textId="4B366010" w:rsidR="00C439AB" w:rsidRPr="00B54B5B" w:rsidRDefault="00C439AB" w:rsidP="00630F62">
      <w:pPr>
        <w:rPr>
          <w:b/>
          <w:bCs w:val="0"/>
          <w:sz w:val="24"/>
          <w:szCs w:val="24"/>
        </w:rPr>
      </w:pPr>
      <w:r w:rsidRPr="00B54B5B">
        <w:rPr>
          <w:b/>
          <w:bCs w:val="0"/>
          <w:sz w:val="24"/>
          <w:szCs w:val="24"/>
        </w:rPr>
        <w:t>Lerninhalte / Zielsetzung</w:t>
      </w:r>
    </w:p>
    <w:p w14:paraId="5B6305FC" w14:textId="1DBE9CC4" w:rsidR="005F2D81" w:rsidRPr="007D0706" w:rsidRDefault="001F2D51" w:rsidP="00630F62">
      <w:pPr>
        <w:pStyle w:val="TabelleTitel"/>
        <w:spacing w:after="0" w:line="312" w:lineRule="auto"/>
        <w:rPr>
          <w:b w:val="0"/>
          <w:bCs/>
          <w:sz w:val="20"/>
          <w:szCs w:val="20"/>
        </w:rPr>
      </w:pPr>
      <w:r w:rsidRPr="00496186">
        <w:rPr>
          <w:b w:val="0"/>
          <w:bCs/>
          <w:sz w:val="20"/>
          <w:szCs w:val="20"/>
        </w:rPr>
        <w:t>Liebe</w:t>
      </w:r>
      <w:r w:rsidR="004B1B3D" w:rsidRPr="00496186">
        <w:rPr>
          <w:b w:val="0"/>
          <w:bCs/>
          <w:sz w:val="20"/>
          <w:szCs w:val="20"/>
        </w:rPr>
        <w:t>/-r</w:t>
      </w:r>
      <w:r w:rsidRPr="00496186">
        <w:rPr>
          <w:b w:val="0"/>
          <w:bCs/>
          <w:sz w:val="20"/>
          <w:szCs w:val="20"/>
        </w:rPr>
        <w:t xml:space="preserve"> Lerne</w:t>
      </w:r>
      <w:r w:rsidR="005F2D81" w:rsidRPr="00496186">
        <w:rPr>
          <w:b w:val="0"/>
          <w:bCs/>
          <w:sz w:val="20"/>
          <w:szCs w:val="20"/>
        </w:rPr>
        <w:t>nde</w:t>
      </w:r>
    </w:p>
    <w:p w14:paraId="3533C3F0" w14:textId="2C720404" w:rsidR="00074BFB" w:rsidRPr="007D0706" w:rsidRDefault="00BF1625" w:rsidP="00630F62">
      <w:pPr>
        <w:pStyle w:val="TabelleTitel"/>
        <w:spacing w:after="0" w:line="312" w:lineRule="auto"/>
        <w:rPr>
          <w:b w:val="0"/>
          <w:bCs/>
          <w:sz w:val="20"/>
          <w:szCs w:val="20"/>
        </w:rPr>
      </w:pPr>
      <w:r w:rsidRPr="007D0706">
        <w:rPr>
          <w:b w:val="0"/>
          <w:bCs/>
          <w:sz w:val="20"/>
          <w:szCs w:val="20"/>
        </w:rPr>
        <w:t>I</w:t>
      </w:r>
      <w:r w:rsidR="00074BFB" w:rsidRPr="007D0706">
        <w:rPr>
          <w:b w:val="0"/>
          <w:bCs/>
          <w:sz w:val="20"/>
          <w:szCs w:val="20"/>
        </w:rPr>
        <w:t>n Ihrem Arbeitsalltag sind Sie mit Plänen in unterschiedlichen Massstäben konfrontiert</w:t>
      </w:r>
      <w:r w:rsidR="007C4B2F" w:rsidRPr="007D0706">
        <w:rPr>
          <w:b w:val="0"/>
          <w:bCs/>
          <w:sz w:val="20"/>
          <w:szCs w:val="20"/>
        </w:rPr>
        <w:t xml:space="preserve">. Im Ingenieurtiefbau sind diese Pläne zudem georeferenziert, </w:t>
      </w:r>
      <w:r w:rsidR="00121F63" w:rsidRPr="007D0706">
        <w:rPr>
          <w:b w:val="0"/>
          <w:bCs/>
          <w:sz w:val="20"/>
          <w:szCs w:val="20"/>
        </w:rPr>
        <w:t>das heisst, sie beziehen sich auf das System der schweizerischen Landeskoordinaten.</w:t>
      </w:r>
    </w:p>
    <w:p w14:paraId="7E920403" w14:textId="368D31DE" w:rsidR="00FE42DB" w:rsidRPr="00633EE6" w:rsidRDefault="009D25CE" w:rsidP="00630F62">
      <w:pPr>
        <w:pStyle w:val="TabelleTitel"/>
        <w:spacing w:after="0" w:line="312" w:lineRule="auto"/>
        <w:rPr>
          <w:b w:val="0"/>
          <w:bCs/>
          <w:sz w:val="20"/>
          <w:szCs w:val="20"/>
        </w:rPr>
      </w:pPr>
      <w:r w:rsidRPr="007D0706">
        <w:rPr>
          <w:b w:val="0"/>
          <w:bCs/>
          <w:sz w:val="20"/>
          <w:szCs w:val="20"/>
        </w:rPr>
        <w:t>I</w:t>
      </w:r>
      <w:r w:rsidR="00BF1625" w:rsidRPr="007D0706">
        <w:rPr>
          <w:b w:val="0"/>
          <w:bCs/>
          <w:sz w:val="20"/>
          <w:szCs w:val="20"/>
        </w:rPr>
        <w:t xml:space="preserve">n diesem </w:t>
      </w:r>
      <w:r w:rsidR="00437C88" w:rsidRPr="007D0706">
        <w:rPr>
          <w:b w:val="0"/>
          <w:bCs/>
          <w:sz w:val="20"/>
          <w:szCs w:val="20"/>
        </w:rPr>
        <w:t xml:space="preserve">Workshop </w:t>
      </w:r>
      <w:r w:rsidR="002C0D10" w:rsidRPr="007D0706">
        <w:rPr>
          <w:b w:val="0"/>
          <w:bCs/>
          <w:sz w:val="20"/>
          <w:szCs w:val="20"/>
        </w:rPr>
        <w:t xml:space="preserve">möchten </w:t>
      </w:r>
      <w:r w:rsidR="00437C88" w:rsidRPr="007D0706">
        <w:rPr>
          <w:b w:val="0"/>
          <w:bCs/>
          <w:sz w:val="20"/>
          <w:szCs w:val="20"/>
        </w:rPr>
        <w:t xml:space="preserve">wir Sie </w:t>
      </w:r>
      <w:r w:rsidR="002C0D10" w:rsidRPr="007D0706">
        <w:rPr>
          <w:b w:val="0"/>
          <w:bCs/>
          <w:sz w:val="20"/>
          <w:szCs w:val="20"/>
        </w:rPr>
        <w:t>mit kurzen theoretischen Inputs und Arbeitsaufträge</w:t>
      </w:r>
      <w:r w:rsidR="007D0706" w:rsidRPr="007D0706">
        <w:rPr>
          <w:b w:val="0"/>
          <w:bCs/>
          <w:sz w:val="20"/>
          <w:szCs w:val="20"/>
        </w:rPr>
        <w:t xml:space="preserve">n </w:t>
      </w:r>
      <w:r w:rsidR="00437C88" w:rsidRPr="007D0706">
        <w:rPr>
          <w:b w:val="0"/>
          <w:bCs/>
          <w:sz w:val="20"/>
          <w:szCs w:val="20"/>
        </w:rPr>
        <w:t>an die mathematischen Grundlagen der</w:t>
      </w:r>
      <w:r w:rsidR="00074BFB" w:rsidRPr="007D0706">
        <w:rPr>
          <w:b w:val="0"/>
          <w:bCs/>
          <w:sz w:val="20"/>
          <w:szCs w:val="20"/>
        </w:rPr>
        <w:t xml:space="preserve"> </w:t>
      </w:r>
      <w:r w:rsidR="007D0706" w:rsidRPr="007D0706">
        <w:rPr>
          <w:b w:val="0"/>
          <w:bCs/>
          <w:sz w:val="20"/>
          <w:szCs w:val="20"/>
        </w:rPr>
        <w:t>Massstabs- und Koordinatenberechnungen heranführen.</w:t>
      </w:r>
    </w:p>
    <w:p w14:paraId="64FF037E" w14:textId="77777777" w:rsidR="00C439AB" w:rsidRPr="00633EE6" w:rsidRDefault="00C439AB" w:rsidP="00630F62">
      <w:pPr>
        <w:pStyle w:val="TabelleTitel"/>
        <w:spacing w:after="0" w:line="312" w:lineRule="auto"/>
        <w:rPr>
          <w:b w:val="0"/>
          <w:bCs/>
          <w:sz w:val="20"/>
          <w:szCs w:val="20"/>
        </w:rPr>
      </w:pPr>
    </w:p>
    <w:p w14:paraId="2635D862" w14:textId="6697B6C7" w:rsidR="00C439AB" w:rsidRPr="003429E6" w:rsidRDefault="00F06875" w:rsidP="00630F62">
      <w:r w:rsidRPr="003429E6">
        <w:rPr>
          <w:b/>
          <w:bCs w:val="0"/>
          <w:sz w:val="24"/>
          <w:szCs w:val="24"/>
        </w:rPr>
        <w:t>G</w:t>
      </w:r>
      <w:r w:rsidR="00A23A07" w:rsidRPr="003429E6">
        <w:rPr>
          <w:b/>
          <w:bCs w:val="0"/>
          <w:sz w:val="24"/>
          <w:szCs w:val="24"/>
        </w:rPr>
        <w:t>esamtü</w:t>
      </w:r>
      <w:r w:rsidR="00AB03D1" w:rsidRPr="003429E6">
        <w:rPr>
          <w:b/>
          <w:bCs w:val="0"/>
          <w:sz w:val="24"/>
          <w:szCs w:val="24"/>
        </w:rPr>
        <w:t xml:space="preserve">berblick über die </w:t>
      </w:r>
      <w:r w:rsidR="0077529C" w:rsidRPr="003429E6">
        <w:rPr>
          <w:b/>
          <w:bCs w:val="0"/>
          <w:sz w:val="24"/>
          <w:szCs w:val="24"/>
        </w:rPr>
        <w:t>Lernz</w:t>
      </w:r>
      <w:r w:rsidR="00AB03D1" w:rsidRPr="003429E6">
        <w:rPr>
          <w:b/>
          <w:bCs w:val="0"/>
          <w:sz w:val="24"/>
          <w:szCs w:val="24"/>
        </w:rPr>
        <w:t>iele</w:t>
      </w:r>
      <w:r w:rsidR="00E56458" w:rsidRPr="003429E6">
        <w:rPr>
          <w:b/>
          <w:bCs w:val="0"/>
          <w:sz w:val="24"/>
          <w:szCs w:val="24"/>
        </w:rPr>
        <w:t xml:space="preserve">: </w:t>
      </w:r>
      <w:r w:rsidR="009741D5" w:rsidRPr="003429E6">
        <w:t>(</w:t>
      </w:r>
      <w:r w:rsidR="00E56458" w:rsidRPr="003429E6">
        <w:t>Kompetenzen</w:t>
      </w:r>
      <w:r w:rsidR="00A23A07" w:rsidRPr="003429E6">
        <w:t xml:space="preserve"> aus dem </w:t>
      </w:r>
      <w:r w:rsidR="00AB5A79" w:rsidRPr="003429E6">
        <w:t>Bildungsplan</w:t>
      </w:r>
      <w:r w:rsidR="00E56458" w:rsidRPr="003429E6">
        <w:t>:</w:t>
      </w:r>
      <w:r w:rsidR="009741D5" w:rsidRPr="003429E6">
        <w:t xml:space="preserve"> </w:t>
      </w:r>
      <w:r w:rsidR="003429E6">
        <w:t>a2.1</w:t>
      </w:r>
      <w:r w:rsidR="002C3659" w:rsidRPr="003429E6">
        <w:t>)</w:t>
      </w:r>
    </w:p>
    <w:p w14:paraId="76A44A68" w14:textId="77777777" w:rsidR="008314CD" w:rsidRPr="008314CD" w:rsidRDefault="008314CD" w:rsidP="00630F62">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8314CD">
        <w:rPr>
          <w:i w:val="0"/>
          <w:iCs/>
          <w:color w:val="auto"/>
          <w:lang w:val="de-DE" w:eastAsia="de-CH"/>
        </w:rPr>
        <w:t>Sie können Längen-, Flächen und Volumeneinheiten sowie Einheiten der Masse und Kräfte umrechnen.</w:t>
      </w:r>
    </w:p>
    <w:p w14:paraId="5A1B2099" w14:textId="77777777" w:rsidR="00216FA7" w:rsidRPr="00610346" w:rsidRDefault="00216FA7" w:rsidP="00630F62">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610346">
        <w:rPr>
          <w:i w:val="0"/>
          <w:iCs/>
          <w:color w:val="auto"/>
          <w:lang w:val="de-DE" w:eastAsia="de-CH"/>
        </w:rPr>
        <w:t>Sie können Masse aus Plänen herauslesen und diese in die Wirklichkeit (</w:t>
      </w:r>
      <w:proofErr w:type="spellStart"/>
      <w:r w:rsidRPr="00610346">
        <w:rPr>
          <w:i w:val="0"/>
          <w:iCs/>
          <w:color w:val="auto"/>
          <w:lang w:val="de-DE" w:eastAsia="de-CH"/>
        </w:rPr>
        <w:t>Feldmasse</w:t>
      </w:r>
      <w:proofErr w:type="spellEnd"/>
      <w:r w:rsidRPr="00610346">
        <w:rPr>
          <w:i w:val="0"/>
          <w:iCs/>
          <w:color w:val="auto"/>
          <w:lang w:val="de-DE" w:eastAsia="de-CH"/>
        </w:rPr>
        <w:t>) umrechnen.</w:t>
      </w:r>
    </w:p>
    <w:p w14:paraId="5DBE8611" w14:textId="77777777" w:rsidR="00216FA7" w:rsidRPr="00610346" w:rsidRDefault="00216FA7" w:rsidP="00630F62">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610346">
        <w:rPr>
          <w:i w:val="0"/>
          <w:iCs/>
          <w:color w:val="auto"/>
          <w:lang w:val="de-DE" w:eastAsia="de-CH"/>
        </w:rPr>
        <w:t xml:space="preserve">Sie können </w:t>
      </w:r>
      <w:proofErr w:type="spellStart"/>
      <w:r w:rsidRPr="00610346">
        <w:rPr>
          <w:i w:val="0"/>
          <w:iCs/>
          <w:color w:val="auto"/>
          <w:lang w:val="de-DE" w:eastAsia="de-CH"/>
        </w:rPr>
        <w:t>Massstabsberechnungen</w:t>
      </w:r>
      <w:proofErr w:type="spellEnd"/>
      <w:r w:rsidRPr="00610346">
        <w:rPr>
          <w:i w:val="0"/>
          <w:iCs/>
          <w:color w:val="auto"/>
          <w:lang w:val="de-DE" w:eastAsia="de-CH"/>
        </w:rPr>
        <w:t xml:space="preserve"> (Umrechnungen </w:t>
      </w:r>
      <w:proofErr w:type="spellStart"/>
      <w:r w:rsidRPr="00610346">
        <w:rPr>
          <w:i w:val="0"/>
          <w:iCs/>
          <w:color w:val="auto"/>
          <w:lang w:val="de-DE" w:eastAsia="de-CH"/>
        </w:rPr>
        <w:t>Planmass</w:t>
      </w:r>
      <w:proofErr w:type="spellEnd"/>
      <w:r w:rsidRPr="00610346">
        <w:rPr>
          <w:i w:val="0"/>
          <w:iCs/>
          <w:color w:val="auto"/>
          <w:lang w:val="de-DE" w:eastAsia="de-CH"/>
        </w:rPr>
        <w:t xml:space="preserve"> / Wirklichkeit) ausführen.</w:t>
      </w:r>
    </w:p>
    <w:p w14:paraId="2A497EEE" w14:textId="77777777" w:rsidR="00E304FF" w:rsidRPr="00E304FF" w:rsidRDefault="00E304FF" w:rsidP="00630F62">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E304FF">
        <w:rPr>
          <w:i w:val="0"/>
          <w:iCs/>
          <w:color w:val="auto"/>
          <w:lang w:val="de-DE" w:eastAsia="de-CH"/>
        </w:rPr>
        <w:t>Sie kennen einfache Grundlagen der schweizerischen Landeskoordinaten.</w:t>
      </w:r>
    </w:p>
    <w:p w14:paraId="60974A39" w14:textId="77777777" w:rsidR="00E304FF" w:rsidRPr="00E304FF" w:rsidRDefault="00E304FF" w:rsidP="00630F62">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E304FF">
        <w:rPr>
          <w:i w:val="0"/>
          <w:iCs/>
          <w:color w:val="auto"/>
          <w:lang w:val="de-DE" w:eastAsia="de-CH"/>
        </w:rPr>
        <w:t>Sie können einfache Koordinatenberechnungen durchführen.</w:t>
      </w:r>
    </w:p>
    <w:p w14:paraId="64BE606D" w14:textId="77777777" w:rsidR="00F06875" w:rsidRPr="009E7100" w:rsidRDefault="00F06875" w:rsidP="00630F62">
      <w:pPr>
        <w:rPr>
          <w:sz w:val="22"/>
          <w:szCs w:val="22"/>
        </w:rPr>
      </w:pPr>
    </w:p>
    <w:p w14:paraId="23E1FFC5" w14:textId="77777777" w:rsidR="00C439AB" w:rsidRPr="00EA3DCB" w:rsidRDefault="00C439AB" w:rsidP="00C439AB">
      <w:pPr>
        <w:spacing w:after="160" w:line="259" w:lineRule="auto"/>
        <w:jc w:val="left"/>
        <w:rPr>
          <w:sz w:val="22"/>
          <w:szCs w:val="22"/>
        </w:rPr>
      </w:pPr>
      <w:r w:rsidRPr="00EA3DCB">
        <w:rPr>
          <w:sz w:val="22"/>
          <w:szCs w:val="22"/>
        </w:rPr>
        <w:br w:type="page"/>
      </w:r>
    </w:p>
    <w:p w14:paraId="518CB0EC" w14:textId="1C314908" w:rsidR="0042741C" w:rsidRPr="00EA1DDE" w:rsidRDefault="00B134E8" w:rsidP="00630F62">
      <w:pPr>
        <w:rPr>
          <w:b/>
          <w:bCs w:val="0"/>
          <w:sz w:val="30"/>
          <w:szCs w:val="30"/>
        </w:rPr>
      </w:pPr>
      <w:r w:rsidRPr="00EA1DDE">
        <w:rPr>
          <w:b/>
          <w:bCs w:val="0"/>
          <w:sz w:val="30"/>
          <w:szCs w:val="30"/>
        </w:rPr>
        <w:lastRenderedPageBreak/>
        <w:t xml:space="preserve">Arbeitsauftrag </w:t>
      </w:r>
      <w:r w:rsidR="001A770F" w:rsidRPr="00EA1DDE">
        <w:rPr>
          <w:b/>
          <w:bCs w:val="0"/>
          <w:sz w:val="30"/>
          <w:szCs w:val="30"/>
        </w:rPr>
        <w:t>A</w:t>
      </w:r>
      <w:r w:rsidR="00F756FD" w:rsidRPr="00EA1DDE">
        <w:rPr>
          <w:b/>
          <w:bCs w:val="0"/>
          <w:sz w:val="30"/>
          <w:szCs w:val="30"/>
        </w:rPr>
        <w:t>5</w:t>
      </w:r>
    </w:p>
    <w:p w14:paraId="3053F2BB" w14:textId="665B1419" w:rsidR="00B134E8" w:rsidRPr="00EA1DDE" w:rsidRDefault="004D6C63" w:rsidP="00630F62">
      <w:pPr>
        <w:rPr>
          <w:b/>
          <w:bCs w:val="0"/>
          <w:sz w:val="24"/>
          <w:szCs w:val="24"/>
        </w:rPr>
      </w:pPr>
      <w:r w:rsidRPr="00EA1DDE">
        <w:rPr>
          <w:b/>
          <w:bCs w:val="0"/>
          <w:sz w:val="24"/>
          <w:szCs w:val="24"/>
        </w:rPr>
        <w:t>Einheiten umrechnen</w:t>
      </w:r>
    </w:p>
    <w:p w14:paraId="7E82EE89" w14:textId="74945473" w:rsidR="00EF12F1" w:rsidRDefault="00FC72DC" w:rsidP="00630F62">
      <w:pPr>
        <w:pStyle w:val="TabelleTitel"/>
        <w:spacing w:after="0" w:line="312" w:lineRule="auto"/>
        <w:rPr>
          <w:b w:val="0"/>
          <w:bCs/>
          <w:sz w:val="20"/>
          <w:szCs w:val="20"/>
        </w:rPr>
      </w:pPr>
      <w:r w:rsidRPr="00914C98">
        <w:rPr>
          <w:b w:val="0"/>
          <w:bCs/>
          <w:sz w:val="20"/>
          <w:szCs w:val="20"/>
        </w:rPr>
        <w:t xml:space="preserve">Das Umrechnen von Einheiten ist eine grundlegende Fähigkeit, die in vielen Lebensbereichen nützlich ist. </w:t>
      </w:r>
      <w:r w:rsidR="002A1DFB">
        <w:rPr>
          <w:b w:val="0"/>
          <w:bCs/>
          <w:sz w:val="20"/>
          <w:szCs w:val="20"/>
        </w:rPr>
        <w:t>I</w:t>
      </w:r>
      <w:r w:rsidR="002A1DFB" w:rsidRPr="002A1DFB">
        <w:rPr>
          <w:b w:val="0"/>
          <w:bCs/>
          <w:sz w:val="20"/>
          <w:szCs w:val="20"/>
        </w:rPr>
        <w:t>m täglichen Leben und im Berufsumfeld müssen wir oft zwischen verschiedenen Ma</w:t>
      </w:r>
      <w:r w:rsidR="002A1DFB">
        <w:rPr>
          <w:b w:val="0"/>
          <w:bCs/>
          <w:sz w:val="20"/>
          <w:szCs w:val="20"/>
        </w:rPr>
        <w:t>ss</w:t>
      </w:r>
      <w:r w:rsidR="002A1DFB" w:rsidRPr="002A1DFB">
        <w:rPr>
          <w:b w:val="0"/>
          <w:bCs/>
          <w:sz w:val="20"/>
          <w:szCs w:val="20"/>
        </w:rPr>
        <w:t xml:space="preserve">einheiten </w:t>
      </w:r>
      <w:r w:rsidR="003E03C3">
        <w:rPr>
          <w:b w:val="0"/>
          <w:bCs/>
          <w:sz w:val="20"/>
          <w:szCs w:val="20"/>
        </w:rPr>
        <w:t>umrechnen. In vielen Berufen, u.a. im Ingenieurwesen, ist das Umrechnen von Einheiten unerlässlich, um korrekte Ergebnisse zu erzielen.</w:t>
      </w:r>
    </w:p>
    <w:p w14:paraId="7B72D194" w14:textId="77777777" w:rsidR="00630F62" w:rsidRDefault="00A0459F" w:rsidP="00630F62">
      <w:pPr>
        <w:pStyle w:val="TabelleTitel"/>
        <w:spacing w:after="0" w:line="312" w:lineRule="auto"/>
        <w:rPr>
          <w:b w:val="0"/>
          <w:bCs/>
          <w:sz w:val="20"/>
          <w:szCs w:val="20"/>
        </w:rPr>
      </w:pPr>
      <w:r w:rsidRPr="00A0459F">
        <w:rPr>
          <w:b w:val="0"/>
          <w:bCs/>
          <w:sz w:val="20"/>
          <w:szCs w:val="20"/>
        </w:rPr>
        <w:t>Einheiten sind ein wesentlicher Bestandteil mathematischer Gleichungen und Formeln. Wenn wir Grö</w:t>
      </w:r>
      <w:r>
        <w:rPr>
          <w:b w:val="0"/>
          <w:bCs/>
          <w:sz w:val="20"/>
          <w:szCs w:val="20"/>
        </w:rPr>
        <w:t>ss</w:t>
      </w:r>
      <w:r w:rsidRPr="00A0459F">
        <w:rPr>
          <w:b w:val="0"/>
          <w:bCs/>
          <w:sz w:val="20"/>
          <w:szCs w:val="20"/>
        </w:rPr>
        <w:t>en in verschiedenen Einheiten haben, müssen wir sie vor der Berechnung umrechnen, um widerspruchsfreie Ergebnisse zu erhalten.</w:t>
      </w:r>
      <w:r w:rsidR="000B4D2E">
        <w:rPr>
          <w:b w:val="0"/>
          <w:bCs/>
          <w:sz w:val="20"/>
          <w:szCs w:val="20"/>
        </w:rPr>
        <w:t xml:space="preserve"> </w:t>
      </w:r>
      <w:r w:rsidR="000B4D2E" w:rsidRPr="000B4D2E">
        <w:rPr>
          <w:b w:val="0"/>
          <w:bCs/>
          <w:sz w:val="20"/>
          <w:szCs w:val="20"/>
        </w:rPr>
        <w:t xml:space="preserve">Falsche Einheiten können zu Fehlern </w:t>
      </w:r>
      <w:r w:rsidR="003736F0">
        <w:rPr>
          <w:b w:val="0"/>
          <w:bCs/>
          <w:sz w:val="20"/>
          <w:szCs w:val="20"/>
        </w:rPr>
        <w:t xml:space="preserve">in den Berechnungen </w:t>
      </w:r>
      <w:r w:rsidR="000B4D2E" w:rsidRPr="000B4D2E">
        <w:rPr>
          <w:b w:val="0"/>
          <w:bCs/>
          <w:sz w:val="20"/>
          <w:szCs w:val="20"/>
        </w:rPr>
        <w:t>führen.</w:t>
      </w:r>
    </w:p>
    <w:p w14:paraId="4F039A76" w14:textId="77777777" w:rsidR="00630F62" w:rsidRPr="00630F62" w:rsidRDefault="00630F62" w:rsidP="00630F62">
      <w:pPr>
        <w:pStyle w:val="TabelleAuftrag"/>
      </w:pPr>
    </w:p>
    <w:p w14:paraId="11E1E3E0" w14:textId="466A6A0A" w:rsidR="00D77E1C" w:rsidRPr="00016B25" w:rsidRDefault="00D77E1C" w:rsidP="00630F62">
      <w:pPr>
        <w:pStyle w:val="TabelleTitel"/>
        <w:spacing w:after="0" w:line="312" w:lineRule="auto"/>
        <w:rPr>
          <w:i/>
          <w:iCs/>
          <w:sz w:val="22"/>
          <w:szCs w:val="22"/>
        </w:rPr>
      </w:pPr>
      <w:r w:rsidRPr="00016B25">
        <w:rPr>
          <w:i/>
          <w:iCs/>
          <w:sz w:val="22"/>
          <w:szCs w:val="22"/>
        </w:rPr>
        <w:t>Vorgehen beim Umrechnen von Einheiten:</w:t>
      </w:r>
    </w:p>
    <w:p w14:paraId="7514C0EB" w14:textId="682842FE" w:rsidR="00EF12F1" w:rsidRDefault="009752F7" w:rsidP="00630F62">
      <w:pPr>
        <w:pStyle w:val="TabelleTitel"/>
        <w:numPr>
          <w:ilvl w:val="0"/>
          <w:numId w:val="11"/>
        </w:numPr>
        <w:spacing w:after="0" w:line="312" w:lineRule="auto"/>
        <w:ind w:left="426" w:hanging="426"/>
        <w:rPr>
          <w:b w:val="0"/>
          <w:bCs/>
          <w:sz w:val="20"/>
          <w:szCs w:val="20"/>
        </w:rPr>
      </w:pPr>
      <w:r w:rsidRPr="009752F7">
        <w:rPr>
          <w:sz w:val="20"/>
          <w:szCs w:val="20"/>
        </w:rPr>
        <w:t>Einheit bestimmen:</w:t>
      </w:r>
      <w:r>
        <w:rPr>
          <w:b w:val="0"/>
          <w:bCs/>
          <w:sz w:val="20"/>
          <w:szCs w:val="20"/>
        </w:rPr>
        <w:t xml:space="preserve"> </w:t>
      </w:r>
      <w:r w:rsidR="006A7D63">
        <w:rPr>
          <w:b w:val="0"/>
          <w:bCs/>
          <w:sz w:val="20"/>
          <w:szCs w:val="20"/>
        </w:rPr>
        <w:t xml:space="preserve">Identifizieren Sie, </w:t>
      </w:r>
      <w:r w:rsidR="0039271A">
        <w:rPr>
          <w:b w:val="0"/>
          <w:bCs/>
          <w:sz w:val="20"/>
          <w:szCs w:val="20"/>
        </w:rPr>
        <w:t>um welche Einheiten es sich handelt, z.B. Längeneinheiten oder Volumeneinheiten. B</w:t>
      </w:r>
      <w:r>
        <w:rPr>
          <w:b w:val="0"/>
          <w:bCs/>
          <w:sz w:val="20"/>
          <w:szCs w:val="20"/>
        </w:rPr>
        <w:t xml:space="preserve">estimmen </w:t>
      </w:r>
      <w:r w:rsidR="006607CB">
        <w:rPr>
          <w:b w:val="0"/>
          <w:bCs/>
          <w:sz w:val="20"/>
          <w:szCs w:val="20"/>
        </w:rPr>
        <w:t xml:space="preserve">Sie die gewünschte </w:t>
      </w:r>
      <w:r w:rsidR="0039271A">
        <w:rPr>
          <w:b w:val="0"/>
          <w:bCs/>
          <w:sz w:val="20"/>
          <w:szCs w:val="20"/>
        </w:rPr>
        <w:t>Einheit für Ihr Schlussre</w:t>
      </w:r>
      <w:r w:rsidR="00421553">
        <w:rPr>
          <w:b w:val="0"/>
          <w:bCs/>
          <w:sz w:val="20"/>
          <w:szCs w:val="20"/>
        </w:rPr>
        <w:t>sultat.</w:t>
      </w:r>
      <w:r w:rsidR="0098434C">
        <w:rPr>
          <w:b w:val="0"/>
          <w:bCs/>
          <w:sz w:val="20"/>
          <w:szCs w:val="20"/>
        </w:rPr>
        <w:t xml:space="preserve"> Überlegen Sie sich</w:t>
      </w:r>
      <w:r w:rsidR="0039271A">
        <w:rPr>
          <w:b w:val="0"/>
          <w:bCs/>
          <w:sz w:val="20"/>
          <w:szCs w:val="20"/>
        </w:rPr>
        <w:t xml:space="preserve"> also</w:t>
      </w:r>
      <w:r w:rsidR="0098434C">
        <w:rPr>
          <w:b w:val="0"/>
          <w:bCs/>
          <w:sz w:val="20"/>
          <w:szCs w:val="20"/>
        </w:rPr>
        <w:t>, in welcher Einheit Sie ihr Schlussresultat haben müssen.</w:t>
      </w:r>
    </w:p>
    <w:p w14:paraId="1DEDE217" w14:textId="71EC2626" w:rsidR="0098434C" w:rsidRPr="00A60FE0" w:rsidRDefault="00A60FE0" w:rsidP="00630F62">
      <w:pPr>
        <w:pStyle w:val="TabelleTitel"/>
        <w:numPr>
          <w:ilvl w:val="0"/>
          <w:numId w:val="11"/>
        </w:numPr>
        <w:spacing w:after="0" w:line="312" w:lineRule="auto"/>
        <w:ind w:left="426" w:hanging="426"/>
        <w:rPr>
          <w:b w:val="0"/>
          <w:bCs/>
          <w:sz w:val="20"/>
          <w:szCs w:val="20"/>
        </w:rPr>
      </w:pPr>
      <w:r w:rsidRPr="00A60FE0">
        <w:rPr>
          <w:sz w:val="20"/>
          <w:szCs w:val="20"/>
        </w:rPr>
        <w:t>Umrechnungsfaktor bestimmen:</w:t>
      </w:r>
      <w:r w:rsidRPr="00A60FE0">
        <w:rPr>
          <w:b w:val="0"/>
          <w:bCs/>
          <w:sz w:val="20"/>
          <w:szCs w:val="20"/>
        </w:rPr>
        <w:t xml:space="preserve"> </w:t>
      </w:r>
      <w:r w:rsidR="009752F7" w:rsidRPr="00A60FE0">
        <w:rPr>
          <w:b w:val="0"/>
          <w:bCs/>
          <w:sz w:val="20"/>
          <w:szCs w:val="20"/>
        </w:rPr>
        <w:t>Bestimmen Sie den Umrechnungsfaktor zwischen der vorhandenen und der gewünschten Einheit</w:t>
      </w:r>
      <w:r>
        <w:rPr>
          <w:b w:val="0"/>
          <w:bCs/>
          <w:sz w:val="20"/>
          <w:szCs w:val="20"/>
        </w:rPr>
        <w:t>.</w:t>
      </w:r>
    </w:p>
    <w:p w14:paraId="1B27E47D" w14:textId="49A5577D" w:rsidR="00D77E1C" w:rsidRDefault="00A60FE0" w:rsidP="00630F62">
      <w:pPr>
        <w:pStyle w:val="TabelleTitel"/>
        <w:numPr>
          <w:ilvl w:val="0"/>
          <w:numId w:val="11"/>
        </w:numPr>
        <w:spacing w:after="0" w:line="312" w:lineRule="auto"/>
        <w:ind w:left="425" w:hanging="425"/>
        <w:rPr>
          <w:b w:val="0"/>
          <w:bCs/>
          <w:sz w:val="20"/>
          <w:szCs w:val="20"/>
        </w:rPr>
      </w:pPr>
      <w:r w:rsidRPr="006A7D63">
        <w:rPr>
          <w:sz w:val="20"/>
          <w:szCs w:val="20"/>
        </w:rPr>
        <w:t>Multiplizieren oder dividieren:</w:t>
      </w:r>
      <w:r>
        <w:rPr>
          <w:b w:val="0"/>
          <w:bCs/>
          <w:sz w:val="20"/>
          <w:szCs w:val="20"/>
        </w:rPr>
        <w:t xml:space="preserve"> </w:t>
      </w:r>
      <w:r w:rsidR="006A7D63">
        <w:rPr>
          <w:b w:val="0"/>
          <w:bCs/>
          <w:sz w:val="20"/>
          <w:szCs w:val="20"/>
        </w:rPr>
        <w:t>Rechnen Sie um, in dem Sie mit dem Umrechnungsfaktor multiplizieren oder dividieren.</w:t>
      </w:r>
    </w:p>
    <w:p w14:paraId="0FCFFF1F" w14:textId="77777777" w:rsidR="003E7FE7" w:rsidRPr="003E7FE7" w:rsidRDefault="003E7FE7" w:rsidP="003E7FE7">
      <w:pPr>
        <w:pStyle w:val="TabelleAuftrag"/>
      </w:pPr>
    </w:p>
    <w:p w14:paraId="447EA67B" w14:textId="524ACCE3" w:rsidR="00CE5421" w:rsidRPr="00016B25" w:rsidRDefault="00421553" w:rsidP="00630F62">
      <w:pPr>
        <w:pStyle w:val="TabelleAuftrag"/>
        <w:spacing w:line="312" w:lineRule="auto"/>
        <w:jc w:val="both"/>
        <w:rPr>
          <w:i/>
          <w:iCs/>
          <w:sz w:val="22"/>
          <w:szCs w:val="22"/>
        </w:rPr>
      </w:pPr>
      <w:r w:rsidRPr="00016B25">
        <w:rPr>
          <w:i/>
          <w:iCs/>
          <w:sz w:val="22"/>
          <w:szCs w:val="22"/>
        </w:rPr>
        <w:t>Berechnungsbeispiel</w:t>
      </w:r>
      <w:r w:rsidR="007C5FFE" w:rsidRPr="00016B25">
        <w:rPr>
          <w:i/>
          <w:iCs/>
          <w:sz w:val="22"/>
          <w:szCs w:val="22"/>
        </w:rPr>
        <w:t xml:space="preserve"> - </w:t>
      </w:r>
      <w:r w:rsidR="00CE5421" w:rsidRPr="00016B25">
        <w:rPr>
          <w:i/>
          <w:iCs/>
          <w:sz w:val="22"/>
          <w:szCs w:val="22"/>
        </w:rPr>
        <w:t xml:space="preserve">Umrechnung von </w:t>
      </w:r>
      <w:r w:rsidR="00CE5421" w:rsidRPr="00016B25">
        <w:rPr>
          <w:i/>
          <w:iCs/>
          <w:color w:val="00B050"/>
          <w:sz w:val="22"/>
          <w:szCs w:val="22"/>
          <w:u w:val="single"/>
        </w:rPr>
        <w:t>Milli</w:t>
      </w:r>
      <w:r w:rsidR="00CE5421" w:rsidRPr="00016B25">
        <w:rPr>
          <w:i/>
          <w:iCs/>
          <w:sz w:val="22"/>
          <w:szCs w:val="22"/>
        </w:rPr>
        <w:t>litern (m</w:t>
      </w:r>
      <w:r w:rsidR="00465697" w:rsidRPr="00016B25">
        <w:rPr>
          <w:i/>
          <w:iCs/>
          <w:sz w:val="22"/>
          <w:szCs w:val="22"/>
        </w:rPr>
        <w:t>l</w:t>
      </w:r>
      <w:r w:rsidR="00CE5421" w:rsidRPr="00016B25">
        <w:rPr>
          <w:i/>
          <w:iCs/>
          <w:sz w:val="22"/>
          <w:szCs w:val="22"/>
        </w:rPr>
        <w:t>) in Liter (</w:t>
      </w:r>
      <w:r w:rsidR="00465697" w:rsidRPr="00016B25">
        <w:rPr>
          <w:rFonts w:ascii="Aptos" w:hAnsi="Aptos"/>
          <w:i/>
          <w:iCs/>
          <w:sz w:val="22"/>
          <w:szCs w:val="22"/>
        </w:rPr>
        <w:t>l</w:t>
      </w:r>
      <w:r w:rsidR="00CE5421" w:rsidRPr="00016B25">
        <w:rPr>
          <w:i/>
          <w:iCs/>
          <w:sz w:val="22"/>
          <w:szCs w:val="22"/>
        </w:rPr>
        <w:t>):</w:t>
      </w:r>
    </w:p>
    <w:p w14:paraId="49C5A223" w14:textId="56EAA01F" w:rsidR="00CE5421" w:rsidRPr="00CE5421" w:rsidRDefault="00CE5421" w:rsidP="00630F62">
      <w:pPr>
        <w:tabs>
          <w:tab w:val="left" w:pos="2268"/>
          <w:tab w:val="left" w:pos="5103"/>
        </w:tabs>
        <w:rPr>
          <w:lang w:val="de-DE"/>
        </w:rPr>
      </w:pPr>
      <w:r w:rsidRPr="00CE5421">
        <w:rPr>
          <w:lang w:val="de-DE"/>
        </w:rPr>
        <w:t>Umrechnungsfaktor:</w:t>
      </w:r>
      <w:r w:rsidR="007C5FFE">
        <w:rPr>
          <w:lang w:val="de-DE"/>
        </w:rPr>
        <w:tab/>
      </w:r>
      <w:r w:rsidRPr="00CE5421">
        <w:rPr>
          <w:lang w:val="de-DE"/>
        </w:rPr>
        <w:t xml:space="preserve">1 Liter = 1000 </w:t>
      </w:r>
      <w:r w:rsidRPr="007C5FFE">
        <w:rPr>
          <w:color w:val="00B050"/>
          <w:u w:val="single"/>
          <w:lang w:val="de-DE"/>
        </w:rPr>
        <w:t>Milli</w:t>
      </w:r>
      <w:r w:rsidRPr="00CE5421">
        <w:rPr>
          <w:lang w:val="de-DE"/>
        </w:rPr>
        <w:t>liter</w:t>
      </w:r>
      <w:r w:rsidR="007C5FFE">
        <w:rPr>
          <w:lang w:val="de-DE"/>
        </w:rPr>
        <w:tab/>
      </w:r>
      <w:r w:rsidR="007C5FFE" w:rsidRPr="007C5FFE">
        <w:rPr>
          <w:rFonts w:cs="Arial"/>
          <w:i/>
          <w:iCs/>
          <w:sz w:val="18"/>
          <w:szCs w:val="18"/>
          <w:lang w:val="de-DE"/>
        </w:rPr>
        <w:t>→</w:t>
      </w:r>
      <w:r w:rsidR="007C5FFE" w:rsidRPr="007C5FFE">
        <w:rPr>
          <w:i/>
          <w:iCs/>
          <w:sz w:val="18"/>
          <w:szCs w:val="18"/>
          <w:lang w:val="de-DE"/>
        </w:rPr>
        <w:t xml:space="preserve"> </w:t>
      </w:r>
      <w:proofErr w:type="spellStart"/>
      <w:r w:rsidR="007C5FFE" w:rsidRPr="007C5FFE">
        <w:rPr>
          <w:i/>
          <w:iCs/>
          <w:color w:val="00B050"/>
          <w:sz w:val="18"/>
          <w:szCs w:val="18"/>
          <w:lang w:val="de-DE"/>
        </w:rPr>
        <w:t>milli</w:t>
      </w:r>
      <w:proofErr w:type="spellEnd"/>
      <w:r w:rsidR="007C5FFE" w:rsidRPr="007C5FFE">
        <w:rPr>
          <w:i/>
          <w:iCs/>
          <w:color w:val="00B050"/>
          <w:sz w:val="18"/>
          <w:szCs w:val="18"/>
          <w:lang w:val="de-DE"/>
        </w:rPr>
        <w:t>-</w:t>
      </w:r>
      <w:r w:rsidR="007C5FFE" w:rsidRPr="007C5FFE">
        <w:rPr>
          <w:i/>
          <w:iCs/>
          <w:sz w:val="18"/>
          <w:szCs w:val="18"/>
          <w:lang w:val="de-DE"/>
        </w:rPr>
        <w:t xml:space="preserve"> bedeutet Tausendstel (siehe Abbildung 3)</w:t>
      </w:r>
    </w:p>
    <w:p w14:paraId="4415B811" w14:textId="1AA2F00B" w:rsidR="006A7D63" w:rsidRDefault="007C5FFE" w:rsidP="00630F62">
      <w:pPr>
        <w:tabs>
          <w:tab w:val="left" w:pos="2268"/>
        </w:tabs>
        <w:rPr>
          <w:rFonts w:ascii="Aptos" w:hAnsi="Aptos"/>
        </w:rPr>
      </w:pPr>
      <w:r>
        <w:rPr>
          <w:lang w:val="de-DE"/>
        </w:rPr>
        <w:t>Berechnung:</w:t>
      </w:r>
      <w:r>
        <w:rPr>
          <w:lang w:val="de-DE"/>
        </w:rPr>
        <w:tab/>
      </w:r>
      <w:r w:rsidR="00CE5421" w:rsidRPr="00CE5421">
        <w:rPr>
          <w:lang w:val="de-DE"/>
        </w:rPr>
        <w:t xml:space="preserve">250 </w:t>
      </w:r>
      <w:proofErr w:type="gramStart"/>
      <w:r w:rsidR="00CE5421" w:rsidRPr="00CE5421">
        <w:rPr>
          <w:lang w:val="de-DE"/>
        </w:rPr>
        <w:t>m</w:t>
      </w:r>
      <w:r w:rsidR="00465697" w:rsidRPr="00465697">
        <w:rPr>
          <w:rFonts w:ascii="Aptos" w:hAnsi="Aptos"/>
        </w:rPr>
        <w:t>l</w:t>
      </w:r>
      <w:r w:rsidR="00CE5421" w:rsidRPr="00CE5421">
        <w:rPr>
          <w:lang w:val="de-DE"/>
        </w:rPr>
        <w:t xml:space="preserve"> </w:t>
      </w:r>
      <w:r>
        <w:rPr>
          <w:lang w:val="de-DE"/>
        </w:rPr>
        <w:t>:</w:t>
      </w:r>
      <w:proofErr w:type="gramEnd"/>
      <w:r>
        <w:rPr>
          <w:lang w:val="de-DE"/>
        </w:rPr>
        <w:t xml:space="preserve"> 1000 </w:t>
      </w:r>
      <w:r w:rsidR="00CE5421" w:rsidRPr="00CE5421">
        <w:rPr>
          <w:lang w:val="de-DE"/>
        </w:rPr>
        <w:t xml:space="preserve">= 0,25 </w:t>
      </w:r>
      <w:r w:rsidR="00465697" w:rsidRPr="00465697">
        <w:rPr>
          <w:rFonts w:ascii="Aptos" w:hAnsi="Aptos"/>
        </w:rPr>
        <w:t>l</w:t>
      </w:r>
    </w:p>
    <w:p w14:paraId="1E9F851A" w14:textId="1311F2F3" w:rsidR="00AF3CB6" w:rsidRDefault="00AF3CB6" w:rsidP="00630F62">
      <w:pPr>
        <w:rPr>
          <w:lang w:val="de-DE"/>
        </w:rPr>
      </w:pPr>
      <w:r>
        <w:rPr>
          <w:rFonts w:cs="Arial"/>
          <w:lang w:val="de-DE"/>
        </w:rPr>
        <w:t>→</w:t>
      </w:r>
      <w:r>
        <w:rPr>
          <w:lang w:val="de-DE"/>
        </w:rPr>
        <w:t xml:space="preserve"> siehe auch: </w:t>
      </w:r>
      <w:hyperlink r:id="rId14" w:history="1">
        <w:r>
          <w:rPr>
            <w:rStyle w:val="Hyperlink"/>
          </w:rPr>
          <w:t>Einheiten umrechnen • Umrechnung, Masseinheiten (studyflix.de)</w:t>
        </w:r>
      </w:hyperlink>
    </w:p>
    <w:p w14:paraId="32CE8B11" w14:textId="77777777" w:rsidR="003E7FE7" w:rsidRDefault="003E7FE7" w:rsidP="00630F62">
      <w:pPr>
        <w:pStyle w:val="TabelleAuftrag"/>
        <w:spacing w:line="312" w:lineRule="auto"/>
        <w:jc w:val="both"/>
        <w:rPr>
          <w:i/>
          <w:iCs/>
          <w:sz w:val="22"/>
          <w:szCs w:val="22"/>
        </w:rPr>
      </w:pPr>
    </w:p>
    <w:p w14:paraId="1F032448" w14:textId="6995CC61" w:rsidR="006A7D63" w:rsidRPr="00016B25" w:rsidRDefault="00CE5421" w:rsidP="00630F62">
      <w:pPr>
        <w:pStyle w:val="TabelleAuftrag"/>
        <w:spacing w:line="312" w:lineRule="auto"/>
        <w:jc w:val="both"/>
        <w:rPr>
          <w:i/>
          <w:iCs/>
          <w:sz w:val="22"/>
          <w:szCs w:val="22"/>
        </w:rPr>
      </w:pPr>
      <w:r w:rsidRPr="00016B25">
        <w:rPr>
          <w:i/>
          <w:iCs/>
          <w:sz w:val="22"/>
          <w:szCs w:val="22"/>
        </w:rPr>
        <w:t>Umrechnungsfaktoren sowie Teile und Vielfache</w:t>
      </w:r>
    </w:p>
    <w:p w14:paraId="2752AD56" w14:textId="70F8ACF0" w:rsidR="001A770F" w:rsidRPr="00914C98" w:rsidRDefault="00E76A0F" w:rsidP="00630F62">
      <w:pPr>
        <w:pStyle w:val="TabelleTitel"/>
        <w:spacing w:after="0" w:line="312" w:lineRule="auto"/>
        <w:rPr>
          <w:b w:val="0"/>
          <w:bCs/>
          <w:sz w:val="20"/>
          <w:szCs w:val="20"/>
        </w:rPr>
      </w:pPr>
      <w:r w:rsidRPr="00914C98">
        <w:rPr>
          <w:b w:val="0"/>
          <w:bCs/>
          <w:noProof/>
          <w:sz w:val="20"/>
          <w:szCs w:val="20"/>
        </w:rPr>
        <w:drawing>
          <wp:inline distT="0" distB="0" distL="0" distR="0" wp14:anchorId="28814195" wp14:editId="5D788299">
            <wp:extent cx="4352400" cy="1980000"/>
            <wp:effectExtent l="0" t="0" r="0" b="1270"/>
            <wp:docPr id="216305699" name="Grafik 1" descr="Übersicht Längen-, Flächen- und Volumeneinheiten umrech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Übersicht Längen-, Flächen- und Volumeneinheiten umrechnen"/>
                    <pic:cNvPicPr>
                      <a:picLocks noChangeAspect="1" noChangeArrowheads="1"/>
                    </pic:cNvPicPr>
                  </pic:nvPicPr>
                  <pic:blipFill rotWithShape="1">
                    <a:blip r:embed="rId15">
                      <a:extLst>
                        <a:ext uri="{28A0092B-C50C-407E-A947-70E740481C1C}">
                          <a14:useLocalDpi xmlns:a14="http://schemas.microsoft.com/office/drawing/2010/main" val="0"/>
                        </a:ext>
                      </a:extLst>
                    </a:blip>
                    <a:srcRect l="3363" t="4344" r="2764" b="2521"/>
                    <a:stretch/>
                  </pic:blipFill>
                  <pic:spPr bwMode="auto">
                    <a:xfrm>
                      <a:off x="0" y="0"/>
                      <a:ext cx="4352400" cy="1980000"/>
                    </a:xfrm>
                    <a:prstGeom prst="rect">
                      <a:avLst/>
                    </a:prstGeom>
                    <a:noFill/>
                    <a:ln>
                      <a:noFill/>
                    </a:ln>
                    <a:extLst>
                      <a:ext uri="{53640926-AAD7-44D8-BBD7-CCE9431645EC}">
                        <a14:shadowObscured xmlns:a14="http://schemas.microsoft.com/office/drawing/2010/main"/>
                      </a:ext>
                    </a:extLst>
                  </pic:spPr>
                </pic:pic>
              </a:graphicData>
            </a:graphic>
          </wp:inline>
        </w:drawing>
      </w:r>
      <w:r w:rsidR="00ED0EF4" w:rsidRPr="00914C98">
        <w:rPr>
          <w:b w:val="0"/>
          <w:bCs/>
          <w:sz w:val="20"/>
          <w:szCs w:val="20"/>
        </w:rPr>
        <w:tab/>
      </w:r>
      <w:r w:rsidR="00ED0EF4" w:rsidRPr="00914C98">
        <w:rPr>
          <w:b w:val="0"/>
          <w:bCs/>
          <w:noProof/>
          <w:sz w:val="20"/>
          <w:szCs w:val="20"/>
        </w:rPr>
        <w:drawing>
          <wp:inline distT="0" distB="0" distL="0" distR="0" wp14:anchorId="0F0F7A23" wp14:editId="73372070">
            <wp:extent cx="1760400" cy="1980000"/>
            <wp:effectExtent l="0" t="0" r="0" b="1270"/>
            <wp:docPr id="124658561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85613" name="Grafik 1" descr="Ein Bild, das Text, Screenshot, Schrift, Zahl enthält.&#10;&#10;Automatisch generierte Beschreibung"/>
                    <pic:cNvPicPr/>
                  </pic:nvPicPr>
                  <pic:blipFill>
                    <a:blip r:embed="rId16"/>
                    <a:stretch>
                      <a:fillRect/>
                    </a:stretch>
                  </pic:blipFill>
                  <pic:spPr>
                    <a:xfrm>
                      <a:off x="0" y="0"/>
                      <a:ext cx="1760400" cy="1980000"/>
                    </a:xfrm>
                    <a:prstGeom prst="rect">
                      <a:avLst/>
                    </a:prstGeom>
                  </pic:spPr>
                </pic:pic>
              </a:graphicData>
            </a:graphic>
          </wp:inline>
        </w:drawing>
      </w:r>
    </w:p>
    <w:p w14:paraId="4156FE18" w14:textId="6343F32D" w:rsidR="001A770F" w:rsidRPr="00EA1DDE" w:rsidRDefault="00A33E4E" w:rsidP="00630F62">
      <w:pPr>
        <w:tabs>
          <w:tab w:val="left" w:pos="7088"/>
        </w:tabs>
        <w:rPr>
          <w:sz w:val="18"/>
          <w:szCs w:val="18"/>
        </w:rPr>
      </w:pPr>
      <w:r w:rsidRPr="00EA1DDE">
        <w:rPr>
          <w:sz w:val="18"/>
          <w:szCs w:val="18"/>
        </w:rPr>
        <w:t xml:space="preserve">Abbildung </w:t>
      </w:r>
      <w:r w:rsidRPr="00EA1DDE">
        <w:rPr>
          <w:sz w:val="18"/>
          <w:szCs w:val="18"/>
        </w:rPr>
        <w:fldChar w:fldCharType="begin"/>
      </w:r>
      <w:r w:rsidRPr="00EA1DDE">
        <w:rPr>
          <w:sz w:val="18"/>
          <w:szCs w:val="18"/>
        </w:rPr>
        <w:instrText xml:space="preserve"> SEQ Abbildung \* ARABIC </w:instrText>
      </w:r>
      <w:r w:rsidRPr="00EA1DDE">
        <w:rPr>
          <w:sz w:val="18"/>
          <w:szCs w:val="18"/>
        </w:rPr>
        <w:fldChar w:fldCharType="separate"/>
      </w:r>
      <w:r w:rsidR="00C81C1D">
        <w:rPr>
          <w:noProof/>
          <w:sz w:val="18"/>
          <w:szCs w:val="18"/>
        </w:rPr>
        <w:t>1</w:t>
      </w:r>
      <w:r w:rsidRPr="00EA1DDE">
        <w:rPr>
          <w:sz w:val="18"/>
          <w:szCs w:val="18"/>
        </w:rPr>
        <w:fldChar w:fldCharType="end"/>
      </w:r>
      <w:r w:rsidRPr="00EA1DDE">
        <w:rPr>
          <w:sz w:val="18"/>
          <w:szCs w:val="18"/>
        </w:rPr>
        <w:t xml:space="preserve">: </w:t>
      </w:r>
      <w:hyperlink r:id="rId17" w:history="1">
        <w:r w:rsidRPr="00EA1DDE">
          <w:rPr>
            <w:rStyle w:val="Hyperlink"/>
            <w:sz w:val="18"/>
            <w:szCs w:val="18"/>
          </w:rPr>
          <w:t>Umrechnen von Masseinheiten – Erklärung &amp; Übungen</w:t>
        </w:r>
      </w:hyperlink>
      <w:r w:rsidR="00ED0EF4" w:rsidRPr="00EA1DDE">
        <w:rPr>
          <w:rStyle w:val="Hyperlink"/>
          <w:sz w:val="18"/>
          <w:szCs w:val="18"/>
          <w:u w:val="none"/>
        </w:rPr>
        <w:tab/>
      </w:r>
      <w:r w:rsidR="00ED0EF4" w:rsidRPr="00EA1DDE">
        <w:rPr>
          <w:sz w:val="18"/>
          <w:szCs w:val="18"/>
        </w:rPr>
        <w:t xml:space="preserve">Abbildung </w:t>
      </w:r>
      <w:r w:rsidR="00ED0EF4" w:rsidRPr="00EA1DDE">
        <w:rPr>
          <w:sz w:val="18"/>
          <w:szCs w:val="18"/>
        </w:rPr>
        <w:fldChar w:fldCharType="begin"/>
      </w:r>
      <w:r w:rsidR="00ED0EF4" w:rsidRPr="00EA1DDE">
        <w:rPr>
          <w:sz w:val="18"/>
          <w:szCs w:val="18"/>
        </w:rPr>
        <w:instrText xml:space="preserve"> SEQ Abbildung \* ARABIC </w:instrText>
      </w:r>
      <w:r w:rsidR="00ED0EF4" w:rsidRPr="00EA1DDE">
        <w:rPr>
          <w:sz w:val="18"/>
          <w:szCs w:val="18"/>
        </w:rPr>
        <w:fldChar w:fldCharType="separate"/>
      </w:r>
      <w:r w:rsidR="00C81C1D">
        <w:rPr>
          <w:noProof/>
          <w:sz w:val="18"/>
          <w:szCs w:val="18"/>
        </w:rPr>
        <w:t>2</w:t>
      </w:r>
      <w:r w:rsidR="00ED0EF4" w:rsidRPr="00EA1DDE">
        <w:rPr>
          <w:sz w:val="18"/>
          <w:szCs w:val="18"/>
        </w:rPr>
        <w:fldChar w:fldCharType="end"/>
      </w:r>
      <w:r w:rsidR="00ED0EF4" w:rsidRPr="00EA1DDE">
        <w:rPr>
          <w:sz w:val="18"/>
          <w:szCs w:val="18"/>
        </w:rPr>
        <w:t>: Teile und Vielfache</w:t>
      </w:r>
    </w:p>
    <w:p w14:paraId="68D82069" w14:textId="77777777" w:rsidR="006351B8" w:rsidRDefault="006351B8" w:rsidP="00630F62">
      <w:pPr>
        <w:rPr>
          <w:lang w:val="de-DE"/>
        </w:rPr>
      </w:pPr>
    </w:p>
    <w:p w14:paraId="2636B30B" w14:textId="4C533A55" w:rsidR="00871154" w:rsidRPr="00CF2D23" w:rsidRDefault="00CF5232" w:rsidP="00630F62">
      <w:pPr>
        <w:pStyle w:val="TabelleTitel"/>
        <w:spacing w:after="0" w:line="312" w:lineRule="auto"/>
      </w:pPr>
      <w:r w:rsidRPr="00EA1DDE">
        <w:t>Lerninhalte / Zielsetzung</w:t>
      </w:r>
      <w:r w:rsidR="00BF6781" w:rsidRPr="00EA1DDE">
        <w:t xml:space="preserve"> von Auftrag</w:t>
      </w:r>
      <w:r w:rsidR="008541B1" w:rsidRPr="00EA1DDE">
        <w:t xml:space="preserve"> </w:t>
      </w:r>
      <w:r w:rsidR="004D6C63" w:rsidRPr="00EA1DDE">
        <w:t>A</w:t>
      </w:r>
      <w:r w:rsidR="00A35D28" w:rsidRPr="00EA1DDE">
        <w:t>5</w:t>
      </w:r>
    </w:p>
    <w:p w14:paraId="66D98991" w14:textId="77777777" w:rsidR="00B6358A" w:rsidRDefault="00B6358A" w:rsidP="00630F62">
      <w:pPr>
        <w:rPr>
          <w:highlight w:val="yellow"/>
          <w:lang w:val="de-DE"/>
        </w:rPr>
      </w:pPr>
    </w:p>
    <w:p w14:paraId="2111B511" w14:textId="77777777" w:rsidR="003E7FE7" w:rsidRPr="008314CD" w:rsidRDefault="003E7FE7" w:rsidP="003E7FE7">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8314CD">
        <w:rPr>
          <w:i w:val="0"/>
          <w:iCs/>
          <w:color w:val="auto"/>
          <w:lang w:val="de-DE" w:eastAsia="de-CH"/>
        </w:rPr>
        <w:t>Sie können Längen-, Flächen und Volumeneinheiten sowie Einheiten der Masse und Kräfte umrechnen.</w:t>
      </w:r>
    </w:p>
    <w:p w14:paraId="4DB64615" w14:textId="77777777" w:rsidR="003E7FE7" w:rsidRPr="00BA0671" w:rsidRDefault="003E7FE7" w:rsidP="00630F62">
      <w:pPr>
        <w:rPr>
          <w:highlight w:val="yellow"/>
          <w:lang w:val="de-DE"/>
        </w:rPr>
      </w:pPr>
    </w:p>
    <w:p w14:paraId="6F62F9EA" w14:textId="7B31284A" w:rsidR="00E162FD" w:rsidRPr="00F756FD" w:rsidRDefault="00E162FD" w:rsidP="00630F62">
      <w:pPr>
        <w:pStyle w:val="TabelleTitel"/>
        <w:spacing w:after="0" w:line="312" w:lineRule="auto"/>
      </w:pPr>
      <w:r w:rsidRPr="00F756FD">
        <w:t xml:space="preserve">Auftrag </w:t>
      </w:r>
      <w:r w:rsidR="004D6C63" w:rsidRPr="00F756FD">
        <w:t>A</w:t>
      </w:r>
      <w:r w:rsidR="00F756FD" w:rsidRPr="00F756FD">
        <w:t>5</w:t>
      </w:r>
      <w:r w:rsidRPr="00F756FD">
        <w:t xml:space="preserve"> </w:t>
      </w:r>
      <w:r w:rsidR="00604F76" w:rsidRPr="00F756FD">
        <w:t>(</w:t>
      </w:r>
      <w:r w:rsidR="00132A50" w:rsidRPr="00F756FD">
        <w:t>Einheiten umrechnen</w:t>
      </w:r>
      <w:r w:rsidR="00604F76" w:rsidRPr="00F756FD">
        <w:t>)</w:t>
      </w:r>
    </w:p>
    <w:p w14:paraId="431A71AE" w14:textId="5B7EEDB7" w:rsidR="00E162FD" w:rsidRPr="00F756FD" w:rsidRDefault="00E162FD" w:rsidP="00630F62">
      <w:pPr>
        <w:tabs>
          <w:tab w:val="left" w:pos="1843"/>
        </w:tabs>
      </w:pPr>
      <w:r w:rsidRPr="00F756FD">
        <w:t>Sozialform:</w:t>
      </w:r>
      <w:r w:rsidRPr="00F756FD">
        <w:tab/>
      </w:r>
      <w:r w:rsidR="006A3E7C" w:rsidRPr="00F756FD">
        <w:t xml:space="preserve">Einzelarbeit, Austausch im </w:t>
      </w:r>
      <w:r w:rsidR="00F756FD" w:rsidRPr="00F756FD">
        <w:t>2er-Team</w:t>
      </w:r>
    </w:p>
    <w:p w14:paraId="2429ABF8" w14:textId="4356219C" w:rsidR="00BB467F" w:rsidRPr="00F756FD" w:rsidRDefault="00BB467F" w:rsidP="00630F62">
      <w:pPr>
        <w:tabs>
          <w:tab w:val="left" w:pos="1843"/>
        </w:tabs>
        <w:ind w:left="1843" w:hanging="1843"/>
      </w:pPr>
      <w:r w:rsidRPr="00F756FD">
        <w:t>Zeitbedarf:</w:t>
      </w:r>
      <w:r w:rsidRPr="00F756FD">
        <w:tab/>
      </w:r>
      <w:r w:rsidR="00EA0A6C">
        <w:rPr>
          <w:b/>
          <w:bCs w:val="0"/>
        </w:rPr>
        <w:t>30</w:t>
      </w:r>
      <w:r w:rsidRPr="00F756FD">
        <w:rPr>
          <w:b/>
          <w:bCs w:val="0"/>
        </w:rPr>
        <w:t xml:space="preserve"> Minuten</w:t>
      </w:r>
      <w:r w:rsidRPr="00F756FD">
        <w:t xml:space="preserve"> für das </w:t>
      </w:r>
      <w:r w:rsidR="009A6213" w:rsidRPr="00F756FD">
        <w:t>L</w:t>
      </w:r>
      <w:r w:rsidRPr="00F756FD">
        <w:t>esen</w:t>
      </w:r>
      <w:r w:rsidR="009A6213" w:rsidRPr="00F756FD">
        <w:t xml:space="preserve">, Arbeiten und </w:t>
      </w:r>
      <w:r w:rsidRPr="00F756FD">
        <w:t>Austausch</w:t>
      </w:r>
      <w:r w:rsidR="009A6213" w:rsidRPr="00F756FD">
        <w:t>en</w:t>
      </w:r>
    </w:p>
    <w:p w14:paraId="2A9B904F" w14:textId="7A069061" w:rsidR="0032560D" w:rsidRDefault="00E162FD" w:rsidP="00630F62">
      <w:pPr>
        <w:tabs>
          <w:tab w:val="left" w:pos="1843"/>
        </w:tabs>
        <w:ind w:left="1843" w:hanging="1843"/>
        <w:rPr>
          <w:highlight w:val="yellow"/>
        </w:rPr>
      </w:pPr>
      <w:r w:rsidRPr="00F756FD">
        <w:t>Kontrolle:</w:t>
      </w:r>
      <w:r w:rsidRPr="00F756FD">
        <w:tab/>
      </w:r>
      <w:r w:rsidR="007125DB">
        <w:t>S</w:t>
      </w:r>
      <w:r w:rsidRPr="00F756FD">
        <w:t xml:space="preserve">elbstständige Kontrolle </w:t>
      </w:r>
      <w:r w:rsidR="007125DB">
        <w:t>I</w:t>
      </w:r>
      <w:r w:rsidRPr="00F756FD">
        <w:t>hrer Arbeit durch kooperativen Austausch</w:t>
      </w:r>
      <w:r w:rsidR="008122CE" w:rsidRPr="00F756FD">
        <w:t xml:space="preserve"> (2er Teams)</w:t>
      </w:r>
      <w:r w:rsidR="0032560D">
        <w:rPr>
          <w:highlight w:val="yellow"/>
        </w:rPr>
        <w:br w:type="page"/>
      </w:r>
    </w:p>
    <w:p w14:paraId="56D2153F" w14:textId="534574B8" w:rsidR="00132A50" w:rsidRPr="0032560D" w:rsidRDefault="007A5140" w:rsidP="003E7FE7">
      <w:pPr>
        <w:rPr>
          <w:b/>
          <w:bCs w:val="0"/>
          <w:sz w:val="24"/>
          <w:szCs w:val="24"/>
        </w:rPr>
      </w:pPr>
      <w:r w:rsidRPr="0032560D">
        <w:rPr>
          <w:b/>
          <w:bCs w:val="0"/>
          <w:sz w:val="24"/>
          <w:szCs w:val="24"/>
        </w:rPr>
        <w:lastRenderedPageBreak/>
        <w:t xml:space="preserve">Arbeitsauftrag A5.1 – </w:t>
      </w:r>
      <w:r w:rsidR="00EA1DDE" w:rsidRPr="0032560D">
        <w:rPr>
          <w:b/>
          <w:bCs w:val="0"/>
          <w:sz w:val="24"/>
          <w:szCs w:val="24"/>
        </w:rPr>
        <w:t>Einheiten umrechnen</w:t>
      </w:r>
    </w:p>
    <w:p w14:paraId="5485F551" w14:textId="042DB694" w:rsidR="00132A50" w:rsidRPr="0032560D" w:rsidRDefault="0032560D" w:rsidP="003E7FE7">
      <w:r w:rsidRPr="0032560D">
        <w:t>Rechnen Sie die unten angegebenen Längen / Flächen / … in die jeweils angegebenen Einheiten um.</w:t>
      </w:r>
    </w:p>
    <w:p w14:paraId="2F3E4D71" w14:textId="77777777" w:rsidR="0032560D" w:rsidRPr="0032560D" w:rsidRDefault="0032560D" w:rsidP="003E7FE7"/>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958"/>
        <w:gridCol w:w="1701"/>
        <w:gridCol w:w="1134"/>
        <w:gridCol w:w="1663"/>
        <w:gridCol w:w="1015"/>
        <w:gridCol w:w="1663"/>
        <w:gridCol w:w="1027"/>
      </w:tblGrid>
      <w:tr w:rsidR="002B442D" w:rsidRPr="002B442D" w14:paraId="1F007A0B" w14:textId="77777777" w:rsidTr="00445EC6">
        <w:tc>
          <w:tcPr>
            <w:tcW w:w="958" w:type="dxa"/>
            <w:vMerge w:val="restart"/>
            <w:tcBorders>
              <w:top w:val="thickThinLargeGap" w:sz="12" w:space="0" w:color="auto"/>
              <w:left w:val="thickThinLargeGap" w:sz="12" w:space="0" w:color="auto"/>
              <w:bottom w:val="thinThickLargeGap" w:sz="12" w:space="0" w:color="auto"/>
              <w:right w:val="thinThickLargeGap" w:sz="12" w:space="0" w:color="auto"/>
            </w:tcBorders>
            <w:shd w:val="clear" w:color="auto" w:fill="FFF2CC" w:themeFill="accent4" w:themeFillTint="33"/>
            <w:textDirection w:val="btLr"/>
            <w:vAlign w:val="center"/>
          </w:tcPr>
          <w:p w14:paraId="50526630" w14:textId="795A9042" w:rsidR="00C6546F" w:rsidRPr="002B442D" w:rsidRDefault="00C6546F" w:rsidP="003430E7">
            <w:pPr>
              <w:spacing w:line="240" w:lineRule="auto"/>
              <w:jc w:val="center"/>
              <w:rPr>
                <w:sz w:val="40"/>
                <w:szCs w:val="40"/>
              </w:rPr>
            </w:pPr>
            <w:r w:rsidRPr="002B442D">
              <w:rPr>
                <w:sz w:val="40"/>
                <w:szCs w:val="40"/>
              </w:rPr>
              <w:t>Längen</w:t>
            </w:r>
          </w:p>
        </w:tc>
        <w:tc>
          <w:tcPr>
            <w:tcW w:w="1701" w:type="dxa"/>
          </w:tcPr>
          <w:p w14:paraId="042715D5" w14:textId="3C8C7E5C" w:rsidR="00C6546F" w:rsidRPr="002B442D" w:rsidRDefault="00C6546F" w:rsidP="00B06485">
            <w:pPr>
              <w:spacing w:before="120" w:line="240" w:lineRule="auto"/>
              <w:jc w:val="right"/>
            </w:pPr>
            <w:r w:rsidRPr="002B442D">
              <w:t>357</w:t>
            </w:r>
          </w:p>
        </w:tc>
        <w:tc>
          <w:tcPr>
            <w:tcW w:w="1134" w:type="dxa"/>
          </w:tcPr>
          <w:p w14:paraId="5E495AE6" w14:textId="15D33828" w:rsidR="00C6546F" w:rsidRPr="002B442D" w:rsidRDefault="00C6546F" w:rsidP="00B06485">
            <w:pPr>
              <w:spacing w:before="120" w:line="240" w:lineRule="auto"/>
            </w:pPr>
            <w:r w:rsidRPr="002B442D">
              <w:t>cm</w:t>
            </w:r>
          </w:p>
        </w:tc>
        <w:tc>
          <w:tcPr>
            <w:tcW w:w="1663" w:type="dxa"/>
            <w:tcBorders>
              <w:bottom w:val="single" w:sz="4" w:space="0" w:color="auto"/>
            </w:tcBorders>
          </w:tcPr>
          <w:p w14:paraId="6A7D5069" w14:textId="616EBC3F" w:rsidR="00C6546F" w:rsidRPr="002B442D" w:rsidRDefault="00C6546F" w:rsidP="007D0982">
            <w:pPr>
              <w:spacing w:before="120" w:line="240" w:lineRule="auto"/>
              <w:jc w:val="right"/>
            </w:pPr>
          </w:p>
        </w:tc>
        <w:tc>
          <w:tcPr>
            <w:tcW w:w="1015" w:type="dxa"/>
          </w:tcPr>
          <w:p w14:paraId="6482C9A6" w14:textId="0CFFA628" w:rsidR="00C6546F" w:rsidRPr="002B442D" w:rsidRDefault="00C6546F" w:rsidP="00B06485">
            <w:pPr>
              <w:spacing w:before="120" w:line="240" w:lineRule="auto"/>
            </w:pPr>
            <w:r w:rsidRPr="002B442D">
              <w:t>m</w:t>
            </w:r>
          </w:p>
        </w:tc>
        <w:tc>
          <w:tcPr>
            <w:tcW w:w="1663" w:type="dxa"/>
            <w:tcBorders>
              <w:bottom w:val="single" w:sz="4" w:space="0" w:color="auto"/>
            </w:tcBorders>
          </w:tcPr>
          <w:p w14:paraId="087EC8AA" w14:textId="67584541" w:rsidR="00C6546F" w:rsidRPr="002B442D" w:rsidRDefault="00C6546F" w:rsidP="007D0982">
            <w:pPr>
              <w:spacing w:before="120" w:line="240" w:lineRule="auto"/>
              <w:jc w:val="right"/>
            </w:pPr>
          </w:p>
        </w:tc>
        <w:tc>
          <w:tcPr>
            <w:tcW w:w="1027" w:type="dxa"/>
          </w:tcPr>
          <w:p w14:paraId="02E4CFB1" w14:textId="7C1C2A9C" w:rsidR="00C6546F" w:rsidRPr="002B442D" w:rsidRDefault="00C6546F" w:rsidP="00B06485">
            <w:pPr>
              <w:spacing w:before="120" w:line="240" w:lineRule="auto"/>
            </w:pPr>
            <w:r w:rsidRPr="002B442D">
              <w:t>mm</w:t>
            </w:r>
          </w:p>
        </w:tc>
      </w:tr>
      <w:tr w:rsidR="002B442D" w:rsidRPr="002B442D" w14:paraId="082425C5"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7056A913" w14:textId="77777777" w:rsidR="00C6546F" w:rsidRPr="002B442D" w:rsidRDefault="00C6546F" w:rsidP="003430E7">
            <w:pPr>
              <w:spacing w:before="120" w:line="240" w:lineRule="auto"/>
            </w:pPr>
          </w:p>
        </w:tc>
        <w:tc>
          <w:tcPr>
            <w:tcW w:w="1701" w:type="dxa"/>
          </w:tcPr>
          <w:p w14:paraId="47A12DC5" w14:textId="2B767618" w:rsidR="00C6546F" w:rsidRPr="002B442D" w:rsidRDefault="00C6546F" w:rsidP="00B06485">
            <w:pPr>
              <w:spacing w:before="120" w:line="240" w:lineRule="auto"/>
              <w:jc w:val="right"/>
            </w:pPr>
            <w:r w:rsidRPr="002B442D">
              <w:t xml:space="preserve">820 </w:t>
            </w:r>
          </w:p>
        </w:tc>
        <w:tc>
          <w:tcPr>
            <w:tcW w:w="1134" w:type="dxa"/>
          </w:tcPr>
          <w:p w14:paraId="3A2821F0" w14:textId="57920F3F" w:rsidR="00C6546F" w:rsidRPr="002B442D" w:rsidRDefault="00C6546F" w:rsidP="00B06485">
            <w:pPr>
              <w:spacing w:before="120" w:line="240" w:lineRule="auto"/>
            </w:pPr>
            <w:r w:rsidRPr="002B442D">
              <w:t>mm</w:t>
            </w:r>
          </w:p>
        </w:tc>
        <w:tc>
          <w:tcPr>
            <w:tcW w:w="1663" w:type="dxa"/>
            <w:tcBorders>
              <w:top w:val="single" w:sz="4" w:space="0" w:color="auto"/>
              <w:bottom w:val="single" w:sz="4" w:space="0" w:color="auto"/>
            </w:tcBorders>
          </w:tcPr>
          <w:p w14:paraId="0D65BFC0" w14:textId="7038B718" w:rsidR="00C6546F" w:rsidRPr="002B442D" w:rsidRDefault="00C6546F" w:rsidP="007D0982">
            <w:pPr>
              <w:spacing w:before="120" w:line="240" w:lineRule="auto"/>
              <w:jc w:val="right"/>
            </w:pPr>
          </w:p>
        </w:tc>
        <w:tc>
          <w:tcPr>
            <w:tcW w:w="1015" w:type="dxa"/>
          </w:tcPr>
          <w:p w14:paraId="1379F2C8" w14:textId="6AECA2DA" w:rsidR="00C6546F" w:rsidRPr="002B442D" w:rsidRDefault="00C6546F" w:rsidP="00B06485">
            <w:pPr>
              <w:spacing w:before="120" w:line="240" w:lineRule="auto"/>
            </w:pPr>
            <w:r w:rsidRPr="002B442D">
              <w:t>cm</w:t>
            </w:r>
          </w:p>
        </w:tc>
        <w:tc>
          <w:tcPr>
            <w:tcW w:w="1663" w:type="dxa"/>
            <w:tcBorders>
              <w:top w:val="single" w:sz="4" w:space="0" w:color="auto"/>
              <w:bottom w:val="single" w:sz="4" w:space="0" w:color="auto"/>
            </w:tcBorders>
          </w:tcPr>
          <w:p w14:paraId="4863A7D1" w14:textId="4065C85F" w:rsidR="00C6546F" w:rsidRPr="002B442D" w:rsidRDefault="00C6546F" w:rsidP="007D0982">
            <w:pPr>
              <w:spacing w:before="120" w:line="240" w:lineRule="auto"/>
              <w:jc w:val="right"/>
            </w:pPr>
          </w:p>
        </w:tc>
        <w:tc>
          <w:tcPr>
            <w:tcW w:w="1027" w:type="dxa"/>
          </w:tcPr>
          <w:p w14:paraId="3229C981" w14:textId="68BEBD52" w:rsidR="00C6546F" w:rsidRPr="002B442D" w:rsidRDefault="00C6546F" w:rsidP="00B06485">
            <w:pPr>
              <w:spacing w:before="120" w:line="240" w:lineRule="auto"/>
            </w:pPr>
            <w:r w:rsidRPr="002B442D">
              <w:t>m</w:t>
            </w:r>
          </w:p>
        </w:tc>
      </w:tr>
      <w:tr w:rsidR="002B442D" w:rsidRPr="002B442D" w14:paraId="4DACE4F0"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6DC9AA1D" w14:textId="77777777" w:rsidR="00C6546F" w:rsidRPr="002B442D" w:rsidRDefault="00C6546F" w:rsidP="003430E7">
            <w:pPr>
              <w:spacing w:before="120" w:line="240" w:lineRule="auto"/>
            </w:pPr>
          </w:p>
        </w:tc>
        <w:tc>
          <w:tcPr>
            <w:tcW w:w="1701" w:type="dxa"/>
          </w:tcPr>
          <w:p w14:paraId="6C901989" w14:textId="4E2BCDC5" w:rsidR="00C6546F" w:rsidRPr="002B442D" w:rsidRDefault="00C6546F" w:rsidP="00B06485">
            <w:pPr>
              <w:spacing w:before="120" w:line="240" w:lineRule="auto"/>
              <w:jc w:val="right"/>
            </w:pPr>
            <w:r w:rsidRPr="002B442D">
              <w:t xml:space="preserve">4,5 </w:t>
            </w:r>
          </w:p>
        </w:tc>
        <w:tc>
          <w:tcPr>
            <w:tcW w:w="1134" w:type="dxa"/>
          </w:tcPr>
          <w:p w14:paraId="38B5D7B1" w14:textId="0181ECCA" w:rsidR="00C6546F" w:rsidRPr="002B442D" w:rsidRDefault="00C6546F" w:rsidP="00B06485">
            <w:pPr>
              <w:spacing w:before="120" w:line="240" w:lineRule="auto"/>
            </w:pPr>
            <w:proofErr w:type="spellStart"/>
            <w:r w:rsidRPr="002B442D">
              <w:t>dm</w:t>
            </w:r>
            <w:proofErr w:type="spellEnd"/>
          </w:p>
        </w:tc>
        <w:tc>
          <w:tcPr>
            <w:tcW w:w="1663" w:type="dxa"/>
            <w:tcBorders>
              <w:top w:val="single" w:sz="4" w:space="0" w:color="auto"/>
              <w:bottom w:val="single" w:sz="4" w:space="0" w:color="auto"/>
            </w:tcBorders>
          </w:tcPr>
          <w:p w14:paraId="6F309879" w14:textId="4AD4F760" w:rsidR="00C6546F" w:rsidRPr="002B442D" w:rsidRDefault="00C6546F" w:rsidP="007D0982">
            <w:pPr>
              <w:spacing w:before="120" w:line="240" w:lineRule="auto"/>
              <w:jc w:val="right"/>
            </w:pPr>
          </w:p>
        </w:tc>
        <w:tc>
          <w:tcPr>
            <w:tcW w:w="1015" w:type="dxa"/>
          </w:tcPr>
          <w:p w14:paraId="365655F7" w14:textId="27C41488" w:rsidR="00C6546F" w:rsidRPr="002B442D" w:rsidRDefault="00C6546F" w:rsidP="00B06485">
            <w:pPr>
              <w:spacing w:before="120" w:line="240" w:lineRule="auto"/>
            </w:pPr>
            <w:r w:rsidRPr="002B442D">
              <w:t>m</w:t>
            </w:r>
          </w:p>
        </w:tc>
        <w:tc>
          <w:tcPr>
            <w:tcW w:w="1663" w:type="dxa"/>
            <w:tcBorders>
              <w:top w:val="single" w:sz="4" w:space="0" w:color="auto"/>
              <w:bottom w:val="single" w:sz="4" w:space="0" w:color="auto"/>
            </w:tcBorders>
          </w:tcPr>
          <w:p w14:paraId="292CAFE3" w14:textId="1BC4C4B9" w:rsidR="00C6546F" w:rsidRPr="002B442D" w:rsidRDefault="00C6546F" w:rsidP="007D0982">
            <w:pPr>
              <w:spacing w:before="120" w:line="240" w:lineRule="auto"/>
              <w:jc w:val="right"/>
            </w:pPr>
          </w:p>
        </w:tc>
        <w:tc>
          <w:tcPr>
            <w:tcW w:w="1027" w:type="dxa"/>
          </w:tcPr>
          <w:p w14:paraId="3264520F" w14:textId="6F6B25AC" w:rsidR="00C6546F" w:rsidRPr="002B442D" w:rsidRDefault="00C6546F" w:rsidP="00B06485">
            <w:pPr>
              <w:spacing w:before="120" w:line="240" w:lineRule="auto"/>
            </w:pPr>
            <w:r w:rsidRPr="002B442D">
              <w:t>cm</w:t>
            </w:r>
          </w:p>
        </w:tc>
      </w:tr>
      <w:tr w:rsidR="002B442D" w:rsidRPr="002B442D" w14:paraId="12FB24A8"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7CD79CB5" w14:textId="77777777" w:rsidR="00C6546F" w:rsidRPr="002B442D" w:rsidRDefault="00C6546F" w:rsidP="003430E7">
            <w:pPr>
              <w:spacing w:before="120" w:line="240" w:lineRule="auto"/>
            </w:pPr>
          </w:p>
        </w:tc>
        <w:tc>
          <w:tcPr>
            <w:tcW w:w="1701" w:type="dxa"/>
          </w:tcPr>
          <w:p w14:paraId="76A3BD91" w14:textId="0D94F867" w:rsidR="00C6546F" w:rsidRPr="002B442D" w:rsidRDefault="00C6546F" w:rsidP="00B06485">
            <w:pPr>
              <w:spacing w:before="120" w:line="240" w:lineRule="auto"/>
              <w:jc w:val="right"/>
            </w:pPr>
            <w:r w:rsidRPr="002B442D">
              <w:t xml:space="preserve">1,75 </w:t>
            </w:r>
          </w:p>
        </w:tc>
        <w:tc>
          <w:tcPr>
            <w:tcW w:w="1134" w:type="dxa"/>
          </w:tcPr>
          <w:p w14:paraId="17941ED4" w14:textId="270A33ED" w:rsidR="00C6546F" w:rsidRPr="002B442D" w:rsidRDefault="00C6546F" w:rsidP="00B06485">
            <w:pPr>
              <w:spacing w:before="120" w:line="240" w:lineRule="auto"/>
            </w:pPr>
            <w:r w:rsidRPr="002B442D">
              <w:t>m</w:t>
            </w:r>
          </w:p>
        </w:tc>
        <w:tc>
          <w:tcPr>
            <w:tcW w:w="1663" w:type="dxa"/>
            <w:tcBorders>
              <w:top w:val="single" w:sz="4" w:space="0" w:color="auto"/>
              <w:bottom w:val="single" w:sz="4" w:space="0" w:color="auto"/>
            </w:tcBorders>
          </w:tcPr>
          <w:p w14:paraId="02AC6096" w14:textId="6722E7D4" w:rsidR="00C6546F" w:rsidRPr="002B442D" w:rsidRDefault="00C6546F" w:rsidP="007D0982">
            <w:pPr>
              <w:spacing w:before="120" w:line="240" w:lineRule="auto"/>
              <w:jc w:val="right"/>
            </w:pPr>
          </w:p>
        </w:tc>
        <w:tc>
          <w:tcPr>
            <w:tcW w:w="1015" w:type="dxa"/>
          </w:tcPr>
          <w:p w14:paraId="2A02062D" w14:textId="7B3AF48E" w:rsidR="00C6546F" w:rsidRPr="002B442D" w:rsidRDefault="00C6546F" w:rsidP="00B06485">
            <w:pPr>
              <w:spacing w:before="120" w:line="240" w:lineRule="auto"/>
            </w:pPr>
            <w:r w:rsidRPr="002B442D">
              <w:t>cm</w:t>
            </w:r>
          </w:p>
        </w:tc>
        <w:tc>
          <w:tcPr>
            <w:tcW w:w="1663" w:type="dxa"/>
            <w:tcBorders>
              <w:top w:val="single" w:sz="4" w:space="0" w:color="auto"/>
              <w:bottom w:val="single" w:sz="4" w:space="0" w:color="auto"/>
            </w:tcBorders>
          </w:tcPr>
          <w:p w14:paraId="2AB3C238" w14:textId="66BBA95F" w:rsidR="00C6546F" w:rsidRPr="002B442D" w:rsidRDefault="00C6546F" w:rsidP="007D0982">
            <w:pPr>
              <w:spacing w:before="120" w:line="240" w:lineRule="auto"/>
              <w:jc w:val="right"/>
            </w:pPr>
          </w:p>
        </w:tc>
        <w:tc>
          <w:tcPr>
            <w:tcW w:w="1027" w:type="dxa"/>
          </w:tcPr>
          <w:p w14:paraId="4D2EAEF7" w14:textId="69892C34" w:rsidR="00C6546F" w:rsidRPr="002B442D" w:rsidRDefault="00C6546F" w:rsidP="00B06485">
            <w:pPr>
              <w:spacing w:before="120" w:line="240" w:lineRule="auto"/>
            </w:pPr>
            <w:r w:rsidRPr="002B442D">
              <w:t>mm</w:t>
            </w:r>
          </w:p>
        </w:tc>
      </w:tr>
      <w:tr w:rsidR="002B442D" w:rsidRPr="002B442D" w14:paraId="688E9897"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47B9FC39" w14:textId="77777777" w:rsidR="00C6546F" w:rsidRPr="002B442D" w:rsidRDefault="00C6546F" w:rsidP="003430E7">
            <w:pPr>
              <w:spacing w:before="120" w:line="240" w:lineRule="auto"/>
            </w:pPr>
          </w:p>
        </w:tc>
        <w:tc>
          <w:tcPr>
            <w:tcW w:w="1701" w:type="dxa"/>
          </w:tcPr>
          <w:p w14:paraId="450E0394" w14:textId="4F3E2DC9" w:rsidR="00C6546F" w:rsidRPr="002B442D" w:rsidRDefault="00B02C1E" w:rsidP="00B06485">
            <w:pPr>
              <w:spacing w:before="120" w:line="240" w:lineRule="auto"/>
              <w:jc w:val="right"/>
            </w:pPr>
            <w:r w:rsidRPr="002B442D">
              <w:t>7,1</w:t>
            </w:r>
          </w:p>
        </w:tc>
        <w:tc>
          <w:tcPr>
            <w:tcW w:w="1134" w:type="dxa"/>
          </w:tcPr>
          <w:p w14:paraId="4A6B2A20" w14:textId="710273B7" w:rsidR="00C6546F" w:rsidRPr="002B442D" w:rsidRDefault="00B02C1E" w:rsidP="00B06485">
            <w:pPr>
              <w:spacing w:before="120" w:line="240" w:lineRule="auto"/>
            </w:pPr>
            <w:r w:rsidRPr="002B442D">
              <w:t>cm</w:t>
            </w:r>
          </w:p>
        </w:tc>
        <w:tc>
          <w:tcPr>
            <w:tcW w:w="1663" w:type="dxa"/>
            <w:tcBorders>
              <w:top w:val="single" w:sz="4" w:space="0" w:color="auto"/>
              <w:bottom w:val="single" w:sz="4" w:space="0" w:color="auto"/>
            </w:tcBorders>
          </w:tcPr>
          <w:p w14:paraId="45AC1BAF" w14:textId="41249492" w:rsidR="00C6546F" w:rsidRPr="002B442D" w:rsidRDefault="00C6546F" w:rsidP="007D0982">
            <w:pPr>
              <w:spacing w:before="120" w:line="240" w:lineRule="auto"/>
              <w:jc w:val="right"/>
            </w:pPr>
          </w:p>
        </w:tc>
        <w:tc>
          <w:tcPr>
            <w:tcW w:w="1015" w:type="dxa"/>
          </w:tcPr>
          <w:p w14:paraId="76AED705" w14:textId="5087ED97" w:rsidR="00C6546F" w:rsidRPr="002B442D" w:rsidRDefault="00B02C1E" w:rsidP="00B06485">
            <w:pPr>
              <w:spacing w:before="120" w:line="240" w:lineRule="auto"/>
            </w:pPr>
            <w:r w:rsidRPr="002B442D">
              <w:t>m</w:t>
            </w:r>
          </w:p>
        </w:tc>
        <w:tc>
          <w:tcPr>
            <w:tcW w:w="1663" w:type="dxa"/>
            <w:tcBorders>
              <w:top w:val="single" w:sz="4" w:space="0" w:color="auto"/>
              <w:bottom w:val="single" w:sz="4" w:space="0" w:color="auto"/>
            </w:tcBorders>
          </w:tcPr>
          <w:p w14:paraId="2C7BE1D7" w14:textId="485D9C3E" w:rsidR="00C6546F" w:rsidRPr="002B442D" w:rsidRDefault="00C6546F" w:rsidP="007D0982">
            <w:pPr>
              <w:spacing w:before="120" w:line="240" w:lineRule="auto"/>
              <w:jc w:val="right"/>
            </w:pPr>
          </w:p>
        </w:tc>
        <w:tc>
          <w:tcPr>
            <w:tcW w:w="1027" w:type="dxa"/>
          </w:tcPr>
          <w:p w14:paraId="2793B4DF" w14:textId="21633627" w:rsidR="00C6546F" w:rsidRPr="002B442D" w:rsidRDefault="00B02C1E" w:rsidP="00B06485">
            <w:pPr>
              <w:spacing w:before="120" w:line="240" w:lineRule="auto"/>
            </w:pPr>
            <w:r w:rsidRPr="002B442D">
              <w:t>mm</w:t>
            </w:r>
          </w:p>
        </w:tc>
      </w:tr>
      <w:tr w:rsidR="002B442D" w:rsidRPr="002B442D" w14:paraId="07028CC3"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4180C0EE" w14:textId="77777777" w:rsidR="00C6546F" w:rsidRPr="002B442D" w:rsidRDefault="00C6546F" w:rsidP="003430E7">
            <w:pPr>
              <w:spacing w:before="120" w:line="240" w:lineRule="auto"/>
            </w:pPr>
          </w:p>
        </w:tc>
        <w:tc>
          <w:tcPr>
            <w:tcW w:w="1701" w:type="dxa"/>
          </w:tcPr>
          <w:p w14:paraId="03764FC5" w14:textId="60D95749" w:rsidR="00C6546F" w:rsidRPr="002B442D" w:rsidRDefault="00A65615" w:rsidP="00B06485">
            <w:pPr>
              <w:spacing w:before="120" w:line="240" w:lineRule="auto"/>
              <w:jc w:val="right"/>
            </w:pPr>
            <w:r w:rsidRPr="002B442D">
              <w:t>15,62</w:t>
            </w:r>
          </w:p>
        </w:tc>
        <w:tc>
          <w:tcPr>
            <w:tcW w:w="1134" w:type="dxa"/>
          </w:tcPr>
          <w:p w14:paraId="183BB683" w14:textId="0CF66390" w:rsidR="00C6546F" w:rsidRPr="002B442D" w:rsidRDefault="00A65615" w:rsidP="00B06485">
            <w:pPr>
              <w:spacing w:before="120" w:line="240" w:lineRule="auto"/>
            </w:pPr>
            <w:r w:rsidRPr="002B442D">
              <w:t>m</w:t>
            </w:r>
          </w:p>
        </w:tc>
        <w:tc>
          <w:tcPr>
            <w:tcW w:w="1663" w:type="dxa"/>
            <w:tcBorders>
              <w:top w:val="single" w:sz="4" w:space="0" w:color="auto"/>
              <w:bottom w:val="single" w:sz="4" w:space="0" w:color="auto"/>
            </w:tcBorders>
          </w:tcPr>
          <w:p w14:paraId="6CDEDBDB" w14:textId="336475BD" w:rsidR="00C6546F" w:rsidRPr="002B442D" w:rsidRDefault="00C6546F" w:rsidP="007D0982">
            <w:pPr>
              <w:spacing w:before="120" w:line="240" w:lineRule="auto"/>
              <w:jc w:val="right"/>
            </w:pPr>
          </w:p>
        </w:tc>
        <w:tc>
          <w:tcPr>
            <w:tcW w:w="1015" w:type="dxa"/>
          </w:tcPr>
          <w:p w14:paraId="3CA54F9A" w14:textId="012920BD" w:rsidR="00C6546F" w:rsidRPr="002B442D" w:rsidRDefault="00A65615" w:rsidP="00B06485">
            <w:pPr>
              <w:spacing w:before="120" w:line="240" w:lineRule="auto"/>
            </w:pPr>
            <w:r w:rsidRPr="002B442D">
              <w:t>km</w:t>
            </w:r>
          </w:p>
        </w:tc>
        <w:tc>
          <w:tcPr>
            <w:tcW w:w="1663" w:type="dxa"/>
            <w:tcBorders>
              <w:top w:val="single" w:sz="4" w:space="0" w:color="auto"/>
              <w:bottom w:val="single" w:sz="4" w:space="0" w:color="auto"/>
            </w:tcBorders>
          </w:tcPr>
          <w:p w14:paraId="2CEBA847" w14:textId="4A3FE498" w:rsidR="00C6546F" w:rsidRPr="002B442D" w:rsidRDefault="00C6546F" w:rsidP="007D0982">
            <w:pPr>
              <w:spacing w:before="120" w:line="240" w:lineRule="auto"/>
              <w:jc w:val="right"/>
            </w:pPr>
          </w:p>
        </w:tc>
        <w:tc>
          <w:tcPr>
            <w:tcW w:w="1027" w:type="dxa"/>
          </w:tcPr>
          <w:p w14:paraId="67A383C2" w14:textId="32B0E1F4" w:rsidR="00C6546F" w:rsidRPr="002B442D" w:rsidRDefault="00A65615" w:rsidP="00B06485">
            <w:pPr>
              <w:spacing w:before="120" w:line="240" w:lineRule="auto"/>
            </w:pPr>
            <w:r w:rsidRPr="002B442D">
              <w:t>cm</w:t>
            </w:r>
          </w:p>
        </w:tc>
      </w:tr>
      <w:tr w:rsidR="002B442D" w:rsidRPr="002B442D" w14:paraId="46E20E5C"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07DEBBCE" w14:textId="77777777" w:rsidR="00C6546F" w:rsidRPr="002B442D" w:rsidRDefault="00C6546F" w:rsidP="003430E7">
            <w:pPr>
              <w:spacing w:before="120" w:line="240" w:lineRule="auto"/>
            </w:pPr>
          </w:p>
        </w:tc>
        <w:tc>
          <w:tcPr>
            <w:tcW w:w="1701" w:type="dxa"/>
          </w:tcPr>
          <w:p w14:paraId="06D792B3" w14:textId="7E899F58" w:rsidR="00C6546F" w:rsidRPr="002B442D" w:rsidRDefault="00A65615" w:rsidP="00B06485">
            <w:pPr>
              <w:spacing w:before="120" w:line="240" w:lineRule="auto"/>
              <w:jc w:val="right"/>
            </w:pPr>
            <w:r w:rsidRPr="002B442D">
              <w:t>3,2</w:t>
            </w:r>
          </w:p>
        </w:tc>
        <w:tc>
          <w:tcPr>
            <w:tcW w:w="1134" w:type="dxa"/>
          </w:tcPr>
          <w:p w14:paraId="46E22504" w14:textId="6E01FB51" w:rsidR="00C6546F" w:rsidRPr="002B442D" w:rsidRDefault="00A65615" w:rsidP="00B06485">
            <w:pPr>
              <w:spacing w:before="120" w:line="240" w:lineRule="auto"/>
            </w:pPr>
            <w:r w:rsidRPr="002B442D">
              <w:t>mm</w:t>
            </w:r>
          </w:p>
        </w:tc>
        <w:tc>
          <w:tcPr>
            <w:tcW w:w="1663" w:type="dxa"/>
            <w:tcBorders>
              <w:top w:val="single" w:sz="4" w:space="0" w:color="auto"/>
              <w:bottom w:val="single" w:sz="4" w:space="0" w:color="auto"/>
            </w:tcBorders>
          </w:tcPr>
          <w:p w14:paraId="17238DBC" w14:textId="30059F30" w:rsidR="00C6546F" w:rsidRPr="002B442D" w:rsidRDefault="00C6546F" w:rsidP="007D0982">
            <w:pPr>
              <w:spacing w:before="120" w:line="240" w:lineRule="auto"/>
              <w:jc w:val="right"/>
            </w:pPr>
          </w:p>
        </w:tc>
        <w:tc>
          <w:tcPr>
            <w:tcW w:w="1015" w:type="dxa"/>
          </w:tcPr>
          <w:p w14:paraId="4A011B52" w14:textId="5D133661" w:rsidR="00C6546F" w:rsidRPr="002B442D" w:rsidRDefault="00A65615" w:rsidP="00B06485">
            <w:pPr>
              <w:spacing w:before="120" w:line="240" w:lineRule="auto"/>
            </w:pPr>
            <w:r w:rsidRPr="002B442D">
              <w:t>m</w:t>
            </w:r>
          </w:p>
        </w:tc>
        <w:tc>
          <w:tcPr>
            <w:tcW w:w="1663" w:type="dxa"/>
            <w:tcBorders>
              <w:top w:val="single" w:sz="4" w:space="0" w:color="auto"/>
              <w:bottom w:val="single" w:sz="4" w:space="0" w:color="auto"/>
            </w:tcBorders>
          </w:tcPr>
          <w:p w14:paraId="2781F135" w14:textId="10316E8B" w:rsidR="00C6546F" w:rsidRPr="002B442D" w:rsidRDefault="00C6546F" w:rsidP="007D0982">
            <w:pPr>
              <w:spacing w:before="120" w:line="240" w:lineRule="auto"/>
              <w:jc w:val="right"/>
            </w:pPr>
          </w:p>
        </w:tc>
        <w:tc>
          <w:tcPr>
            <w:tcW w:w="1027" w:type="dxa"/>
          </w:tcPr>
          <w:p w14:paraId="3F0F3E9E" w14:textId="15290597" w:rsidR="00C6546F" w:rsidRPr="002B442D" w:rsidRDefault="00A65615" w:rsidP="00B06485">
            <w:pPr>
              <w:spacing w:before="120" w:line="240" w:lineRule="auto"/>
            </w:pPr>
            <w:proofErr w:type="spellStart"/>
            <w:r w:rsidRPr="002B442D">
              <w:t>dm</w:t>
            </w:r>
            <w:proofErr w:type="spellEnd"/>
          </w:p>
        </w:tc>
      </w:tr>
      <w:tr w:rsidR="002B442D" w:rsidRPr="002B442D" w14:paraId="35FC3842" w14:textId="77777777" w:rsidTr="00A15817">
        <w:tc>
          <w:tcPr>
            <w:tcW w:w="958" w:type="dxa"/>
            <w:vMerge/>
            <w:tcBorders>
              <w:left w:val="thickThinLargeGap" w:sz="12" w:space="0" w:color="auto"/>
              <w:bottom w:val="thinThickLargeGap" w:sz="12" w:space="0" w:color="auto"/>
              <w:right w:val="thinThickLargeGap" w:sz="12" w:space="0" w:color="auto"/>
            </w:tcBorders>
            <w:shd w:val="clear" w:color="auto" w:fill="FFF2CC" w:themeFill="accent4" w:themeFillTint="33"/>
          </w:tcPr>
          <w:p w14:paraId="694DCCE4" w14:textId="77777777" w:rsidR="00C6546F" w:rsidRPr="002B442D" w:rsidRDefault="00C6546F" w:rsidP="003430E7">
            <w:pPr>
              <w:spacing w:before="120" w:line="240" w:lineRule="auto"/>
            </w:pPr>
          </w:p>
        </w:tc>
        <w:tc>
          <w:tcPr>
            <w:tcW w:w="1701" w:type="dxa"/>
          </w:tcPr>
          <w:p w14:paraId="68BA2F20" w14:textId="7D4870BA" w:rsidR="00C6546F" w:rsidRPr="002B442D" w:rsidRDefault="00A65615" w:rsidP="00B06485">
            <w:pPr>
              <w:spacing w:before="120" w:line="240" w:lineRule="auto"/>
              <w:jc w:val="right"/>
            </w:pPr>
            <w:r w:rsidRPr="002B442D">
              <w:t>6'850</w:t>
            </w:r>
          </w:p>
        </w:tc>
        <w:tc>
          <w:tcPr>
            <w:tcW w:w="1134" w:type="dxa"/>
          </w:tcPr>
          <w:p w14:paraId="209794AE" w14:textId="1D57EE51" w:rsidR="00C6546F" w:rsidRPr="002B442D" w:rsidRDefault="00A65615" w:rsidP="00B06485">
            <w:pPr>
              <w:spacing w:before="120" w:line="240" w:lineRule="auto"/>
            </w:pPr>
            <w:r w:rsidRPr="002B442D">
              <w:t>cm</w:t>
            </w:r>
          </w:p>
        </w:tc>
        <w:tc>
          <w:tcPr>
            <w:tcW w:w="1663" w:type="dxa"/>
            <w:tcBorders>
              <w:top w:val="single" w:sz="4" w:space="0" w:color="auto"/>
              <w:bottom w:val="single" w:sz="4" w:space="0" w:color="auto"/>
            </w:tcBorders>
          </w:tcPr>
          <w:p w14:paraId="49AED8D5" w14:textId="62B8D1DF" w:rsidR="00C6546F" w:rsidRPr="002B442D" w:rsidRDefault="00C6546F" w:rsidP="007D0982">
            <w:pPr>
              <w:spacing w:before="120" w:line="240" w:lineRule="auto"/>
              <w:jc w:val="right"/>
            </w:pPr>
          </w:p>
        </w:tc>
        <w:tc>
          <w:tcPr>
            <w:tcW w:w="1015" w:type="dxa"/>
          </w:tcPr>
          <w:p w14:paraId="53C14708" w14:textId="515E53A5" w:rsidR="00C6546F" w:rsidRPr="002B442D" w:rsidRDefault="00A65615" w:rsidP="00B06485">
            <w:pPr>
              <w:spacing w:before="120" w:line="240" w:lineRule="auto"/>
            </w:pPr>
            <w:r w:rsidRPr="002B442D">
              <w:t>m</w:t>
            </w:r>
          </w:p>
        </w:tc>
        <w:tc>
          <w:tcPr>
            <w:tcW w:w="1663" w:type="dxa"/>
            <w:tcBorders>
              <w:top w:val="single" w:sz="4" w:space="0" w:color="auto"/>
              <w:bottom w:val="single" w:sz="4" w:space="0" w:color="auto"/>
            </w:tcBorders>
          </w:tcPr>
          <w:p w14:paraId="38CEEE13" w14:textId="536A7D5F" w:rsidR="00C6546F" w:rsidRPr="002B442D" w:rsidRDefault="00C6546F" w:rsidP="007D0982">
            <w:pPr>
              <w:spacing w:before="120" w:line="240" w:lineRule="auto"/>
              <w:jc w:val="right"/>
            </w:pPr>
          </w:p>
        </w:tc>
        <w:tc>
          <w:tcPr>
            <w:tcW w:w="1027" w:type="dxa"/>
          </w:tcPr>
          <w:p w14:paraId="75902584" w14:textId="7FBFB367" w:rsidR="00C6546F" w:rsidRPr="002B442D" w:rsidRDefault="00A65615" w:rsidP="00B06485">
            <w:pPr>
              <w:spacing w:before="120" w:line="240" w:lineRule="auto"/>
            </w:pPr>
            <w:r w:rsidRPr="002B442D">
              <w:t>mm</w:t>
            </w:r>
          </w:p>
        </w:tc>
      </w:tr>
    </w:tbl>
    <w:p w14:paraId="3B7A3497" w14:textId="77777777" w:rsidR="00132A50" w:rsidRDefault="00132A50" w:rsidP="003A59A7">
      <w:pPr>
        <w:rPr>
          <w:highlight w:val="yellow"/>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958"/>
        <w:gridCol w:w="1701"/>
        <w:gridCol w:w="1134"/>
        <w:gridCol w:w="1663"/>
        <w:gridCol w:w="1015"/>
        <w:gridCol w:w="1663"/>
        <w:gridCol w:w="1027"/>
      </w:tblGrid>
      <w:tr w:rsidR="002B442D" w:rsidRPr="002B442D" w14:paraId="4B23E8B5" w14:textId="77777777" w:rsidTr="001B4C11">
        <w:tc>
          <w:tcPr>
            <w:tcW w:w="958" w:type="dxa"/>
            <w:vMerge w:val="restart"/>
            <w:tcBorders>
              <w:top w:val="thickThinLargeGap" w:sz="12" w:space="0" w:color="auto"/>
              <w:left w:val="thickThinLargeGap" w:sz="12" w:space="0" w:color="auto"/>
              <w:bottom w:val="thinThickLargeGap" w:sz="12" w:space="0" w:color="auto"/>
              <w:right w:val="thinThickLargeGap" w:sz="12" w:space="0" w:color="auto"/>
            </w:tcBorders>
            <w:shd w:val="clear" w:color="auto" w:fill="FBE4D5" w:themeFill="accent2" w:themeFillTint="33"/>
            <w:textDirection w:val="btLr"/>
            <w:vAlign w:val="center"/>
          </w:tcPr>
          <w:p w14:paraId="6DE2C684" w14:textId="109AF31F" w:rsidR="0049682D" w:rsidRPr="002B442D" w:rsidRDefault="0049682D" w:rsidP="00416B6E">
            <w:pPr>
              <w:spacing w:line="240" w:lineRule="auto"/>
              <w:jc w:val="center"/>
              <w:rPr>
                <w:sz w:val="40"/>
                <w:szCs w:val="40"/>
              </w:rPr>
            </w:pPr>
            <w:r w:rsidRPr="002B442D">
              <w:rPr>
                <w:sz w:val="40"/>
                <w:szCs w:val="40"/>
              </w:rPr>
              <w:t>Flächen</w:t>
            </w:r>
          </w:p>
        </w:tc>
        <w:tc>
          <w:tcPr>
            <w:tcW w:w="1701" w:type="dxa"/>
          </w:tcPr>
          <w:p w14:paraId="2FE6AB5E" w14:textId="6FC2124C" w:rsidR="0049682D" w:rsidRPr="002B442D" w:rsidRDefault="00F93454" w:rsidP="00416B6E">
            <w:pPr>
              <w:spacing w:before="120" w:line="240" w:lineRule="auto"/>
              <w:jc w:val="right"/>
            </w:pPr>
            <w:r w:rsidRPr="002B442D">
              <w:t>84</w:t>
            </w:r>
          </w:p>
        </w:tc>
        <w:tc>
          <w:tcPr>
            <w:tcW w:w="1134" w:type="dxa"/>
          </w:tcPr>
          <w:p w14:paraId="3F4900E7" w14:textId="719E869B" w:rsidR="0049682D" w:rsidRPr="002B442D" w:rsidRDefault="00384E15" w:rsidP="00416B6E">
            <w:pPr>
              <w:spacing w:before="120" w:line="240" w:lineRule="auto"/>
            </w:pPr>
            <w:r w:rsidRPr="002B442D">
              <w:t>cm²</w:t>
            </w:r>
          </w:p>
        </w:tc>
        <w:tc>
          <w:tcPr>
            <w:tcW w:w="1663" w:type="dxa"/>
            <w:tcBorders>
              <w:bottom w:val="single" w:sz="4" w:space="0" w:color="auto"/>
            </w:tcBorders>
          </w:tcPr>
          <w:p w14:paraId="6EB469E5" w14:textId="37588C2A" w:rsidR="0049682D" w:rsidRPr="002B442D" w:rsidRDefault="0049682D" w:rsidP="007D0982">
            <w:pPr>
              <w:spacing w:before="120" w:line="240" w:lineRule="auto"/>
              <w:jc w:val="right"/>
            </w:pPr>
          </w:p>
        </w:tc>
        <w:tc>
          <w:tcPr>
            <w:tcW w:w="1015" w:type="dxa"/>
          </w:tcPr>
          <w:p w14:paraId="1A4F5714" w14:textId="1891002F" w:rsidR="0049682D" w:rsidRPr="002B442D" w:rsidRDefault="00384E15" w:rsidP="00416B6E">
            <w:pPr>
              <w:spacing w:before="120" w:line="240" w:lineRule="auto"/>
            </w:pPr>
            <w:r w:rsidRPr="002B442D">
              <w:t>dm²</w:t>
            </w:r>
          </w:p>
        </w:tc>
        <w:tc>
          <w:tcPr>
            <w:tcW w:w="1663" w:type="dxa"/>
            <w:tcBorders>
              <w:bottom w:val="single" w:sz="4" w:space="0" w:color="auto"/>
            </w:tcBorders>
          </w:tcPr>
          <w:p w14:paraId="70CC487E" w14:textId="1394B231" w:rsidR="0049682D" w:rsidRPr="002B442D" w:rsidRDefault="0049682D" w:rsidP="007D0982">
            <w:pPr>
              <w:spacing w:before="120" w:line="240" w:lineRule="auto"/>
              <w:jc w:val="right"/>
            </w:pPr>
          </w:p>
        </w:tc>
        <w:tc>
          <w:tcPr>
            <w:tcW w:w="1027" w:type="dxa"/>
          </w:tcPr>
          <w:p w14:paraId="68060CBF" w14:textId="5E4F4CCA" w:rsidR="0049682D" w:rsidRPr="002B442D" w:rsidRDefault="00384E15" w:rsidP="00416B6E">
            <w:pPr>
              <w:spacing w:before="120" w:line="240" w:lineRule="auto"/>
            </w:pPr>
            <w:r w:rsidRPr="002B442D">
              <w:t>mm²</w:t>
            </w:r>
          </w:p>
        </w:tc>
      </w:tr>
      <w:tr w:rsidR="002B442D" w:rsidRPr="002B442D" w14:paraId="541F1384"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FBE4D5" w:themeFill="accent2" w:themeFillTint="33"/>
          </w:tcPr>
          <w:p w14:paraId="3BA3421E" w14:textId="77777777" w:rsidR="0049682D" w:rsidRPr="002B442D" w:rsidRDefault="0049682D" w:rsidP="00416B6E">
            <w:pPr>
              <w:spacing w:before="120" w:line="240" w:lineRule="auto"/>
            </w:pPr>
          </w:p>
        </w:tc>
        <w:tc>
          <w:tcPr>
            <w:tcW w:w="1701" w:type="dxa"/>
          </w:tcPr>
          <w:p w14:paraId="012C54FD" w14:textId="4AC4FD2E" w:rsidR="0049682D" w:rsidRPr="002B442D" w:rsidRDefault="00F93454" w:rsidP="00416B6E">
            <w:pPr>
              <w:spacing w:before="120" w:line="240" w:lineRule="auto"/>
              <w:jc w:val="right"/>
            </w:pPr>
            <w:r w:rsidRPr="002B442D">
              <w:t>3,25</w:t>
            </w:r>
          </w:p>
        </w:tc>
        <w:tc>
          <w:tcPr>
            <w:tcW w:w="1134" w:type="dxa"/>
          </w:tcPr>
          <w:p w14:paraId="1CC52A74" w14:textId="7F7ABBE1" w:rsidR="0049682D" w:rsidRPr="002B442D" w:rsidRDefault="00384E15" w:rsidP="00416B6E">
            <w:pPr>
              <w:spacing w:before="120" w:line="240" w:lineRule="auto"/>
            </w:pPr>
            <w:r w:rsidRPr="002B442D">
              <w:t>m²</w:t>
            </w:r>
          </w:p>
        </w:tc>
        <w:tc>
          <w:tcPr>
            <w:tcW w:w="1663" w:type="dxa"/>
            <w:tcBorders>
              <w:top w:val="single" w:sz="4" w:space="0" w:color="auto"/>
              <w:bottom w:val="single" w:sz="4" w:space="0" w:color="auto"/>
            </w:tcBorders>
          </w:tcPr>
          <w:p w14:paraId="52FA74FD" w14:textId="5B05FB40" w:rsidR="0049682D" w:rsidRPr="002B442D" w:rsidRDefault="0049682D" w:rsidP="007D0982">
            <w:pPr>
              <w:spacing w:before="120" w:line="240" w:lineRule="auto"/>
              <w:jc w:val="right"/>
            </w:pPr>
          </w:p>
        </w:tc>
        <w:tc>
          <w:tcPr>
            <w:tcW w:w="1015" w:type="dxa"/>
          </w:tcPr>
          <w:p w14:paraId="6D66F2E0" w14:textId="060E0FE7" w:rsidR="0049682D" w:rsidRPr="002B442D" w:rsidRDefault="00384E15" w:rsidP="00416B6E">
            <w:pPr>
              <w:spacing w:before="120" w:line="240" w:lineRule="auto"/>
            </w:pPr>
            <w:r w:rsidRPr="002B442D">
              <w:t>cm²</w:t>
            </w:r>
          </w:p>
        </w:tc>
        <w:tc>
          <w:tcPr>
            <w:tcW w:w="1663" w:type="dxa"/>
            <w:tcBorders>
              <w:top w:val="single" w:sz="4" w:space="0" w:color="auto"/>
              <w:bottom w:val="single" w:sz="4" w:space="0" w:color="auto"/>
            </w:tcBorders>
          </w:tcPr>
          <w:p w14:paraId="21805F2F" w14:textId="4A84BB6C" w:rsidR="0049682D" w:rsidRPr="002B442D" w:rsidRDefault="0049682D" w:rsidP="007D0982">
            <w:pPr>
              <w:spacing w:before="120" w:line="240" w:lineRule="auto"/>
              <w:jc w:val="right"/>
            </w:pPr>
          </w:p>
        </w:tc>
        <w:tc>
          <w:tcPr>
            <w:tcW w:w="1027" w:type="dxa"/>
          </w:tcPr>
          <w:p w14:paraId="54D03F73" w14:textId="4D751373" w:rsidR="0049682D" w:rsidRPr="002B442D" w:rsidRDefault="00384E15" w:rsidP="00416B6E">
            <w:pPr>
              <w:spacing w:before="120" w:line="240" w:lineRule="auto"/>
            </w:pPr>
            <w:r w:rsidRPr="002B442D">
              <w:t>dm²</w:t>
            </w:r>
          </w:p>
        </w:tc>
      </w:tr>
      <w:tr w:rsidR="002B442D" w:rsidRPr="002B442D" w14:paraId="391F8895"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FBE4D5" w:themeFill="accent2" w:themeFillTint="33"/>
          </w:tcPr>
          <w:p w14:paraId="473C88A4" w14:textId="77777777" w:rsidR="0049682D" w:rsidRPr="002B442D" w:rsidRDefault="0049682D" w:rsidP="00416B6E">
            <w:pPr>
              <w:spacing w:before="120" w:line="240" w:lineRule="auto"/>
            </w:pPr>
          </w:p>
        </w:tc>
        <w:tc>
          <w:tcPr>
            <w:tcW w:w="1701" w:type="dxa"/>
          </w:tcPr>
          <w:p w14:paraId="7852E5AC" w14:textId="06F6AFCB" w:rsidR="0049682D" w:rsidRPr="002B442D" w:rsidRDefault="00F93454" w:rsidP="00416B6E">
            <w:pPr>
              <w:spacing w:before="120" w:line="240" w:lineRule="auto"/>
              <w:jc w:val="right"/>
            </w:pPr>
            <w:r w:rsidRPr="002B442D">
              <w:t>12</w:t>
            </w:r>
          </w:p>
        </w:tc>
        <w:tc>
          <w:tcPr>
            <w:tcW w:w="1134" w:type="dxa"/>
          </w:tcPr>
          <w:p w14:paraId="1F41FF7B" w14:textId="3EFDC382" w:rsidR="0049682D" w:rsidRPr="002B442D" w:rsidRDefault="00384E15" w:rsidP="00416B6E">
            <w:pPr>
              <w:spacing w:before="120" w:line="240" w:lineRule="auto"/>
            </w:pPr>
            <w:r w:rsidRPr="002B442D">
              <w:t>mm²</w:t>
            </w:r>
          </w:p>
        </w:tc>
        <w:tc>
          <w:tcPr>
            <w:tcW w:w="1663" w:type="dxa"/>
            <w:tcBorders>
              <w:top w:val="single" w:sz="4" w:space="0" w:color="auto"/>
              <w:bottom w:val="single" w:sz="4" w:space="0" w:color="auto"/>
            </w:tcBorders>
          </w:tcPr>
          <w:p w14:paraId="41F2DF3C" w14:textId="0F84B7D8" w:rsidR="0049682D" w:rsidRPr="002B442D" w:rsidRDefault="0049682D" w:rsidP="007D0982">
            <w:pPr>
              <w:spacing w:before="120" w:line="240" w:lineRule="auto"/>
              <w:jc w:val="right"/>
            </w:pPr>
          </w:p>
        </w:tc>
        <w:tc>
          <w:tcPr>
            <w:tcW w:w="1015" w:type="dxa"/>
          </w:tcPr>
          <w:p w14:paraId="1D6ADA90" w14:textId="6484BDB9" w:rsidR="0049682D" w:rsidRPr="002B442D" w:rsidRDefault="00384E15" w:rsidP="00416B6E">
            <w:pPr>
              <w:spacing w:before="120" w:line="240" w:lineRule="auto"/>
            </w:pPr>
            <w:r w:rsidRPr="002B442D">
              <w:t>cm²</w:t>
            </w:r>
          </w:p>
        </w:tc>
        <w:tc>
          <w:tcPr>
            <w:tcW w:w="1663" w:type="dxa"/>
            <w:tcBorders>
              <w:top w:val="single" w:sz="4" w:space="0" w:color="auto"/>
              <w:bottom w:val="single" w:sz="4" w:space="0" w:color="auto"/>
            </w:tcBorders>
          </w:tcPr>
          <w:p w14:paraId="274F9105" w14:textId="6116EBDC" w:rsidR="0049682D" w:rsidRPr="002B442D" w:rsidRDefault="0049682D" w:rsidP="007D0982">
            <w:pPr>
              <w:spacing w:before="120" w:line="240" w:lineRule="auto"/>
              <w:jc w:val="right"/>
            </w:pPr>
          </w:p>
        </w:tc>
        <w:tc>
          <w:tcPr>
            <w:tcW w:w="1027" w:type="dxa"/>
          </w:tcPr>
          <w:p w14:paraId="327B23F7" w14:textId="678A9C19" w:rsidR="0049682D" w:rsidRPr="002B442D" w:rsidRDefault="00384E15" w:rsidP="00416B6E">
            <w:pPr>
              <w:spacing w:before="120" w:line="240" w:lineRule="auto"/>
            </w:pPr>
            <w:r w:rsidRPr="002B442D">
              <w:t>m²</w:t>
            </w:r>
          </w:p>
        </w:tc>
      </w:tr>
      <w:tr w:rsidR="002B442D" w:rsidRPr="002B442D" w14:paraId="09A5F5EE"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FBE4D5" w:themeFill="accent2" w:themeFillTint="33"/>
          </w:tcPr>
          <w:p w14:paraId="7D58E6A7" w14:textId="77777777" w:rsidR="0049682D" w:rsidRPr="002B442D" w:rsidRDefault="0049682D" w:rsidP="00416B6E">
            <w:pPr>
              <w:spacing w:before="120" w:line="240" w:lineRule="auto"/>
            </w:pPr>
          </w:p>
        </w:tc>
        <w:tc>
          <w:tcPr>
            <w:tcW w:w="1701" w:type="dxa"/>
          </w:tcPr>
          <w:p w14:paraId="56959851" w14:textId="470B07EA" w:rsidR="0049682D" w:rsidRPr="002B442D" w:rsidRDefault="00F93454" w:rsidP="00416B6E">
            <w:pPr>
              <w:spacing w:before="120" w:line="240" w:lineRule="auto"/>
              <w:jc w:val="right"/>
            </w:pPr>
            <w:r w:rsidRPr="002B442D">
              <w:t>2’980</w:t>
            </w:r>
          </w:p>
        </w:tc>
        <w:tc>
          <w:tcPr>
            <w:tcW w:w="1134" w:type="dxa"/>
          </w:tcPr>
          <w:p w14:paraId="44013ACF" w14:textId="0DE0B712" w:rsidR="0049682D" w:rsidRPr="002B442D" w:rsidRDefault="00384E15" w:rsidP="00416B6E">
            <w:pPr>
              <w:spacing w:before="120" w:line="240" w:lineRule="auto"/>
            </w:pPr>
            <w:r w:rsidRPr="002B442D">
              <w:t>cm²</w:t>
            </w:r>
          </w:p>
        </w:tc>
        <w:tc>
          <w:tcPr>
            <w:tcW w:w="1663" w:type="dxa"/>
            <w:tcBorders>
              <w:top w:val="single" w:sz="4" w:space="0" w:color="auto"/>
              <w:bottom w:val="single" w:sz="4" w:space="0" w:color="auto"/>
            </w:tcBorders>
          </w:tcPr>
          <w:p w14:paraId="7E39F9CD" w14:textId="718D9B07" w:rsidR="0049682D" w:rsidRPr="002B442D" w:rsidRDefault="0049682D" w:rsidP="007D0982">
            <w:pPr>
              <w:spacing w:before="120" w:line="240" w:lineRule="auto"/>
              <w:jc w:val="right"/>
            </w:pPr>
          </w:p>
        </w:tc>
        <w:tc>
          <w:tcPr>
            <w:tcW w:w="1015" w:type="dxa"/>
          </w:tcPr>
          <w:p w14:paraId="11312F2D" w14:textId="4B935AF3" w:rsidR="0049682D" w:rsidRPr="002B442D" w:rsidRDefault="00384E15" w:rsidP="00416B6E">
            <w:pPr>
              <w:spacing w:before="120" w:line="240" w:lineRule="auto"/>
            </w:pPr>
            <w:r w:rsidRPr="002B442D">
              <w:t>m²</w:t>
            </w:r>
          </w:p>
        </w:tc>
        <w:tc>
          <w:tcPr>
            <w:tcW w:w="1663" w:type="dxa"/>
            <w:tcBorders>
              <w:top w:val="single" w:sz="4" w:space="0" w:color="auto"/>
              <w:bottom w:val="single" w:sz="4" w:space="0" w:color="auto"/>
            </w:tcBorders>
          </w:tcPr>
          <w:p w14:paraId="26EB9502" w14:textId="476337A7" w:rsidR="0049682D" w:rsidRPr="002B442D" w:rsidRDefault="0049682D" w:rsidP="007D0982">
            <w:pPr>
              <w:spacing w:before="120" w:line="240" w:lineRule="auto"/>
              <w:jc w:val="right"/>
            </w:pPr>
          </w:p>
        </w:tc>
        <w:tc>
          <w:tcPr>
            <w:tcW w:w="1027" w:type="dxa"/>
          </w:tcPr>
          <w:p w14:paraId="36C04864" w14:textId="2341BAB3" w:rsidR="0049682D" w:rsidRPr="002B442D" w:rsidRDefault="00384E15" w:rsidP="00416B6E">
            <w:pPr>
              <w:spacing w:before="120" w:line="240" w:lineRule="auto"/>
            </w:pPr>
            <w:r w:rsidRPr="002B442D">
              <w:t>mm²</w:t>
            </w:r>
          </w:p>
        </w:tc>
      </w:tr>
      <w:tr w:rsidR="002B442D" w:rsidRPr="002B442D" w14:paraId="27EC27B5"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FBE4D5" w:themeFill="accent2" w:themeFillTint="33"/>
          </w:tcPr>
          <w:p w14:paraId="3ED85785" w14:textId="77777777" w:rsidR="0049682D" w:rsidRPr="002B442D" w:rsidRDefault="0049682D" w:rsidP="00416B6E">
            <w:pPr>
              <w:spacing w:before="120" w:line="240" w:lineRule="auto"/>
            </w:pPr>
          </w:p>
        </w:tc>
        <w:tc>
          <w:tcPr>
            <w:tcW w:w="1701" w:type="dxa"/>
          </w:tcPr>
          <w:p w14:paraId="0CA25BAB" w14:textId="5C864BC3" w:rsidR="0049682D" w:rsidRPr="002B442D" w:rsidRDefault="00F93454" w:rsidP="00416B6E">
            <w:pPr>
              <w:spacing w:before="120" w:line="240" w:lineRule="auto"/>
              <w:jc w:val="right"/>
            </w:pPr>
            <w:r w:rsidRPr="002B442D">
              <w:t>0,092</w:t>
            </w:r>
          </w:p>
        </w:tc>
        <w:tc>
          <w:tcPr>
            <w:tcW w:w="1134" w:type="dxa"/>
          </w:tcPr>
          <w:p w14:paraId="4BA35423" w14:textId="567ADA51" w:rsidR="0049682D" w:rsidRPr="002B442D" w:rsidRDefault="00384E15" w:rsidP="00416B6E">
            <w:pPr>
              <w:spacing w:before="120" w:line="240" w:lineRule="auto"/>
            </w:pPr>
            <w:r w:rsidRPr="002B442D">
              <w:t>m²</w:t>
            </w:r>
          </w:p>
        </w:tc>
        <w:tc>
          <w:tcPr>
            <w:tcW w:w="1663" w:type="dxa"/>
            <w:tcBorders>
              <w:top w:val="single" w:sz="4" w:space="0" w:color="auto"/>
              <w:bottom w:val="single" w:sz="4" w:space="0" w:color="auto"/>
            </w:tcBorders>
          </w:tcPr>
          <w:p w14:paraId="53DF9236" w14:textId="60815945" w:rsidR="0049682D" w:rsidRPr="002B442D" w:rsidRDefault="0049682D" w:rsidP="007D0982">
            <w:pPr>
              <w:spacing w:before="120" w:line="240" w:lineRule="auto"/>
              <w:jc w:val="right"/>
            </w:pPr>
          </w:p>
        </w:tc>
        <w:tc>
          <w:tcPr>
            <w:tcW w:w="1015" w:type="dxa"/>
          </w:tcPr>
          <w:p w14:paraId="42F9171B" w14:textId="536F53DF" w:rsidR="0049682D" w:rsidRPr="002B442D" w:rsidRDefault="00384E15" w:rsidP="00416B6E">
            <w:pPr>
              <w:spacing w:before="120" w:line="240" w:lineRule="auto"/>
            </w:pPr>
            <w:r w:rsidRPr="002B442D">
              <w:t>cm²</w:t>
            </w:r>
          </w:p>
        </w:tc>
        <w:tc>
          <w:tcPr>
            <w:tcW w:w="1663" w:type="dxa"/>
            <w:tcBorders>
              <w:top w:val="single" w:sz="4" w:space="0" w:color="auto"/>
              <w:bottom w:val="single" w:sz="4" w:space="0" w:color="auto"/>
            </w:tcBorders>
          </w:tcPr>
          <w:p w14:paraId="68F83974" w14:textId="445AEE9D" w:rsidR="0049682D" w:rsidRPr="002B442D" w:rsidRDefault="0049682D" w:rsidP="007D0982">
            <w:pPr>
              <w:spacing w:before="120" w:line="240" w:lineRule="auto"/>
              <w:jc w:val="right"/>
            </w:pPr>
          </w:p>
        </w:tc>
        <w:tc>
          <w:tcPr>
            <w:tcW w:w="1027" w:type="dxa"/>
          </w:tcPr>
          <w:p w14:paraId="15C0FE65" w14:textId="2BA42C49" w:rsidR="0049682D" w:rsidRPr="002B442D" w:rsidRDefault="00384E15" w:rsidP="00416B6E">
            <w:pPr>
              <w:spacing w:before="120" w:line="240" w:lineRule="auto"/>
            </w:pPr>
            <w:r w:rsidRPr="002B442D">
              <w:t>mm²</w:t>
            </w:r>
          </w:p>
        </w:tc>
      </w:tr>
      <w:tr w:rsidR="002B442D" w:rsidRPr="002B442D" w14:paraId="69220055"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FBE4D5" w:themeFill="accent2" w:themeFillTint="33"/>
          </w:tcPr>
          <w:p w14:paraId="29BC1B61" w14:textId="77777777" w:rsidR="0049682D" w:rsidRPr="002B442D" w:rsidRDefault="0049682D" w:rsidP="00416B6E">
            <w:pPr>
              <w:spacing w:before="120" w:line="240" w:lineRule="auto"/>
            </w:pPr>
          </w:p>
        </w:tc>
        <w:tc>
          <w:tcPr>
            <w:tcW w:w="1701" w:type="dxa"/>
          </w:tcPr>
          <w:p w14:paraId="30731CCD" w14:textId="385A3B48" w:rsidR="0049682D" w:rsidRPr="002B442D" w:rsidRDefault="00F93454" w:rsidP="00416B6E">
            <w:pPr>
              <w:spacing w:before="120" w:line="240" w:lineRule="auto"/>
              <w:jc w:val="right"/>
            </w:pPr>
            <w:r w:rsidRPr="002B442D">
              <w:t>58,6</w:t>
            </w:r>
          </w:p>
        </w:tc>
        <w:tc>
          <w:tcPr>
            <w:tcW w:w="1134" w:type="dxa"/>
          </w:tcPr>
          <w:p w14:paraId="4B249FAA" w14:textId="42162B5E" w:rsidR="0049682D" w:rsidRPr="002B442D" w:rsidRDefault="00384E15" w:rsidP="00416B6E">
            <w:pPr>
              <w:spacing w:before="120" w:line="240" w:lineRule="auto"/>
            </w:pPr>
            <w:r w:rsidRPr="002B442D">
              <w:t>m²</w:t>
            </w:r>
          </w:p>
        </w:tc>
        <w:tc>
          <w:tcPr>
            <w:tcW w:w="1663" w:type="dxa"/>
            <w:tcBorders>
              <w:top w:val="single" w:sz="4" w:space="0" w:color="auto"/>
              <w:bottom w:val="single" w:sz="4" w:space="0" w:color="auto"/>
            </w:tcBorders>
          </w:tcPr>
          <w:p w14:paraId="570E29A1" w14:textId="5D4AA47A" w:rsidR="0049682D" w:rsidRPr="002B442D" w:rsidRDefault="0049682D" w:rsidP="007D0982">
            <w:pPr>
              <w:spacing w:before="120" w:line="240" w:lineRule="auto"/>
              <w:jc w:val="right"/>
            </w:pPr>
          </w:p>
        </w:tc>
        <w:tc>
          <w:tcPr>
            <w:tcW w:w="1015" w:type="dxa"/>
          </w:tcPr>
          <w:p w14:paraId="555FDC67" w14:textId="6EABBCC0" w:rsidR="0049682D" w:rsidRPr="002B442D" w:rsidRDefault="00384E15" w:rsidP="00416B6E">
            <w:pPr>
              <w:spacing w:before="120" w:line="240" w:lineRule="auto"/>
            </w:pPr>
            <w:r w:rsidRPr="002B442D">
              <w:t>dm²</w:t>
            </w:r>
          </w:p>
        </w:tc>
        <w:tc>
          <w:tcPr>
            <w:tcW w:w="1663" w:type="dxa"/>
            <w:tcBorders>
              <w:top w:val="single" w:sz="4" w:space="0" w:color="auto"/>
              <w:bottom w:val="single" w:sz="4" w:space="0" w:color="auto"/>
            </w:tcBorders>
          </w:tcPr>
          <w:p w14:paraId="5997503B" w14:textId="6F80DAEB" w:rsidR="0049682D" w:rsidRPr="002B442D" w:rsidRDefault="0049682D" w:rsidP="007D0982">
            <w:pPr>
              <w:spacing w:before="120" w:line="240" w:lineRule="auto"/>
              <w:jc w:val="right"/>
            </w:pPr>
          </w:p>
        </w:tc>
        <w:tc>
          <w:tcPr>
            <w:tcW w:w="1027" w:type="dxa"/>
          </w:tcPr>
          <w:p w14:paraId="1CEDC818" w14:textId="5443BC64" w:rsidR="0049682D" w:rsidRPr="002B442D" w:rsidRDefault="00384E15" w:rsidP="00416B6E">
            <w:pPr>
              <w:spacing w:before="120" w:line="240" w:lineRule="auto"/>
            </w:pPr>
            <w:r w:rsidRPr="002B442D">
              <w:t>mm²</w:t>
            </w:r>
          </w:p>
        </w:tc>
      </w:tr>
    </w:tbl>
    <w:p w14:paraId="4553702B" w14:textId="77777777" w:rsidR="00CA5521" w:rsidRDefault="00CA5521" w:rsidP="003A59A7">
      <w:pPr>
        <w:rPr>
          <w:highlight w:val="yellow"/>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958"/>
        <w:gridCol w:w="1701"/>
        <w:gridCol w:w="1134"/>
        <w:gridCol w:w="1663"/>
        <w:gridCol w:w="1015"/>
        <w:gridCol w:w="1663"/>
        <w:gridCol w:w="1027"/>
      </w:tblGrid>
      <w:tr w:rsidR="002B442D" w:rsidRPr="002B442D" w14:paraId="53BAA6EC" w14:textId="77777777" w:rsidTr="001B4C11">
        <w:tc>
          <w:tcPr>
            <w:tcW w:w="958" w:type="dxa"/>
            <w:vMerge w:val="restart"/>
            <w:tcBorders>
              <w:top w:val="thickThinLargeGap" w:sz="12" w:space="0" w:color="auto"/>
              <w:left w:val="thickThinLargeGap" w:sz="12" w:space="0" w:color="auto"/>
              <w:bottom w:val="thinThickLargeGap" w:sz="12" w:space="0" w:color="auto"/>
              <w:right w:val="thinThickLargeGap" w:sz="12" w:space="0" w:color="auto"/>
            </w:tcBorders>
            <w:shd w:val="clear" w:color="auto" w:fill="E2EFD9" w:themeFill="accent6" w:themeFillTint="33"/>
            <w:textDirection w:val="btLr"/>
            <w:vAlign w:val="center"/>
          </w:tcPr>
          <w:p w14:paraId="01619D9A" w14:textId="1878FCC8" w:rsidR="001B4C11" w:rsidRPr="002B442D" w:rsidRDefault="001B4C11" w:rsidP="00416B6E">
            <w:pPr>
              <w:spacing w:line="240" w:lineRule="auto"/>
              <w:jc w:val="center"/>
              <w:rPr>
                <w:sz w:val="40"/>
                <w:szCs w:val="40"/>
              </w:rPr>
            </w:pPr>
            <w:r w:rsidRPr="002B442D">
              <w:rPr>
                <w:sz w:val="40"/>
                <w:szCs w:val="40"/>
              </w:rPr>
              <w:t>Volumen</w:t>
            </w:r>
          </w:p>
        </w:tc>
        <w:tc>
          <w:tcPr>
            <w:tcW w:w="1701" w:type="dxa"/>
          </w:tcPr>
          <w:p w14:paraId="18E7DB10" w14:textId="14DB8035" w:rsidR="001B4C11" w:rsidRPr="002B442D" w:rsidRDefault="00703A94" w:rsidP="00416B6E">
            <w:pPr>
              <w:spacing w:before="120" w:line="240" w:lineRule="auto"/>
              <w:jc w:val="right"/>
            </w:pPr>
            <w:r w:rsidRPr="002B442D">
              <w:t>5</w:t>
            </w:r>
            <w:r w:rsidR="007D0982" w:rsidRPr="002B442D">
              <w:t>’</w:t>
            </w:r>
            <w:r w:rsidRPr="002B442D">
              <w:t>280</w:t>
            </w:r>
          </w:p>
        </w:tc>
        <w:tc>
          <w:tcPr>
            <w:tcW w:w="1134" w:type="dxa"/>
          </w:tcPr>
          <w:p w14:paraId="11CBBE8C" w14:textId="0E21D5E9" w:rsidR="001B4C11" w:rsidRPr="002B442D" w:rsidRDefault="00465697" w:rsidP="00416B6E">
            <w:pPr>
              <w:spacing w:before="120" w:line="240" w:lineRule="auto"/>
            </w:pPr>
            <w:r w:rsidRPr="002B442D">
              <w:t>cm³</w:t>
            </w:r>
          </w:p>
        </w:tc>
        <w:tc>
          <w:tcPr>
            <w:tcW w:w="1663" w:type="dxa"/>
            <w:tcBorders>
              <w:bottom w:val="single" w:sz="4" w:space="0" w:color="auto"/>
            </w:tcBorders>
          </w:tcPr>
          <w:p w14:paraId="5059B5A5" w14:textId="3D5B5A10" w:rsidR="001B4C11" w:rsidRPr="002B442D" w:rsidRDefault="001B4C11" w:rsidP="007D0982">
            <w:pPr>
              <w:spacing w:before="120" w:line="240" w:lineRule="auto"/>
              <w:jc w:val="right"/>
            </w:pPr>
          </w:p>
        </w:tc>
        <w:tc>
          <w:tcPr>
            <w:tcW w:w="1015" w:type="dxa"/>
          </w:tcPr>
          <w:p w14:paraId="1C9A66A7" w14:textId="1BE33417" w:rsidR="001B4C11" w:rsidRPr="002B442D" w:rsidRDefault="00543FD5" w:rsidP="00416B6E">
            <w:pPr>
              <w:spacing w:before="120" w:line="240" w:lineRule="auto"/>
            </w:pPr>
            <w:r w:rsidRPr="002B442D">
              <w:t>mm³</w:t>
            </w:r>
          </w:p>
        </w:tc>
        <w:tc>
          <w:tcPr>
            <w:tcW w:w="1663" w:type="dxa"/>
            <w:tcBorders>
              <w:bottom w:val="single" w:sz="4" w:space="0" w:color="auto"/>
            </w:tcBorders>
          </w:tcPr>
          <w:p w14:paraId="6A60DF72" w14:textId="4B655F53" w:rsidR="001B4C11" w:rsidRPr="002B442D" w:rsidRDefault="001B4C11" w:rsidP="007D0982">
            <w:pPr>
              <w:spacing w:before="120" w:line="240" w:lineRule="auto"/>
              <w:jc w:val="right"/>
            </w:pPr>
          </w:p>
        </w:tc>
        <w:tc>
          <w:tcPr>
            <w:tcW w:w="1027" w:type="dxa"/>
          </w:tcPr>
          <w:p w14:paraId="2168FCE5" w14:textId="18D1809D" w:rsidR="001B4C11" w:rsidRPr="002B442D" w:rsidRDefault="00A94DC0" w:rsidP="00416B6E">
            <w:pPr>
              <w:spacing w:before="120" w:line="240" w:lineRule="auto"/>
            </w:pPr>
            <w:r w:rsidRPr="002B442D">
              <w:t>m³</w:t>
            </w:r>
          </w:p>
        </w:tc>
      </w:tr>
      <w:tr w:rsidR="002B442D" w:rsidRPr="002B442D" w14:paraId="44A9A1EC"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3AA27B62" w14:textId="77777777" w:rsidR="001B4C11" w:rsidRPr="002B442D" w:rsidRDefault="001B4C11" w:rsidP="00416B6E">
            <w:pPr>
              <w:spacing w:before="120" w:line="240" w:lineRule="auto"/>
            </w:pPr>
          </w:p>
        </w:tc>
        <w:tc>
          <w:tcPr>
            <w:tcW w:w="1701" w:type="dxa"/>
          </w:tcPr>
          <w:p w14:paraId="06643BAB" w14:textId="3EC1BB3D" w:rsidR="001B4C11" w:rsidRPr="002B442D" w:rsidRDefault="00703A94" w:rsidP="00416B6E">
            <w:pPr>
              <w:spacing w:before="120" w:line="240" w:lineRule="auto"/>
              <w:jc w:val="right"/>
            </w:pPr>
            <w:r w:rsidRPr="002B442D">
              <w:t>2</w:t>
            </w:r>
            <w:r w:rsidR="006B542E" w:rsidRPr="002B442D">
              <w:t>,15</w:t>
            </w:r>
          </w:p>
        </w:tc>
        <w:tc>
          <w:tcPr>
            <w:tcW w:w="1134" w:type="dxa"/>
          </w:tcPr>
          <w:p w14:paraId="4E51B329" w14:textId="7C7E44B9" w:rsidR="001B4C11" w:rsidRPr="002B442D" w:rsidRDefault="00A94DC0" w:rsidP="00416B6E">
            <w:pPr>
              <w:spacing w:before="120" w:line="240" w:lineRule="auto"/>
            </w:pPr>
            <w:r w:rsidRPr="002B442D">
              <w:t>m³</w:t>
            </w:r>
          </w:p>
        </w:tc>
        <w:tc>
          <w:tcPr>
            <w:tcW w:w="1663" w:type="dxa"/>
            <w:tcBorders>
              <w:top w:val="single" w:sz="4" w:space="0" w:color="auto"/>
              <w:bottom w:val="single" w:sz="4" w:space="0" w:color="auto"/>
            </w:tcBorders>
          </w:tcPr>
          <w:p w14:paraId="2F5313E5" w14:textId="749AF8D7" w:rsidR="001B4C11" w:rsidRPr="002B442D" w:rsidRDefault="001B4C11" w:rsidP="007D0982">
            <w:pPr>
              <w:spacing w:before="120" w:line="240" w:lineRule="auto"/>
              <w:jc w:val="right"/>
            </w:pPr>
          </w:p>
        </w:tc>
        <w:tc>
          <w:tcPr>
            <w:tcW w:w="1015" w:type="dxa"/>
          </w:tcPr>
          <w:p w14:paraId="212F1687" w14:textId="2CEB27EE" w:rsidR="001B4C11" w:rsidRPr="002B442D" w:rsidRDefault="00543FD5" w:rsidP="00416B6E">
            <w:pPr>
              <w:spacing w:before="120" w:line="240" w:lineRule="auto"/>
            </w:pPr>
            <w:r w:rsidRPr="002B442D">
              <w:t>dm³</w:t>
            </w:r>
          </w:p>
        </w:tc>
        <w:tc>
          <w:tcPr>
            <w:tcW w:w="1663" w:type="dxa"/>
            <w:tcBorders>
              <w:top w:val="single" w:sz="4" w:space="0" w:color="auto"/>
              <w:bottom w:val="single" w:sz="4" w:space="0" w:color="auto"/>
            </w:tcBorders>
          </w:tcPr>
          <w:p w14:paraId="268006D2" w14:textId="0B06BEE9" w:rsidR="001B4C11" w:rsidRPr="002B442D" w:rsidRDefault="001B4C11" w:rsidP="007D0982">
            <w:pPr>
              <w:spacing w:before="120" w:line="240" w:lineRule="auto"/>
              <w:jc w:val="right"/>
            </w:pPr>
          </w:p>
        </w:tc>
        <w:tc>
          <w:tcPr>
            <w:tcW w:w="1027" w:type="dxa"/>
          </w:tcPr>
          <w:p w14:paraId="18926E99" w14:textId="1A69EEE8" w:rsidR="001B4C11" w:rsidRPr="002B442D" w:rsidRDefault="00465697" w:rsidP="00416B6E">
            <w:pPr>
              <w:spacing w:before="120" w:line="240" w:lineRule="auto"/>
            </w:pPr>
            <w:r w:rsidRPr="002B442D">
              <w:t>cm³</w:t>
            </w:r>
          </w:p>
        </w:tc>
      </w:tr>
      <w:tr w:rsidR="002B442D" w:rsidRPr="002B442D" w14:paraId="4445DF4E"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3AB5B95F" w14:textId="77777777" w:rsidR="001B4C11" w:rsidRPr="002B442D" w:rsidRDefault="001B4C11" w:rsidP="00416B6E">
            <w:pPr>
              <w:spacing w:before="120" w:line="240" w:lineRule="auto"/>
            </w:pPr>
          </w:p>
        </w:tc>
        <w:tc>
          <w:tcPr>
            <w:tcW w:w="1701" w:type="dxa"/>
          </w:tcPr>
          <w:p w14:paraId="689534CC" w14:textId="3D16D51E" w:rsidR="001B4C11" w:rsidRPr="002B442D" w:rsidRDefault="006B542E" w:rsidP="00416B6E">
            <w:pPr>
              <w:spacing w:before="120" w:line="240" w:lineRule="auto"/>
              <w:jc w:val="right"/>
            </w:pPr>
            <w:r w:rsidRPr="002B442D">
              <w:t>700</w:t>
            </w:r>
          </w:p>
        </w:tc>
        <w:tc>
          <w:tcPr>
            <w:tcW w:w="1134" w:type="dxa"/>
          </w:tcPr>
          <w:p w14:paraId="3F17544B" w14:textId="4C8121FB" w:rsidR="001B4C11" w:rsidRPr="002B442D" w:rsidRDefault="00543FD5" w:rsidP="00416B6E">
            <w:pPr>
              <w:spacing w:before="120" w:line="240" w:lineRule="auto"/>
            </w:pPr>
            <w:r w:rsidRPr="002B442D">
              <w:t>mm³</w:t>
            </w:r>
          </w:p>
        </w:tc>
        <w:tc>
          <w:tcPr>
            <w:tcW w:w="1663" w:type="dxa"/>
            <w:tcBorders>
              <w:top w:val="single" w:sz="4" w:space="0" w:color="auto"/>
              <w:bottom w:val="single" w:sz="4" w:space="0" w:color="auto"/>
            </w:tcBorders>
          </w:tcPr>
          <w:p w14:paraId="7D09A772" w14:textId="784958EC" w:rsidR="001B4C11" w:rsidRPr="002B442D" w:rsidRDefault="001B4C11" w:rsidP="007D0982">
            <w:pPr>
              <w:spacing w:before="120" w:line="240" w:lineRule="auto"/>
              <w:jc w:val="right"/>
            </w:pPr>
          </w:p>
        </w:tc>
        <w:tc>
          <w:tcPr>
            <w:tcW w:w="1015" w:type="dxa"/>
          </w:tcPr>
          <w:p w14:paraId="7669B753" w14:textId="725514FB" w:rsidR="001B4C11" w:rsidRPr="002B442D" w:rsidRDefault="00465697" w:rsidP="00416B6E">
            <w:pPr>
              <w:spacing w:before="120" w:line="240" w:lineRule="auto"/>
            </w:pPr>
            <w:r w:rsidRPr="002B442D">
              <w:t>cm³</w:t>
            </w:r>
          </w:p>
        </w:tc>
        <w:tc>
          <w:tcPr>
            <w:tcW w:w="1663" w:type="dxa"/>
            <w:tcBorders>
              <w:top w:val="single" w:sz="4" w:space="0" w:color="auto"/>
              <w:bottom w:val="single" w:sz="4" w:space="0" w:color="auto"/>
            </w:tcBorders>
          </w:tcPr>
          <w:p w14:paraId="50AACF2E" w14:textId="1CD69643" w:rsidR="001B4C11" w:rsidRPr="002B442D" w:rsidRDefault="001B4C11" w:rsidP="007D0982">
            <w:pPr>
              <w:spacing w:before="120" w:line="240" w:lineRule="auto"/>
              <w:jc w:val="right"/>
            </w:pPr>
          </w:p>
        </w:tc>
        <w:tc>
          <w:tcPr>
            <w:tcW w:w="1027" w:type="dxa"/>
          </w:tcPr>
          <w:p w14:paraId="43DB046F" w14:textId="6CFEEFDA" w:rsidR="001B4C11" w:rsidRPr="002B442D" w:rsidRDefault="00465697" w:rsidP="00416B6E">
            <w:pPr>
              <w:spacing w:before="120" w:line="240" w:lineRule="auto"/>
              <w:rPr>
                <w:rFonts w:ascii="Aptos" w:hAnsi="Aptos"/>
              </w:rPr>
            </w:pPr>
            <w:r w:rsidRPr="002B442D">
              <w:rPr>
                <w:rFonts w:ascii="Aptos" w:hAnsi="Aptos"/>
              </w:rPr>
              <w:t>l</w:t>
            </w:r>
          </w:p>
        </w:tc>
      </w:tr>
      <w:tr w:rsidR="002B442D" w:rsidRPr="002B442D" w14:paraId="0B9E4655"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47948A07" w14:textId="77777777" w:rsidR="001B4C11" w:rsidRPr="002B442D" w:rsidRDefault="001B4C11" w:rsidP="00416B6E">
            <w:pPr>
              <w:spacing w:before="120" w:line="240" w:lineRule="auto"/>
            </w:pPr>
          </w:p>
        </w:tc>
        <w:tc>
          <w:tcPr>
            <w:tcW w:w="1701" w:type="dxa"/>
          </w:tcPr>
          <w:p w14:paraId="28800E74" w14:textId="24CD5E79" w:rsidR="001B4C11" w:rsidRPr="002B442D" w:rsidRDefault="006B542E" w:rsidP="00416B6E">
            <w:pPr>
              <w:spacing w:before="120" w:line="240" w:lineRule="auto"/>
              <w:jc w:val="right"/>
            </w:pPr>
            <w:r w:rsidRPr="002B442D">
              <w:t>691</w:t>
            </w:r>
          </w:p>
        </w:tc>
        <w:tc>
          <w:tcPr>
            <w:tcW w:w="1134" w:type="dxa"/>
          </w:tcPr>
          <w:p w14:paraId="53B73ECC" w14:textId="0C3D1FBE" w:rsidR="001B4C11" w:rsidRPr="002B442D" w:rsidRDefault="00465697" w:rsidP="00416B6E">
            <w:pPr>
              <w:spacing w:before="120" w:line="240" w:lineRule="auto"/>
            </w:pPr>
            <w:r w:rsidRPr="002B442D">
              <w:t>cm³</w:t>
            </w:r>
          </w:p>
        </w:tc>
        <w:tc>
          <w:tcPr>
            <w:tcW w:w="1663" w:type="dxa"/>
            <w:tcBorders>
              <w:top w:val="single" w:sz="4" w:space="0" w:color="auto"/>
              <w:bottom w:val="single" w:sz="4" w:space="0" w:color="auto"/>
            </w:tcBorders>
          </w:tcPr>
          <w:p w14:paraId="37F0FCF7" w14:textId="30E549A6" w:rsidR="001B4C11" w:rsidRPr="002B442D" w:rsidRDefault="001B4C11" w:rsidP="007D0982">
            <w:pPr>
              <w:spacing w:before="120" w:line="240" w:lineRule="auto"/>
              <w:jc w:val="right"/>
            </w:pPr>
          </w:p>
        </w:tc>
        <w:tc>
          <w:tcPr>
            <w:tcW w:w="1015" w:type="dxa"/>
          </w:tcPr>
          <w:p w14:paraId="332555F0" w14:textId="67651DEC" w:rsidR="001B4C11" w:rsidRPr="002B442D" w:rsidRDefault="00A94DC0" w:rsidP="00416B6E">
            <w:pPr>
              <w:spacing w:before="120" w:line="240" w:lineRule="auto"/>
            </w:pPr>
            <w:r w:rsidRPr="002B442D">
              <w:t>m³</w:t>
            </w:r>
          </w:p>
        </w:tc>
        <w:tc>
          <w:tcPr>
            <w:tcW w:w="1663" w:type="dxa"/>
            <w:tcBorders>
              <w:top w:val="single" w:sz="4" w:space="0" w:color="auto"/>
              <w:bottom w:val="single" w:sz="4" w:space="0" w:color="auto"/>
            </w:tcBorders>
          </w:tcPr>
          <w:p w14:paraId="3A5EB998" w14:textId="6F4F42DB" w:rsidR="001B4C11" w:rsidRPr="002B442D" w:rsidRDefault="001B4C11" w:rsidP="007D0982">
            <w:pPr>
              <w:spacing w:before="120" w:line="240" w:lineRule="auto"/>
              <w:jc w:val="right"/>
            </w:pPr>
          </w:p>
        </w:tc>
        <w:tc>
          <w:tcPr>
            <w:tcW w:w="1027" w:type="dxa"/>
          </w:tcPr>
          <w:p w14:paraId="5F02DB27" w14:textId="323C9426" w:rsidR="001B4C11" w:rsidRPr="002B442D" w:rsidRDefault="00543FD5" w:rsidP="00416B6E">
            <w:pPr>
              <w:spacing w:before="120" w:line="240" w:lineRule="auto"/>
            </w:pPr>
            <w:r w:rsidRPr="002B442D">
              <w:t>mm³</w:t>
            </w:r>
          </w:p>
        </w:tc>
      </w:tr>
      <w:tr w:rsidR="002B442D" w:rsidRPr="002B442D" w14:paraId="0ECDC6C7"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1087DBB9" w14:textId="77777777" w:rsidR="001B4C11" w:rsidRPr="002B442D" w:rsidRDefault="001B4C11" w:rsidP="00416B6E">
            <w:pPr>
              <w:spacing w:before="120" w:line="240" w:lineRule="auto"/>
            </w:pPr>
          </w:p>
        </w:tc>
        <w:tc>
          <w:tcPr>
            <w:tcW w:w="1701" w:type="dxa"/>
          </w:tcPr>
          <w:p w14:paraId="4704F8FC" w14:textId="11282C84" w:rsidR="001B4C11" w:rsidRPr="002B442D" w:rsidRDefault="006B542E" w:rsidP="00416B6E">
            <w:pPr>
              <w:spacing w:before="120" w:line="240" w:lineRule="auto"/>
              <w:jc w:val="right"/>
            </w:pPr>
            <w:r w:rsidRPr="002B442D">
              <w:t>0,0033</w:t>
            </w:r>
          </w:p>
        </w:tc>
        <w:tc>
          <w:tcPr>
            <w:tcW w:w="1134" w:type="dxa"/>
          </w:tcPr>
          <w:p w14:paraId="24D0BEE7" w14:textId="2C6AB8AD" w:rsidR="001B4C11" w:rsidRPr="002B442D" w:rsidRDefault="00A94DC0" w:rsidP="00416B6E">
            <w:pPr>
              <w:spacing w:before="120" w:line="240" w:lineRule="auto"/>
            </w:pPr>
            <w:r w:rsidRPr="002B442D">
              <w:t>m³</w:t>
            </w:r>
          </w:p>
        </w:tc>
        <w:tc>
          <w:tcPr>
            <w:tcW w:w="1663" w:type="dxa"/>
            <w:tcBorders>
              <w:top w:val="single" w:sz="4" w:space="0" w:color="auto"/>
              <w:bottom w:val="single" w:sz="4" w:space="0" w:color="auto"/>
            </w:tcBorders>
          </w:tcPr>
          <w:p w14:paraId="77387836" w14:textId="67473F24" w:rsidR="001B4C11" w:rsidRPr="002B442D" w:rsidRDefault="001B4C11" w:rsidP="007D0982">
            <w:pPr>
              <w:spacing w:before="120" w:line="240" w:lineRule="auto"/>
              <w:jc w:val="right"/>
            </w:pPr>
          </w:p>
        </w:tc>
        <w:tc>
          <w:tcPr>
            <w:tcW w:w="1015" w:type="dxa"/>
          </w:tcPr>
          <w:p w14:paraId="4C6896B8" w14:textId="4512CDE8" w:rsidR="001B4C11" w:rsidRPr="002B442D" w:rsidRDefault="00465697" w:rsidP="00416B6E">
            <w:pPr>
              <w:spacing w:before="120" w:line="240" w:lineRule="auto"/>
            </w:pPr>
            <w:r w:rsidRPr="002B442D">
              <w:t>cm³</w:t>
            </w:r>
          </w:p>
        </w:tc>
        <w:tc>
          <w:tcPr>
            <w:tcW w:w="1663" w:type="dxa"/>
            <w:tcBorders>
              <w:top w:val="single" w:sz="4" w:space="0" w:color="auto"/>
              <w:bottom w:val="single" w:sz="4" w:space="0" w:color="auto"/>
            </w:tcBorders>
          </w:tcPr>
          <w:p w14:paraId="636AE849" w14:textId="4EC4C671" w:rsidR="001B4C11" w:rsidRPr="002B442D" w:rsidRDefault="001B4C11" w:rsidP="007D0982">
            <w:pPr>
              <w:spacing w:before="120" w:line="240" w:lineRule="auto"/>
              <w:jc w:val="right"/>
            </w:pPr>
          </w:p>
        </w:tc>
        <w:tc>
          <w:tcPr>
            <w:tcW w:w="1027" w:type="dxa"/>
          </w:tcPr>
          <w:p w14:paraId="175E1163" w14:textId="030DD87D" w:rsidR="001B4C11" w:rsidRPr="002B442D" w:rsidRDefault="00543FD5" w:rsidP="00416B6E">
            <w:pPr>
              <w:spacing w:before="120" w:line="240" w:lineRule="auto"/>
            </w:pPr>
            <w:r w:rsidRPr="002B442D">
              <w:t>dm³</w:t>
            </w:r>
          </w:p>
        </w:tc>
      </w:tr>
      <w:tr w:rsidR="002B442D" w:rsidRPr="002B442D" w14:paraId="2AC1694A"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074F8289" w14:textId="77777777" w:rsidR="001B4C11" w:rsidRPr="002B442D" w:rsidRDefault="001B4C11" w:rsidP="00416B6E">
            <w:pPr>
              <w:spacing w:before="120" w:line="240" w:lineRule="auto"/>
            </w:pPr>
          </w:p>
        </w:tc>
        <w:tc>
          <w:tcPr>
            <w:tcW w:w="1701" w:type="dxa"/>
          </w:tcPr>
          <w:p w14:paraId="104F64C4" w14:textId="56D09A0B" w:rsidR="001B4C11" w:rsidRPr="002B442D" w:rsidRDefault="006B542E" w:rsidP="00416B6E">
            <w:pPr>
              <w:spacing w:before="120" w:line="240" w:lineRule="auto"/>
              <w:jc w:val="right"/>
            </w:pPr>
            <w:r w:rsidRPr="002B442D">
              <w:t>0</w:t>
            </w:r>
            <w:r w:rsidR="00465697" w:rsidRPr="002B442D">
              <w:t>,00046</w:t>
            </w:r>
          </w:p>
        </w:tc>
        <w:tc>
          <w:tcPr>
            <w:tcW w:w="1134" w:type="dxa"/>
          </w:tcPr>
          <w:p w14:paraId="50D96002" w14:textId="11C6F5D4" w:rsidR="001B4C11" w:rsidRPr="002B442D" w:rsidRDefault="00A94DC0" w:rsidP="00416B6E">
            <w:pPr>
              <w:spacing w:before="120" w:line="240" w:lineRule="auto"/>
            </w:pPr>
            <w:r w:rsidRPr="002B442D">
              <w:t>m³</w:t>
            </w:r>
          </w:p>
        </w:tc>
        <w:tc>
          <w:tcPr>
            <w:tcW w:w="1663" w:type="dxa"/>
            <w:tcBorders>
              <w:top w:val="single" w:sz="4" w:space="0" w:color="auto"/>
              <w:bottom w:val="single" w:sz="4" w:space="0" w:color="auto"/>
            </w:tcBorders>
          </w:tcPr>
          <w:p w14:paraId="3E451E65" w14:textId="334E401D" w:rsidR="001B4C11" w:rsidRPr="002B442D" w:rsidRDefault="001B4C11" w:rsidP="007D0982">
            <w:pPr>
              <w:spacing w:before="120" w:line="240" w:lineRule="auto"/>
              <w:jc w:val="right"/>
            </w:pPr>
          </w:p>
        </w:tc>
        <w:tc>
          <w:tcPr>
            <w:tcW w:w="1015" w:type="dxa"/>
          </w:tcPr>
          <w:p w14:paraId="7CABD138" w14:textId="7D720655" w:rsidR="001B4C11" w:rsidRPr="002B442D" w:rsidRDefault="00465697" w:rsidP="00416B6E">
            <w:pPr>
              <w:spacing w:before="120" w:line="240" w:lineRule="auto"/>
            </w:pPr>
            <w:r w:rsidRPr="002B442D">
              <w:t>cm³</w:t>
            </w:r>
          </w:p>
        </w:tc>
        <w:tc>
          <w:tcPr>
            <w:tcW w:w="1663" w:type="dxa"/>
            <w:tcBorders>
              <w:top w:val="single" w:sz="4" w:space="0" w:color="auto"/>
              <w:bottom w:val="single" w:sz="4" w:space="0" w:color="auto"/>
            </w:tcBorders>
          </w:tcPr>
          <w:p w14:paraId="66864AF3" w14:textId="6DFDB2B1" w:rsidR="001B4C11" w:rsidRPr="002B442D" w:rsidRDefault="001B4C11" w:rsidP="007D0982">
            <w:pPr>
              <w:spacing w:before="120" w:line="240" w:lineRule="auto"/>
              <w:jc w:val="right"/>
            </w:pPr>
          </w:p>
        </w:tc>
        <w:tc>
          <w:tcPr>
            <w:tcW w:w="1027" w:type="dxa"/>
          </w:tcPr>
          <w:p w14:paraId="48F644FD" w14:textId="47D0D9B3" w:rsidR="001B4C11" w:rsidRPr="002B442D" w:rsidRDefault="00543FD5" w:rsidP="00416B6E">
            <w:pPr>
              <w:spacing w:before="120" w:line="240" w:lineRule="auto"/>
            </w:pPr>
            <w:r w:rsidRPr="002B442D">
              <w:t>mm³</w:t>
            </w:r>
          </w:p>
        </w:tc>
      </w:tr>
      <w:tr w:rsidR="002B442D" w:rsidRPr="002B442D" w14:paraId="1277D545"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E2EFD9" w:themeFill="accent6" w:themeFillTint="33"/>
          </w:tcPr>
          <w:p w14:paraId="58F10B61" w14:textId="77777777" w:rsidR="001B4C11" w:rsidRPr="002B442D" w:rsidRDefault="001B4C11" w:rsidP="00416B6E">
            <w:pPr>
              <w:spacing w:before="120" w:line="240" w:lineRule="auto"/>
            </w:pPr>
          </w:p>
        </w:tc>
        <w:tc>
          <w:tcPr>
            <w:tcW w:w="1701" w:type="dxa"/>
          </w:tcPr>
          <w:p w14:paraId="324E7DBA" w14:textId="3202CD91" w:rsidR="001B4C11" w:rsidRPr="002B442D" w:rsidRDefault="00465697" w:rsidP="00416B6E">
            <w:pPr>
              <w:spacing w:before="120" w:line="240" w:lineRule="auto"/>
              <w:jc w:val="right"/>
            </w:pPr>
            <w:r w:rsidRPr="002B442D">
              <w:t>9,2</w:t>
            </w:r>
          </w:p>
        </w:tc>
        <w:tc>
          <w:tcPr>
            <w:tcW w:w="1134" w:type="dxa"/>
          </w:tcPr>
          <w:p w14:paraId="083A1B38" w14:textId="1FF76E74" w:rsidR="001B4C11" w:rsidRPr="002B442D" w:rsidRDefault="00465697" w:rsidP="00416B6E">
            <w:pPr>
              <w:spacing w:before="120" w:line="240" w:lineRule="auto"/>
            </w:pPr>
            <w:r w:rsidRPr="002B442D">
              <w:t>cm³</w:t>
            </w:r>
          </w:p>
        </w:tc>
        <w:tc>
          <w:tcPr>
            <w:tcW w:w="1663" w:type="dxa"/>
            <w:tcBorders>
              <w:top w:val="single" w:sz="4" w:space="0" w:color="auto"/>
              <w:bottom w:val="single" w:sz="4" w:space="0" w:color="auto"/>
            </w:tcBorders>
          </w:tcPr>
          <w:p w14:paraId="3832F43C" w14:textId="5BFE71EC" w:rsidR="001B4C11" w:rsidRPr="002B442D" w:rsidRDefault="001B4C11" w:rsidP="007D0982">
            <w:pPr>
              <w:spacing w:before="120" w:line="240" w:lineRule="auto"/>
              <w:jc w:val="right"/>
            </w:pPr>
          </w:p>
        </w:tc>
        <w:tc>
          <w:tcPr>
            <w:tcW w:w="1015" w:type="dxa"/>
          </w:tcPr>
          <w:p w14:paraId="15D060D1" w14:textId="76522135" w:rsidR="001B4C11" w:rsidRPr="002B442D" w:rsidRDefault="00543FD5" w:rsidP="00416B6E">
            <w:pPr>
              <w:spacing w:before="120" w:line="240" w:lineRule="auto"/>
            </w:pPr>
            <w:r w:rsidRPr="002B442D">
              <w:t>mm³</w:t>
            </w:r>
          </w:p>
        </w:tc>
        <w:tc>
          <w:tcPr>
            <w:tcW w:w="1663" w:type="dxa"/>
            <w:tcBorders>
              <w:top w:val="single" w:sz="4" w:space="0" w:color="auto"/>
              <w:bottom w:val="single" w:sz="4" w:space="0" w:color="auto"/>
            </w:tcBorders>
          </w:tcPr>
          <w:p w14:paraId="761EDC2F" w14:textId="38BD21BE" w:rsidR="001B4C11" w:rsidRPr="002B442D" w:rsidRDefault="001B4C11" w:rsidP="007D0982">
            <w:pPr>
              <w:spacing w:before="120" w:line="240" w:lineRule="auto"/>
              <w:jc w:val="right"/>
            </w:pPr>
          </w:p>
        </w:tc>
        <w:tc>
          <w:tcPr>
            <w:tcW w:w="1027" w:type="dxa"/>
          </w:tcPr>
          <w:p w14:paraId="18F1E200" w14:textId="4536DB6C" w:rsidR="001B4C11" w:rsidRPr="002B442D" w:rsidRDefault="00543FD5" w:rsidP="00416B6E">
            <w:pPr>
              <w:spacing w:before="120" w:line="240" w:lineRule="auto"/>
            </w:pPr>
            <w:r w:rsidRPr="002B442D">
              <w:t>dm³</w:t>
            </w:r>
          </w:p>
        </w:tc>
      </w:tr>
    </w:tbl>
    <w:p w14:paraId="2126B100" w14:textId="77777777" w:rsidR="0049682D" w:rsidRPr="0049682D" w:rsidRDefault="0049682D" w:rsidP="0049682D">
      <w:pPr>
        <w:rPr>
          <w:highlight w:val="yellow"/>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958"/>
        <w:gridCol w:w="1701"/>
        <w:gridCol w:w="1134"/>
        <w:gridCol w:w="1663"/>
        <w:gridCol w:w="1015"/>
        <w:gridCol w:w="1663"/>
        <w:gridCol w:w="1027"/>
      </w:tblGrid>
      <w:tr w:rsidR="001B4C11" w:rsidRPr="0032560D" w14:paraId="64B627C5" w14:textId="77777777" w:rsidTr="001B4C11">
        <w:tc>
          <w:tcPr>
            <w:tcW w:w="958" w:type="dxa"/>
            <w:vMerge w:val="restart"/>
            <w:tcBorders>
              <w:top w:val="thickThinLargeGap" w:sz="12" w:space="0" w:color="auto"/>
              <w:left w:val="thickThinLargeGap" w:sz="12" w:space="0" w:color="auto"/>
              <w:bottom w:val="thinThickLargeGap" w:sz="12" w:space="0" w:color="auto"/>
              <w:right w:val="thinThickLargeGap" w:sz="12" w:space="0" w:color="auto"/>
            </w:tcBorders>
            <w:shd w:val="clear" w:color="auto" w:fill="DEEAF6" w:themeFill="accent5" w:themeFillTint="33"/>
            <w:textDirection w:val="btLr"/>
            <w:vAlign w:val="center"/>
          </w:tcPr>
          <w:p w14:paraId="41046FDA" w14:textId="0BAF5BF7" w:rsidR="001B4C11" w:rsidRPr="001B4C11" w:rsidRDefault="001B4C11" w:rsidP="00416B6E">
            <w:pPr>
              <w:spacing w:line="240" w:lineRule="auto"/>
              <w:jc w:val="center"/>
              <w:rPr>
                <w:sz w:val="36"/>
                <w:szCs w:val="36"/>
              </w:rPr>
            </w:pPr>
            <w:r w:rsidRPr="001B4C11">
              <w:rPr>
                <w:sz w:val="36"/>
                <w:szCs w:val="36"/>
              </w:rPr>
              <w:t>Masse, Kraft</w:t>
            </w:r>
          </w:p>
        </w:tc>
        <w:tc>
          <w:tcPr>
            <w:tcW w:w="1701" w:type="dxa"/>
          </w:tcPr>
          <w:p w14:paraId="6243CDEB" w14:textId="0064AFD0" w:rsidR="001B4C11" w:rsidRPr="002B442D" w:rsidRDefault="004E398C" w:rsidP="00416B6E">
            <w:pPr>
              <w:spacing w:before="120" w:line="240" w:lineRule="auto"/>
              <w:jc w:val="right"/>
            </w:pPr>
            <w:r w:rsidRPr="002B442D">
              <w:t>58,5</w:t>
            </w:r>
          </w:p>
        </w:tc>
        <w:tc>
          <w:tcPr>
            <w:tcW w:w="1134" w:type="dxa"/>
          </w:tcPr>
          <w:p w14:paraId="5E3F9466" w14:textId="418C7F41" w:rsidR="001B4C11" w:rsidRPr="002B442D" w:rsidRDefault="004E398C" w:rsidP="00416B6E">
            <w:pPr>
              <w:spacing w:before="120" w:line="240" w:lineRule="auto"/>
            </w:pPr>
            <w:r w:rsidRPr="002B442D">
              <w:t>kg</w:t>
            </w:r>
          </w:p>
        </w:tc>
        <w:tc>
          <w:tcPr>
            <w:tcW w:w="1663" w:type="dxa"/>
            <w:tcBorders>
              <w:bottom w:val="single" w:sz="4" w:space="0" w:color="auto"/>
            </w:tcBorders>
          </w:tcPr>
          <w:p w14:paraId="482CF9B3" w14:textId="4AC45029" w:rsidR="001B4C11" w:rsidRPr="002B442D" w:rsidRDefault="001B4C11" w:rsidP="007D0982">
            <w:pPr>
              <w:spacing w:before="120" w:line="240" w:lineRule="auto"/>
              <w:jc w:val="right"/>
            </w:pPr>
          </w:p>
        </w:tc>
        <w:tc>
          <w:tcPr>
            <w:tcW w:w="1015" w:type="dxa"/>
          </w:tcPr>
          <w:p w14:paraId="00743068" w14:textId="0ED322B8" w:rsidR="001B4C11" w:rsidRPr="002B442D" w:rsidRDefault="004952BD" w:rsidP="00416B6E">
            <w:pPr>
              <w:spacing w:before="120" w:line="240" w:lineRule="auto"/>
            </w:pPr>
            <w:r w:rsidRPr="002B442D">
              <w:t>g</w:t>
            </w:r>
          </w:p>
        </w:tc>
        <w:tc>
          <w:tcPr>
            <w:tcW w:w="1663" w:type="dxa"/>
            <w:tcBorders>
              <w:bottom w:val="single" w:sz="4" w:space="0" w:color="auto"/>
            </w:tcBorders>
          </w:tcPr>
          <w:p w14:paraId="0471BA3C" w14:textId="00066573" w:rsidR="001B4C11" w:rsidRPr="002B442D" w:rsidRDefault="001B4C11" w:rsidP="007D0982">
            <w:pPr>
              <w:spacing w:before="120" w:line="240" w:lineRule="auto"/>
              <w:jc w:val="right"/>
            </w:pPr>
          </w:p>
        </w:tc>
        <w:tc>
          <w:tcPr>
            <w:tcW w:w="1027" w:type="dxa"/>
          </w:tcPr>
          <w:p w14:paraId="1A0248F9" w14:textId="54E7A8A3" w:rsidR="001B4C11" w:rsidRPr="002B442D" w:rsidRDefault="004952BD" w:rsidP="00416B6E">
            <w:pPr>
              <w:spacing w:before="120" w:line="240" w:lineRule="auto"/>
            </w:pPr>
            <w:r w:rsidRPr="002B442D">
              <w:t>t</w:t>
            </w:r>
          </w:p>
        </w:tc>
      </w:tr>
      <w:tr w:rsidR="001B4C11" w:rsidRPr="0032560D" w14:paraId="7291986F"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DEEAF6" w:themeFill="accent5" w:themeFillTint="33"/>
          </w:tcPr>
          <w:p w14:paraId="3B208AB0" w14:textId="77777777" w:rsidR="001B4C11" w:rsidRPr="0032560D" w:rsidRDefault="001B4C11" w:rsidP="00416B6E">
            <w:pPr>
              <w:spacing w:before="120" w:line="240" w:lineRule="auto"/>
            </w:pPr>
          </w:p>
        </w:tc>
        <w:tc>
          <w:tcPr>
            <w:tcW w:w="1701" w:type="dxa"/>
          </w:tcPr>
          <w:p w14:paraId="6A7550FC" w14:textId="2F78DC6A" w:rsidR="001B4C11" w:rsidRPr="002B442D" w:rsidRDefault="004E398C" w:rsidP="00416B6E">
            <w:pPr>
              <w:spacing w:before="120" w:line="240" w:lineRule="auto"/>
              <w:jc w:val="right"/>
            </w:pPr>
            <w:r w:rsidRPr="002B442D">
              <w:t>12</w:t>
            </w:r>
          </w:p>
        </w:tc>
        <w:tc>
          <w:tcPr>
            <w:tcW w:w="1134" w:type="dxa"/>
          </w:tcPr>
          <w:p w14:paraId="31B0C597" w14:textId="178B55C4" w:rsidR="001B4C11" w:rsidRPr="002B442D" w:rsidRDefault="004E398C" w:rsidP="00416B6E">
            <w:pPr>
              <w:spacing w:before="120" w:line="240" w:lineRule="auto"/>
            </w:pPr>
            <w:r w:rsidRPr="002B442D">
              <w:t>t</w:t>
            </w:r>
          </w:p>
        </w:tc>
        <w:tc>
          <w:tcPr>
            <w:tcW w:w="1663" w:type="dxa"/>
            <w:tcBorders>
              <w:top w:val="single" w:sz="4" w:space="0" w:color="auto"/>
              <w:bottom w:val="single" w:sz="4" w:space="0" w:color="auto"/>
            </w:tcBorders>
          </w:tcPr>
          <w:p w14:paraId="6598F6DD" w14:textId="68442270" w:rsidR="001B4C11" w:rsidRPr="002B442D" w:rsidRDefault="001B4C11" w:rsidP="007D0982">
            <w:pPr>
              <w:spacing w:before="120" w:line="240" w:lineRule="auto"/>
              <w:jc w:val="right"/>
            </w:pPr>
          </w:p>
        </w:tc>
        <w:tc>
          <w:tcPr>
            <w:tcW w:w="1015" w:type="dxa"/>
          </w:tcPr>
          <w:p w14:paraId="3843614A" w14:textId="08C3E120" w:rsidR="001B4C11" w:rsidRPr="002B442D" w:rsidRDefault="004952BD" w:rsidP="00416B6E">
            <w:pPr>
              <w:spacing w:before="120" w:line="240" w:lineRule="auto"/>
            </w:pPr>
            <w:r w:rsidRPr="002B442D">
              <w:t>kg</w:t>
            </w:r>
          </w:p>
        </w:tc>
        <w:tc>
          <w:tcPr>
            <w:tcW w:w="1663" w:type="dxa"/>
            <w:tcBorders>
              <w:top w:val="single" w:sz="4" w:space="0" w:color="auto"/>
              <w:bottom w:val="single" w:sz="4" w:space="0" w:color="auto"/>
            </w:tcBorders>
          </w:tcPr>
          <w:p w14:paraId="0BF82808" w14:textId="106EA13B" w:rsidR="001B4C11" w:rsidRPr="002B442D" w:rsidRDefault="001B4C11" w:rsidP="007D0982">
            <w:pPr>
              <w:spacing w:before="120" w:line="240" w:lineRule="auto"/>
              <w:jc w:val="right"/>
            </w:pPr>
          </w:p>
        </w:tc>
        <w:tc>
          <w:tcPr>
            <w:tcW w:w="1027" w:type="dxa"/>
          </w:tcPr>
          <w:p w14:paraId="4A246DB5" w14:textId="48986F42" w:rsidR="001B4C11" w:rsidRPr="002B442D" w:rsidRDefault="0020337F" w:rsidP="00416B6E">
            <w:pPr>
              <w:spacing w:before="120" w:line="240" w:lineRule="auto"/>
            </w:pPr>
            <w:r w:rsidRPr="002B442D">
              <w:t>g</w:t>
            </w:r>
          </w:p>
        </w:tc>
      </w:tr>
      <w:tr w:rsidR="001B4C11" w:rsidRPr="0032560D" w14:paraId="1A6E3A67"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DEEAF6" w:themeFill="accent5" w:themeFillTint="33"/>
          </w:tcPr>
          <w:p w14:paraId="5691D8CD" w14:textId="77777777" w:rsidR="001B4C11" w:rsidRPr="0032560D" w:rsidRDefault="001B4C11" w:rsidP="00416B6E">
            <w:pPr>
              <w:spacing w:before="120" w:line="240" w:lineRule="auto"/>
            </w:pPr>
          </w:p>
        </w:tc>
        <w:tc>
          <w:tcPr>
            <w:tcW w:w="1701" w:type="dxa"/>
          </w:tcPr>
          <w:p w14:paraId="343721B1" w14:textId="3735E6B3" w:rsidR="001B4C11" w:rsidRPr="002B442D" w:rsidRDefault="004E398C" w:rsidP="00416B6E">
            <w:pPr>
              <w:spacing w:before="120" w:line="240" w:lineRule="auto"/>
              <w:jc w:val="right"/>
            </w:pPr>
            <w:r w:rsidRPr="002B442D">
              <w:t>1,4</w:t>
            </w:r>
          </w:p>
        </w:tc>
        <w:tc>
          <w:tcPr>
            <w:tcW w:w="1134" w:type="dxa"/>
          </w:tcPr>
          <w:p w14:paraId="42144863" w14:textId="781FC2DA" w:rsidR="001B4C11" w:rsidRPr="002B442D" w:rsidRDefault="004E398C" w:rsidP="00416B6E">
            <w:pPr>
              <w:spacing w:before="120" w:line="240" w:lineRule="auto"/>
            </w:pPr>
            <w:r w:rsidRPr="002B442D">
              <w:t>kN</w:t>
            </w:r>
          </w:p>
        </w:tc>
        <w:tc>
          <w:tcPr>
            <w:tcW w:w="1663" w:type="dxa"/>
            <w:tcBorders>
              <w:top w:val="single" w:sz="4" w:space="0" w:color="auto"/>
              <w:bottom w:val="single" w:sz="4" w:space="0" w:color="auto"/>
            </w:tcBorders>
          </w:tcPr>
          <w:p w14:paraId="1F29C393" w14:textId="18EA11F5" w:rsidR="001B4C11" w:rsidRPr="002B442D" w:rsidRDefault="001B4C11" w:rsidP="007D0982">
            <w:pPr>
              <w:spacing w:before="120" w:line="240" w:lineRule="auto"/>
              <w:jc w:val="right"/>
            </w:pPr>
          </w:p>
        </w:tc>
        <w:tc>
          <w:tcPr>
            <w:tcW w:w="1015" w:type="dxa"/>
          </w:tcPr>
          <w:p w14:paraId="2040AE6E" w14:textId="5DA033B5" w:rsidR="001B4C11" w:rsidRPr="002B442D" w:rsidRDefault="004952BD" w:rsidP="00416B6E">
            <w:pPr>
              <w:spacing w:before="120" w:line="240" w:lineRule="auto"/>
            </w:pPr>
            <w:r w:rsidRPr="002B442D">
              <w:t>N</w:t>
            </w:r>
          </w:p>
        </w:tc>
        <w:tc>
          <w:tcPr>
            <w:tcW w:w="1663" w:type="dxa"/>
            <w:tcBorders>
              <w:top w:val="single" w:sz="4" w:space="0" w:color="auto"/>
              <w:bottom w:val="single" w:sz="4" w:space="0" w:color="auto"/>
            </w:tcBorders>
          </w:tcPr>
          <w:p w14:paraId="6C706522" w14:textId="7F2C0D9A" w:rsidR="001B4C11" w:rsidRPr="002B442D" w:rsidRDefault="001B4C11" w:rsidP="007D0982">
            <w:pPr>
              <w:spacing w:before="120" w:line="240" w:lineRule="auto"/>
              <w:jc w:val="right"/>
            </w:pPr>
          </w:p>
        </w:tc>
        <w:tc>
          <w:tcPr>
            <w:tcW w:w="1027" w:type="dxa"/>
          </w:tcPr>
          <w:p w14:paraId="2EE4CBE1" w14:textId="1BE202F7" w:rsidR="001B4C11" w:rsidRPr="002B442D" w:rsidRDefault="0020337F" w:rsidP="00416B6E">
            <w:pPr>
              <w:spacing w:before="120" w:line="240" w:lineRule="auto"/>
            </w:pPr>
            <w:r w:rsidRPr="002B442D">
              <w:t>MN</w:t>
            </w:r>
          </w:p>
        </w:tc>
      </w:tr>
      <w:tr w:rsidR="001B4C11" w:rsidRPr="002F21F6" w14:paraId="65757D37"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DEEAF6" w:themeFill="accent5" w:themeFillTint="33"/>
          </w:tcPr>
          <w:p w14:paraId="11C335B9" w14:textId="77777777" w:rsidR="001B4C11" w:rsidRPr="0032560D" w:rsidRDefault="001B4C11" w:rsidP="00416B6E">
            <w:pPr>
              <w:spacing w:before="120" w:line="240" w:lineRule="auto"/>
            </w:pPr>
          </w:p>
        </w:tc>
        <w:tc>
          <w:tcPr>
            <w:tcW w:w="1701" w:type="dxa"/>
          </w:tcPr>
          <w:p w14:paraId="08F0A572" w14:textId="764D1768" w:rsidR="001B4C11" w:rsidRPr="002B442D" w:rsidRDefault="004E398C" w:rsidP="00416B6E">
            <w:pPr>
              <w:spacing w:before="120" w:line="240" w:lineRule="auto"/>
              <w:jc w:val="right"/>
              <w:rPr>
                <w:color w:val="808080" w:themeColor="background1" w:themeShade="80"/>
              </w:rPr>
            </w:pPr>
            <w:r w:rsidRPr="002B442D">
              <w:rPr>
                <w:color w:val="808080" w:themeColor="background1" w:themeShade="80"/>
              </w:rPr>
              <w:t>300</w:t>
            </w:r>
          </w:p>
        </w:tc>
        <w:tc>
          <w:tcPr>
            <w:tcW w:w="1134" w:type="dxa"/>
          </w:tcPr>
          <w:p w14:paraId="1307B27A" w14:textId="0163FC4C" w:rsidR="001B4C11" w:rsidRPr="002B442D" w:rsidRDefault="004E398C" w:rsidP="00416B6E">
            <w:pPr>
              <w:spacing w:before="120" w:line="240" w:lineRule="auto"/>
              <w:rPr>
                <w:color w:val="808080" w:themeColor="background1" w:themeShade="80"/>
              </w:rPr>
            </w:pPr>
            <w:r w:rsidRPr="002B442D">
              <w:rPr>
                <w:color w:val="808080" w:themeColor="background1" w:themeShade="80"/>
              </w:rPr>
              <w:t>kg</w:t>
            </w:r>
          </w:p>
        </w:tc>
        <w:tc>
          <w:tcPr>
            <w:tcW w:w="1663" w:type="dxa"/>
            <w:tcBorders>
              <w:top w:val="single" w:sz="4" w:space="0" w:color="auto"/>
              <w:bottom w:val="single" w:sz="4" w:space="0" w:color="auto"/>
            </w:tcBorders>
          </w:tcPr>
          <w:p w14:paraId="29569E4E" w14:textId="66BFB3BA" w:rsidR="001B4C11" w:rsidRPr="002B442D" w:rsidRDefault="001B4C11" w:rsidP="007D0982">
            <w:pPr>
              <w:spacing w:before="120" w:line="240" w:lineRule="auto"/>
              <w:jc w:val="right"/>
              <w:rPr>
                <w:color w:val="808080" w:themeColor="background1" w:themeShade="80"/>
              </w:rPr>
            </w:pPr>
          </w:p>
        </w:tc>
        <w:tc>
          <w:tcPr>
            <w:tcW w:w="1015" w:type="dxa"/>
          </w:tcPr>
          <w:p w14:paraId="7B03E1B6" w14:textId="65EC919A" w:rsidR="001B4C11" w:rsidRPr="002B442D" w:rsidRDefault="004952BD" w:rsidP="00416B6E">
            <w:pPr>
              <w:spacing w:before="120" w:line="240" w:lineRule="auto"/>
              <w:rPr>
                <w:color w:val="808080" w:themeColor="background1" w:themeShade="80"/>
              </w:rPr>
            </w:pPr>
            <w:r w:rsidRPr="002B442D">
              <w:rPr>
                <w:color w:val="808080" w:themeColor="background1" w:themeShade="80"/>
              </w:rPr>
              <w:t>N</w:t>
            </w:r>
          </w:p>
        </w:tc>
        <w:tc>
          <w:tcPr>
            <w:tcW w:w="1663" w:type="dxa"/>
            <w:tcBorders>
              <w:top w:val="single" w:sz="4" w:space="0" w:color="auto"/>
              <w:bottom w:val="single" w:sz="4" w:space="0" w:color="auto"/>
            </w:tcBorders>
          </w:tcPr>
          <w:p w14:paraId="5EF6F8FA" w14:textId="5812CB24" w:rsidR="001B4C11" w:rsidRPr="002B442D" w:rsidRDefault="001B4C11" w:rsidP="007D0982">
            <w:pPr>
              <w:spacing w:before="120" w:line="240" w:lineRule="auto"/>
              <w:jc w:val="right"/>
              <w:rPr>
                <w:color w:val="808080" w:themeColor="background1" w:themeShade="80"/>
              </w:rPr>
            </w:pPr>
          </w:p>
        </w:tc>
        <w:tc>
          <w:tcPr>
            <w:tcW w:w="1027" w:type="dxa"/>
          </w:tcPr>
          <w:p w14:paraId="43BA8462" w14:textId="2D7DCF55" w:rsidR="001B4C11" w:rsidRPr="002B442D" w:rsidRDefault="004952BD" w:rsidP="00416B6E">
            <w:pPr>
              <w:spacing w:before="120" w:line="240" w:lineRule="auto"/>
              <w:rPr>
                <w:color w:val="808080" w:themeColor="background1" w:themeShade="80"/>
              </w:rPr>
            </w:pPr>
            <w:r w:rsidRPr="002B442D">
              <w:rPr>
                <w:color w:val="808080" w:themeColor="background1" w:themeShade="80"/>
              </w:rPr>
              <w:t>k</w:t>
            </w:r>
            <w:r w:rsidR="0020337F" w:rsidRPr="002B442D">
              <w:rPr>
                <w:color w:val="808080" w:themeColor="background1" w:themeShade="80"/>
              </w:rPr>
              <w:t>N</w:t>
            </w:r>
          </w:p>
        </w:tc>
      </w:tr>
      <w:tr w:rsidR="001B4C11" w:rsidRPr="002F21F6" w14:paraId="7CB1C91F"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DEEAF6" w:themeFill="accent5" w:themeFillTint="33"/>
          </w:tcPr>
          <w:p w14:paraId="69EEC7F9" w14:textId="77777777" w:rsidR="001B4C11" w:rsidRPr="002F21F6" w:rsidRDefault="001B4C11" w:rsidP="00416B6E">
            <w:pPr>
              <w:spacing w:before="120" w:line="240" w:lineRule="auto"/>
            </w:pPr>
          </w:p>
        </w:tc>
        <w:tc>
          <w:tcPr>
            <w:tcW w:w="1701" w:type="dxa"/>
          </w:tcPr>
          <w:p w14:paraId="087A9A64" w14:textId="0F4F76BC" w:rsidR="001B4C11" w:rsidRPr="002B442D" w:rsidRDefault="004E398C" w:rsidP="00416B6E">
            <w:pPr>
              <w:spacing w:before="120" w:line="240" w:lineRule="auto"/>
              <w:jc w:val="right"/>
              <w:rPr>
                <w:color w:val="808080" w:themeColor="background1" w:themeShade="80"/>
              </w:rPr>
            </w:pPr>
            <w:r w:rsidRPr="002B442D">
              <w:rPr>
                <w:color w:val="808080" w:themeColor="background1" w:themeShade="80"/>
              </w:rPr>
              <w:t>9,4</w:t>
            </w:r>
          </w:p>
        </w:tc>
        <w:tc>
          <w:tcPr>
            <w:tcW w:w="1134" w:type="dxa"/>
          </w:tcPr>
          <w:p w14:paraId="62819643" w14:textId="73D28E41" w:rsidR="001B4C11" w:rsidRPr="002B442D" w:rsidRDefault="004E398C" w:rsidP="00416B6E">
            <w:pPr>
              <w:spacing w:before="120" w:line="240" w:lineRule="auto"/>
              <w:rPr>
                <w:color w:val="808080" w:themeColor="background1" w:themeShade="80"/>
              </w:rPr>
            </w:pPr>
            <w:r w:rsidRPr="002B442D">
              <w:rPr>
                <w:color w:val="808080" w:themeColor="background1" w:themeShade="80"/>
              </w:rPr>
              <w:t>N</w:t>
            </w:r>
          </w:p>
        </w:tc>
        <w:tc>
          <w:tcPr>
            <w:tcW w:w="1663" w:type="dxa"/>
            <w:tcBorders>
              <w:top w:val="single" w:sz="4" w:space="0" w:color="auto"/>
              <w:bottom w:val="single" w:sz="4" w:space="0" w:color="auto"/>
            </w:tcBorders>
          </w:tcPr>
          <w:p w14:paraId="206E816D" w14:textId="635ECA99" w:rsidR="001B4C11" w:rsidRPr="002B442D" w:rsidRDefault="001B4C11" w:rsidP="007D0982">
            <w:pPr>
              <w:spacing w:before="120" w:line="240" w:lineRule="auto"/>
              <w:jc w:val="right"/>
              <w:rPr>
                <w:color w:val="808080" w:themeColor="background1" w:themeShade="80"/>
              </w:rPr>
            </w:pPr>
          </w:p>
        </w:tc>
        <w:tc>
          <w:tcPr>
            <w:tcW w:w="1015" w:type="dxa"/>
          </w:tcPr>
          <w:p w14:paraId="4A67FA74" w14:textId="5AC57A3A" w:rsidR="001B4C11" w:rsidRPr="002B442D" w:rsidRDefault="004952BD" w:rsidP="00416B6E">
            <w:pPr>
              <w:spacing w:before="120" w:line="240" w:lineRule="auto"/>
              <w:rPr>
                <w:color w:val="808080" w:themeColor="background1" w:themeShade="80"/>
              </w:rPr>
            </w:pPr>
            <w:r w:rsidRPr="002B442D">
              <w:rPr>
                <w:color w:val="808080" w:themeColor="background1" w:themeShade="80"/>
              </w:rPr>
              <w:t>kg</w:t>
            </w:r>
          </w:p>
        </w:tc>
        <w:tc>
          <w:tcPr>
            <w:tcW w:w="1663" w:type="dxa"/>
            <w:tcBorders>
              <w:top w:val="single" w:sz="4" w:space="0" w:color="auto"/>
              <w:bottom w:val="single" w:sz="4" w:space="0" w:color="auto"/>
            </w:tcBorders>
          </w:tcPr>
          <w:p w14:paraId="12001567" w14:textId="640817FE" w:rsidR="001B4C11" w:rsidRPr="002B442D" w:rsidRDefault="001B4C11" w:rsidP="007D0982">
            <w:pPr>
              <w:spacing w:before="120" w:line="240" w:lineRule="auto"/>
              <w:jc w:val="right"/>
              <w:rPr>
                <w:color w:val="808080" w:themeColor="background1" w:themeShade="80"/>
              </w:rPr>
            </w:pPr>
          </w:p>
        </w:tc>
        <w:tc>
          <w:tcPr>
            <w:tcW w:w="1027" w:type="dxa"/>
          </w:tcPr>
          <w:p w14:paraId="2841BB0E" w14:textId="64EED74A" w:rsidR="001B4C11" w:rsidRPr="002B442D" w:rsidRDefault="004952BD" w:rsidP="00416B6E">
            <w:pPr>
              <w:spacing w:before="120" w:line="240" w:lineRule="auto"/>
              <w:rPr>
                <w:color w:val="808080" w:themeColor="background1" w:themeShade="80"/>
              </w:rPr>
            </w:pPr>
            <w:r w:rsidRPr="002B442D">
              <w:rPr>
                <w:color w:val="808080" w:themeColor="background1" w:themeShade="80"/>
              </w:rPr>
              <w:t>g</w:t>
            </w:r>
          </w:p>
        </w:tc>
      </w:tr>
      <w:tr w:rsidR="001B4C11" w:rsidRPr="002F21F6" w14:paraId="29E673B3" w14:textId="77777777" w:rsidTr="001B4C11">
        <w:tc>
          <w:tcPr>
            <w:tcW w:w="958" w:type="dxa"/>
            <w:vMerge/>
            <w:tcBorders>
              <w:left w:val="thickThinLargeGap" w:sz="12" w:space="0" w:color="auto"/>
              <w:bottom w:val="thinThickLargeGap" w:sz="12" w:space="0" w:color="auto"/>
              <w:right w:val="thinThickLargeGap" w:sz="12" w:space="0" w:color="auto"/>
            </w:tcBorders>
            <w:shd w:val="clear" w:color="auto" w:fill="DEEAF6" w:themeFill="accent5" w:themeFillTint="33"/>
          </w:tcPr>
          <w:p w14:paraId="4B7D9D93" w14:textId="77777777" w:rsidR="001B4C11" w:rsidRPr="002F21F6" w:rsidRDefault="001B4C11" w:rsidP="00416B6E">
            <w:pPr>
              <w:spacing w:before="120" w:line="240" w:lineRule="auto"/>
            </w:pPr>
          </w:p>
        </w:tc>
        <w:tc>
          <w:tcPr>
            <w:tcW w:w="1701" w:type="dxa"/>
          </w:tcPr>
          <w:p w14:paraId="2D12FF39" w14:textId="68DAC6EF" w:rsidR="001B4C11" w:rsidRPr="002B442D" w:rsidRDefault="004E398C" w:rsidP="00416B6E">
            <w:pPr>
              <w:spacing w:before="120" w:line="240" w:lineRule="auto"/>
              <w:jc w:val="right"/>
              <w:rPr>
                <w:color w:val="808080" w:themeColor="background1" w:themeShade="80"/>
              </w:rPr>
            </w:pPr>
            <w:r w:rsidRPr="002B442D">
              <w:rPr>
                <w:color w:val="808080" w:themeColor="background1" w:themeShade="80"/>
              </w:rPr>
              <w:t>1,8</w:t>
            </w:r>
          </w:p>
        </w:tc>
        <w:tc>
          <w:tcPr>
            <w:tcW w:w="1134" w:type="dxa"/>
          </w:tcPr>
          <w:p w14:paraId="4CD5F9FC" w14:textId="5E982BBF" w:rsidR="001B4C11" w:rsidRPr="002B442D" w:rsidRDefault="004952BD" w:rsidP="00416B6E">
            <w:pPr>
              <w:spacing w:before="120" w:line="240" w:lineRule="auto"/>
              <w:rPr>
                <w:color w:val="808080" w:themeColor="background1" w:themeShade="80"/>
              </w:rPr>
            </w:pPr>
            <w:r w:rsidRPr="002B442D">
              <w:rPr>
                <w:color w:val="808080" w:themeColor="background1" w:themeShade="80"/>
              </w:rPr>
              <w:t>t</w:t>
            </w:r>
          </w:p>
        </w:tc>
        <w:tc>
          <w:tcPr>
            <w:tcW w:w="1663" w:type="dxa"/>
            <w:tcBorders>
              <w:top w:val="single" w:sz="4" w:space="0" w:color="auto"/>
              <w:bottom w:val="single" w:sz="4" w:space="0" w:color="auto"/>
            </w:tcBorders>
          </w:tcPr>
          <w:p w14:paraId="47E40EF0" w14:textId="468F3C3A" w:rsidR="001B4C11" w:rsidRPr="002B442D" w:rsidRDefault="001B4C11" w:rsidP="007D0982">
            <w:pPr>
              <w:spacing w:before="120" w:line="240" w:lineRule="auto"/>
              <w:jc w:val="right"/>
              <w:rPr>
                <w:color w:val="808080" w:themeColor="background1" w:themeShade="80"/>
              </w:rPr>
            </w:pPr>
          </w:p>
        </w:tc>
        <w:tc>
          <w:tcPr>
            <w:tcW w:w="1015" w:type="dxa"/>
          </w:tcPr>
          <w:p w14:paraId="131DF797" w14:textId="1972E3F1" w:rsidR="001B4C11" w:rsidRPr="002B442D" w:rsidRDefault="0020337F" w:rsidP="00416B6E">
            <w:pPr>
              <w:spacing w:before="120" w:line="240" w:lineRule="auto"/>
              <w:rPr>
                <w:color w:val="808080" w:themeColor="background1" w:themeShade="80"/>
              </w:rPr>
            </w:pPr>
            <w:r w:rsidRPr="002B442D">
              <w:rPr>
                <w:color w:val="808080" w:themeColor="background1" w:themeShade="80"/>
              </w:rPr>
              <w:t>kN</w:t>
            </w:r>
          </w:p>
        </w:tc>
        <w:tc>
          <w:tcPr>
            <w:tcW w:w="1663" w:type="dxa"/>
            <w:tcBorders>
              <w:top w:val="single" w:sz="4" w:space="0" w:color="auto"/>
              <w:bottom w:val="single" w:sz="4" w:space="0" w:color="auto"/>
            </w:tcBorders>
          </w:tcPr>
          <w:p w14:paraId="7FB00CA1" w14:textId="258D450A" w:rsidR="001B4C11" w:rsidRPr="002B442D" w:rsidRDefault="001B4C11" w:rsidP="007D0982">
            <w:pPr>
              <w:spacing w:before="120" w:line="240" w:lineRule="auto"/>
              <w:jc w:val="right"/>
              <w:rPr>
                <w:color w:val="808080" w:themeColor="background1" w:themeShade="80"/>
              </w:rPr>
            </w:pPr>
          </w:p>
        </w:tc>
        <w:tc>
          <w:tcPr>
            <w:tcW w:w="1027" w:type="dxa"/>
          </w:tcPr>
          <w:p w14:paraId="1FE18635" w14:textId="679F60FA" w:rsidR="001B4C11" w:rsidRPr="002B442D" w:rsidRDefault="0020337F" w:rsidP="00416B6E">
            <w:pPr>
              <w:spacing w:before="120" w:line="240" w:lineRule="auto"/>
              <w:rPr>
                <w:color w:val="808080" w:themeColor="background1" w:themeShade="80"/>
              </w:rPr>
            </w:pPr>
            <w:r w:rsidRPr="002B442D">
              <w:rPr>
                <w:color w:val="808080" w:themeColor="background1" w:themeShade="80"/>
              </w:rPr>
              <w:t>N</w:t>
            </w:r>
          </w:p>
        </w:tc>
      </w:tr>
    </w:tbl>
    <w:p w14:paraId="7A72C1EF" w14:textId="77777777" w:rsidR="0049682D" w:rsidRPr="0049682D" w:rsidRDefault="0049682D" w:rsidP="0049682D">
      <w:pPr>
        <w:rPr>
          <w:highlight w:val="yellow"/>
        </w:rPr>
      </w:pPr>
    </w:p>
    <w:p w14:paraId="0539C9D7" w14:textId="64273C14" w:rsidR="001A770F" w:rsidRPr="004E67FC" w:rsidRDefault="0020337F" w:rsidP="00A73C19">
      <w:pPr>
        <w:tabs>
          <w:tab w:val="left" w:pos="5103"/>
        </w:tabs>
        <w:jc w:val="left"/>
      </w:pPr>
      <w:r w:rsidRPr="004E67FC">
        <w:rPr>
          <w:i/>
          <w:iCs/>
        </w:rPr>
        <w:t>HINWEIS: Umrechnung von Masse und Kraft</w:t>
      </w:r>
      <w:r w:rsidR="00BA296D" w:rsidRPr="004E67FC">
        <w:rPr>
          <w:i/>
          <w:iCs/>
        </w:rPr>
        <w:t xml:space="preserve"> (vereinfacht)</w:t>
      </w:r>
      <w:r w:rsidR="00A73C19" w:rsidRPr="004E67FC">
        <w:rPr>
          <w:i/>
          <w:iCs/>
        </w:rPr>
        <w:br/>
      </w:r>
      <w:r w:rsidR="00A73C19" w:rsidRPr="004E67FC">
        <w:rPr>
          <w:b/>
          <w:bCs w:val="0"/>
        </w:rPr>
        <w:t>100g</w:t>
      </w:r>
      <w:r w:rsidR="00A73C19" w:rsidRPr="004E67FC">
        <w:t xml:space="preserve"> (eine Tafel Schokolade) entspricht in etwa </w:t>
      </w:r>
      <w:r w:rsidR="00A73C19" w:rsidRPr="004E67FC">
        <w:rPr>
          <w:b/>
          <w:bCs w:val="0"/>
        </w:rPr>
        <w:t>1N</w:t>
      </w:r>
      <w:r w:rsidR="001A770F" w:rsidRPr="004E67FC">
        <w:br w:type="page"/>
      </w:r>
    </w:p>
    <w:p w14:paraId="108DA626" w14:textId="6F0840BF" w:rsidR="00B134E8" w:rsidRPr="006D1FB6" w:rsidRDefault="00B134E8" w:rsidP="003E7FE7">
      <w:pPr>
        <w:pStyle w:val="TabelleTitel"/>
        <w:spacing w:after="0" w:line="312" w:lineRule="auto"/>
        <w:rPr>
          <w:bCs/>
          <w:sz w:val="30"/>
          <w:szCs w:val="30"/>
        </w:rPr>
      </w:pPr>
      <w:r w:rsidRPr="006D1FB6">
        <w:rPr>
          <w:sz w:val="30"/>
          <w:szCs w:val="30"/>
        </w:rPr>
        <w:lastRenderedPageBreak/>
        <w:t xml:space="preserve">Arbeitsauftrag </w:t>
      </w:r>
      <w:r w:rsidR="001A770F" w:rsidRPr="006D1FB6">
        <w:rPr>
          <w:sz w:val="30"/>
          <w:szCs w:val="30"/>
        </w:rPr>
        <w:t>A</w:t>
      </w:r>
      <w:r w:rsidR="00071767">
        <w:rPr>
          <w:sz w:val="30"/>
          <w:szCs w:val="30"/>
        </w:rPr>
        <w:t>6</w:t>
      </w:r>
      <w:r w:rsidR="00A074C6" w:rsidRPr="006D1FB6">
        <w:rPr>
          <w:noProof/>
          <w14:ligatures w14:val="standardContextual"/>
        </w:rPr>
        <w:t xml:space="preserve"> </w:t>
      </w:r>
    </w:p>
    <w:p w14:paraId="65FEA2DE" w14:textId="38D99C81" w:rsidR="00AD00BD" w:rsidRPr="006D1FB6" w:rsidRDefault="006031ED" w:rsidP="003E7FE7">
      <w:pPr>
        <w:rPr>
          <w:b/>
          <w:bCs w:val="0"/>
          <w:sz w:val="24"/>
          <w:szCs w:val="24"/>
        </w:rPr>
      </w:pPr>
      <w:r w:rsidRPr="006D1FB6">
        <w:rPr>
          <w:b/>
          <w:bCs w:val="0"/>
          <w:sz w:val="24"/>
          <w:szCs w:val="24"/>
        </w:rPr>
        <w:t xml:space="preserve">Massstabsberechnungen – </w:t>
      </w:r>
      <w:proofErr w:type="spellStart"/>
      <w:r w:rsidRPr="006D1FB6">
        <w:rPr>
          <w:b/>
          <w:bCs w:val="0"/>
          <w:sz w:val="24"/>
          <w:szCs w:val="24"/>
        </w:rPr>
        <w:t>Planmass</w:t>
      </w:r>
      <w:proofErr w:type="spellEnd"/>
      <w:r w:rsidRPr="006D1FB6">
        <w:rPr>
          <w:b/>
          <w:bCs w:val="0"/>
          <w:sz w:val="24"/>
          <w:szCs w:val="24"/>
        </w:rPr>
        <w:t xml:space="preserve"> / Wirklichkeit</w:t>
      </w:r>
    </w:p>
    <w:p w14:paraId="04AA489E" w14:textId="0F55CF17" w:rsidR="0065695B" w:rsidRPr="00B57041" w:rsidRDefault="0065695B" w:rsidP="003E7FE7">
      <w:r w:rsidRPr="006D1FB6">
        <w:t>Vom Atlas über Land- und Wanderkarten bis hin zu Ausführungs- und Detailplänen begegnen wir</w:t>
      </w:r>
      <w:r w:rsidR="00AD00BD" w:rsidRPr="006D1FB6">
        <w:t xml:space="preserve"> </w:t>
      </w:r>
      <w:r w:rsidRPr="006D1FB6">
        <w:t>immer wieder verschiedenen</w:t>
      </w:r>
      <w:r w:rsidR="006031ED" w:rsidRPr="00B57041">
        <w:t>,</w:t>
      </w:r>
      <w:r w:rsidRPr="006D1FB6">
        <w:t xml:space="preserve"> massstabgetreuen Abbildungen.</w:t>
      </w:r>
    </w:p>
    <w:p w14:paraId="7DC622B0" w14:textId="100B900F" w:rsidR="0065695B" w:rsidRDefault="0065695B" w:rsidP="003E7FE7">
      <w:r w:rsidRPr="006D1FB6">
        <w:t>Weil die Natur nicht in ihrer tatsächlichen Grösse auf einer Karte dargestellt werden kann, wird sie</w:t>
      </w:r>
      <w:r w:rsidR="00AD00BD" w:rsidRPr="006D1FB6">
        <w:t xml:space="preserve"> </w:t>
      </w:r>
      <w:r w:rsidRPr="006D1FB6">
        <w:t>verkleinert abgebildet. Der Massstab bezeichnet dabei das Verkleinerungsverhältnis bei einer</w:t>
      </w:r>
      <w:r w:rsidR="00AD00BD" w:rsidRPr="006D1FB6">
        <w:t xml:space="preserve"> </w:t>
      </w:r>
      <w:r w:rsidRPr="006D1FB6">
        <w:t xml:space="preserve">Abbildung. Ist zum Beispiel eine Strecke auf einer Karte </w:t>
      </w:r>
      <w:r w:rsidR="008C7CB5" w:rsidRPr="006D1FB6">
        <w:t>25’000-mal</w:t>
      </w:r>
      <w:r w:rsidRPr="006D1FB6">
        <w:t xml:space="preserve"> kleiner als in der Natur, so</w:t>
      </w:r>
      <w:r w:rsidR="00AD00BD" w:rsidRPr="006D1FB6">
        <w:t xml:space="preserve"> </w:t>
      </w:r>
      <w:r w:rsidR="00B56B95" w:rsidRPr="00B57041">
        <w:t>be</w:t>
      </w:r>
      <w:r w:rsidRPr="006D1FB6">
        <w:t xml:space="preserve">schreibt man </w:t>
      </w:r>
      <w:r w:rsidR="00B56B95" w:rsidRPr="00B57041">
        <w:t xml:space="preserve">dies mit dem Massstab </w:t>
      </w:r>
      <w:r w:rsidRPr="006D1FB6">
        <w:t>1:25'000.</w:t>
      </w:r>
    </w:p>
    <w:p w14:paraId="0DD98701" w14:textId="77777777" w:rsidR="00B2453E" w:rsidRPr="00B57041" w:rsidRDefault="00B2453E" w:rsidP="003E7FE7"/>
    <w:p w14:paraId="3381E8E6" w14:textId="2153317D" w:rsidR="0065695B" w:rsidRDefault="008C7CB5" w:rsidP="003E7FE7">
      <w:r>
        <w:t>Wird ein</w:t>
      </w:r>
      <w:r w:rsidR="00B57041">
        <w:t xml:space="preserve"> Plan in einem anderen Massstab als 1:1</w:t>
      </w:r>
      <w:r>
        <w:t xml:space="preserve"> gezeichnet</w:t>
      </w:r>
      <w:r w:rsidR="00B2453E">
        <w:t>, müssen alle Masse in das Zeichnungsmass umgerechnet werden. Es ist darauf zu achten, dass die Masse beim Teilen in die gleichen Einheiten (mm, cm, m, km) umgewandelt werden.</w:t>
      </w:r>
    </w:p>
    <w:p w14:paraId="299878C1" w14:textId="77777777" w:rsidR="001F3667" w:rsidRDefault="001F3667" w:rsidP="003E7FE7"/>
    <w:p w14:paraId="42FE16D3" w14:textId="48E0950E" w:rsidR="001F3667" w:rsidRPr="001F3667" w:rsidRDefault="001F3667" w:rsidP="003E7FE7">
      <w:pPr>
        <w:rPr>
          <w:i/>
          <w:iCs/>
        </w:rPr>
      </w:pPr>
      <w:r w:rsidRPr="001F3667">
        <w:rPr>
          <w:i/>
          <w:iCs/>
        </w:rPr>
        <w:t>Merkhilfe:</w:t>
      </w:r>
    </w:p>
    <w:p w14:paraId="254AFB98" w14:textId="498A0022" w:rsidR="00827FC3" w:rsidRDefault="00827FC3" w:rsidP="003E7FE7">
      <w:pPr>
        <w:pStyle w:val="AufzhlungHKO"/>
        <w:numPr>
          <w:ilvl w:val="0"/>
          <w:numId w:val="9"/>
        </w:numPr>
        <w:ind w:left="284" w:hanging="284"/>
      </w:pPr>
      <w:r>
        <w:t xml:space="preserve">Möchte man </w:t>
      </w:r>
      <w:r w:rsidRPr="00827FC3">
        <w:rPr>
          <w:b/>
          <w:bCs w:val="0"/>
        </w:rPr>
        <w:t>vom Plan</w:t>
      </w:r>
      <w:r>
        <w:t xml:space="preserve"> (bzw. von der Karte) </w:t>
      </w:r>
      <w:r w:rsidRPr="00827FC3">
        <w:rPr>
          <w:b/>
          <w:bCs w:val="0"/>
        </w:rPr>
        <w:t>in die Wirklichkeit</w:t>
      </w:r>
      <w:r>
        <w:t xml:space="preserve"> umrechnen, so wird alles </w:t>
      </w:r>
      <w:r w:rsidRPr="00827FC3">
        <w:rPr>
          <w:b/>
          <w:bCs w:val="0"/>
        </w:rPr>
        <w:t>grösser</w:t>
      </w:r>
      <w:r>
        <w:t xml:space="preserve">. In diesem Fall muss man </w:t>
      </w:r>
      <w:r w:rsidRPr="00827FC3">
        <w:rPr>
          <w:b/>
          <w:bCs w:val="0"/>
        </w:rPr>
        <w:t>multiplizieren</w:t>
      </w:r>
      <w:r>
        <w:t>.</w:t>
      </w:r>
    </w:p>
    <w:p w14:paraId="5B97DD79" w14:textId="28626924" w:rsidR="001F3667" w:rsidRDefault="00827FC3" w:rsidP="003E7FE7">
      <w:pPr>
        <w:pStyle w:val="AufzhlungHKO"/>
        <w:numPr>
          <w:ilvl w:val="0"/>
          <w:numId w:val="9"/>
        </w:numPr>
        <w:ind w:left="284" w:hanging="284"/>
      </w:pPr>
      <w:r>
        <w:t xml:space="preserve">Möchte man </w:t>
      </w:r>
      <w:r w:rsidRPr="00827FC3">
        <w:rPr>
          <w:b/>
          <w:bCs w:val="0"/>
        </w:rPr>
        <w:t>von der Wirklichkeit zum Plan</w:t>
      </w:r>
      <w:r>
        <w:t xml:space="preserve"> (bzw. zur Karte) umrechnen, so wird alles </w:t>
      </w:r>
      <w:r w:rsidRPr="00827FC3">
        <w:rPr>
          <w:b/>
          <w:bCs w:val="0"/>
        </w:rPr>
        <w:t>kleiner</w:t>
      </w:r>
      <w:r>
        <w:t xml:space="preserve">. In diesem Fall muss man </w:t>
      </w:r>
      <w:r w:rsidRPr="00827FC3">
        <w:rPr>
          <w:b/>
          <w:bCs w:val="0"/>
        </w:rPr>
        <w:t>dividieren</w:t>
      </w:r>
      <w:r>
        <w:t>.</w:t>
      </w:r>
    </w:p>
    <w:p w14:paraId="31394626" w14:textId="77777777" w:rsidR="00071767" w:rsidRDefault="00071767" w:rsidP="003E7FE7"/>
    <w:p w14:paraId="57EDFA59" w14:textId="53BAF502" w:rsidR="00071767" w:rsidRPr="00486984" w:rsidRDefault="004B0B63" w:rsidP="003E7FE7">
      <w:pPr>
        <w:rPr>
          <w:i/>
          <w:iCs/>
        </w:rPr>
      </w:pPr>
      <w:r w:rsidRPr="00486984">
        <w:rPr>
          <w:i/>
          <w:iCs/>
        </w:rPr>
        <w:t>Umrechnungsbeispiele:</w:t>
      </w:r>
    </w:p>
    <w:p w14:paraId="30E33855" w14:textId="3D35AA02" w:rsidR="00E508DA" w:rsidRPr="00E508DA" w:rsidRDefault="00E508DA" w:rsidP="003E7FE7">
      <w:pPr>
        <w:tabs>
          <w:tab w:val="left" w:pos="426"/>
        </w:tabs>
      </w:pPr>
      <w:r>
        <w:t>1.</w:t>
      </w:r>
      <w:r>
        <w:tab/>
        <w:t xml:space="preserve">Gegeben sind das </w:t>
      </w:r>
      <w:proofErr w:type="spellStart"/>
      <w:r>
        <w:t>Planmass</w:t>
      </w:r>
      <w:proofErr w:type="spellEnd"/>
      <w:r>
        <w:t xml:space="preserve"> </w:t>
      </w:r>
      <w:r w:rsidRPr="00E508DA">
        <w:rPr>
          <w:i/>
          <w:iCs/>
        </w:rPr>
        <w:t xml:space="preserve">P </w:t>
      </w:r>
      <w:r>
        <w:t>= 5</w:t>
      </w:r>
      <w:r w:rsidR="008C7CB5">
        <w:t xml:space="preserve"> </w:t>
      </w:r>
      <w:r>
        <w:t xml:space="preserve">cm und der Massstab </w:t>
      </w:r>
      <w:r w:rsidRPr="00E508DA">
        <w:rPr>
          <w:i/>
          <w:iCs/>
        </w:rPr>
        <w:t>M</w:t>
      </w:r>
      <w:r>
        <w:t xml:space="preserve"> = 1:20.</w:t>
      </w:r>
    </w:p>
    <w:p w14:paraId="0585D557" w14:textId="0A5D16FD" w:rsidR="00E508DA" w:rsidRPr="00B57041" w:rsidRDefault="00E508DA" w:rsidP="003E7FE7">
      <w:pPr>
        <w:tabs>
          <w:tab w:val="left" w:pos="426"/>
        </w:tabs>
      </w:pPr>
      <w:r>
        <w:tab/>
        <w:t xml:space="preserve">Gesucht ist das Feldmass </w:t>
      </w:r>
      <w:r w:rsidRPr="00E508DA">
        <w:rPr>
          <w:i/>
          <w:iCs/>
        </w:rPr>
        <w:t>F</w:t>
      </w:r>
      <w:r>
        <w:t>.</w:t>
      </w:r>
    </w:p>
    <w:p w14:paraId="602697AE" w14:textId="287B6C30" w:rsidR="00E508DA" w:rsidRDefault="00E508DA" w:rsidP="003E7FE7">
      <w:pPr>
        <w:tabs>
          <w:tab w:val="left" w:pos="426"/>
        </w:tabs>
      </w:pPr>
      <w:r>
        <w:tab/>
      </w:r>
      <m:oMath>
        <m:r>
          <m:rPr>
            <m:sty m:val="bi"/>
          </m:rPr>
          <w:rPr>
            <w:rFonts w:ascii="Cambria Math" w:hAnsi="Cambria Math"/>
          </w:rPr>
          <m:t>F</m:t>
        </m:r>
        <m:r>
          <w:rPr>
            <w:rFonts w:ascii="Cambria Math" w:hAnsi="Cambria Math"/>
          </w:rPr>
          <m:t>=P∙M=</m:t>
        </m:r>
        <m:r>
          <m:rPr>
            <m:sty m:val="p"/>
          </m:rPr>
          <w:rPr>
            <w:rFonts w:ascii="Cambria Math" w:hAnsi="Cambria Math"/>
          </w:rPr>
          <m:t>5 cm ∙20=</m:t>
        </m:r>
        <m:r>
          <m:rPr>
            <m:sty m:val="b"/>
          </m:rPr>
          <w:rPr>
            <w:rFonts w:ascii="Cambria Math" w:hAnsi="Cambria Math"/>
          </w:rPr>
          <m:t>100 cm</m:t>
        </m:r>
      </m:oMath>
    </w:p>
    <w:p w14:paraId="6602B70E" w14:textId="77777777" w:rsidR="00E508DA" w:rsidRDefault="00E508DA" w:rsidP="003E7FE7">
      <w:pPr>
        <w:tabs>
          <w:tab w:val="left" w:pos="426"/>
        </w:tabs>
      </w:pPr>
    </w:p>
    <w:p w14:paraId="4B4AFD4F" w14:textId="64042D6F" w:rsidR="00E508DA" w:rsidRDefault="00396115" w:rsidP="003E7FE7">
      <w:pPr>
        <w:tabs>
          <w:tab w:val="left" w:pos="426"/>
        </w:tabs>
      </w:pPr>
      <w:r>
        <w:t>2.</w:t>
      </w:r>
      <w:r>
        <w:tab/>
        <w:t xml:space="preserve">Gegeben sind das Feldmass </w:t>
      </w:r>
      <w:r w:rsidRPr="00396115">
        <w:rPr>
          <w:i/>
          <w:iCs/>
        </w:rPr>
        <w:t>F</w:t>
      </w:r>
      <w:r w:rsidRPr="00E508DA">
        <w:rPr>
          <w:i/>
          <w:iCs/>
        </w:rPr>
        <w:t xml:space="preserve"> </w:t>
      </w:r>
      <w:r>
        <w:t>= 3</w:t>
      </w:r>
      <w:r w:rsidR="008C7CB5">
        <w:t xml:space="preserve"> </w:t>
      </w:r>
      <w:r>
        <w:t xml:space="preserve">m und der Massstab </w:t>
      </w:r>
      <w:r w:rsidRPr="00E508DA">
        <w:rPr>
          <w:i/>
          <w:iCs/>
        </w:rPr>
        <w:t>M</w:t>
      </w:r>
      <w:r>
        <w:t xml:space="preserve"> = 1:100.</w:t>
      </w:r>
    </w:p>
    <w:p w14:paraId="798CD123" w14:textId="6F19EF43" w:rsidR="00396115" w:rsidRDefault="00396115" w:rsidP="003E7FE7">
      <w:pPr>
        <w:tabs>
          <w:tab w:val="left" w:pos="426"/>
        </w:tabs>
      </w:pPr>
      <w:r>
        <w:tab/>
        <w:t xml:space="preserve">Gesucht ist das </w:t>
      </w:r>
      <w:proofErr w:type="spellStart"/>
      <w:r>
        <w:t>Planmass</w:t>
      </w:r>
      <w:proofErr w:type="spellEnd"/>
      <w:r>
        <w:t xml:space="preserve"> </w:t>
      </w:r>
      <w:r>
        <w:rPr>
          <w:i/>
          <w:iCs/>
        </w:rPr>
        <w:t>P</w:t>
      </w:r>
      <w:r>
        <w:t>.</w:t>
      </w:r>
    </w:p>
    <w:p w14:paraId="35330B5D" w14:textId="77777777" w:rsidR="00D1470C" w:rsidRPr="00610346" w:rsidRDefault="00D1470C" w:rsidP="003E7FE7">
      <w:pPr>
        <w:tabs>
          <w:tab w:val="left" w:pos="426"/>
        </w:tabs>
        <w:rPr>
          <w:b/>
          <w:bCs w:val="0"/>
        </w:rPr>
      </w:pPr>
      <w:r>
        <w:tab/>
      </w:r>
      <m:oMath>
        <m:r>
          <m:rPr>
            <m:sty m:val="bi"/>
          </m:rPr>
          <w:rPr>
            <w:rFonts w:ascii="Cambria Math" w:hAnsi="Cambria Math"/>
          </w:rPr>
          <m:t>P</m:t>
        </m:r>
        <m:r>
          <w:rPr>
            <w:rFonts w:ascii="Cambria Math" w:hAnsi="Cambria Math"/>
          </w:rPr>
          <m:t xml:space="preserve">= </m:t>
        </m:r>
        <m:f>
          <m:fPr>
            <m:ctrlPr>
              <w:rPr>
                <w:rFonts w:ascii="Cambria Math" w:hAnsi="Cambria Math"/>
                <w:i/>
              </w:rPr>
            </m:ctrlPr>
          </m:fPr>
          <m:num>
            <m:r>
              <w:rPr>
                <w:rFonts w:ascii="Cambria Math" w:hAnsi="Cambria Math"/>
              </w:rPr>
              <m:t>F</m:t>
            </m:r>
          </m:num>
          <m:den>
            <m:r>
              <w:rPr>
                <w:rFonts w:ascii="Cambria Math" w:hAnsi="Cambria Math"/>
              </w:rPr>
              <m:t>M</m:t>
            </m:r>
          </m:den>
        </m:f>
        <m:r>
          <w:rPr>
            <w:rFonts w:ascii="Cambria Math" w:hAnsi="Cambria Math"/>
          </w:rPr>
          <m:t>=</m:t>
        </m:r>
        <m:f>
          <m:fPr>
            <m:ctrlPr>
              <w:rPr>
                <w:rFonts w:ascii="Cambria Math" w:hAnsi="Cambria Math"/>
                <w:iCs/>
              </w:rPr>
            </m:ctrlPr>
          </m:fPr>
          <m:num>
            <m:r>
              <m:rPr>
                <m:sty m:val="p"/>
              </m:rPr>
              <w:rPr>
                <w:rFonts w:ascii="Cambria Math" w:hAnsi="Cambria Math"/>
              </w:rPr>
              <m:t>3 m</m:t>
            </m:r>
          </m:num>
          <m:den>
            <m:r>
              <m:rPr>
                <m:sty m:val="p"/>
              </m:rPr>
              <w:rPr>
                <w:rFonts w:ascii="Cambria Math" w:hAnsi="Cambria Math"/>
              </w:rPr>
              <m:t>100</m:t>
            </m:r>
          </m:den>
        </m:f>
        <m:r>
          <m:rPr>
            <m:sty m:val="p"/>
          </m:rPr>
          <w:rPr>
            <w:rFonts w:ascii="Cambria Math" w:hAnsi="Cambria Math"/>
          </w:rPr>
          <m:t>=0,03 m=</m:t>
        </m:r>
        <m:r>
          <m:rPr>
            <m:sty m:val="b"/>
          </m:rPr>
          <w:rPr>
            <w:rFonts w:ascii="Cambria Math" w:hAnsi="Cambria Math"/>
          </w:rPr>
          <m:t>3 cm</m:t>
        </m:r>
      </m:oMath>
    </w:p>
    <w:p w14:paraId="75B2B5CD" w14:textId="77777777" w:rsidR="00396115" w:rsidRDefault="00396115" w:rsidP="003E7FE7">
      <w:pPr>
        <w:tabs>
          <w:tab w:val="left" w:pos="426"/>
        </w:tabs>
      </w:pPr>
    </w:p>
    <w:p w14:paraId="171EFB01" w14:textId="09744719" w:rsidR="00E508DA" w:rsidRDefault="00E508DA" w:rsidP="003E7FE7">
      <w:pPr>
        <w:tabs>
          <w:tab w:val="left" w:pos="426"/>
        </w:tabs>
      </w:pPr>
      <w:r>
        <w:t>3.</w:t>
      </w:r>
      <w:r>
        <w:tab/>
        <w:t xml:space="preserve">Gegeben sind das Feldmass </w:t>
      </w:r>
      <w:r w:rsidRPr="007818B6">
        <w:rPr>
          <w:i/>
          <w:iCs/>
        </w:rPr>
        <w:t>F</w:t>
      </w:r>
      <w:r>
        <w:t xml:space="preserve"> = 22,50</w:t>
      </w:r>
      <w:r w:rsidR="008C7CB5">
        <w:t xml:space="preserve"> </w:t>
      </w:r>
      <w:r>
        <w:t xml:space="preserve">m und das </w:t>
      </w:r>
      <w:proofErr w:type="spellStart"/>
      <w:r>
        <w:t>Planmass</w:t>
      </w:r>
      <w:proofErr w:type="spellEnd"/>
      <w:r>
        <w:t xml:space="preserve"> </w:t>
      </w:r>
      <w:r w:rsidRPr="007818B6">
        <w:rPr>
          <w:i/>
          <w:iCs/>
        </w:rPr>
        <w:t>P</w:t>
      </w:r>
      <w:r>
        <w:t xml:space="preserve"> = 4,5 cm.</w:t>
      </w:r>
    </w:p>
    <w:p w14:paraId="1A900DC9" w14:textId="62EF29C2" w:rsidR="00E508DA" w:rsidRPr="00B57041" w:rsidRDefault="00E508DA" w:rsidP="003E7FE7">
      <w:pPr>
        <w:tabs>
          <w:tab w:val="left" w:pos="426"/>
        </w:tabs>
      </w:pPr>
      <w:r>
        <w:tab/>
        <w:t xml:space="preserve">Gesucht ist der Massstab </w:t>
      </w:r>
      <w:r w:rsidRPr="007818B6">
        <w:rPr>
          <w:i/>
          <w:iCs/>
        </w:rPr>
        <w:t>M</w:t>
      </w:r>
      <w:r>
        <w:t>.</w:t>
      </w:r>
    </w:p>
    <w:p w14:paraId="1103F250" w14:textId="448073E0" w:rsidR="00D1470C" w:rsidRPr="00610346" w:rsidRDefault="00D1470C" w:rsidP="003E7FE7">
      <w:pPr>
        <w:tabs>
          <w:tab w:val="left" w:pos="426"/>
        </w:tabs>
        <w:rPr>
          <w:b/>
          <w:bCs w:val="0"/>
        </w:rPr>
      </w:pPr>
      <w:r>
        <w:tab/>
      </w:r>
      <m:oMath>
        <m:r>
          <m:rPr>
            <m:sty m:val="bi"/>
          </m:rPr>
          <w:rPr>
            <w:rFonts w:ascii="Cambria Math" w:hAnsi="Cambria Math"/>
          </w:rPr>
          <m:t>M</m:t>
        </m:r>
        <m:r>
          <w:rPr>
            <w:rFonts w:ascii="Cambria Math" w:hAnsi="Cambria Math"/>
          </w:rPr>
          <m:t xml:space="preserve">= </m:t>
        </m:r>
        <m:f>
          <m:fPr>
            <m:ctrlPr>
              <w:rPr>
                <w:rFonts w:ascii="Cambria Math" w:hAnsi="Cambria Math"/>
                <w:i/>
              </w:rPr>
            </m:ctrlPr>
          </m:fPr>
          <m:num>
            <m:r>
              <w:rPr>
                <w:rFonts w:ascii="Cambria Math" w:hAnsi="Cambria Math"/>
              </w:rPr>
              <m:t>F</m:t>
            </m:r>
          </m:num>
          <m:den>
            <m:r>
              <w:rPr>
                <w:rFonts w:ascii="Cambria Math" w:hAnsi="Cambria Math"/>
              </w:rPr>
              <m:t>P</m:t>
            </m:r>
          </m:den>
        </m:f>
        <m:r>
          <w:rPr>
            <w:rFonts w:ascii="Cambria Math" w:hAnsi="Cambria Math"/>
          </w:rPr>
          <m:t>=</m:t>
        </m:r>
        <m:f>
          <m:fPr>
            <m:ctrlPr>
              <w:rPr>
                <w:rFonts w:ascii="Cambria Math" w:hAnsi="Cambria Math"/>
                <w:iCs/>
              </w:rPr>
            </m:ctrlPr>
          </m:fPr>
          <m:num>
            <m:r>
              <m:rPr>
                <m:sty m:val="p"/>
              </m:rPr>
              <w:rPr>
                <w:rFonts w:ascii="Cambria Math" w:hAnsi="Cambria Math"/>
              </w:rPr>
              <m:t>2 250 cm</m:t>
            </m:r>
          </m:num>
          <m:den>
            <m:r>
              <m:rPr>
                <m:sty m:val="p"/>
              </m:rPr>
              <w:rPr>
                <w:rFonts w:ascii="Cambria Math" w:hAnsi="Cambria Math"/>
              </w:rPr>
              <m:t>4,5 cm</m:t>
            </m:r>
          </m:den>
        </m:f>
        <m:r>
          <m:rPr>
            <m:sty m:val="p"/>
          </m:rPr>
          <w:rPr>
            <w:rFonts w:ascii="Cambria Math" w:hAnsi="Cambria Math"/>
          </w:rPr>
          <m:t>=500</m:t>
        </m:r>
      </m:oMath>
      <w:r w:rsidR="00AC4DD5">
        <w:tab/>
      </w:r>
      <w:r w:rsidR="00AC4DD5">
        <w:rPr>
          <w:rFonts w:cs="Arial"/>
        </w:rPr>
        <w:t>→</w:t>
      </w:r>
      <w:r w:rsidR="00AC4DD5">
        <w:t xml:space="preserve"> Massstab </w:t>
      </w:r>
      <w:r w:rsidR="00AC4DD5" w:rsidRPr="00AC4DD5">
        <w:rPr>
          <w:b/>
          <w:bCs w:val="0"/>
        </w:rPr>
        <w:t>1:500</w:t>
      </w:r>
    </w:p>
    <w:p w14:paraId="3BD1835B" w14:textId="77777777" w:rsidR="00396912" w:rsidRPr="00610346" w:rsidRDefault="00396912" w:rsidP="003E7FE7">
      <w:pPr>
        <w:pStyle w:val="TabelleAuftrag"/>
        <w:spacing w:line="312" w:lineRule="auto"/>
        <w:rPr>
          <w:bCs/>
          <w:sz w:val="20"/>
          <w:szCs w:val="20"/>
        </w:rPr>
      </w:pPr>
    </w:p>
    <w:p w14:paraId="1CA7F63A" w14:textId="77CAAD04" w:rsidR="0065695B" w:rsidRPr="00610346" w:rsidRDefault="0065695B" w:rsidP="003E7FE7">
      <w:pPr>
        <w:pStyle w:val="TabelleAuftrag"/>
        <w:spacing w:line="312" w:lineRule="auto"/>
        <w:rPr>
          <w:bCs/>
          <w:sz w:val="20"/>
          <w:szCs w:val="20"/>
        </w:rPr>
      </w:pPr>
    </w:p>
    <w:p w14:paraId="4069121D" w14:textId="1A3E8B58" w:rsidR="0084086E" w:rsidRPr="00610346" w:rsidRDefault="0084086E" w:rsidP="003E7FE7">
      <w:pPr>
        <w:pStyle w:val="TabelleTitel"/>
        <w:spacing w:after="0" w:line="312" w:lineRule="auto"/>
      </w:pPr>
      <w:r w:rsidRPr="00610346">
        <w:t>Lerninhalte / Zielsetzung von</w:t>
      </w:r>
      <w:r w:rsidR="003F64B9" w:rsidRPr="00610346">
        <w:t xml:space="preserve"> A</w:t>
      </w:r>
      <w:r w:rsidRPr="00610346">
        <w:t xml:space="preserve">uftrag </w:t>
      </w:r>
      <w:r w:rsidR="00132A50" w:rsidRPr="00610346">
        <w:t>A</w:t>
      </w:r>
      <w:r w:rsidR="00071767" w:rsidRPr="00610346">
        <w:t>6</w:t>
      </w:r>
    </w:p>
    <w:p w14:paraId="19E8BD6D" w14:textId="159CCF8F" w:rsidR="0084086E" w:rsidRPr="00610346" w:rsidRDefault="00CD710F" w:rsidP="003E7FE7">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610346">
        <w:rPr>
          <w:i w:val="0"/>
          <w:iCs/>
          <w:color w:val="auto"/>
          <w:lang w:val="de-DE" w:eastAsia="de-CH"/>
        </w:rPr>
        <w:t xml:space="preserve">Sie können Masse aus Plänen herauslesen und diese in die </w:t>
      </w:r>
      <w:r w:rsidR="00610346" w:rsidRPr="00610346">
        <w:rPr>
          <w:i w:val="0"/>
          <w:iCs/>
          <w:color w:val="auto"/>
          <w:lang w:val="de-DE" w:eastAsia="de-CH"/>
        </w:rPr>
        <w:t>Wirklichkeit (</w:t>
      </w:r>
      <w:proofErr w:type="spellStart"/>
      <w:r w:rsidR="00610346" w:rsidRPr="00610346">
        <w:rPr>
          <w:i w:val="0"/>
          <w:iCs/>
          <w:color w:val="auto"/>
          <w:lang w:val="de-DE" w:eastAsia="de-CH"/>
        </w:rPr>
        <w:t>Feldmasse</w:t>
      </w:r>
      <w:proofErr w:type="spellEnd"/>
      <w:r w:rsidR="00610346" w:rsidRPr="00610346">
        <w:rPr>
          <w:i w:val="0"/>
          <w:iCs/>
          <w:color w:val="auto"/>
          <w:lang w:val="de-DE" w:eastAsia="de-CH"/>
        </w:rPr>
        <w:t>) umrechnen.</w:t>
      </w:r>
    </w:p>
    <w:p w14:paraId="10B7BEBD" w14:textId="70B27965" w:rsidR="0084086E" w:rsidRPr="00610346" w:rsidRDefault="00837091" w:rsidP="003E7FE7">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610346">
        <w:rPr>
          <w:i w:val="0"/>
          <w:iCs/>
          <w:color w:val="auto"/>
          <w:lang w:val="de-DE" w:eastAsia="de-CH"/>
        </w:rPr>
        <w:t xml:space="preserve">Sie können </w:t>
      </w:r>
      <w:proofErr w:type="spellStart"/>
      <w:r w:rsidRPr="00610346">
        <w:rPr>
          <w:i w:val="0"/>
          <w:iCs/>
          <w:color w:val="auto"/>
          <w:lang w:val="de-DE" w:eastAsia="de-CH"/>
        </w:rPr>
        <w:t>Massstabsberechnungen</w:t>
      </w:r>
      <w:proofErr w:type="spellEnd"/>
      <w:r w:rsidRPr="00610346">
        <w:rPr>
          <w:i w:val="0"/>
          <w:iCs/>
          <w:color w:val="auto"/>
          <w:lang w:val="de-DE" w:eastAsia="de-CH"/>
        </w:rPr>
        <w:t xml:space="preserve"> (</w:t>
      </w:r>
      <w:r w:rsidR="00C52640" w:rsidRPr="00610346">
        <w:rPr>
          <w:i w:val="0"/>
          <w:iCs/>
          <w:color w:val="auto"/>
          <w:lang w:val="de-DE" w:eastAsia="de-CH"/>
        </w:rPr>
        <w:t xml:space="preserve">Umrechnungen </w:t>
      </w:r>
      <w:proofErr w:type="spellStart"/>
      <w:r w:rsidRPr="00610346">
        <w:rPr>
          <w:i w:val="0"/>
          <w:iCs/>
          <w:color w:val="auto"/>
          <w:lang w:val="de-DE" w:eastAsia="de-CH"/>
        </w:rPr>
        <w:t>Planmass</w:t>
      </w:r>
      <w:proofErr w:type="spellEnd"/>
      <w:r w:rsidRPr="00610346">
        <w:rPr>
          <w:i w:val="0"/>
          <w:iCs/>
          <w:color w:val="auto"/>
          <w:lang w:val="de-DE" w:eastAsia="de-CH"/>
        </w:rPr>
        <w:t xml:space="preserve"> / Wirklichkeit) ausführen.</w:t>
      </w:r>
    </w:p>
    <w:p w14:paraId="60704D76" w14:textId="77777777" w:rsidR="00A67BB7" w:rsidRPr="00610346" w:rsidRDefault="00A67BB7">
      <w:pPr>
        <w:spacing w:after="160" w:line="259" w:lineRule="auto"/>
        <w:jc w:val="left"/>
      </w:pPr>
      <w:r w:rsidRPr="00610346">
        <w:rPr>
          <w:b/>
          <w:bCs w:val="0"/>
        </w:rPr>
        <w:br w:type="page"/>
      </w:r>
    </w:p>
    <w:p w14:paraId="35CA27DC" w14:textId="20E6110C" w:rsidR="003F64B9" w:rsidRPr="00B132D8" w:rsidRDefault="003F64B9" w:rsidP="003E7FE7">
      <w:pPr>
        <w:pStyle w:val="TabelleTitel"/>
        <w:spacing w:after="0" w:line="312" w:lineRule="auto"/>
      </w:pPr>
      <w:r w:rsidRPr="00B132D8">
        <w:lastRenderedPageBreak/>
        <w:t>Auftrag A</w:t>
      </w:r>
      <w:r w:rsidR="00071767" w:rsidRPr="00B132D8">
        <w:t>6</w:t>
      </w:r>
      <w:r w:rsidR="00410829">
        <w:t>.1 und A6.2</w:t>
      </w:r>
      <w:r w:rsidRPr="00B132D8">
        <w:t xml:space="preserve"> </w:t>
      </w:r>
      <w:r w:rsidR="000100B9">
        <w:t>(</w:t>
      </w:r>
      <w:r w:rsidR="00410829">
        <w:t>Massstab und Distanz / Massstablesen</w:t>
      </w:r>
      <w:r w:rsidR="000100B9">
        <w:t>)</w:t>
      </w:r>
    </w:p>
    <w:p w14:paraId="497239F1" w14:textId="77777777" w:rsidR="00410829" w:rsidRPr="00F756FD" w:rsidRDefault="00410829" w:rsidP="003E7FE7">
      <w:pPr>
        <w:tabs>
          <w:tab w:val="left" w:pos="1843"/>
        </w:tabs>
      </w:pPr>
      <w:r w:rsidRPr="00F756FD">
        <w:t>Sozialform:</w:t>
      </w:r>
      <w:r w:rsidRPr="00F756FD">
        <w:tab/>
        <w:t>Einzelarbeit, Austausch im 2er-Team</w:t>
      </w:r>
    </w:p>
    <w:p w14:paraId="3E25BB27" w14:textId="171D94EC" w:rsidR="00410829" w:rsidRPr="00F756FD" w:rsidRDefault="00410829" w:rsidP="003E7FE7">
      <w:pPr>
        <w:tabs>
          <w:tab w:val="left" w:pos="1843"/>
        </w:tabs>
        <w:ind w:left="1843" w:hanging="1843"/>
      </w:pPr>
      <w:r w:rsidRPr="00F756FD">
        <w:t>Zeitbedarf:</w:t>
      </w:r>
      <w:r w:rsidRPr="00F756FD">
        <w:tab/>
      </w:r>
      <w:r w:rsidR="009113A6" w:rsidRPr="009113A6">
        <w:rPr>
          <w:b/>
          <w:bCs w:val="0"/>
        </w:rPr>
        <w:t>Total 30 Minuten</w:t>
      </w:r>
      <w:r w:rsidR="009113A6">
        <w:t xml:space="preserve"> </w:t>
      </w:r>
      <w:r w:rsidR="009113A6" w:rsidRPr="009113A6">
        <w:t>(</w:t>
      </w:r>
      <w:r w:rsidRPr="009113A6">
        <w:t>je 1</w:t>
      </w:r>
      <w:r w:rsidR="009E26AD" w:rsidRPr="009113A6">
        <w:t>5</w:t>
      </w:r>
      <w:r w:rsidRPr="009113A6">
        <w:t xml:space="preserve"> Minuten</w:t>
      </w:r>
      <w:r w:rsidR="009113A6" w:rsidRPr="009113A6">
        <w:t xml:space="preserve"> pro Thema)</w:t>
      </w:r>
      <w:r w:rsidRPr="00F756FD">
        <w:t xml:space="preserve"> für das Lesen, Arbeiten und Austauschen</w:t>
      </w:r>
    </w:p>
    <w:p w14:paraId="48899086" w14:textId="20B9F538" w:rsidR="00410829" w:rsidRPr="00F756FD" w:rsidRDefault="00410829" w:rsidP="003E7FE7">
      <w:pPr>
        <w:tabs>
          <w:tab w:val="left" w:pos="1843"/>
        </w:tabs>
        <w:ind w:left="1843" w:hanging="1843"/>
      </w:pPr>
      <w:r w:rsidRPr="00F756FD">
        <w:t>Kontrolle:</w:t>
      </w:r>
      <w:r w:rsidRPr="00F756FD">
        <w:tab/>
      </w:r>
      <w:r w:rsidR="008C7CB5">
        <w:t>S</w:t>
      </w:r>
      <w:r w:rsidRPr="00F756FD">
        <w:t>elbstständige Kontrolle ihrer Arbeit durch kooperativen Austausch (2er Teams)</w:t>
      </w:r>
    </w:p>
    <w:p w14:paraId="0DF8950C" w14:textId="77777777" w:rsidR="003F64B9" w:rsidRPr="00475A87" w:rsidRDefault="003F64B9" w:rsidP="003E7FE7"/>
    <w:p w14:paraId="742C1AE7" w14:textId="2FA51D19" w:rsidR="003F64B9" w:rsidRPr="00475A87" w:rsidRDefault="000100B9" w:rsidP="003E7FE7">
      <w:pPr>
        <w:pStyle w:val="TabelleTitel"/>
        <w:spacing w:after="0" w:line="312" w:lineRule="auto"/>
      </w:pPr>
      <w:r>
        <w:t>Arbeitsa</w:t>
      </w:r>
      <w:r w:rsidR="003F64B9" w:rsidRPr="00475A87">
        <w:t>uftrag A</w:t>
      </w:r>
      <w:r w:rsidR="00071767" w:rsidRPr="00475A87">
        <w:t>6</w:t>
      </w:r>
      <w:r w:rsidR="003F64B9" w:rsidRPr="00475A87">
        <w:t xml:space="preserve">.1 </w:t>
      </w:r>
      <w:r>
        <w:t xml:space="preserve">– </w:t>
      </w:r>
      <w:r w:rsidR="003F64B9" w:rsidRPr="00475A87">
        <w:t>Massstab und Distanz</w:t>
      </w:r>
    </w:p>
    <w:p w14:paraId="376ADFFC" w14:textId="05AB528C" w:rsidR="00132A50" w:rsidRDefault="003F64B9" w:rsidP="003E7FE7">
      <w:pPr>
        <w:rPr>
          <w:lang w:val="de-DE" w:eastAsia="de-CH"/>
        </w:rPr>
      </w:pPr>
      <w:r w:rsidRPr="00475A87">
        <w:rPr>
          <w:lang w:val="de-DE" w:eastAsia="de-CH"/>
        </w:rPr>
        <w:t>Berechnen Sie die jeweils fehlenden Werte in den folgenden Umrechnungen und schreiben Sie die Lösungen in die Lücken. Zählen Sie alle Distanzen zusammen (letzte Spalte der Tabelle) und vergleichen Sie die Lösung mit dem Hinweis ganz unten auf dem Blatt.</w:t>
      </w:r>
    </w:p>
    <w:p w14:paraId="6EF67231" w14:textId="77777777" w:rsidR="00475A87" w:rsidRDefault="00475A87" w:rsidP="003E7FE7">
      <w:pPr>
        <w:rPr>
          <w:lang w:val="de-DE" w:eastAsia="de-CH"/>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1"/>
        <w:gridCol w:w="284"/>
        <w:gridCol w:w="1701"/>
        <w:gridCol w:w="284"/>
        <w:gridCol w:w="4139"/>
        <w:gridCol w:w="284"/>
        <w:gridCol w:w="1814"/>
      </w:tblGrid>
      <w:tr w:rsidR="00C77049" w:rsidRPr="005C67EF" w14:paraId="31D3A315" w14:textId="77777777" w:rsidTr="00531F3D">
        <w:tc>
          <w:tcPr>
            <w:tcW w:w="153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E9BC6E" w14:textId="77777777" w:rsidR="00C77049" w:rsidRPr="005C67EF" w:rsidRDefault="00C77049" w:rsidP="00531F3D">
            <w:pPr>
              <w:spacing w:before="60" w:after="60" w:line="240" w:lineRule="auto"/>
              <w:jc w:val="left"/>
              <w:rPr>
                <w:b/>
                <w:bCs w:val="0"/>
                <w:lang w:val="de-DE" w:eastAsia="de-CH"/>
              </w:rPr>
            </w:pPr>
            <w:r>
              <w:rPr>
                <w:b/>
                <w:bCs w:val="0"/>
                <w:lang w:val="de-DE" w:eastAsia="de-CH"/>
              </w:rPr>
              <w:t>a</w:t>
            </w:r>
            <w:r w:rsidRPr="005C67EF">
              <w:rPr>
                <w:b/>
                <w:bCs w:val="0"/>
                <w:lang w:val="de-DE" w:eastAsia="de-CH"/>
              </w:rPr>
              <w:t>uf der Karte gemessen:</w:t>
            </w:r>
          </w:p>
        </w:tc>
        <w:tc>
          <w:tcPr>
            <w:tcW w:w="284" w:type="dxa"/>
            <w:tcBorders>
              <w:left w:val="single" w:sz="4" w:space="0" w:color="auto"/>
              <w:right w:val="single" w:sz="4" w:space="0" w:color="auto"/>
            </w:tcBorders>
          </w:tcPr>
          <w:p w14:paraId="0CEEAB78" w14:textId="77777777" w:rsidR="00C77049" w:rsidRPr="005C67EF" w:rsidRDefault="00C77049" w:rsidP="00531F3D">
            <w:pPr>
              <w:spacing w:before="60" w:after="60" w:line="240" w:lineRule="auto"/>
              <w:jc w:val="left"/>
              <w:rPr>
                <w:b/>
                <w:bCs w:val="0"/>
                <w:lang w:val="de-DE" w:eastAsia="de-CH"/>
              </w:rPr>
            </w:pP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34D676" w14:textId="77777777" w:rsidR="00C77049" w:rsidRPr="005C67EF" w:rsidRDefault="00C77049" w:rsidP="00531F3D">
            <w:pPr>
              <w:spacing w:before="60" w:after="60" w:line="240" w:lineRule="auto"/>
              <w:jc w:val="left"/>
              <w:rPr>
                <w:b/>
                <w:bCs w:val="0"/>
                <w:lang w:val="de-DE" w:eastAsia="de-CH"/>
              </w:rPr>
            </w:pPr>
            <w:r w:rsidRPr="005C67EF">
              <w:rPr>
                <w:b/>
                <w:bCs w:val="0"/>
                <w:lang w:val="de-DE" w:eastAsia="de-CH"/>
              </w:rPr>
              <w:t>Karten-</w:t>
            </w:r>
            <w:proofErr w:type="spellStart"/>
            <w:r w:rsidRPr="005C67EF">
              <w:rPr>
                <w:b/>
                <w:bCs w:val="0"/>
                <w:lang w:val="de-DE" w:eastAsia="de-CH"/>
              </w:rPr>
              <w:t>massstab</w:t>
            </w:r>
            <w:proofErr w:type="spellEnd"/>
            <w:r w:rsidRPr="005C67EF">
              <w:rPr>
                <w:b/>
                <w:bCs w:val="0"/>
                <w:lang w:val="de-DE" w:eastAsia="de-CH"/>
              </w:rPr>
              <w:t>:</w:t>
            </w:r>
          </w:p>
        </w:tc>
        <w:tc>
          <w:tcPr>
            <w:tcW w:w="284" w:type="dxa"/>
            <w:tcBorders>
              <w:left w:val="single" w:sz="4" w:space="0" w:color="auto"/>
              <w:right w:val="single" w:sz="4" w:space="0" w:color="auto"/>
            </w:tcBorders>
          </w:tcPr>
          <w:p w14:paraId="75144BB9" w14:textId="77777777" w:rsidR="00C77049" w:rsidRPr="005C67EF" w:rsidRDefault="00C77049" w:rsidP="00531F3D">
            <w:pPr>
              <w:spacing w:before="60" w:after="60" w:line="240" w:lineRule="auto"/>
              <w:jc w:val="left"/>
              <w:rPr>
                <w:b/>
                <w:bCs w:val="0"/>
                <w:lang w:val="de-DE" w:eastAsia="de-CH"/>
              </w:rPr>
            </w:pPr>
          </w:p>
        </w:tc>
        <w:tc>
          <w:tcPr>
            <w:tcW w:w="413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A9F6C3" w14:textId="77777777" w:rsidR="00C77049" w:rsidRPr="005C67EF" w:rsidRDefault="00C77049" w:rsidP="00531F3D">
            <w:pPr>
              <w:spacing w:before="60" w:after="60" w:line="240" w:lineRule="auto"/>
              <w:jc w:val="left"/>
              <w:rPr>
                <w:b/>
                <w:bCs w:val="0"/>
                <w:lang w:val="de-DE" w:eastAsia="de-CH"/>
              </w:rPr>
            </w:pPr>
            <w:r w:rsidRPr="005C67EF">
              <w:rPr>
                <w:b/>
                <w:bCs w:val="0"/>
                <w:lang w:val="de-DE" w:eastAsia="de-CH"/>
              </w:rPr>
              <w:t>Berechnung</w:t>
            </w:r>
          </w:p>
        </w:tc>
        <w:tc>
          <w:tcPr>
            <w:tcW w:w="284" w:type="dxa"/>
            <w:tcBorders>
              <w:left w:val="single" w:sz="4" w:space="0" w:color="auto"/>
              <w:right w:val="single" w:sz="4" w:space="0" w:color="auto"/>
            </w:tcBorders>
          </w:tcPr>
          <w:p w14:paraId="616C68BC" w14:textId="77777777" w:rsidR="00C77049" w:rsidRPr="005C67EF" w:rsidRDefault="00C77049" w:rsidP="00531F3D">
            <w:pPr>
              <w:spacing w:before="60" w:after="60" w:line="240" w:lineRule="auto"/>
              <w:jc w:val="left"/>
              <w:rPr>
                <w:b/>
                <w:bCs w:val="0"/>
                <w:lang w:val="de-DE" w:eastAsia="de-CH"/>
              </w:rPr>
            </w:pPr>
          </w:p>
        </w:tc>
        <w:tc>
          <w:tcPr>
            <w:tcW w:w="181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6FAE298" w14:textId="77777777" w:rsidR="00C77049" w:rsidRPr="005C67EF" w:rsidRDefault="00C77049" w:rsidP="00531F3D">
            <w:pPr>
              <w:spacing w:before="60" w:after="60" w:line="240" w:lineRule="auto"/>
              <w:jc w:val="left"/>
              <w:rPr>
                <w:b/>
                <w:bCs w:val="0"/>
                <w:lang w:val="de-DE" w:eastAsia="de-CH"/>
              </w:rPr>
            </w:pPr>
            <w:r>
              <w:rPr>
                <w:b/>
                <w:bCs w:val="0"/>
                <w:lang w:val="de-DE" w:eastAsia="de-CH"/>
              </w:rPr>
              <w:t>i</w:t>
            </w:r>
            <w:r w:rsidRPr="005C67EF">
              <w:rPr>
                <w:b/>
                <w:bCs w:val="0"/>
                <w:lang w:val="de-DE" w:eastAsia="de-CH"/>
              </w:rPr>
              <w:t>n Wirklichkeit:</w:t>
            </w:r>
          </w:p>
        </w:tc>
      </w:tr>
      <w:tr w:rsidR="00C77049" w14:paraId="5271E17F" w14:textId="77777777" w:rsidTr="00531F3D">
        <w:tc>
          <w:tcPr>
            <w:tcW w:w="1531" w:type="dxa"/>
            <w:tcBorders>
              <w:top w:val="single" w:sz="4" w:space="0" w:color="auto"/>
              <w:left w:val="single" w:sz="4" w:space="0" w:color="auto"/>
              <w:bottom w:val="single" w:sz="4" w:space="0" w:color="auto"/>
              <w:right w:val="single" w:sz="4" w:space="0" w:color="auto"/>
            </w:tcBorders>
          </w:tcPr>
          <w:p w14:paraId="1F242982" w14:textId="77777777" w:rsidR="00C77049" w:rsidRDefault="00C77049" w:rsidP="00531F3D">
            <w:pPr>
              <w:tabs>
                <w:tab w:val="right" w:pos="1022"/>
              </w:tabs>
              <w:spacing w:before="180" w:after="120" w:line="240" w:lineRule="auto"/>
              <w:jc w:val="center"/>
              <w:rPr>
                <w:lang w:val="de-DE" w:eastAsia="de-CH"/>
              </w:rPr>
            </w:pPr>
            <w:r>
              <w:rPr>
                <w:lang w:val="de-DE" w:eastAsia="de-CH"/>
              </w:rPr>
              <w:tab/>
              <w:t>15 cm</w:t>
            </w:r>
          </w:p>
        </w:tc>
        <w:tc>
          <w:tcPr>
            <w:tcW w:w="284" w:type="dxa"/>
            <w:tcBorders>
              <w:left w:val="single" w:sz="4" w:space="0" w:color="auto"/>
              <w:right w:val="single" w:sz="4" w:space="0" w:color="auto"/>
            </w:tcBorders>
          </w:tcPr>
          <w:p w14:paraId="495921A4"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7B6C5A01"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200‘000</w:t>
            </w:r>
          </w:p>
        </w:tc>
        <w:tc>
          <w:tcPr>
            <w:tcW w:w="284" w:type="dxa"/>
            <w:tcBorders>
              <w:left w:val="single" w:sz="4" w:space="0" w:color="auto"/>
              <w:right w:val="single" w:sz="4" w:space="0" w:color="auto"/>
            </w:tcBorders>
          </w:tcPr>
          <w:p w14:paraId="06C5D8DE"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6F1D83E7" w14:textId="77777777" w:rsidR="00C77049" w:rsidRDefault="00C77049" w:rsidP="00531F3D">
            <w:pPr>
              <w:spacing w:before="180" w:after="120" w:line="240" w:lineRule="auto"/>
              <w:rPr>
                <w:lang w:val="de-DE" w:eastAsia="de-CH"/>
              </w:rPr>
            </w:pPr>
            <w:r>
              <w:rPr>
                <w:lang w:val="de-DE" w:eastAsia="de-CH"/>
              </w:rPr>
              <w:t xml:space="preserve">15 cm </w:t>
            </w:r>
            <w:r>
              <w:rPr>
                <w:rFonts w:cs="Arial"/>
                <w:lang w:val="de-DE" w:eastAsia="de-CH"/>
              </w:rPr>
              <w:t>·</w:t>
            </w:r>
            <w:r>
              <w:rPr>
                <w:lang w:val="de-DE" w:eastAsia="de-CH"/>
              </w:rPr>
              <w:t xml:space="preserve"> 200‘000 = 3‘000‘000 cm</w:t>
            </w:r>
          </w:p>
        </w:tc>
        <w:tc>
          <w:tcPr>
            <w:tcW w:w="284" w:type="dxa"/>
            <w:tcBorders>
              <w:left w:val="single" w:sz="4" w:space="0" w:color="auto"/>
              <w:right w:val="single" w:sz="4" w:space="0" w:color="auto"/>
            </w:tcBorders>
          </w:tcPr>
          <w:p w14:paraId="5A5A2B27"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50366948" w14:textId="77777777" w:rsidR="00C77049" w:rsidRDefault="00C77049" w:rsidP="00531F3D">
            <w:pPr>
              <w:tabs>
                <w:tab w:val="right" w:pos="1442"/>
              </w:tabs>
              <w:spacing w:before="180" w:after="120" w:line="240" w:lineRule="auto"/>
              <w:rPr>
                <w:lang w:val="de-DE" w:eastAsia="de-CH"/>
              </w:rPr>
            </w:pPr>
            <w:r>
              <w:rPr>
                <w:lang w:val="de-DE" w:eastAsia="de-CH"/>
              </w:rPr>
              <w:t>_________</w:t>
            </w:r>
            <w:r>
              <w:rPr>
                <w:lang w:val="de-DE" w:eastAsia="de-CH"/>
              </w:rPr>
              <w:tab/>
              <w:t>km</w:t>
            </w:r>
          </w:p>
        </w:tc>
      </w:tr>
      <w:tr w:rsidR="00C77049" w14:paraId="2981DCB0" w14:textId="77777777" w:rsidTr="00531F3D">
        <w:tc>
          <w:tcPr>
            <w:tcW w:w="1531" w:type="dxa"/>
            <w:tcBorders>
              <w:top w:val="single" w:sz="4" w:space="0" w:color="auto"/>
              <w:left w:val="single" w:sz="4" w:space="0" w:color="auto"/>
              <w:bottom w:val="single" w:sz="4" w:space="0" w:color="auto"/>
              <w:right w:val="single" w:sz="4" w:space="0" w:color="auto"/>
            </w:tcBorders>
          </w:tcPr>
          <w:p w14:paraId="75E4A604" w14:textId="77777777" w:rsidR="00C77049" w:rsidRDefault="00C77049" w:rsidP="00531F3D">
            <w:pPr>
              <w:tabs>
                <w:tab w:val="right" w:pos="1022"/>
              </w:tabs>
              <w:spacing w:before="180" w:after="120" w:line="240" w:lineRule="auto"/>
              <w:jc w:val="center"/>
              <w:rPr>
                <w:lang w:val="de-DE" w:eastAsia="de-CH"/>
              </w:rPr>
            </w:pPr>
            <w:r>
              <w:rPr>
                <w:lang w:val="de-DE" w:eastAsia="de-CH"/>
              </w:rPr>
              <w:t>______</w:t>
            </w:r>
            <w:r>
              <w:rPr>
                <w:lang w:val="de-DE" w:eastAsia="de-CH"/>
              </w:rPr>
              <w:tab/>
              <w:t>cm</w:t>
            </w:r>
          </w:p>
        </w:tc>
        <w:tc>
          <w:tcPr>
            <w:tcW w:w="284" w:type="dxa"/>
            <w:tcBorders>
              <w:left w:val="single" w:sz="4" w:space="0" w:color="auto"/>
              <w:right w:val="single" w:sz="4" w:space="0" w:color="auto"/>
            </w:tcBorders>
          </w:tcPr>
          <w:p w14:paraId="5FC1E255"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2C14D2E3"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100‘000</w:t>
            </w:r>
          </w:p>
        </w:tc>
        <w:tc>
          <w:tcPr>
            <w:tcW w:w="284" w:type="dxa"/>
            <w:tcBorders>
              <w:left w:val="single" w:sz="4" w:space="0" w:color="auto"/>
              <w:right w:val="single" w:sz="4" w:space="0" w:color="auto"/>
            </w:tcBorders>
          </w:tcPr>
          <w:p w14:paraId="35EB198B"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173FC37D"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043B4BA9"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71D23D2D" w14:textId="77777777" w:rsidR="00C77049" w:rsidRDefault="00C77049" w:rsidP="00531F3D">
            <w:pPr>
              <w:tabs>
                <w:tab w:val="right" w:pos="1442"/>
              </w:tabs>
              <w:spacing w:before="180" w:after="120" w:line="240" w:lineRule="auto"/>
              <w:rPr>
                <w:lang w:val="de-DE" w:eastAsia="de-CH"/>
              </w:rPr>
            </w:pPr>
            <w:r>
              <w:rPr>
                <w:lang w:val="de-DE" w:eastAsia="de-CH"/>
              </w:rPr>
              <w:tab/>
              <w:t>12,5 km</w:t>
            </w:r>
          </w:p>
        </w:tc>
      </w:tr>
      <w:tr w:rsidR="00C77049" w14:paraId="7FB57CF6" w14:textId="77777777" w:rsidTr="00531F3D">
        <w:tc>
          <w:tcPr>
            <w:tcW w:w="1531" w:type="dxa"/>
            <w:tcBorders>
              <w:top w:val="single" w:sz="4" w:space="0" w:color="auto"/>
              <w:left w:val="single" w:sz="4" w:space="0" w:color="auto"/>
              <w:bottom w:val="single" w:sz="4" w:space="0" w:color="auto"/>
              <w:right w:val="single" w:sz="4" w:space="0" w:color="auto"/>
            </w:tcBorders>
          </w:tcPr>
          <w:p w14:paraId="75FC10CB" w14:textId="77777777" w:rsidR="00C77049" w:rsidRDefault="00C77049" w:rsidP="00531F3D">
            <w:pPr>
              <w:tabs>
                <w:tab w:val="right" w:pos="1022"/>
              </w:tabs>
              <w:spacing w:before="180" w:after="120" w:line="240" w:lineRule="auto"/>
              <w:jc w:val="center"/>
              <w:rPr>
                <w:lang w:val="de-DE" w:eastAsia="de-CH"/>
              </w:rPr>
            </w:pPr>
            <w:r>
              <w:rPr>
                <w:lang w:val="de-DE" w:eastAsia="de-CH"/>
              </w:rPr>
              <w:tab/>
              <w:t>4,5 cm</w:t>
            </w:r>
          </w:p>
        </w:tc>
        <w:tc>
          <w:tcPr>
            <w:tcW w:w="284" w:type="dxa"/>
            <w:tcBorders>
              <w:left w:val="single" w:sz="4" w:space="0" w:color="auto"/>
              <w:right w:val="single" w:sz="4" w:space="0" w:color="auto"/>
            </w:tcBorders>
          </w:tcPr>
          <w:p w14:paraId="621D392D"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16274FE3"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___________</w:t>
            </w:r>
          </w:p>
        </w:tc>
        <w:tc>
          <w:tcPr>
            <w:tcW w:w="284" w:type="dxa"/>
            <w:tcBorders>
              <w:left w:val="single" w:sz="4" w:space="0" w:color="auto"/>
              <w:right w:val="single" w:sz="4" w:space="0" w:color="auto"/>
            </w:tcBorders>
          </w:tcPr>
          <w:p w14:paraId="7D307773"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47637BA0"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4E8A84E9"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3319CC0A" w14:textId="77777777" w:rsidR="00C77049" w:rsidRDefault="00C77049" w:rsidP="00531F3D">
            <w:pPr>
              <w:tabs>
                <w:tab w:val="right" w:pos="1442"/>
              </w:tabs>
              <w:spacing w:before="180" w:after="120" w:line="240" w:lineRule="auto"/>
              <w:rPr>
                <w:lang w:val="de-DE" w:eastAsia="de-CH"/>
              </w:rPr>
            </w:pPr>
            <w:r>
              <w:rPr>
                <w:lang w:val="de-DE" w:eastAsia="de-CH"/>
              </w:rPr>
              <w:tab/>
              <w:t>1,125 km</w:t>
            </w:r>
          </w:p>
        </w:tc>
      </w:tr>
      <w:tr w:rsidR="00C77049" w14:paraId="1B324486" w14:textId="77777777" w:rsidTr="00531F3D">
        <w:tc>
          <w:tcPr>
            <w:tcW w:w="1531" w:type="dxa"/>
            <w:tcBorders>
              <w:top w:val="single" w:sz="4" w:space="0" w:color="auto"/>
              <w:left w:val="single" w:sz="4" w:space="0" w:color="auto"/>
              <w:bottom w:val="single" w:sz="4" w:space="0" w:color="auto"/>
              <w:right w:val="single" w:sz="4" w:space="0" w:color="auto"/>
            </w:tcBorders>
          </w:tcPr>
          <w:p w14:paraId="7087E7B2" w14:textId="77777777" w:rsidR="00C77049" w:rsidRDefault="00C77049" w:rsidP="00531F3D">
            <w:pPr>
              <w:tabs>
                <w:tab w:val="right" w:pos="1022"/>
              </w:tabs>
              <w:spacing w:before="180" w:after="120" w:line="240" w:lineRule="auto"/>
              <w:jc w:val="center"/>
              <w:rPr>
                <w:lang w:val="de-DE" w:eastAsia="de-CH"/>
              </w:rPr>
            </w:pPr>
            <w:r>
              <w:rPr>
                <w:lang w:val="de-DE" w:eastAsia="de-CH"/>
              </w:rPr>
              <w:tab/>
              <w:t>7,2 cm</w:t>
            </w:r>
          </w:p>
        </w:tc>
        <w:tc>
          <w:tcPr>
            <w:tcW w:w="284" w:type="dxa"/>
            <w:tcBorders>
              <w:left w:val="single" w:sz="4" w:space="0" w:color="auto"/>
              <w:right w:val="single" w:sz="4" w:space="0" w:color="auto"/>
            </w:tcBorders>
          </w:tcPr>
          <w:p w14:paraId="28D07B18"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610F230E" w14:textId="77777777" w:rsidR="00C77049" w:rsidRDefault="00C77049" w:rsidP="00531F3D">
            <w:pPr>
              <w:tabs>
                <w:tab w:val="left" w:pos="199"/>
              </w:tabs>
              <w:spacing w:before="180" w:after="120" w:line="240" w:lineRule="auto"/>
              <w:rPr>
                <w:lang w:val="de-DE" w:eastAsia="de-CH"/>
              </w:rPr>
            </w:pPr>
            <w:r>
              <w:rPr>
                <w:lang w:val="de-DE" w:eastAsia="de-CH"/>
              </w:rPr>
              <w:t>1: 50‘000</w:t>
            </w:r>
          </w:p>
        </w:tc>
        <w:tc>
          <w:tcPr>
            <w:tcW w:w="284" w:type="dxa"/>
            <w:tcBorders>
              <w:left w:val="single" w:sz="4" w:space="0" w:color="auto"/>
              <w:right w:val="single" w:sz="4" w:space="0" w:color="auto"/>
            </w:tcBorders>
          </w:tcPr>
          <w:p w14:paraId="1CC0BA09"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28ADBEF7"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2C83DF73"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5A2010D3" w14:textId="77777777" w:rsidR="00C77049" w:rsidRDefault="00C77049" w:rsidP="00531F3D">
            <w:pPr>
              <w:tabs>
                <w:tab w:val="right" w:pos="1442"/>
              </w:tabs>
              <w:spacing w:before="180" w:after="120" w:line="240" w:lineRule="auto"/>
              <w:rPr>
                <w:lang w:val="de-DE" w:eastAsia="de-CH"/>
              </w:rPr>
            </w:pPr>
            <w:r>
              <w:rPr>
                <w:lang w:val="de-DE" w:eastAsia="de-CH"/>
              </w:rPr>
              <w:t>_________</w:t>
            </w:r>
            <w:r>
              <w:rPr>
                <w:lang w:val="de-DE" w:eastAsia="de-CH"/>
              </w:rPr>
              <w:tab/>
              <w:t>km</w:t>
            </w:r>
          </w:p>
        </w:tc>
      </w:tr>
      <w:tr w:rsidR="00C77049" w14:paraId="60671861" w14:textId="77777777" w:rsidTr="00531F3D">
        <w:tc>
          <w:tcPr>
            <w:tcW w:w="1531" w:type="dxa"/>
            <w:tcBorders>
              <w:top w:val="single" w:sz="4" w:space="0" w:color="auto"/>
              <w:left w:val="single" w:sz="4" w:space="0" w:color="auto"/>
              <w:bottom w:val="single" w:sz="4" w:space="0" w:color="auto"/>
              <w:right w:val="single" w:sz="4" w:space="0" w:color="auto"/>
            </w:tcBorders>
          </w:tcPr>
          <w:p w14:paraId="727B824C" w14:textId="77777777" w:rsidR="00C77049" w:rsidRDefault="00C77049" w:rsidP="00531F3D">
            <w:pPr>
              <w:tabs>
                <w:tab w:val="right" w:pos="1022"/>
              </w:tabs>
              <w:spacing w:before="180" w:after="120" w:line="240" w:lineRule="auto"/>
              <w:jc w:val="center"/>
              <w:rPr>
                <w:lang w:val="de-DE" w:eastAsia="de-CH"/>
              </w:rPr>
            </w:pPr>
            <w:r>
              <w:rPr>
                <w:lang w:val="de-DE" w:eastAsia="de-CH"/>
              </w:rPr>
              <w:t>______</w:t>
            </w:r>
            <w:r>
              <w:rPr>
                <w:lang w:val="de-DE" w:eastAsia="de-CH"/>
              </w:rPr>
              <w:tab/>
              <w:t>cm</w:t>
            </w:r>
          </w:p>
        </w:tc>
        <w:tc>
          <w:tcPr>
            <w:tcW w:w="284" w:type="dxa"/>
            <w:tcBorders>
              <w:left w:val="single" w:sz="4" w:space="0" w:color="auto"/>
              <w:right w:val="single" w:sz="4" w:space="0" w:color="auto"/>
            </w:tcBorders>
          </w:tcPr>
          <w:p w14:paraId="0742919A"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1FD87B51"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12‘500</w:t>
            </w:r>
          </w:p>
        </w:tc>
        <w:tc>
          <w:tcPr>
            <w:tcW w:w="284" w:type="dxa"/>
            <w:tcBorders>
              <w:left w:val="single" w:sz="4" w:space="0" w:color="auto"/>
              <w:right w:val="single" w:sz="4" w:space="0" w:color="auto"/>
            </w:tcBorders>
          </w:tcPr>
          <w:p w14:paraId="4EFF9902"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3E9DBF9D"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44CCB45D"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7C3034D0" w14:textId="77777777" w:rsidR="00C77049" w:rsidRDefault="00C77049" w:rsidP="00531F3D">
            <w:pPr>
              <w:tabs>
                <w:tab w:val="right" w:pos="1442"/>
              </w:tabs>
              <w:spacing w:before="180" w:after="120" w:line="240" w:lineRule="auto"/>
              <w:rPr>
                <w:lang w:val="de-DE" w:eastAsia="de-CH"/>
              </w:rPr>
            </w:pPr>
            <w:r>
              <w:rPr>
                <w:lang w:val="de-DE" w:eastAsia="de-CH"/>
              </w:rPr>
              <w:tab/>
              <w:t>0,75 km</w:t>
            </w:r>
          </w:p>
        </w:tc>
      </w:tr>
      <w:tr w:rsidR="00C77049" w14:paraId="53F42919" w14:textId="77777777" w:rsidTr="00531F3D">
        <w:tc>
          <w:tcPr>
            <w:tcW w:w="1531" w:type="dxa"/>
            <w:tcBorders>
              <w:top w:val="single" w:sz="4" w:space="0" w:color="auto"/>
              <w:left w:val="single" w:sz="4" w:space="0" w:color="auto"/>
              <w:bottom w:val="single" w:sz="4" w:space="0" w:color="auto"/>
              <w:right w:val="single" w:sz="4" w:space="0" w:color="auto"/>
            </w:tcBorders>
          </w:tcPr>
          <w:p w14:paraId="6E1F3526" w14:textId="77777777" w:rsidR="00C77049" w:rsidRDefault="00C77049" w:rsidP="00531F3D">
            <w:pPr>
              <w:tabs>
                <w:tab w:val="right" w:pos="1022"/>
              </w:tabs>
              <w:spacing w:before="180" w:after="120" w:line="240" w:lineRule="auto"/>
              <w:jc w:val="center"/>
              <w:rPr>
                <w:lang w:val="de-DE" w:eastAsia="de-CH"/>
              </w:rPr>
            </w:pPr>
            <w:r>
              <w:rPr>
                <w:lang w:val="de-DE" w:eastAsia="de-CH"/>
              </w:rPr>
              <w:tab/>
              <w:t>2,4 cm</w:t>
            </w:r>
          </w:p>
        </w:tc>
        <w:tc>
          <w:tcPr>
            <w:tcW w:w="284" w:type="dxa"/>
            <w:tcBorders>
              <w:left w:val="single" w:sz="4" w:space="0" w:color="auto"/>
              <w:right w:val="single" w:sz="4" w:space="0" w:color="auto"/>
            </w:tcBorders>
          </w:tcPr>
          <w:p w14:paraId="3E46F2EF"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42E285AD"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25‘000</w:t>
            </w:r>
          </w:p>
        </w:tc>
        <w:tc>
          <w:tcPr>
            <w:tcW w:w="284" w:type="dxa"/>
            <w:tcBorders>
              <w:left w:val="single" w:sz="4" w:space="0" w:color="auto"/>
              <w:right w:val="single" w:sz="4" w:space="0" w:color="auto"/>
            </w:tcBorders>
          </w:tcPr>
          <w:p w14:paraId="072F294C"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37500E38"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153E4A5F"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11B7D1B1" w14:textId="77777777" w:rsidR="00C77049" w:rsidRDefault="00C77049" w:rsidP="00531F3D">
            <w:pPr>
              <w:tabs>
                <w:tab w:val="right" w:pos="1442"/>
              </w:tabs>
              <w:spacing w:before="180" w:after="120" w:line="240" w:lineRule="auto"/>
              <w:rPr>
                <w:lang w:val="de-DE" w:eastAsia="de-CH"/>
              </w:rPr>
            </w:pPr>
            <w:r>
              <w:rPr>
                <w:lang w:val="de-DE" w:eastAsia="de-CH"/>
              </w:rPr>
              <w:t>_________</w:t>
            </w:r>
            <w:r>
              <w:rPr>
                <w:lang w:val="de-DE" w:eastAsia="de-CH"/>
              </w:rPr>
              <w:tab/>
              <w:t>km</w:t>
            </w:r>
          </w:p>
        </w:tc>
      </w:tr>
      <w:tr w:rsidR="00C77049" w14:paraId="42BDE34F" w14:textId="77777777" w:rsidTr="00531F3D">
        <w:tc>
          <w:tcPr>
            <w:tcW w:w="1531" w:type="dxa"/>
            <w:tcBorders>
              <w:top w:val="single" w:sz="4" w:space="0" w:color="auto"/>
              <w:left w:val="single" w:sz="4" w:space="0" w:color="auto"/>
              <w:bottom w:val="single" w:sz="4" w:space="0" w:color="auto"/>
              <w:right w:val="single" w:sz="4" w:space="0" w:color="auto"/>
            </w:tcBorders>
          </w:tcPr>
          <w:p w14:paraId="58D98DF4" w14:textId="77777777" w:rsidR="00C77049" w:rsidRDefault="00C77049" w:rsidP="00531F3D">
            <w:pPr>
              <w:tabs>
                <w:tab w:val="right" w:pos="1022"/>
              </w:tabs>
              <w:spacing w:before="180" w:after="120" w:line="240" w:lineRule="auto"/>
              <w:jc w:val="center"/>
              <w:rPr>
                <w:lang w:val="de-DE" w:eastAsia="de-CH"/>
              </w:rPr>
            </w:pPr>
            <w:r>
              <w:rPr>
                <w:lang w:val="de-DE" w:eastAsia="de-CH"/>
              </w:rPr>
              <w:tab/>
              <w:t>25 cm</w:t>
            </w:r>
          </w:p>
        </w:tc>
        <w:tc>
          <w:tcPr>
            <w:tcW w:w="284" w:type="dxa"/>
            <w:tcBorders>
              <w:left w:val="single" w:sz="4" w:space="0" w:color="auto"/>
              <w:right w:val="single" w:sz="4" w:space="0" w:color="auto"/>
            </w:tcBorders>
          </w:tcPr>
          <w:p w14:paraId="2D27BCBB"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68802BC5"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___________</w:t>
            </w:r>
          </w:p>
        </w:tc>
        <w:tc>
          <w:tcPr>
            <w:tcW w:w="284" w:type="dxa"/>
            <w:tcBorders>
              <w:left w:val="single" w:sz="4" w:space="0" w:color="auto"/>
              <w:right w:val="single" w:sz="4" w:space="0" w:color="auto"/>
            </w:tcBorders>
          </w:tcPr>
          <w:p w14:paraId="181C1C9B"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09821957"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5F12C677"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6E54B558" w14:textId="77777777" w:rsidR="00C77049" w:rsidRDefault="00C77049" w:rsidP="00531F3D">
            <w:pPr>
              <w:tabs>
                <w:tab w:val="right" w:pos="1442"/>
              </w:tabs>
              <w:spacing w:before="180" w:after="120" w:line="240" w:lineRule="auto"/>
              <w:rPr>
                <w:lang w:val="de-DE" w:eastAsia="de-CH"/>
              </w:rPr>
            </w:pPr>
            <w:r>
              <w:rPr>
                <w:lang w:val="de-DE" w:eastAsia="de-CH"/>
              </w:rPr>
              <w:tab/>
              <w:t>25 km</w:t>
            </w:r>
          </w:p>
        </w:tc>
      </w:tr>
      <w:tr w:rsidR="00C77049" w14:paraId="524B9A29" w14:textId="77777777" w:rsidTr="00531F3D">
        <w:tc>
          <w:tcPr>
            <w:tcW w:w="1531" w:type="dxa"/>
            <w:tcBorders>
              <w:top w:val="single" w:sz="4" w:space="0" w:color="auto"/>
              <w:left w:val="single" w:sz="4" w:space="0" w:color="auto"/>
              <w:bottom w:val="single" w:sz="4" w:space="0" w:color="auto"/>
              <w:right w:val="single" w:sz="4" w:space="0" w:color="auto"/>
            </w:tcBorders>
          </w:tcPr>
          <w:p w14:paraId="09C62EBC" w14:textId="77777777" w:rsidR="00C77049" w:rsidRDefault="00C77049" w:rsidP="00531F3D">
            <w:pPr>
              <w:tabs>
                <w:tab w:val="right" w:pos="1022"/>
              </w:tabs>
              <w:spacing w:before="180" w:after="120" w:line="240" w:lineRule="auto"/>
              <w:jc w:val="center"/>
              <w:rPr>
                <w:lang w:val="de-DE" w:eastAsia="de-CH"/>
              </w:rPr>
            </w:pPr>
            <w:r>
              <w:rPr>
                <w:lang w:val="de-DE" w:eastAsia="de-CH"/>
              </w:rPr>
              <w:t>______</w:t>
            </w:r>
            <w:r>
              <w:rPr>
                <w:lang w:val="de-DE" w:eastAsia="de-CH"/>
              </w:rPr>
              <w:tab/>
              <w:t>cm</w:t>
            </w:r>
          </w:p>
        </w:tc>
        <w:tc>
          <w:tcPr>
            <w:tcW w:w="284" w:type="dxa"/>
            <w:tcBorders>
              <w:left w:val="single" w:sz="4" w:space="0" w:color="auto"/>
              <w:right w:val="single" w:sz="4" w:space="0" w:color="auto"/>
            </w:tcBorders>
          </w:tcPr>
          <w:p w14:paraId="12FB9E64"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59F82FBA"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200‘000</w:t>
            </w:r>
          </w:p>
        </w:tc>
        <w:tc>
          <w:tcPr>
            <w:tcW w:w="284" w:type="dxa"/>
            <w:tcBorders>
              <w:left w:val="single" w:sz="4" w:space="0" w:color="auto"/>
              <w:right w:val="single" w:sz="4" w:space="0" w:color="auto"/>
            </w:tcBorders>
          </w:tcPr>
          <w:p w14:paraId="214BE4C3"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7793DFC8"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7EFCFEC7"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4AC713B3" w14:textId="77777777" w:rsidR="00C77049" w:rsidRDefault="00C77049" w:rsidP="00531F3D">
            <w:pPr>
              <w:tabs>
                <w:tab w:val="right" w:pos="1442"/>
              </w:tabs>
              <w:spacing w:before="180" w:after="120" w:line="240" w:lineRule="auto"/>
              <w:rPr>
                <w:lang w:val="de-DE" w:eastAsia="de-CH"/>
              </w:rPr>
            </w:pPr>
            <w:r>
              <w:rPr>
                <w:lang w:val="de-DE" w:eastAsia="de-CH"/>
              </w:rPr>
              <w:tab/>
              <w:t>13,6 km</w:t>
            </w:r>
          </w:p>
        </w:tc>
      </w:tr>
      <w:tr w:rsidR="00C77049" w14:paraId="3CFF7A0F" w14:textId="77777777" w:rsidTr="00531F3D">
        <w:tc>
          <w:tcPr>
            <w:tcW w:w="1531" w:type="dxa"/>
            <w:tcBorders>
              <w:top w:val="single" w:sz="4" w:space="0" w:color="auto"/>
              <w:left w:val="single" w:sz="4" w:space="0" w:color="auto"/>
              <w:bottom w:val="single" w:sz="4" w:space="0" w:color="auto"/>
              <w:right w:val="single" w:sz="4" w:space="0" w:color="auto"/>
            </w:tcBorders>
          </w:tcPr>
          <w:p w14:paraId="3965F275" w14:textId="77777777" w:rsidR="00C77049" w:rsidRDefault="00C77049" w:rsidP="00531F3D">
            <w:pPr>
              <w:tabs>
                <w:tab w:val="right" w:pos="1022"/>
              </w:tabs>
              <w:spacing w:before="180" w:after="120" w:line="240" w:lineRule="auto"/>
              <w:jc w:val="center"/>
              <w:rPr>
                <w:lang w:val="de-DE" w:eastAsia="de-CH"/>
              </w:rPr>
            </w:pPr>
            <w:r>
              <w:rPr>
                <w:lang w:val="de-DE" w:eastAsia="de-CH"/>
              </w:rPr>
              <w:tab/>
              <w:t>1,9 cm</w:t>
            </w:r>
          </w:p>
        </w:tc>
        <w:tc>
          <w:tcPr>
            <w:tcW w:w="284" w:type="dxa"/>
            <w:tcBorders>
              <w:left w:val="single" w:sz="4" w:space="0" w:color="auto"/>
              <w:right w:val="single" w:sz="4" w:space="0" w:color="auto"/>
            </w:tcBorders>
          </w:tcPr>
          <w:p w14:paraId="17134AFF"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5A30DFF8"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___________</w:t>
            </w:r>
          </w:p>
        </w:tc>
        <w:tc>
          <w:tcPr>
            <w:tcW w:w="284" w:type="dxa"/>
            <w:tcBorders>
              <w:left w:val="single" w:sz="4" w:space="0" w:color="auto"/>
              <w:right w:val="single" w:sz="4" w:space="0" w:color="auto"/>
            </w:tcBorders>
          </w:tcPr>
          <w:p w14:paraId="200D03F0"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2E5CD5AC"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3A7DE5E6"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0AE98E29" w14:textId="77777777" w:rsidR="00C77049" w:rsidRDefault="00C77049" w:rsidP="00531F3D">
            <w:pPr>
              <w:tabs>
                <w:tab w:val="right" w:pos="1442"/>
              </w:tabs>
              <w:spacing w:before="180" w:after="120" w:line="240" w:lineRule="auto"/>
              <w:rPr>
                <w:lang w:val="de-DE" w:eastAsia="de-CH"/>
              </w:rPr>
            </w:pPr>
            <w:r>
              <w:rPr>
                <w:lang w:val="de-DE" w:eastAsia="de-CH"/>
              </w:rPr>
              <w:tab/>
              <w:t>0,95 km</w:t>
            </w:r>
          </w:p>
        </w:tc>
      </w:tr>
      <w:tr w:rsidR="00C77049" w14:paraId="08725EA3" w14:textId="77777777" w:rsidTr="00531F3D">
        <w:tc>
          <w:tcPr>
            <w:tcW w:w="1531" w:type="dxa"/>
            <w:tcBorders>
              <w:top w:val="single" w:sz="4" w:space="0" w:color="auto"/>
              <w:left w:val="single" w:sz="4" w:space="0" w:color="auto"/>
              <w:bottom w:val="single" w:sz="4" w:space="0" w:color="auto"/>
              <w:right w:val="single" w:sz="4" w:space="0" w:color="auto"/>
            </w:tcBorders>
          </w:tcPr>
          <w:p w14:paraId="2FFA7003" w14:textId="77777777" w:rsidR="00C77049" w:rsidRDefault="00C77049" w:rsidP="00531F3D">
            <w:pPr>
              <w:tabs>
                <w:tab w:val="right" w:pos="1022"/>
              </w:tabs>
              <w:spacing w:before="180" w:after="120" w:line="240" w:lineRule="auto"/>
              <w:jc w:val="center"/>
              <w:rPr>
                <w:lang w:val="de-DE" w:eastAsia="de-CH"/>
              </w:rPr>
            </w:pPr>
            <w:r>
              <w:rPr>
                <w:lang w:val="de-DE" w:eastAsia="de-CH"/>
              </w:rPr>
              <w:tab/>
              <w:t>2 cm</w:t>
            </w:r>
          </w:p>
        </w:tc>
        <w:tc>
          <w:tcPr>
            <w:tcW w:w="284" w:type="dxa"/>
            <w:tcBorders>
              <w:left w:val="single" w:sz="4" w:space="0" w:color="auto"/>
              <w:right w:val="single" w:sz="4" w:space="0" w:color="auto"/>
            </w:tcBorders>
          </w:tcPr>
          <w:p w14:paraId="35A7DF68"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04327B17"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12‘500</w:t>
            </w:r>
          </w:p>
        </w:tc>
        <w:tc>
          <w:tcPr>
            <w:tcW w:w="284" w:type="dxa"/>
            <w:tcBorders>
              <w:left w:val="single" w:sz="4" w:space="0" w:color="auto"/>
              <w:right w:val="single" w:sz="4" w:space="0" w:color="auto"/>
            </w:tcBorders>
          </w:tcPr>
          <w:p w14:paraId="1FA8E0D2"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2CC5AC5C"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3672179E"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5200EC34" w14:textId="77777777" w:rsidR="00C77049" w:rsidRDefault="00C77049" w:rsidP="00531F3D">
            <w:pPr>
              <w:tabs>
                <w:tab w:val="right" w:pos="1442"/>
              </w:tabs>
              <w:spacing w:before="180" w:after="120" w:line="240" w:lineRule="auto"/>
              <w:rPr>
                <w:lang w:val="de-DE" w:eastAsia="de-CH"/>
              </w:rPr>
            </w:pPr>
            <w:r>
              <w:rPr>
                <w:lang w:val="de-DE" w:eastAsia="de-CH"/>
              </w:rPr>
              <w:t>_________</w:t>
            </w:r>
            <w:r>
              <w:rPr>
                <w:lang w:val="de-DE" w:eastAsia="de-CH"/>
              </w:rPr>
              <w:tab/>
              <w:t>km</w:t>
            </w:r>
          </w:p>
        </w:tc>
      </w:tr>
      <w:tr w:rsidR="00C77049" w14:paraId="5EC34FA2" w14:textId="77777777" w:rsidTr="00531F3D">
        <w:tc>
          <w:tcPr>
            <w:tcW w:w="1531" w:type="dxa"/>
            <w:tcBorders>
              <w:top w:val="single" w:sz="4" w:space="0" w:color="auto"/>
              <w:left w:val="single" w:sz="4" w:space="0" w:color="auto"/>
              <w:bottom w:val="single" w:sz="4" w:space="0" w:color="auto"/>
              <w:right w:val="single" w:sz="4" w:space="0" w:color="auto"/>
            </w:tcBorders>
          </w:tcPr>
          <w:p w14:paraId="26A53B3A" w14:textId="77777777" w:rsidR="00C77049" w:rsidRDefault="00C77049" w:rsidP="00531F3D">
            <w:pPr>
              <w:tabs>
                <w:tab w:val="right" w:pos="1022"/>
              </w:tabs>
              <w:spacing w:before="180" w:after="120" w:line="240" w:lineRule="auto"/>
              <w:jc w:val="center"/>
              <w:rPr>
                <w:lang w:val="de-DE" w:eastAsia="de-CH"/>
              </w:rPr>
            </w:pPr>
            <w:r>
              <w:rPr>
                <w:lang w:val="de-DE" w:eastAsia="de-CH"/>
              </w:rPr>
              <w:t>______</w:t>
            </w:r>
            <w:r>
              <w:rPr>
                <w:lang w:val="de-DE" w:eastAsia="de-CH"/>
              </w:rPr>
              <w:tab/>
              <w:t>cm</w:t>
            </w:r>
          </w:p>
        </w:tc>
        <w:tc>
          <w:tcPr>
            <w:tcW w:w="284" w:type="dxa"/>
            <w:tcBorders>
              <w:left w:val="single" w:sz="4" w:space="0" w:color="auto"/>
              <w:right w:val="single" w:sz="4" w:space="0" w:color="auto"/>
            </w:tcBorders>
          </w:tcPr>
          <w:p w14:paraId="2BDDF9C3"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7DC37192"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25‘000</w:t>
            </w:r>
          </w:p>
        </w:tc>
        <w:tc>
          <w:tcPr>
            <w:tcW w:w="284" w:type="dxa"/>
            <w:tcBorders>
              <w:left w:val="single" w:sz="4" w:space="0" w:color="auto"/>
              <w:right w:val="single" w:sz="4" w:space="0" w:color="auto"/>
            </w:tcBorders>
          </w:tcPr>
          <w:p w14:paraId="4DE8F609"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7D3384D1"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3C7B460E"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603B51F0" w14:textId="77777777" w:rsidR="00C77049" w:rsidRDefault="00C77049" w:rsidP="00531F3D">
            <w:pPr>
              <w:tabs>
                <w:tab w:val="right" w:pos="1442"/>
              </w:tabs>
              <w:spacing w:before="180" w:after="120" w:line="240" w:lineRule="auto"/>
              <w:rPr>
                <w:lang w:val="de-DE" w:eastAsia="de-CH"/>
              </w:rPr>
            </w:pPr>
            <w:r>
              <w:rPr>
                <w:lang w:val="de-DE" w:eastAsia="de-CH"/>
              </w:rPr>
              <w:tab/>
              <w:t>10 km</w:t>
            </w:r>
          </w:p>
        </w:tc>
      </w:tr>
      <w:tr w:rsidR="00C77049" w14:paraId="09E0A152" w14:textId="77777777" w:rsidTr="00531F3D">
        <w:tc>
          <w:tcPr>
            <w:tcW w:w="1531" w:type="dxa"/>
            <w:tcBorders>
              <w:top w:val="single" w:sz="4" w:space="0" w:color="auto"/>
              <w:left w:val="single" w:sz="4" w:space="0" w:color="auto"/>
              <w:bottom w:val="single" w:sz="4" w:space="0" w:color="auto"/>
              <w:right w:val="single" w:sz="4" w:space="0" w:color="auto"/>
            </w:tcBorders>
          </w:tcPr>
          <w:p w14:paraId="05D2E5D4" w14:textId="77777777" w:rsidR="00C77049" w:rsidRDefault="00C77049" w:rsidP="00531F3D">
            <w:pPr>
              <w:tabs>
                <w:tab w:val="right" w:pos="1022"/>
              </w:tabs>
              <w:spacing w:before="180" w:after="120" w:line="240" w:lineRule="auto"/>
              <w:jc w:val="center"/>
              <w:rPr>
                <w:lang w:val="de-DE" w:eastAsia="de-CH"/>
              </w:rPr>
            </w:pPr>
            <w:r>
              <w:rPr>
                <w:lang w:val="de-DE" w:eastAsia="de-CH"/>
              </w:rPr>
              <w:tab/>
              <w:t>13 cm</w:t>
            </w:r>
          </w:p>
        </w:tc>
        <w:tc>
          <w:tcPr>
            <w:tcW w:w="284" w:type="dxa"/>
            <w:tcBorders>
              <w:left w:val="single" w:sz="4" w:space="0" w:color="auto"/>
              <w:right w:val="single" w:sz="4" w:space="0" w:color="auto"/>
            </w:tcBorders>
          </w:tcPr>
          <w:p w14:paraId="06C79FAE" w14:textId="77777777" w:rsidR="00C77049" w:rsidRDefault="00C77049" w:rsidP="00531F3D">
            <w:pPr>
              <w:spacing w:before="180" w:after="120" w:line="240" w:lineRule="auto"/>
              <w:rPr>
                <w:lang w:val="de-DE" w:eastAsia="de-CH"/>
              </w:rPr>
            </w:pPr>
          </w:p>
        </w:tc>
        <w:tc>
          <w:tcPr>
            <w:tcW w:w="1701" w:type="dxa"/>
            <w:tcBorders>
              <w:top w:val="single" w:sz="4" w:space="0" w:color="auto"/>
              <w:left w:val="single" w:sz="4" w:space="0" w:color="auto"/>
              <w:bottom w:val="single" w:sz="4" w:space="0" w:color="auto"/>
              <w:right w:val="single" w:sz="4" w:space="0" w:color="auto"/>
            </w:tcBorders>
          </w:tcPr>
          <w:p w14:paraId="33458963" w14:textId="77777777" w:rsidR="00C77049" w:rsidRDefault="00C77049" w:rsidP="00531F3D">
            <w:pPr>
              <w:tabs>
                <w:tab w:val="left" w:pos="199"/>
              </w:tabs>
              <w:spacing w:before="180" w:after="120" w:line="240" w:lineRule="auto"/>
              <w:rPr>
                <w:lang w:val="de-DE" w:eastAsia="de-CH"/>
              </w:rPr>
            </w:pPr>
            <w:r>
              <w:rPr>
                <w:lang w:val="de-DE" w:eastAsia="de-CH"/>
              </w:rPr>
              <w:t>1:</w:t>
            </w:r>
            <w:r>
              <w:rPr>
                <w:lang w:val="de-DE" w:eastAsia="de-CH"/>
              </w:rPr>
              <w:tab/>
              <w:t>12‘500</w:t>
            </w:r>
          </w:p>
        </w:tc>
        <w:tc>
          <w:tcPr>
            <w:tcW w:w="284" w:type="dxa"/>
            <w:tcBorders>
              <w:left w:val="single" w:sz="4" w:space="0" w:color="auto"/>
              <w:right w:val="single" w:sz="4" w:space="0" w:color="auto"/>
            </w:tcBorders>
          </w:tcPr>
          <w:p w14:paraId="0DB47721" w14:textId="77777777" w:rsidR="00C77049" w:rsidRDefault="00C77049" w:rsidP="00531F3D">
            <w:pPr>
              <w:spacing w:before="180" w:after="120" w:line="240" w:lineRule="auto"/>
              <w:rPr>
                <w:lang w:val="de-DE" w:eastAsia="de-CH"/>
              </w:rPr>
            </w:pPr>
          </w:p>
        </w:tc>
        <w:tc>
          <w:tcPr>
            <w:tcW w:w="4139" w:type="dxa"/>
            <w:tcBorders>
              <w:top w:val="single" w:sz="4" w:space="0" w:color="auto"/>
              <w:left w:val="single" w:sz="4" w:space="0" w:color="auto"/>
              <w:bottom w:val="single" w:sz="4" w:space="0" w:color="auto"/>
              <w:right w:val="single" w:sz="4" w:space="0" w:color="auto"/>
            </w:tcBorders>
          </w:tcPr>
          <w:p w14:paraId="5F4AF07F" w14:textId="77777777" w:rsidR="00C77049" w:rsidRDefault="00C77049" w:rsidP="00531F3D">
            <w:pPr>
              <w:spacing w:before="180" w:after="120" w:line="240" w:lineRule="auto"/>
              <w:rPr>
                <w:lang w:val="de-DE" w:eastAsia="de-CH"/>
              </w:rPr>
            </w:pPr>
            <w:r>
              <w:rPr>
                <w:lang w:val="de-DE" w:eastAsia="de-CH"/>
              </w:rPr>
              <w:t>___________________________________</w:t>
            </w:r>
          </w:p>
        </w:tc>
        <w:tc>
          <w:tcPr>
            <w:tcW w:w="284" w:type="dxa"/>
            <w:tcBorders>
              <w:left w:val="single" w:sz="4" w:space="0" w:color="auto"/>
              <w:right w:val="single" w:sz="4" w:space="0" w:color="auto"/>
            </w:tcBorders>
          </w:tcPr>
          <w:p w14:paraId="58F92B3A" w14:textId="77777777" w:rsidR="00C77049" w:rsidRDefault="00C77049" w:rsidP="00531F3D">
            <w:pPr>
              <w:spacing w:before="180" w:after="120" w:line="240" w:lineRule="auto"/>
              <w:rPr>
                <w:lang w:val="de-DE" w:eastAsia="de-CH"/>
              </w:rPr>
            </w:pPr>
          </w:p>
        </w:tc>
        <w:tc>
          <w:tcPr>
            <w:tcW w:w="1814" w:type="dxa"/>
            <w:tcBorders>
              <w:top w:val="single" w:sz="4" w:space="0" w:color="auto"/>
              <w:left w:val="single" w:sz="4" w:space="0" w:color="auto"/>
              <w:bottom w:val="single" w:sz="4" w:space="0" w:color="auto"/>
              <w:right w:val="single" w:sz="4" w:space="0" w:color="auto"/>
            </w:tcBorders>
          </w:tcPr>
          <w:p w14:paraId="69FC29E8" w14:textId="77777777" w:rsidR="00C77049" w:rsidRDefault="00C77049" w:rsidP="00531F3D">
            <w:pPr>
              <w:tabs>
                <w:tab w:val="right" w:pos="1442"/>
              </w:tabs>
              <w:spacing w:before="180" w:after="120" w:line="240" w:lineRule="auto"/>
              <w:rPr>
                <w:lang w:val="de-DE" w:eastAsia="de-CH"/>
              </w:rPr>
            </w:pPr>
            <w:r>
              <w:rPr>
                <w:lang w:val="de-DE" w:eastAsia="de-CH"/>
              </w:rPr>
              <w:t>_________</w:t>
            </w:r>
            <w:r>
              <w:rPr>
                <w:lang w:val="de-DE" w:eastAsia="de-CH"/>
              </w:rPr>
              <w:tab/>
              <w:t>km</w:t>
            </w:r>
          </w:p>
        </w:tc>
      </w:tr>
      <w:tr w:rsidR="00C77049" w14:paraId="43E42372" w14:textId="77777777" w:rsidTr="00531F3D">
        <w:trPr>
          <w:trHeight w:hRule="exact" w:val="113"/>
        </w:trPr>
        <w:tc>
          <w:tcPr>
            <w:tcW w:w="1531" w:type="dxa"/>
            <w:tcBorders>
              <w:top w:val="single" w:sz="4" w:space="0" w:color="auto"/>
            </w:tcBorders>
          </w:tcPr>
          <w:p w14:paraId="099979D2" w14:textId="77777777" w:rsidR="00C77049" w:rsidRDefault="00C77049" w:rsidP="00531F3D">
            <w:pPr>
              <w:spacing w:before="180" w:after="120" w:line="240" w:lineRule="auto"/>
              <w:jc w:val="center"/>
              <w:rPr>
                <w:lang w:val="de-DE" w:eastAsia="de-CH"/>
              </w:rPr>
            </w:pPr>
          </w:p>
        </w:tc>
        <w:tc>
          <w:tcPr>
            <w:tcW w:w="284" w:type="dxa"/>
            <w:tcBorders>
              <w:left w:val="nil"/>
            </w:tcBorders>
          </w:tcPr>
          <w:p w14:paraId="5FE31526" w14:textId="77777777" w:rsidR="00C77049" w:rsidRDefault="00C77049" w:rsidP="00531F3D">
            <w:pPr>
              <w:spacing w:before="180" w:after="120" w:line="240" w:lineRule="auto"/>
              <w:rPr>
                <w:lang w:val="de-DE" w:eastAsia="de-CH"/>
              </w:rPr>
            </w:pPr>
          </w:p>
        </w:tc>
        <w:tc>
          <w:tcPr>
            <w:tcW w:w="1701" w:type="dxa"/>
            <w:tcBorders>
              <w:top w:val="single" w:sz="4" w:space="0" w:color="auto"/>
            </w:tcBorders>
          </w:tcPr>
          <w:p w14:paraId="25AF44EC" w14:textId="77777777" w:rsidR="00C77049" w:rsidRDefault="00C77049" w:rsidP="00531F3D">
            <w:pPr>
              <w:spacing w:before="180" w:after="120" w:line="240" w:lineRule="auto"/>
              <w:rPr>
                <w:lang w:val="de-DE" w:eastAsia="de-CH"/>
              </w:rPr>
            </w:pPr>
          </w:p>
        </w:tc>
        <w:tc>
          <w:tcPr>
            <w:tcW w:w="284" w:type="dxa"/>
            <w:tcBorders>
              <w:left w:val="nil"/>
            </w:tcBorders>
          </w:tcPr>
          <w:p w14:paraId="4FF3DDB6" w14:textId="77777777" w:rsidR="00C77049" w:rsidRDefault="00C77049" w:rsidP="00531F3D">
            <w:pPr>
              <w:spacing w:before="180" w:after="120" w:line="240" w:lineRule="auto"/>
              <w:rPr>
                <w:lang w:val="de-DE" w:eastAsia="de-CH"/>
              </w:rPr>
            </w:pPr>
          </w:p>
        </w:tc>
        <w:tc>
          <w:tcPr>
            <w:tcW w:w="4139" w:type="dxa"/>
            <w:tcBorders>
              <w:top w:val="single" w:sz="4" w:space="0" w:color="auto"/>
            </w:tcBorders>
          </w:tcPr>
          <w:p w14:paraId="598D7000" w14:textId="77777777" w:rsidR="00C77049" w:rsidRDefault="00C77049" w:rsidP="00531F3D">
            <w:pPr>
              <w:spacing w:before="180" w:after="120" w:line="240" w:lineRule="auto"/>
              <w:rPr>
                <w:lang w:val="de-DE" w:eastAsia="de-CH"/>
              </w:rPr>
            </w:pPr>
          </w:p>
        </w:tc>
        <w:tc>
          <w:tcPr>
            <w:tcW w:w="284" w:type="dxa"/>
            <w:tcBorders>
              <w:left w:val="nil"/>
            </w:tcBorders>
          </w:tcPr>
          <w:p w14:paraId="220E8485" w14:textId="77777777" w:rsidR="00C77049" w:rsidRDefault="00C77049" w:rsidP="00531F3D">
            <w:pPr>
              <w:spacing w:before="180" w:after="120" w:line="240" w:lineRule="auto"/>
              <w:rPr>
                <w:lang w:val="de-DE" w:eastAsia="de-CH"/>
              </w:rPr>
            </w:pPr>
          </w:p>
        </w:tc>
        <w:tc>
          <w:tcPr>
            <w:tcW w:w="1814" w:type="dxa"/>
            <w:tcBorders>
              <w:top w:val="single" w:sz="4" w:space="0" w:color="auto"/>
              <w:bottom w:val="single" w:sz="4" w:space="0" w:color="auto"/>
            </w:tcBorders>
          </w:tcPr>
          <w:p w14:paraId="21FEB7F6" w14:textId="77777777" w:rsidR="00C77049" w:rsidRDefault="00C77049" w:rsidP="00531F3D">
            <w:pPr>
              <w:spacing w:before="180" w:after="120" w:line="240" w:lineRule="auto"/>
              <w:rPr>
                <w:lang w:val="de-DE" w:eastAsia="de-CH"/>
              </w:rPr>
            </w:pPr>
          </w:p>
        </w:tc>
      </w:tr>
      <w:tr w:rsidR="00C77049" w:rsidRPr="00A45861" w14:paraId="4ADB3995" w14:textId="77777777" w:rsidTr="00531F3D">
        <w:tc>
          <w:tcPr>
            <w:tcW w:w="1531" w:type="dxa"/>
          </w:tcPr>
          <w:p w14:paraId="2230A668" w14:textId="77777777" w:rsidR="00C77049" w:rsidRPr="00A45861" w:rsidRDefault="00C77049" w:rsidP="00531F3D">
            <w:pPr>
              <w:spacing w:before="180" w:after="120" w:line="240" w:lineRule="auto"/>
              <w:jc w:val="center"/>
              <w:rPr>
                <w:b/>
                <w:bCs w:val="0"/>
                <w:lang w:val="de-DE" w:eastAsia="de-CH"/>
              </w:rPr>
            </w:pPr>
          </w:p>
        </w:tc>
        <w:tc>
          <w:tcPr>
            <w:tcW w:w="284" w:type="dxa"/>
          </w:tcPr>
          <w:p w14:paraId="3F6C9D07" w14:textId="77777777" w:rsidR="00C77049" w:rsidRPr="00A45861" w:rsidRDefault="00C77049" w:rsidP="00531F3D">
            <w:pPr>
              <w:spacing w:before="180" w:after="120" w:line="240" w:lineRule="auto"/>
              <w:rPr>
                <w:b/>
                <w:bCs w:val="0"/>
                <w:lang w:val="de-DE" w:eastAsia="de-CH"/>
              </w:rPr>
            </w:pPr>
          </w:p>
        </w:tc>
        <w:tc>
          <w:tcPr>
            <w:tcW w:w="1701" w:type="dxa"/>
          </w:tcPr>
          <w:p w14:paraId="44D0E6B1" w14:textId="77777777" w:rsidR="00C77049" w:rsidRPr="00A45861" w:rsidRDefault="00C77049" w:rsidP="00531F3D">
            <w:pPr>
              <w:spacing w:before="180" w:after="120" w:line="240" w:lineRule="auto"/>
              <w:rPr>
                <w:b/>
                <w:bCs w:val="0"/>
                <w:lang w:val="de-DE" w:eastAsia="de-CH"/>
              </w:rPr>
            </w:pPr>
          </w:p>
        </w:tc>
        <w:tc>
          <w:tcPr>
            <w:tcW w:w="284" w:type="dxa"/>
          </w:tcPr>
          <w:p w14:paraId="1D2EE347" w14:textId="77777777" w:rsidR="00C77049" w:rsidRPr="00A45861" w:rsidRDefault="00C77049" w:rsidP="00531F3D">
            <w:pPr>
              <w:spacing w:before="180" w:after="120" w:line="240" w:lineRule="auto"/>
              <w:rPr>
                <w:b/>
                <w:bCs w:val="0"/>
                <w:lang w:val="de-DE" w:eastAsia="de-CH"/>
              </w:rPr>
            </w:pPr>
          </w:p>
        </w:tc>
        <w:tc>
          <w:tcPr>
            <w:tcW w:w="4139" w:type="dxa"/>
          </w:tcPr>
          <w:p w14:paraId="2AD1DF81" w14:textId="77777777" w:rsidR="00C77049" w:rsidRPr="00A45861" w:rsidRDefault="00C77049" w:rsidP="00531F3D">
            <w:pPr>
              <w:spacing w:before="180" w:after="120" w:line="240" w:lineRule="auto"/>
              <w:rPr>
                <w:b/>
                <w:bCs w:val="0"/>
                <w:lang w:val="de-DE" w:eastAsia="de-CH"/>
              </w:rPr>
            </w:pPr>
            <w:r w:rsidRPr="00A45861">
              <w:rPr>
                <w:b/>
                <w:bCs w:val="0"/>
                <w:lang w:val="de-DE" w:eastAsia="de-CH"/>
              </w:rPr>
              <w:t>Gesamtdistanz aller Aufgaben:</w:t>
            </w:r>
          </w:p>
        </w:tc>
        <w:tc>
          <w:tcPr>
            <w:tcW w:w="284" w:type="dxa"/>
            <w:tcBorders>
              <w:left w:val="nil"/>
              <w:right w:val="single" w:sz="4" w:space="0" w:color="auto"/>
            </w:tcBorders>
          </w:tcPr>
          <w:p w14:paraId="507820FE" w14:textId="77777777" w:rsidR="00C77049" w:rsidRPr="00A45861" w:rsidRDefault="00C77049" w:rsidP="00531F3D">
            <w:pPr>
              <w:spacing w:before="180" w:after="120" w:line="240" w:lineRule="auto"/>
              <w:rPr>
                <w:b/>
                <w:bCs w:val="0"/>
                <w:lang w:val="de-DE" w:eastAsia="de-CH"/>
              </w:rPr>
            </w:pPr>
          </w:p>
        </w:tc>
        <w:tc>
          <w:tcPr>
            <w:tcW w:w="181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9694E7" w14:textId="77777777" w:rsidR="00C77049" w:rsidRPr="00A45861" w:rsidRDefault="00C77049" w:rsidP="00531F3D">
            <w:pPr>
              <w:tabs>
                <w:tab w:val="right" w:pos="1442"/>
              </w:tabs>
              <w:spacing w:before="180" w:after="120" w:line="240" w:lineRule="auto"/>
              <w:rPr>
                <w:b/>
                <w:bCs w:val="0"/>
                <w:lang w:val="de-DE" w:eastAsia="de-CH"/>
              </w:rPr>
            </w:pPr>
            <w:r>
              <w:rPr>
                <w:lang w:val="de-DE" w:eastAsia="de-CH"/>
              </w:rPr>
              <w:t>_________</w:t>
            </w:r>
            <w:r>
              <w:rPr>
                <w:lang w:val="de-DE" w:eastAsia="de-CH"/>
              </w:rPr>
              <w:tab/>
              <w:t>km</w:t>
            </w:r>
          </w:p>
        </w:tc>
      </w:tr>
    </w:tbl>
    <w:p w14:paraId="5B899A70" w14:textId="77777777" w:rsidR="00404888" w:rsidRDefault="00404888" w:rsidP="00C004DF">
      <w:pPr>
        <w:rPr>
          <w:lang w:val="de-DE" w:eastAsia="de-CH"/>
        </w:rPr>
      </w:pPr>
    </w:p>
    <w:p w14:paraId="66F08A8D" w14:textId="77777777" w:rsidR="002E2017" w:rsidRDefault="002E2017" w:rsidP="00C004DF">
      <w:pPr>
        <w:rPr>
          <w:lang w:val="de-DE" w:eastAsia="de-CH"/>
        </w:rPr>
      </w:pPr>
    </w:p>
    <w:p w14:paraId="36EC0DDF" w14:textId="51C8306C" w:rsidR="00404888" w:rsidRDefault="002E2017" w:rsidP="002E2017">
      <w:pPr>
        <w:jc w:val="center"/>
        <w:rPr>
          <w:lang w:val="de-DE" w:eastAsia="de-CH"/>
        </w:rPr>
      </w:pPr>
      <w:r>
        <w:rPr>
          <w:lang w:val="de-DE" w:eastAsia="de-CH"/>
        </w:rPr>
        <w:t>Die wirkliche Gesamtdistanz aller Aufgaben wird auf einer Landeskarte im</w:t>
      </w:r>
    </w:p>
    <w:p w14:paraId="16B7B242" w14:textId="550303C2" w:rsidR="002E2017" w:rsidRPr="00475A87" w:rsidRDefault="002E2017" w:rsidP="002E2017">
      <w:pPr>
        <w:jc w:val="center"/>
        <w:rPr>
          <w:lang w:val="de-DE" w:eastAsia="de-CH"/>
        </w:rPr>
      </w:pPr>
      <w:proofErr w:type="spellStart"/>
      <w:r w:rsidRPr="002E2017">
        <w:rPr>
          <w:b/>
          <w:bCs w:val="0"/>
          <w:lang w:val="de-DE" w:eastAsia="de-CH"/>
        </w:rPr>
        <w:t>Massstab</w:t>
      </w:r>
      <w:proofErr w:type="spellEnd"/>
      <w:r w:rsidRPr="002E2017">
        <w:rPr>
          <w:b/>
          <w:bCs w:val="0"/>
          <w:lang w:val="de-DE" w:eastAsia="de-CH"/>
        </w:rPr>
        <w:t xml:space="preserve"> 1:1‘000‘000 genau 10</w:t>
      </w:r>
      <w:r w:rsidR="008C7CB5">
        <w:rPr>
          <w:b/>
          <w:bCs w:val="0"/>
          <w:lang w:val="de-DE" w:eastAsia="de-CH"/>
        </w:rPr>
        <w:t xml:space="preserve"> </w:t>
      </w:r>
      <w:r w:rsidRPr="002E2017">
        <w:rPr>
          <w:b/>
          <w:bCs w:val="0"/>
          <w:lang w:val="de-DE" w:eastAsia="de-CH"/>
        </w:rPr>
        <w:t>cm lang</w:t>
      </w:r>
      <w:r>
        <w:rPr>
          <w:lang w:val="de-DE" w:eastAsia="de-CH"/>
        </w:rPr>
        <w:t>.</w:t>
      </w:r>
    </w:p>
    <w:p w14:paraId="24034092" w14:textId="77777777" w:rsidR="00A67BB7" w:rsidRDefault="00A67BB7">
      <w:pPr>
        <w:spacing w:after="160" w:line="259" w:lineRule="auto"/>
        <w:jc w:val="left"/>
        <w:rPr>
          <w:lang w:val="de-DE" w:eastAsia="de-CH"/>
        </w:rPr>
      </w:pPr>
      <w:r>
        <w:rPr>
          <w:b/>
          <w:bCs w:val="0"/>
          <w:lang w:val="de-DE" w:eastAsia="de-CH"/>
        </w:rPr>
        <w:br w:type="page"/>
      </w:r>
    </w:p>
    <w:p w14:paraId="6F0DAF40" w14:textId="1E92E210" w:rsidR="003F64B9" w:rsidRPr="009113A6" w:rsidRDefault="008A47D7" w:rsidP="003E7FE7">
      <w:pPr>
        <w:pStyle w:val="TabelleTitel"/>
        <w:spacing w:after="0" w:line="312" w:lineRule="auto"/>
      </w:pPr>
      <w:r>
        <w:lastRenderedPageBreak/>
        <w:t>Arbeitsa</w:t>
      </w:r>
      <w:r w:rsidR="003F64B9" w:rsidRPr="009113A6">
        <w:t>uftrag A</w:t>
      </w:r>
      <w:r w:rsidR="00071767" w:rsidRPr="009113A6">
        <w:t>6</w:t>
      </w:r>
      <w:r w:rsidR="003F64B9" w:rsidRPr="009113A6">
        <w:t xml:space="preserve">.2 </w:t>
      </w:r>
      <w:r>
        <w:t xml:space="preserve">– </w:t>
      </w:r>
      <w:r w:rsidR="003F64B9" w:rsidRPr="009113A6">
        <w:t>Massstablesen</w:t>
      </w:r>
    </w:p>
    <w:p w14:paraId="58B13808" w14:textId="23726CA0" w:rsidR="00A57904" w:rsidRDefault="00000000" w:rsidP="003E7FE7">
      <w:pPr>
        <w:tabs>
          <w:tab w:val="left" w:pos="426"/>
        </w:tabs>
        <w:rPr>
          <w:rFonts w:cs="Arial"/>
        </w:rPr>
      </w:pPr>
      <w:r>
        <w:rPr>
          <w:rFonts w:asciiTheme="minorHAnsi" w:hAnsiTheme="minorHAnsi" w:cstheme="minorBidi"/>
          <w:noProof/>
        </w:rPr>
        <w:object w:dxaOrig="1440" w:dyaOrig="1440" w14:anchorId="57765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left:0;text-align:left;margin-left:1265.2pt;margin-top:-2.85pt;width:190.2pt;height:105.3pt;z-index:251660297;mso-wrap-distance-left:14.2pt;mso-wrap-distance-right:14.2pt;mso-position-horizontal:right;mso-position-horizontal-relative:text;mso-position-vertical:absolute;mso-position-vertical-relative:text">
            <v:imagedata r:id="rId18" o:title=""/>
            <w10:wrap type="square"/>
          </v:shape>
          <o:OLEObject Type="Embed" ProgID="Visio.Drawing.11" ShapeID="_x0000_s2057" DrawAspect="Content" ObjectID="_1778651803" r:id="rId19"/>
        </w:object>
      </w:r>
      <w:r w:rsidR="00A57904">
        <w:rPr>
          <w:rFonts w:cs="Arial"/>
        </w:rPr>
        <w:t>1.</w:t>
      </w:r>
      <w:r w:rsidR="00A57904">
        <w:rPr>
          <w:rFonts w:cs="Arial"/>
        </w:rPr>
        <w:tab/>
        <w:t xml:space="preserve">Gesucht sind die Masse </w:t>
      </w:r>
      <w:r w:rsidR="00A57904" w:rsidRPr="007E7889">
        <w:rPr>
          <w:rFonts w:cs="Arial"/>
          <w:i/>
        </w:rPr>
        <w:t>l</w:t>
      </w:r>
      <w:r w:rsidR="00A57904">
        <w:rPr>
          <w:rFonts w:cs="Arial"/>
        </w:rPr>
        <w:t xml:space="preserve"> und </w:t>
      </w:r>
      <w:r w:rsidR="00A57904" w:rsidRPr="007E7889">
        <w:rPr>
          <w:rFonts w:cs="Arial"/>
          <w:i/>
        </w:rPr>
        <w:t>b</w:t>
      </w:r>
      <w:r w:rsidR="00A57904">
        <w:rPr>
          <w:rFonts w:cs="Arial"/>
        </w:rPr>
        <w:t xml:space="preserve"> in Wirklichkeit, wenn die</w:t>
      </w:r>
      <w:r w:rsidR="00A57904">
        <w:rPr>
          <w:rFonts w:cs="Arial"/>
        </w:rPr>
        <w:br/>
      </w:r>
      <w:r w:rsidR="00A57904">
        <w:rPr>
          <w:rFonts w:cs="Arial"/>
        </w:rPr>
        <w:tab/>
      </w:r>
      <w:r w:rsidR="00496186">
        <w:rPr>
          <w:rFonts w:cs="Arial"/>
        </w:rPr>
        <w:t>nebenstehende</w:t>
      </w:r>
      <w:r w:rsidR="00A57904">
        <w:rPr>
          <w:rFonts w:cs="Arial"/>
        </w:rPr>
        <w:t xml:space="preserve"> Zeichnung im Massstab 1:100 ist.</w:t>
      </w:r>
    </w:p>
    <w:p w14:paraId="328A1C7C" w14:textId="77777777" w:rsidR="003E7FE7" w:rsidRDefault="003E7FE7" w:rsidP="003E7FE7">
      <w:pPr>
        <w:tabs>
          <w:tab w:val="left" w:pos="426"/>
          <w:tab w:val="right" w:pos="2835"/>
        </w:tabs>
        <w:rPr>
          <w:rFonts w:cs="Arial"/>
          <w:i/>
        </w:rPr>
      </w:pPr>
    </w:p>
    <w:p w14:paraId="21BF783B" w14:textId="706D7764" w:rsidR="00A57904" w:rsidRDefault="00A57904" w:rsidP="003E7FE7">
      <w:pPr>
        <w:tabs>
          <w:tab w:val="left" w:pos="426"/>
          <w:tab w:val="right" w:pos="2835"/>
        </w:tabs>
        <w:rPr>
          <w:rFonts w:cs="Arial"/>
        </w:rPr>
      </w:pPr>
      <w:r>
        <w:rPr>
          <w:rFonts w:cs="Arial"/>
          <w:i/>
        </w:rPr>
        <w:tab/>
        <w:t>l</w:t>
      </w:r>
      <w:r>
        <w:rPr>
          <w:rFonts w:cs="Arial"/>
        </w:rPr>
        <w:t xml:space="preserve"> = </w:t>
      </w:r>
      <w:proofErr w:type="gramStart"/>
      <w:r w:rsidRPr="00DD3652">
        <w:rPr>
          <w:rFonts w:cs="Arial"/>
          <w:u w:val="single"/>
        </w:rPr>
        <w:tab/>
      </w:r>
      <w:r w:rsidRPr="00DD3652">
        <w:rPr>
          <w:rFonts w:cs="Arial"/>
        </w:rPr>
        <w:t xml:space="preserve">  m</w:t>
      </w:r>
      <w:proofErr w:type="gramEnd"/>
    </w:p>
    <w:p w14:paraId="248BFBDE" w14:textId="77777777" w:rsidR="003E7FE7" w:rsidRDefault="003E7FE7" w:rsidP="003E7FE7">
      <w:pPr>
        <w:tabs>
          <w:tab w:val="left" w:pos="426"/>
          <w:tab w:val="right" w:pos="2835"/>
        </w:tabs>
        <w:rPr>
          <w:rFonts w:cs="Arial"/>
          <w:i/>
        </w:rPr>
      </w:pPr>
    </w:p>
    <w:p w14:paraId="4974236F" w14:textId="77737CE9" w:rsidR="00A57904" w:rsidRDefault="00A57904" w:rsidP="003E7FE7">
      <w:pPr>
        <w:tabs>
          <w:tab w:val="left" w:pos="426"/>
          <w:tab w:val="right" w:pos="2835"/>
        </w:tabs>
        <w:rPr>
          <w:rFonts w:cs="Arial"/>
        </w:rPr>
      </w:pPr>
      <w:r>
        <w:rPr>
          <w:rFonts w:cs="Arial"/>
          <w:i/>
        </w:rPr>
        <w:tab/>
        <w:t xml:space="preserve">b </w:t>
      </w:r>
      <w:r>
        <w:rPr>
          <w:rFonts w:cs="Arial"/>
        </w:rPr>
        <w:t xml:space="preserve">= </w:t>
      </w:r>
      <w:proofErr w:type="gramStart"/>
      <w:r w:rsidRPr="00DD3652">
        <w:rPr>
          <w:rFonts w:cs="Arial"/>
          <w:u w:val="single"/>
        </w:rPr>
        <w:tab/>
      </w:r>
      <w:r w:rsidRPr="00DD3652">
        <w:rPr>
          <w:rFonts w:cs="Arial"/>
        </w:rPr>
        <w:t xml:space="preserve">  m</w:t>
      </w:r>
      <w:proofErr w:type="gramEnd"/>
    </w:p>
    <w:p w14:paraId="0780356A" w14:textId="77777777" w:rsidR="00A57904" w:rsidRDefault="00A57904" w:rsidP="003E7FE7">
      <w:pPr>
        <w:tabs>
          <w:tab w:val="left" w:pos="426"/>
        </w:tabs>
        <w:rPr>
          <w:rFonts w:cs="Arial"/>
        </w:rPr>
      </w:pPr>
    </w:p>
    <w:p w14:paraId="5C8DE00C" w14:textId="77777777" w:rsidR="00A57904" w:rsidRDefault="00A57904" w:rsidP="003E7FE7">
      <w:pPr>
        <w:tabs>
          <w:tab w:val="left" w:pos="426"/>
        </w:tabs>
        <w:rPr>
          <w:rFonts w:cs="Arial"/>
        </w:rPr>
      </w:pPr>
    </w:p>
    <w:p w14:paraId="49D92392" w14:textId="723B894B" w:rsidR="00A57904" w:rsidRDefault="00000000" w:rsidP="003E7FE7">
      <w:pPr>
        <w:tabs>
          <w:tab w:val="left" w:pos="426"/>
        </w:tabs>
        <w:rPr>
          <w:rFonts w:cs="Arial"/>
        </w:rPr>
      </w:pPr>
      <w:r>
        <w:rPr>
          <w:rFonts w:asciiTheme="minorHAnsi" w:hAnsiTheme="minorHAnsi" w:cstheme="minorBidi"/>
          <w:noProof/>
        </w:rPr>
        <w:object w:dxaOrig="1440" w:dyaOrig="1440" w14:anchorId="7152B046">
          <v:shape id="_x0000_s2058" type="#_x0000_t75" style="position:absolute;left:0;text-align:left;margin-left:1515.85pt;margin-top:0;width:218.05pt;height:148.1pt;z-index:251661321;mso-wrap-distance-left:14.2pt;mso-wrap-distance-right:14.2pt;mso-position-horizontal:right;mso-position-horizontal-relative:text;mso-position-vertical:absolute;mso-position-vertical-relative:text">
            <v:imagedata r:id="rId20" o:title=""/>
            <w10:wrap type="square"/>
          </v:shape>
          <o:OLEObject Type="Embed" ProgID="Visio.Drawing.11" ShapeID="_x0000_s2058" DrawAspect="Content" ObjectID="_1778651804" r:id="rId21"/>
        </w:object>
      </w:r>
      <w:r w:rsidR="00A57904">
        <w:rPr>
          <w:rFonts w:cs="Arial"/>
        </w:rPr>
        <w:t>2.</w:t>
      </w:r>
      <w:r w:rsidR="00A57904">
        <w:rPr>
          <w:rFonts w:cs="Arial"/>
        </w:rPr>
        <w:tab/>
        <w:t xml:space="preserve">Gesucht sind die Masse </w:t>
      </w:r>
      <w:r w:rsidR="00A57904" w:rsidRPr="007E7889">
        <w:rPr>
          <w:rFonts w:cs="Arial"/>
          <w:i/>
        </w:rPr>
        <w:t>a</w:t>
      </w:r>
      <w:r w:rsidR="00A57904">
        <w:rPr>
          <w:rFonts w:cs="Arial"/>
        </w:rPr>
        <w:t xml:space="preserve"> und </w:t>
      </w:r>
      <w:r w:rsidR="00A57904" w:rsidRPr="007E7889">
        <w:rPr>
          <w:rFonts w:cs="Arial"/>
          <w:i/>
        </w:rPr>
        <w:t>b</w:t>
      </w:r>
      <w:r w:rsidR="00A57904">
        <w:rPr>
          <w:rFonts w:cs="Arial"/>
        </w:rPr>
        <w:t xml:space="preserve"> in Wirklichkeit, </w:t>
      </w:r>
      <w:r w:rsidR="00A57904">
        <w:rPr>
          <w:rFonts w:cs="Arial"/>
        </w:rPr>
        <w:br/>
      </w:r>
      <w:r w:rsidR="00A57904">
        <w:rPr>
          <w:rFonts w:cs="Arial"/>
        </w:rPr>
        <w:tab/>
        <w:t xml:space="preserve">wenn die </w:t>
      </w:r>
      <w:r w:rsidR="00496186">
        <w:rPr>
          <w:rFonts w:cs="Arial"/>
        </w:rPr>
        <w:t>nebenstehende</w:t>
      </w:r>
      <w:r w:rsidR="00A57904">
        <w:rPr>
          <w:rFonts w:cs="Arial"/>
        </w:rPr>
        <w:t xml:space="preserve"> Zeichnung im Massstab </w:t>
      </w:r>
      <w:r w:rsidR="00A57904">
        <w:rPr>
          <w:rFonts w:cs="Arial"/>
        </w:rPr>
        <w:br/>
      </w:r>
      <w:r w:rsidR="00A57904">
        <w:rPr>
          <w:rFonts w:cs="Arial"/>
        </w:rPr>
        <w:tab/>
        <w:t>1:20 ist.</w:t>
      </w:r>
    </w:p>
    <w:p w14:paraId="225208AC" w14:textId="77777777" w:rsidR="003E7FE7" w:rsidRDefault="003E7FE7" w:rsidP="003E7FE7">
      <w:pPr>
        <w:tabs>
          <w:tab w:val="left" w:pos="426"/>
          <w:tab w:val="right" w:pos="2835"/>
        </w:tabs>
        <w:rPr>
          <w:rFonts w:cs="Arial"/>
          <w:i/>
        </w:rPr>
      </w:pPr>
    </w:p>
    <w:p w14:paraId="2A367181" w14:textId="294A4BFE" w:rsidR="00A57904" w:rsidRDefault="00A57904" w:rsidP="003E7FE7">
      <w:pPr>
        <w:tabs>
          <w:tab w:val="left" w:pos="426"/>
          <w:tab w:val="right" w:pos="2835"/>
        </w:tabs>
        <w:rPr>
          <w:rFonts w:cs="Arial"/>
        </w:rPr>
      </w:pPr>
      <w:r>
        <w:rPr>
          <w:rFonts w:cs="Arial"/>
          <w:i/>
        </w:rPr>
        <w:tab/>
        <w:t>a</w:t>
      </w:r>
      <w:r>
        <w:rPr>
          <w:rFonts w:cs="Arial"/>
        </w:rPr>
        <w:t xml:space="preserve"> = </w:t>
      </w:r>
      <w:proofErr w:type="gramStart"/>
      <w:r w:rsidRPr="00DD3652">
        <w:rPr>
          <w:rFonts w:cs="Arial"/>
          <w:u w:val="single"/>
        </w:rPr>
        <w:tab/>
      </w:r>
      <w:r w:rsidRPr="00DD3652">
        <w:rPr>
          <w:rFonts w:cs="Arial"/>
        </w:rPr>
        <w:t xml:space="preserve">  </w:t>
      </w:r>
      <w:r>
        <w:rPr>
          <w:rFonts w:cs="Arial"/>
        </w:rPr>
        <w:t>c</w:t>
      </w:r>
      <w:r w:rsidRPr="00DD3652">
        <w:rPr>
          <w:rFonts w:cs="Arial"/>
        </w:rPr>
        <w:t>m</w:t>
      </w:r>
      <w:proofErr w:type="gramEnd"/>
    </w:p>
    <w:p w14:paraId="293B22FD" w14:textId="77777777" w:rsidR="003E7FE7" w:rsidRDefault="003E7FE7" w:rsidP="003E7FE7">
      <w:pPr>
        <w:tabs>
          <w:tab w:val="left" w:pos="426"/>
          <w:tab w:val="right" w:pos="2835"/>
        </w:tabs>
        <w:rPr>
          <w:rFonts w:cs="Arial"/>
          <w:i/>
        </w:rPr>
      </w:pPr>
    </w:p>
    <w:p w14:paraId="05AD3710" w14:textId="40236735" w:rsidR="00A57904" w:rsidRDefault="00A57904" w:rsidP="003E7FE7">
      <w:pPr>
        <w:tabs>
          <w:tab w:val="left" w:pos="426"/>
          <w:tab w:val="right" w:pos="2835"/>
        </w:tabs>
        <w:rPr>
          <w:rFonts w:cs="Arial"/>
        </w:rPr>
      </w:pPr>
      <w:r>
        <w:rPr>
          <w:rFonts w:cs="Arial"/>
          <w:i/>
        </w:rPr>
        <w:tab/>
        <w:t xml:space="preserve">b </w:t>
      </w:r>
      <w:r>
        <w:rPr>
          <w:rFonts w:cs="Arial"/>
        </w:rPr>
        <w:t xml:space="preserve">= </w:t>
      </w:r>
      <w:proofErr w:type="gramStart"/>
      <w:r w:rsidRPr="00DD3652">
        <w:rPr>
          <w:rFonts w:cs="Arial"/>
          <w:u w:val="single"/>
        </w:rPr>
        <w:tab/>
      </w:r>
      <w:r w:rsidRPr="00DD3652">
        <w:rPr>
          <w:rFonts w:cs="Arial"/>
        </w:rPr>
        <w:t xml:space="preserve">  </w:t>
      </w:r>
      <w:r>
        <w:rPr>
          <w:rFonts w:cs="Arial"/>
        </w:rPr>
        <w:t>c</w:t>
      </w:r>
      <w:r w:rsidRPr="00DD3652">
        <w:rPr>
          <w:rFonts w:cs="Arial"/>
        </w:rPr>
        <w:t>m</w:t>
      </w:r>
      <w:proofErr w:type="gramEnd"/>
    </w:p>
    <w:p w14:paraId="61260214" w14:textId="77777777" w:rsidR="00A57904" w:rsidRDefault="00A57904" w:rsidP="003E7FE7">
      <w:pPr>
        <w:tabs>
          <w:tab w:val="left" w:pos="284"/>
        </w:tabs>
        <w:rPr>
          <w:rFonts w:cs="Arial"/>
        </w:rPr>
      </w:pPr>
    </w:p>
    <w:p w14:paraId="0A2AABFC" w14:textId="77777777" w:rsidR="00A57904" w:rsidRDefault="00A57904" w:rsidP="003E7FE7">
      <w:pPr>
        <w:tabs>
          <w:tab w:val="left" w:pos="284"/>
        </w:tabs>
        <w:rPr>
          <w:rFonts w:cs="Arial"/>
        </w:rPr>
      </w:pPr>
    </w:p>
    <w:p w14:paraId="2214998C" w14:textId="77777777" w:rsidR="00A57904" w:rsidRDefault="00A57904" w:rsidP="003E7FE7">
      <w:pPr>
        <w:tabs>
          <w:tab w:val="left" w:pos="284"/>
        </w:tabs>
        <w:rPr>
          <w:rFonts w:cs="Arial"/>
        </w:rPr>
      </w:pPr>
    </w:p>
    <w:p w14:paraId="0B534FC7" w14:textId="77777777" w:rsidR="00A57904" w:rsidRDefault="00A57904" w:rsidP="003E7FE7">
      <w:pPr>
        <w:tabs>
          <w:tab w:val="left" w:pos="284"/>
        </w:tabs>
        <w:rPr>
          <w:rFonts w:cs="Arial"/>
        </w:rPr>
      </w:pPr>
    </w:p>
    <w:p w14:paraId="4FA7ACC3" w14:textId="77777777" w:rsidR="004668B8" w:rsidRDefault="004668B8" w:rsidP="003E7FE7">
      <w:pPr>
        <w:tabs>
          <w:tab w:val="left" w:pos="426"/>
        </w:tabs>
        <w:jc w:val="left"/>
        <w:rPr>
          <w:rFonts w:cs="Arial"/>
        </w:rPr>
      </w:pPr>
      <w:r>
        <w:rPr>
          <w:rFonts w:cs="Arial"/>
        </w:rPr>
        <w:t>3.</w:t>
      </w:r>
      <w:r>
        <w:rPr>
          <w:rFonts w:cs="Arial"/>
        </w:rPr>
        <w:tab/>
        <w:t xml:space="preserve">Zeichnen Sie ein Rechteck mit der Länge </w:t>
      </w:r>
      <w:r w:rsidRPr="007E7889">
        <w:rPr>
          <w:rFonts w:cs="Arial"/>
          <w:i/>
        </w:rPr>
        <w:t xml:space="preserve">l </w:t>
      </w:r>
      <w:r>
        <w:rPr>
          <w:rFonts w:cs="Arial"/>
        </w:rPr>
        <w:t xml:space="preserve">= 50 m und der Breite </w:t>
      </w:r>
      <w:r w:rsidRPr="007E7889">
        <w:rPr>
          <w:rFonts w:cs="Arial"/>
          <w:i/>
        </w:rPr>
        <w:t>b</w:t>
      </w:r>
      <w:r>
        <w:rPr>
          <w:rFonts w:cs="Arial"/>
        </w:rPr>
        <w:t xml:space="preserve"> = 10 m im Massstab</w:t>
      </w:r>
      <w:r>
        <w:rPr>
          <w:rFonts w:cs="Arial"/>
        </w:rPr>
        <w:br/>
      </w:r>
      <w:r>
        <w:rPr>
          <w:rFonts w:cs="Arial"/>
        </w:rPr>
        <w:tab/>
        <w:t>1:1000 und 1:500.</w:t>
      </w:r>
    </w:p>
    <w:p w14:paraId="6E9B9C2A" w14:textId="77777777" w:rsidR="004668B8" w:rsidRDefault="004668B8" w:rsidP="003E7FE7">
      <w:pPr>
        <w:tabs>
          <w:tab w:val="left" w:pos="426"/>
        </w:tabs>
        <w:jc w:val="left"/>
        <w:rPr>
          <w:rFonts w:cs="Arial"/>
        </w:rPr>
      </w:pPr>
    </w:p>
    <w:p w14:paraId="69A27DF5" w14:textId="77777777" w:rsidR="004668B8" w:rsidRPr="00C77049" w:rsidRDefault="004668B8" w:rsidP="003E7FE7">
      <w:pPr>
        <w:tabs>
          <w:tab w:val="left" w:pos="426"/>
        </w:tabs>
        <w:jc w:val="left"/>
        <w:rPr>
          <w:rFonts w:cs="Arial"/>
        </w:rPr>
      </w:pPr>
    </w:p>
    <w:p w14:paraId="26B0E821" w14:textId="77777777" w:rsidR="00C77049" w:rsidRPr="00C77049" w:rsidRDefault="00C77049" w:rsidP="003E7FE7">
      <w:pPr>
        <w:tabs>
          <w:tab w:val="left" w:pos="426"/>
        </w:tabs>
        <w:jc w:val="left"/>
        <w:rPr>
          <w:rFonts w:cs="Arial"/>
        </w:rPr>
      </w:pPr>
    </w:p>
    <w:p w14:paraId="23B245B7" w14:textId="77777777" w:rsidR="00C77049" w:rsidRPr="00C77049" w:rsidRDefault="00C77049" w:rsidP="003E7FE7">
      <w:pPr>
        <w:tabs>
          <w:tab w:val="left" w:pos="426"/>
        </w:tabs>
        <w:jc w:val="left"/>
        <w:rPr>
          <w:rFonts w:cs="Arial"/>
        </w:rPr>
      </w:pPr>
    </w:p>
    <w:p w14:paraId="19C7193E" w14:textId="77777777" w:rsidR="004668B8" w:rsidRDefault="004668B8" w:rsidP="003E7FE7">
      <w:pPr>
        <w:tabs>
          <w:tab w:val="left" w:pos="426"/>
        </w:tabs>
        <w:jc w:val="left"/>
        <w:rPr>
          <w:rFonts w:cs="Arial"/>
        </w:rPr>
      </w:pPr>
    </w:p>
    <w:p w14:paraId="06200EF5" w14:textId="77777777" w:rsidR="004668B8" w:rsidRDefault="004668B8" w:rsidP="003E7FE7">
      <w:pPr>
        <w:tabs>
          <w:tab w:val="left" w:pos="426"/>
        </w:tabs>
        <w:jc w:val="left"/>
        <w:rPr>
          <w:rFonts w:cs="Arial"/>
        </w:rPr>
      </w:pPr>
    </w:p>
    <w:p w14:paraId="16EA7FA9" w14:textId="77777777" w:rsidR="004668B8" w:rsidRDefault="004668B8" w:rsidP="003E7FE7">
      <w:pPr>
        <w:tabs>
          <w:tab w:val="left" w:pos="426"/>
        </w:tabs>
        <w:jc w:val="left"/>
        <w:rPr>
          <w:rFonts w:cs="Arial"/>
        </w:rPr>
      </w:pPr>
    </w:p>
    <w:p w14:paraId="3D3021C7" w14:textId="77777777" w:rsidR="004668B8" w:rsidRDefault="004668B8" w:rsidP="003E7FE7">
      <w:pPr>
        <w:tabs>
          <w:tab w:val="left" w:pos="426"/>
        </w:tabs>
        <w:jc w:val="left"/>
        <w:rPr>
          <w:rFonts w:cs="Arial"/>
        </w:rPr>
      </w:pPr>
    </w:p>
    <w:p w14:paraId="7A8CAFA6" w14:textId="2F7C2682" w:rsidR="004668B8" w:rsidRDefault="004668B8" w:rsidP="003E7FE7">
      <w:pPr>
        <w:tabs>
          <w:tab w:val="left" w:pos="426"/>
        </w:tabs>
        <w:jc w:val="left"/>
        <w:rPr>
          <w:rFonts w:cs="Arial"/>
        </w:rPr>
      </w:pPr>
      <w:r>
        <w:rPr>
          <w:rFonts w:cs="Arial"/>
        </w:rPr>
        <w:t>4.</w:t>
      </w:r>
      <w:r>
        <w:rPr>
          <w:rFonts w:cs="Arial"/>
        </w:rPr>
        <w:tab/>
        <w:t>Zeichnen Sie zwei parallele Linien im Abstand von 6</w:t>
      </w:r>
      <w:r w:rsidR="001A5528">
        <w:rPr>
          <w:rFonts w:cs="Arial"/>
        </w:rPr>
        <w:t>,</w:t>
      </w:r>
      <w:r>
        <w:rPr>
          <w:rFonts w:cs="Arial"/>
        </w:rPr>
        <w:t>5 m</w:t>
      </w:r>
      <w:r>
        <w:rPr>
          <w:rFonts w:cs="Arial"/>
        </w:rPr>
        <w:br/>
      </w:r>
      <w:r>
        <w:rPr>
          <w:rFonts w:cs="Arial"/>
        </w:rPr>
        <w:tab/>
        <w:t>im Massstab 1:1</w:t>
      </w:r>
      <w:r w:rsidR="001A5528">
        <w:rPr>
          <w:rFonts w:cs="Arial"/>
        </w:rPr>
        <w:t>’</w:t>
      </w:r>
      <w:r>
        <w:rPr>
          <w:rFonts w:cs="Arial"/>
        </w:rPr>
        <w:t xml:space="preserve">000. Wie gross ist der </w:t>
      </w:r>
      <w:r>
        <w:rPr>
          <w:rFonts w:cs="Arial"/>
        </w:rPr>
        <w:br/>
      </w:r>
      <w:r>
        <w:rPr>
          <w:rFonts w:cs="Arial"/>
        </w:rPr>
        <w:tab/>
        <w:t xml:space="preserve">Parallelabstand </w:t>
      </w:r>
      <w:r w:rsidRPr="00D152EF">
        <w:rPr>
          <w:rFonts w:cs="Arial"/>
          <w:i/>
        </w:rPr>
        <w:t>a</w:t>
      </w:r>
      <w:r>
        <w:rPr>
          <w:rFonts w:cs="Arial"/>
        </w:rPr>
        <w:t xml:space="preserve"> in Blattmillimeter?</w:t>
      </w:r>
    </w:p>
    <w:p w14:paraId="6F5B6933" w14:textId="77777777" w:rsidR="003E7FE7" w:rsidRDefault="003E7FE7" w:rsidP="003E7FE7">
      <w:pPr>
        <w:tabs>
          <w:tab w:val="left" w:pos="426"/>
          <w:tab w:val="right" w:pos="2835"/>
        </w:tabs>
        <w:jc w:val="left"/>
        <w:rPr>
          <w:rFonts w:cs="Arial"/>
          <w:i/>
        </w:rPr>
      </w:pPr>
    </w:p>
    <w:p w14:paraId="023B63C7" w14:textId="435A0415" w:rsidR="004668B8" w:rsidRDefault="004668B8" w:rsidP="003E7FE7">
      <w:pPr>
        <w:tabs>
          <w:tab w:val="left" w:pos="426"/>
          <w:tab w:val="right" w:pos="2835"/>
        </w:tabs>
        <w:jc w:val="left"/>
        <w:rPr>
          <w:rFonts w:cs="Arial"/>
        </w:rPr>
      </w:pPr>
      <w:r>
        <w:rPr>
          <w:rFonts w:cs="Arial"/>
          <w:i/>
        </w:rPr>
        <w:tab/>
        <w:t>a</w:t>
      </w:r>
      <w:r>
        <w:rPr>
          <w:rFonts w:cs="Arial"/>
        </w:rPr>
        <w:t xml:space="preserve"> = </w:t>
      </w:r>
      <w:proofErr w:type="gramStart"/>
      <w:r w:rsidRPr="00DD3652">
        <w:rPr>
          <w:rFonts w:cs="Arial"/>
          <w:u w:val="single"/>
        </w:rPr>
        <w:tab/>
      </w:r>
      <w:r w:rsidRPr="00DD3652">
        <w:rPr>
          <w:rFonts w:cs="Arial"/>
        </w:rPr>
        <w:t xml:space="preserve">  </w:t>
      </w:r>
      <w:r>
        <w:rPr>
          <w:rFonts w:cs="Arial"/>
        </w:rPr>
        <w:t>m</w:t>
      </w:r>
      <w:r w:rsidRPr="00DD3652">
        <w:rPr>
          <w:rFonts w:cs="Arial"/>
        </w:rPr>
        <w:t>m</w:t>
      </w:r>
      <w:proofErr w:type="gramEnd"/>
    </w:p>
    <w:p w14:paraId="43BB2326" w14:textId="77777777" w:rsidR="003E7FE7" w:rsidRDefault="003E7FE7" w:rsidP="003E7FE7">
      <w:pPr>
        <w:tabs>
          <w:tab w:val="left" w:pos="426"/>
          <w:tab w:val="left" w:pos="6237"/>
        </w:tabs>
        <w:jc w:val="left"/>
        <w:rPr>
          <w:rFonts w:cs="Arial"/>
        </w:rPr>
      </w:pPr>
    </w:p>
    <w:p w14:paraId="3B6F6F22" w14:textId="20DFC5FC" w:rsidR="004668B8" w:rsidRPr="00EF2B2C" w:rsidRDefault="00000000" w:rsidP="003E7FE7">
      <w:pPr>
        <w:tabs>
          <w:tab w:val="left" w:pos="426"/>
          <w:tab w:val="left" w:pos="6237"/>
        </w:tabs>
        <w:jc w:val="left"/>
        <w:rPr>
          <w:rFonts w:cs="Arial"/>
          <w:i/>
          <w:lang w:val="en-US"/>
        </w:rPr>
      </w:pPr>
      <w:r>
        <w:rPr>
          <w:rFonts w:asciiTheme="minorHAnsi" w:hAnsiTheme="minorHAnsi" w:cstheme="minorBidi"/>
          <w:noProof/>
        </w:rPr>
        <w:pict w14:anchorId="2AEFCC79">
          <v:shape id="_x0000_s2054" type="#_x0000_t75" style="position:absolute;margin-left:1073.8pt;margin-top:-11.35pt;width:133.8pt;height:106.65pt;z-index:251658248;mso-wrap-distance-left:0;mso-position-horizontal:right;mso-position-horizontal-relative:text;mso-position-vertical:absolute;mso-position-vertical-relative:text">
            <v:imagedata r:id="rId22" o:title=""/>
            <w10:wrap type="square"/>
          </v:shape>
        </w:pict>
      </w:r>
      <w:r w:rsidR="004668B8">
        <w:rPr>
          <w:rFonts w:cs="Arial"/>
        </w:rPr>
        <w:t>5.</w:t>
      </w:r>
      <w:r w:rsidR="004668B8">
        <w:rPr>
          <w:rFonts w:cs="Arial"/>
        </w:rPr>
        <w:tab/>
        <w:t xml:space="preserve">Gesucht sind die Masse a, b und </w:t>
      </w:r>
      <w:r w:rsidR="004668B8">
        <w:rPr>
          <w:rFonts w:cs="Arial"/>
          <w:i/>
        </w:rPr>
        <w:t>r</w:t>
      </w:r>
      <w:r w:rsidR="004668B8">
        <w:rPr>
          <w:rFonts w:cs="Arial"/>
        </w:rPr>
        <w:t xml:space="preserve"> in Wirklichkeit.</w:t>
      </w:r>
      <w:r w:rsidR="004668B8">
        <w:rPr>
          <w:rFonts w:cs="Arial"/>
        </w:rPr>
        <w:tab/>
      </w:r>
      <w:proofErr w:type="spellStart"/>
      <w:r w:rsidR="004668B8" w:rsidRPr="00EF2B2C">
        <w:rPr>
          <w:rFonts w:cs="Arial"/>
          <w:i/>
          <w:lang w:val="en-US"/>
        </w:rPr>
        <w:t>Mst</w:t>
      </w:r>
      <w:proofErr w:type="spellEnd"/>
      <w:r w:rsidR="004668B8" w:rsidRPr="00EF2B2C">
        <w:rPr>
          <w:rFonts w:cs="Arial"/>
          <w:i/>
          <w:lang w:val="en-US"/>
        </w:rPr>
        <w:t>. 1:50</w:t>
      </w:r>
    </w:p>
    <w:p w14:paraId="22A60402" w14:textId="77777777" w:rsidR="003E7FE7" w:rsidRDefault="003E7FE7" w:rsidP="003E7FE7">
      <w:pPr>
        <w:tabs>
          <w:tab w:val="left" w:pos="426"/>
          <w:tab w:val="right" w:pos="2835"/>
          <w:tab w:val="left" w:pos="3402"/>
          <w:tab w:val="right" w:pos="5954"/>
        </w:tabs>
        <w:jc w:val="left"/>
        <w:rPr>
          <w:rFonts w:cs="Arial"/>
          <w:i/>
          <w:lang w:val="en-US"/>
        </w:rPr>
      </w:pPr>
    </w:p>
    <w:p w14:paraId="3D073AC7" w14:textId="7D403108" w:rsidR="004668B8" w:rsidRPr="00EF2B2C" w:rsidRDefault="004668B8" w:rsidP="003E7FE7">
      <w:pPr>
        <w:tabs>
          <w:tab w:val="left" w:pos="426"/>
          <w:tab w:val="right" w:pos="2835"/>
          <w:tab w:val="left" w:pos="3402"/>
          <w:tab w:val="right" w:pos="5954"/>
        </w:tabs>
        <w:jc w:val="left"/>
        <w:rPr>
          <w:rFonts w:cs="Arial"/>
          <w:lang w:val="en-US"/>
        </w:rPr>
      </w:pPr>
      <w:r w:rsidRPr="00EF2B2C">
        <w:rPr>
          <w:rFonts w:cs="Arial"/>
          <w:i/>
          <w:lang w:val="en-US"/>
        </w:rPr>
        <w:tab/>
        <w:t>a</w:t>
      </w:r>
      <w:r w:rsidRPr="00EF2B2C">
        <w:rPr>
          <w:rFonts w:cs="Arial"/>
          <w:lang w:val="en-US"/>
        </w:rPr>
        <w:t xml:space="preserve"> = </w:t>
      </w:r>
      <w:proofErr w:type="gramStart"/>
      <w:r w:rsidRPr="00EF2B2C">
        <w:rPr>
          <w:rFonts w:cs="Arial"/>
          <w:u w:val="single"/>
          <w:lang w:val="en-US"/>
        </w:rPr>
        <w:tab/>
      </w:r>
      <w:r w:rsidRPr="00EF2B2C">
        <w:rPr>
          <w:rFonts w:cs="Arial"/>
          <w:lang w:val="en-US"/>
        </w:rPr>
        <w:t xml:space="preserve">  cm</w:t>
      </w:r>
      <w:proofErr w:type="gramEnd"/>
      <w:r w:rsidRPr="00EF2B2C">
        <w:rPr>
          <w:rFonts w:cs="Arial"/>
          <w:lang w:val="en-US"/>
        </w:rPr>
        <w:tab/>
      </w:r>
      <w:r w:rsidRPr="00EF2B2C">
        <w:rPr>
          <w:rFonts w:cs="Arial"/>
          <w:i/>
          <w:lang w:val="en-US"/>
        </w:rPr>
        <w:t xml:space="preserve">b </w:t>
      </w:r>
      <w:r w:rsidRPr="00EF2B2C">
        <w:rPr>
          <w:rFonts w:cs="Arial"/>
          <w:lang w:val="en-US"/>
        </w:rPr>
        <w:t xml:space="preserve">= </w:t>
      </w:r>
      <w:r w:rsidRPr="00EF2B2C">
        <w:rPr>
          <w:rFonts w:cs="Arial"/>
          <w:u w:val="single"/>
          <w:lang w:val="en-US"/>
        </w:rPr>
        <w:tab/>
      </w:r>
      <w:r w:rsidRPr="00EF2B2C">
        <w:rPr>
          <w:rFonts w:cs="Arial"/>
          <w:lang w:val="en-US"/>
        </w:rPr>
        <w:t xml:space="preserve">  cm</w:t>
      </w:r>
    </w:p>
    <w:p w14:paraId="1F73B10C" w14:textId="77777777" w:rsidR="003E7FE7" w:rsidRDefault="003E7FE7" w:rsidP="003E7FE7">
      <w:pPr>
        <w:tabs>
          <w:tab w:val="left" w:pos="426"/>
          <w:tab w:val="right" w:pos="2835"/>
        </w:tabs>
        <w:jc w:val="left"/>
        <w:rPr>
          <w:rFonts w:cs="Arial"/>
          <w:i/>
          <w:lang w:val="en-US"/>
        </w:rPr>
      </w:pPr>
    </w:p>
    <w:p w14:paraId="5966C373" w14:textId="55F47D31" w:rsidR="004668B8" w:rsidRPr="00EF2B2C" w:rsidRDefault="004668B8" w:rsidP="003E7FE7">
      <w:pPr>
        <w:tabs>
          <w:tab w:val="left" w:pos="426"/>
          <w:tab w:val="right" w:pos="2835"/>
        </w:tabs>
        <w:jc w:val="left"/>
        <w:rPr>
          <w:rFonts w:cs="Arial"/>
          <w:lang w:val="en-US"/>
        </w:rPr>
      </w:pPr>
      <w:r w:rsidRPr="00EF2B2C">
        <w:rPr>
          <w:rFonts w:cs="Arial"/>
          <w:i/>
          <w:lang w:val="en-US"/>
        </w:rPr>
        <w:tab/>
        <w:t xml:space="preserve">r </w:t>
      </w:r>
      <w:r w:rsidRPr="00EF2B2C">
        <w:rPr>
          <w:rFonts w:cs="Arial"/>
          <w:lang w:val="en-US"/>
        </w:rPr>
        <w:t xml:space="preserve">= </w:t>
      </w:r>
      <w:proofErr w:type="gramStart"/>
      <w:r w:rsidRPr="00EF2B2C">
        <w:rPr>
          <w:rFonts w:cs="Arial"/>
          <w:u w:val="single"/>
          <w:lang w:val="en-US"/>
        </w:rPr>
        <w:tab/>
      </w:r>
      <w:r w:rsidRPr="00EF2B2C">
        <w:rPr>
          <w:rFonts w:cs="Arial"/>
          <w:lang w:val="en-US"/>
        </w:rPr>
        <w:t xml:space="preserve">  cm</w:t>
      </w:r>
      <w:proofErr w:type="gramEnd"/>
    </w:p>
    <w:p w14:paraId="415DB8F3" w14:textId="77777777" w:rsidR="003E7FE7" w:rsidRPr="00C81C1D" w:rsidRDefault="003E7FE7" w:rsidP="003E7FE7">
      <w:pPr>
        <w:tabs>
          <w:tab w:val="left" w:pos="426"/>
        </w:tabs>
        <w:jc w:val="left"/>
        <w:rPr>
          <w:rFonts w:cs="Arial"/>
          <w:lang w:val="en-US"/>
        </w:rPr>
      </w:pPr>
    </w:p>
    <w:p w14:paraId="566506D7" w14:textId="345BD095" w:rsidR="004668B8" w:rsidRDefault="004668B8" w:rsidP="003E7FE7">
      <w:pPr>
        <w:tabs>
          <w:tab w:val="left" w:pos="426"/>
        </w:tabs>
        <w:jc w:val="left"/>
        <w:rPr>
          <w:rFonts w:cs="Arial"/>
        </w:rPr>
      </w:pPr>
      <w:r>
        <w:rPr>
          <w:rFonts w:cs="Arial"/>
        </w:rPr>
        <w:t>6.</w:t>
      </w:r>
      <w:r>
        <w:rPr>
          <w:rFonts w:cs="Arial"/>
        </w:rPr>
        <w:tab/>
        <w:t>Wieviel Blattmillimeter sind 1</w:t>
      </w:r>
      <w:r w:rsidR="001A5528">
        <w:rPr>
          <w:rFonts w:cs="Arial"/>
        </w:rPr>
        <w:t>,</w:t>
      </w:r>
      <w:r>
        <w:rPr>
          <w:rFonts w:cs="Arial"/>
        </w:rPr>
        <w:t>00 m bei Massstab 1:1</w:t>
      </w:r>
      <w:r w:rsidR="001A5528">
        <w:rPr>
          <w:rFonts w:cs="Arial"/>
        </w:rPr>
        <w:t>’</w:t>
      </w:r>
      <w:r>
        <w:rPr>
          <w:rFonts w:cs="Arial"/>
        </w:rPr>
        <w:t>000?</w:t>
      </w:r>
    </w:p>
    <w:p w14:paraId="154915EC" w14:textId="77777777" w:rsidR="003E7FE7" w:rsidRDefault="003E7FE7" w:rsidP="003E7FE7">
      <w:pPr>
        <w:tabs>
          <w:tab w:val="left" w:pos="426"/>
        </w:tabs>
        <w:jc w:val="left"/>
        <w:rPr>
          <w:rFonts w:cs="Arial"/>
        </w:rPr>
      </w:pPr>
    </w:p>
    <w:p w14:paraId="7432D071" w14:textId="77777777" w:rsidR="003E7FE7" w:rsidRDefault="003E7FE7" w:rsidP="003E7FE7">
      <w:pPr>
        <w:tabs>
          <w:tab w:val="left" w:pos="426"/>
        </w:tabs>
        <w:jc w:val="left"/>
        <w:rPr>
          <w:rFonts w:cs="Arial"/>
        </w:rPr>
      </w:pPr>
    </w:p>
    <w:p w14:paraId="7CC44DCE" w14:textId="2FDAB3DC" w:rsidR="004668B8" w:rsidRDefault="004668B8" w:rsidP="003E7FE7">
      <w:pPr>
        <w:tabs>
          <w:tab w:val="left" w:pos="426"/>
        </w:tabs>
        <w:jc w:val="left"/>
        <w:rPr>
          <w:rFonts w:cs="Arial"/>
        </w:rPr>
      </w:pPr>
      <w:r>
        <w:rPr>
          <w:rFonts w:cs="Arial"/>
        </w:rPr>
        <w:t>7.</w:t>
      </w:r>
      <w:r>
        <w:rPr>
          <w:rFonts w:cs="Arial"/>
        </w:rPr>
        <w:tab/>
        <w:t>Wieviel sind 12</w:t>
      </w:r>
      <w:r w:rsidR="001A5528">
        <w:rPr>
          <w:rFonts w:cs="Arial"/>
        </w:rPr>
        <w:t>,</w:t>
      </w:r>
      <w:r>
        <w:rPr>
          <w:rFonts w:cs="Arial"/>
        </w:rPr>
        <w:t>5 Blattmillimeter in Wirklichkeit bei Massstab 1:200?</w:t>
      </w:r>
    </w:p>
    <w:p w14:paraId="3679E884" w14:textId="6F9B64DF" w:rsidR="00C004DF" w:rsidRDefault="00C004DF" w:rsidP="003E7FE7">
      <w:pPr>
        <w:tabs>
          <w:tab w:val="left" w:pos="426"/>
        </w:tabs>
        <w:jc w:val="left"/>
        <w:rPr>
          <w:highlight w:val="yellow"/>
          <w:lang w:eastAsia="de-CH"/>
        </w:rPr>
      </w:pPr>
    </w:p>
    <w:p w14:paraId="53BDCB31" w14:textId="77777777" w:rsidR="003E7FE7" w:rsidRPr="003F64B9" w:rsidRDefault="003E7FE7" w:rsidP="003E7FE7">
      <w:pPr>
        <w:tabs>
          <w:tab w:val="left" w:pos="426"/>
        </w:tabs>
        <w:jc w:val="left"/>
        <w:rPr>
          <w:highlight w:val="yellow"/>
          <w:lang w:eastAsia="de-CH"/>
        </w:rPr>
      </w:pPr>
    </w:p>
    <w:p w14:paraId="0A3F3731" w14:textId="77777777" w:rsidR="009113A6" w:rsidRDefault="009113A6" w:rsidP="004668B8">
      <w:pPr>
        <w:spacing w:after="160" w:line="259" w:lineRule="auto"/>
        <w:jc w:val="left"/>
        <w:rPr>
          <w:highlight w:val="yellow"/>
          <w:lang w:val="de-DE" w:eastAsia="de-CH"/>
        </w:rPr>
      </w:pPr>
      <w:r>
        <w:rPr>
          <w:b/>
          <w:bCs w:val="0"/>
          <w:highlight w:val="yellow"/>
          <w:lang w:val="de-DE" w:eastAsia="de-CH"/>
        </w:rPr>
        <w:br w:type="page"/>
      </w:r>
    </w:p>
    <w:p w14:paraId="311E29DC" w14:textId="6A7EE581" w:rsidR="00410829" w:rsidRPr="00E47DD8" w:rsidRDefault="00410829" w:rsidP="003E7FE7">
      <w:pPr>
        <w:pStyle w:val="TabelleTitel"/>
        <w:spacing w:after="0" w:line="312" w:lineRule="auto"/>
      </w:pPr>
      <w:r w:rsidRPr="00E47DD8">
        <w:lastRenderedPageBreak/>
        <w:t xml:space="preserve">Auftrag A6.3 </w:t>
      </w:r>
      <w:r w:rsidR="008A47D7">
        <w:t>(</w:t>
      </w:r>
      <w:proofErr w:type="spellStart"/>
      <w:r w:rsidRPr="00E47DD8">
        <w:t>Planmass</w:t>
      </w:r>
      <w:proofErr w:type="spellEnd"/>
      <w:r w:rsidRPr="00E47DD8">
        <w:t xml:space="preserve"> und Wirklichkeit </w:t>
      </w:r>
      <w:r w:rsidR="009E26AD" w:rsidRPr="00E47DD8">
        <w:t>(optionaler Auftrag)</w:t>
      </w:r>
      <w:r w:rsidR="008A47D7">
        <w:t>)</w:t>
      </w:r>
    </w:p>
    <w:p w14:paraId="672CD90B" w14:textId="24FDCA30" w:rsidR="00410829" w:rsidRPr="00E47DD8" w:rsidRDefault="00410829" w:rsidP="003E7FE7">
      <w:pPr>
        <w:tabs>
          <w:tab w:val="left" w:pos="1843"/>
        </w:tabs>
      </w:pPr>
      <w:r w:rsidRPr="00E47DD8">
        <w:t>Sozialform:</w:t>
      </w:r>
      <w:r w:rsidRPr="00E47DD8">
        <w:tab/>
      </w:r>
      <w:r w:rsidR="004978D6">
        <w:t>3</w:t>
      </w:r>
      <w:r w:rsidR="00A67BB7" w:rsidRPr="00E47DD8">
        <w:t>er</w:t>
      </w:r>
      <w:r w:rsidRPr="00E47DD8">
        <w:t>-Teams, Austausch im Plenum</w:t>
      </w:r>
    </w:p>
    <w:p w14:paraId="3E8F5C2E" w14:textId="4C6537B0" w:rsidR="00410829" w:rsidRPr="00E47DD8" w:rsidRDefault="00410829" w:rsidP="003E7FE7">
      <w:pPr>
        <w:tabs>
          <w:tab w:val="left" w:pos="1843"/>
        </w:tabs>
        <w:ind w:left="1843" w:hanging="1843"/>
      </w:pPr>
      <w:r w:rsidRPr="00E47DD8">
        <w:t>Zeitbedarf:</w:t>
      </w:r>
      <w:r w:rsidRPr="00E47DD8">
        <w:tab/>
      </w:r>
      <w:r w:rsidR="00A67BB7" w:rsidRPr="00E47DD8">
        <w:rPr>
          <w:b/>
          <w:bCs w:val="0"/>
        </w:rPr>
        <w:t>15</w:t>
      </w:r>
      <w:r w:rsidRPr="00E47DD8">
        <w:rPr>
          <w:b/>
          <w:bCs w:val="0"/>
        </w:rPr>
        <w:t xml:space="preserve"> Minuten</w:t>
      </w:r>
      <w:r w:rsidRPr="00E47DD8">
        <w:t xml:space="preserve"> für das Lesen </w:t>
      </w:r>
      <w:r w:rsidR="00A67BB7" w:rsidRPr="00E47DD8">
        <w:t>und die Durchführung des Auftrags</w:t>
      </w:r>
    </w:p>
    <w:p w14:paraId="0B382DD8" w14:textId="746D7992" w:rsidR="00A67BB7" w:rsidRPr="004978D6" w:rsidRDefault="00A67BB7" w:rsidP="003E7FE7">
      <w:pPr>
        <w:tabs>
          <w:tab w:val="left" w:pos="1843"/>
        </w:tabs>
        <w:ind w:left="1843" w:hanging="1843"/>
      </w:pPr>
      <w:r w:rsidRPr="00E47DD8">
        <w:tab/>
      </w:r>
      <w:r w:rsidRPr="004978D6">
        <w:rPr>
          <w:b/>
          <w:bCs w:val="0"/>
        </w:rPr>
        <w:t>5 Minuten</w:t>
      </w:r>
      <w:r w:rsidR="00AD6D8E" w:rsidRPr="004978D6">
        <w:t xml:space="preserve"> für den Austausch im Plenum</w:t>
      </w:r>
    </w:p>
    <w:p w14:paraId="1CD01ABE" w14:textId="30EEAFF5" w:rsidR="00410829" w:rsidRPr="004978D6" w:rsidRDefault="00410829" w:rsidP="003E7FE7">
      <w:pPr>
        <w:tabs>
          <w:tab w:val="left" w:pos="1843"/>
        </w:tabs>
        <w:ind w:left="1843" w:hanging="1843"/>
      </w:pPr>
      <w:r w:rsidRPr="004978D6">
        <w:t>Kontrolle:</w:t>
      </w:r>
      <w:r w:rsidRPr="004978D6">
        <w:tab/>
      </w:r>
      <w:r w:rsidR="00E47DD8" w:rsidRPr="004978D6">
        <w:t xml:space="preserve">Kontrolle </w:t>
      </w:r>
      <w:r w:rsidR="00647275">
        <w:t>I</w:t>
      </w:r>
      <w:r w:rsidR="00E47DD8" w:rsidRPr="004978D6">
        <w:t xml:space="preserve">hrer Arbeit im Plenum mit </w:t>
      </w:r>
      <w:r w:rsidR="003E7FE7">
        <w:t>Kursleitung</w:t>
      </w:r>
      <w:r w:rsidR="00E47DD8" w:rsidRPr="004978D6">
        <w:t>.</w:t>
      </w:r>
    </w:p>
    <w:p w14:paraId="611673D4" w14:textId="77777777" w:rsidR="00410829" w:rsidRPr="004978D6" w:rsidRDefault="00410829" w:rsidP="003E7FE7">
      <w:pPr>
        <w:rPr>
          <w:lang w:eastAsia="de-CH"/>
        </w:rPr>
      </w:pPr>
    </w:p>
    <w:p w14:paraId="08EA602E" w14:textId="0CD2C1EA" w:rsidR="003F64B9" w:rsidRPr="004978D6" w:rsidRDefault="008A47D7" w:rsidP="003E7FE7">
      <w:pPr>
        <w:pStyle w:val="TabelleTitel"/>
        <w:spacing w:after="0" w:line="312" w:lineRule="auto"/>
      </w:pPr>
      <w:r w:rsidRPr="004978D6">
        <w:t>Arbeitsa</w:t>
      </w:r>
      <w:r w:rsidR="003F64B9" w:rsidRPr="004978D6">
        <w:t>uftrag A</w:t>
      </w:r>
      <w:r w:rsidR="00071767" w:rsidRPr="004978D6">
        <w:t>6</w:t>
      </w:r>
      <w:r w:rsidR="003F64B9" w:rsidRPr="004978D6">
        <w:t xml:space="preserve">.3 </w:t>
      </w:r>
      <w:r w:rsidRPr="004978D6">
        <w:t xml:space="preserve">– </w:t>
      </w:r>
      <w:proofErr w:type="spellStart"/>
      <w:r w:rsidR="003F64B9" w:rsidRPr="004978D6">
        <w:t>Plan</w:t>
      </w:r>
      <w:r w:rsidR="00F337CE" w:rsidRPr="004978D6">
        <w:t>mass</w:t>
      </w:r>
      <w:proofErr w:type="spellEnd"/>
      <w:r w:rsidR="00F337CE" w:rsidRPr="004978D6">
        <w:t xml:space="preserve"> und Wirklichkeit</w:t>
      </w:r>
      <w:r w:rsidRPr="004978D6">
        <w:t xml:space="preserve"> (optionaler Auftrag)</w:t>
      </w:r>
    </w:p>
    <w:p w14:paraId="483FF5B5" w14:textId="680FED58" w:rsidR="00843934" w:rsidRPr="00A678B3" w:rsidRDefault="004301DC" w:rsidP="003E7FE7">
      <w:pPr>
        <w:pStyle w:val="TabelleAuftrag"/>
        <w:spacing w:line="312" w:lineRule="auto"/>
        <w:jc w:val="both"/>
        <w:rPr>
          <w:sz w:val="20"/>
          <w:szCs w:val="20"/>
        </w:rPr>
      </w:pPr>
      <w:r w:rsidRPr="00A678B3">
        <w:rPr>
          <w:sz w:val="20"/>
          <w:szCs w:val="20"/>
        </w:rPr>
        <w:t>Sie erhalten einen Planausschnitt</w:t>
      </w:r>
      <w:r w:rsidR="004978D6" w:rsidRPr="00A678B3">
        <w:rPr>
          <w:sz w:val="20"/>
          <w:szCs w:val="20"/>
        </w:rPr>
        <w:t>,</w:t>
      </w:r>
      <w:r w:rsidRPr="00A678B3">
        <w:rPr>
          <w:sz w:val="20"/>
          <w:szCs w:val="20"/>
        </w:rPr>
        <w:t xml:space="preserve"> auf welchem </w:t>
      </w:r>
      <w:r w:rsidR="004A1779" w:rsidRPr="00A678B3">
        <w:rPr>
          <w:sz w:val="20"/>
          <w:szCs w:val="20"/>
        </w:rPr>
        <w:t>Distanzen zwischen markanten Punkten eingetragen sind.</w:t>
      </w:r>
      <w:r w:rsidR="004978D6" w:rsidRPr="00A678B3">
        <w:rPr>
          <w:sz w:val="20"/>
          <w:szCs w:val="20"/>
        </w:rPr>
        <w:t xml:space="preserve"> </w:t>
      </w:r>
      <w:r w:rsidR="008F1D0B" w:rsidRPr="00A678B3">
        <w:rPr>
          <w:sz w:val="20"/>
          <w:szCs w:val="20"/>
        </w:rPr>
        <w:t>Messen Sie die Distanzen auf Ihrem Plan</w:t>
      </w:r>
      <w:r w:rsidR="00976C04">
        <w:rPr>
          <w:sz w:val="20"/>
          <w:szCs w:val="20"/>
        </w:rPr>
        <w:t>. Gehen Sie im Anschluss nach draussen und messen</w:t>
      </w:r>
      <w:r w:rsidR="005B4F19">
        <w:rPr>
          <w:sz w:val="20"/>
          <w:szCs w:val="20"/>
        </w:rPr>
        <w:t xml:space="preserve"> Sie </w:t>
      </w:r>
      <w:r w:rsidR="00976C04">
        <w:rPr>
          <w:sz w:val="20"/>
          <w:szCs w:val="20"/>
        </w:rPr>
        <w:t>die auf dem Plan abgebildeten</w:t>
      </w:r>
      <w:r w:rsidR="008F1D0B" w:rsidRPr="00A678B3">
        <w:rPr>
          <w:sz w:val="20"/>
          <w:szCs w:val="20"/>
        </w:rPr>
        <w:t xml:space="preserve"> </w:t>
      </w:r>
      <w:r w:rsidR="005B4F19">
        <w:rPr>
          <w:sz w:val="20"/>
          <w:szCs w:val="20"/>
        </w:rPr>
        <w:t xml:space="preserve">Distanzen in der Wirklichkeit </w:t>
      </w:r>
      <w:r w:rsidR="00A754A3">
        <w:rPr>
          <w:sz w:val="20"/>
          <w:szCs w:val="20"/>
        </w:rPr>
        <w:t xml:space="preserve">nach </w:t>
      </w:r>
      <w:r w:rsidR="005B4F19">
        <w:rPr>
          <w:sz w:val="20"/>
          <w:szCs w:val="20"/>
        </w:rPr>
        <w:t>(mit dem Massband)</w:t>
      </w:r>
      <w:r w:rsidR="004978D6" w:rsidRPr="00A678B3">
        <w:rPr>
          <w:sz w:val="20"/>
          <w:szCs w:val="20"/>
        </w:rPr>
        <w:t>.</w:t>
      </w:r>
    </w:p>
    <w:p w14:paraId="086588AE" w14:textId="3D10CAC6" w:rsidR="00705B07" w:rsidRDefault="004978D6" w:rsidP="003E7FE7">
      <w:pPr>
        <w:pStyle w:val="TabelleAuftrag"/>
        <w:spacing w:line="312" w:lineRule="auto"/>
        <w:jc w:val="both"/>
        <w:rPr>
          <w:sz w:val="20"/>
          <w:szCs w:val="20"/>
        </w:rPr>
      </w:pPr>
      <w:r w:rsidRPr="00273BF5">
        <w:rPr>
          <w:sz w:val="20"/>
          <w:szCs w:val="20"/>
        </w:rPr>
        <w:t>In welchem Massstab ist der Ihnen abgegebene Plan dargestellt?</w:t>
      </w:r>
    </w:p>
    <w:p w14:paraId="54BB82E9" w14:textId="77777777" w:rsidR="00273BF5" w:rsidRPr="00273BF5" w:rsidRDefault="00273BF5" w:rsidP="003E7FE7">
      <w:pPr>
        <w:pStyle w:val="TabelleAuftrag"/>
        <w:spacing w:line="312" w:lineRule="auto"/>
        <w:jc w:val="both"/>
        <w:rPr>
          <w:sz w:val="20"/>
          <w:szCs w:val="20"/>
        </w:rPr>
      </w:pPr>
    </w:p>
    <w:p w14:paraId="4B96E367" w14:textId="32A1B50E" w:rsidR="0084086E" w:rsidRPr="00273BF5" w:rsidRDefault="0084086E">
      <w:pPr>
        <w:spacing w:after="160" w:line="259" w:lineRule="auto"/>
        <w:jc w:val="left"/>
        <w:rPr>
          <w:b/>
          <w:highlight w:val="yellow"/>
          <w:u w:val="single"/>
          <w:lang w:val="de-DE" w:eastAsia="de-CH"/>
        </w:rPr>
      </w:pPr>
      <w:r w:rsidRPr="00273BF5">
        <w:rPr>
          <w:b/>
          <w:highlight w:val="yellow"/>
          <w:u w:val="single"/>
          <w:lang w:val="de-DE" w:eastAsia="de-CH"/>
        </w:rPr>
        <w:br w:type="page"/>
      </w:r>
    </w:p>
    <w:p w14:paraId="2EA86F54" w14:textId="5E058B15" w:rsidR="00617DE5" w:rsidRPr="001C7F3C" w:rsidRDefault="003427DB" w:rsidP="003E7FE7">
      <w:pPr>
        <w:rPr>
          <w:b/>
          <w:bCs w:val="0"/>
          <w:sz w:val="30"/>
          <w:szCs w:val="30"/>
        </w:rPr>
      </w:pPr>
      <w:r w:rsidRPr="00381B2C">
        <w:rPr>
          <w:noProof/>
        </w:rPr>
        <w:lastRenderedPageBreak/>
        <w:drawing>
          <wp:anchor distT="0" distB="0" distL="180340" distR="180340" simplePos="0" relativeHeight="251658245" behindDoc="0" locked="0" layoutInCell="1" allowOverlap="1" wp14:anchorId="786A5F0A" wp14:editId="15B5940D">
            <wp:simplePos x="0" y="0"/>
            <wp:positionH relativeFrom="column">
              <wp:align>right</wp:align>
            </wp:positionH>
            <wp:positionV relativeFrom="paragraph">
              <wp:posOffset>180340</wp:posOffset>
            </wp:positionV>
            <wp:extent cx="1465200" cy="1800000"/>
            <wp:effectExtent l="0" t="0" r="1905" b="0"/>
            <wp:wrapSquare wrapText="bothSides"/>
            <wp:docPr id="68209735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652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7BF8" w:rsidRPr="001C7F3C">
        <w:rPr>
          <w:b/>
          <w:bCs w:val="0"/>
          <w:sz w:val="30"/>
          <w:szCs w:val="30"/>
        </w:rPr>
        <w:t xml:space="preserve">Arbeitsauftrag </w:t>
      </w:r>
      <w:r w:rsidR="000265AB" w:rsidRPr="001C7F3C">
        <w:rPr>
          <w:b/>
          <w:bCs w:val="0"/>
          <w:sz w:val="30"/>
          <w:szCs w:val="30"/>
        </w:rPr>
        <w:t>A</w:t>
      </w:r>
      <w:r w:rsidR="00071767" w:rsidRPr="001C7F3C">
        <w:rPr>
          <w:b/>
          <w:bCs w:val="0"/>
          <w:sz w:val="30"/>
          <w:szCs w:val="30"/>
        </w:rPr>
        <w:t>7</w:t>
      </w:r>
    </w:p>
    <w:p w14:paraId="3574A622" w14:textId="6C38E712" w:rsidR="000265AB" w:rsidRPr="001C7F3C" w:rsidRDefault="001C7F3C" w:rsidP="003E7FE7">
      <w:pPr>
        <w:rPr>
          <w:b/>
          <w:bCs w:val="0"/>
          <w:sz w:val="24"/>
          <w:szCs w:val="24"/>
        </w:rPr>
      </w:pPr>
      <w:r w:rsidRPr="001C7F3C">
        <w:rPr>
          <w:b/>
          <w:bCs w:val="0"/>
          <w:sz w:val="24"/>
          <w:szCs w:val="24"/>
        </w:rPr>
        <w:t>Koordinatensysteme</w:t>
      </w:r>
    </w:p>
    <w:p w14:paraId="64EFAB47" w14:textId="75052DD7" w:rsidR="007074CC" w:rsidRPr="007074CC" w:rsidRDefault="007074CC" w:rsidP="003E7FE7">
      <w:pPr>
        <w:pStyle w:val="TabelleAuftrag"/>
        <w:spacing w:line="312" w:lineRule="auto"/>
        <w:jc w:val="both"/>
        <w:rPr>
          <w:i/>
          <w:iCs/>
          <w:sz w:val="22"/>
          <w:szCs w:val="22"/>
        </w:rPr>
      </w:pPr>
      <w:r w:rsidRPr="007074CC">
        <w:rPr>
          <w:i/>
          <w:iCs/>
          <w:sz w:val="22"/>
          <w:szCs w:val="22"/>
        </w:rPr>
        <w:t>Erdkoordinaten</w:t>
      </w:r>
    </w:p>
    <w:p w14:paraId="54962B06" w14:textId="1384B3BA" w:rsidR="00815050" w:rsidRDefault="00815050" w:rsidP="003E7FE7">
      <w:pPr>
        <w:pStyle w:val="TabelleAuftrag"/>
        <w:spacing w:line="312" w:lineRule="auto"/>
        <w:jc w:val="both"/>
        <w:rPr>
          <w:sz w:val="20"/>
          <w:szCs w:val="20"/>
        </w:rPr>
      </w:pPr>
      <w:r w:rsidRPr="00815050">
        <w:rPr>
          <w:sz w:val="20"/>
          <w:szCs w:val="20"/>
        </w:rPr>
        <w:t>Die Erde ist näherungsweise eine Kugel. Die Erdkoordinaten werden in Winkeln (Altgrad °) angegeben. Die Unterteilung erfolgt in zwei Richtungen:</w:t>
      </w:r>
    </w:p>
    <w:p w14:paraId="122134B3" w14:textId="3EAA8818" w:rsidR="00815050" w:rsidRDefault="00815050" w:rsidP="003E7FE7">
      <w:pPr>
        <w:pStyle w:val="TabelleAuftrag"/>
        <w:numPr>
          <w:ilvl w:val="0"/>
          <w:numId w:val="10"/>
        </w:numPr>
        <w:spacing w:line="312" w:lineRule="auto"/>
        <w:ind w:left="284" w:hanging="284"/>
        <w:jc w:val="both"/>
        <w:rPr>
          <w:sz w:val="20"/>
          <w:szCs w:val="20"/>
        </w:rPr>
      </w:pPr>
      <w:r w:rsidRPr="00090026">
        <w:rPr>
          <w:b/>
          <w:bCs/>
          <w:sz w:val="20"/>
          <w:szCs w:val="20"/>
        </w:rPr>
        <w:t>Längengrade</w:t>
      </w:r>
      <w:r w:rsidRPr="00815050">
        <w:rPr>
          <w:sz w:val="20"/>
          <w:szCs w:val="20"/>
        </w:rPr>
        <w:t xml:space="preserve"> (Nord-Süd = Meridiane)</w:t>
      </w:r>
      <w:r w:rsidR="00CE74C5">
        <w:rPr>
          <w:sz w:val="20"/>
          <w:szCs w:val="20"/>
        </w:rPr>
        <w:t>, d</w:t>
      </w:r>
      <w:r w:rsidR="00CE74C5" w:rsidRPr="00090026">
        <w:rPr>
          <w:sz w:val="20"/>
          <w:szCs w:val="20"/>
        </w:rPr>
        <w:t xml:space="preserve">er </w:t>
      </w:r>
      <w:r w:rsidR="00CE74C5" w:rsidRPr="00090026">
        <w:rPr>
          <w:b/>
          <w:bCs/>
          <w:sz w:val="20"/>
          <w:szCs w:val="20"/>
        </w:rPr>
        <w:t>0° Längengrad</w:t>
      </w:r>
      <w:r w:rsidR="00CE74C5" w:rsidRPr="00090026">
        <w:rPr>
          <w:sz w:val="20"/>
          <w:szCs w:val="20"/>
        </w:rPr>
        <w:t xml:space="preserve"> geht durch die Sternwarte Greenwich in London.</w:t>
      </w:r>
    </w:p>
    <w:p w14:paraId="48053A1A" w14:textId="3AA7AF8F" w:rsidR="000265AB" w:rsidRPr="00815050" w:rsidRDefault="00815050" w:rsidP="003E7FE7">
      <w:pPr>
        <w:pStyle w:val="TabelleAuftrag"/>
        <w:numPr>
          <w:ilvl w:val="0"/>
          <w:numId w:val="10"/>
        </w:numPr>
        <w:spacing w:line="312" w:lineRule="auto"/>
        <w:ind w:left="284" w:hanging="284"/>
        <w:jc w:val="both"/>
        <w:rPr>
          <w:sz w:val="20"/>
          <w:szCs w:val="20"/>
        </w:rPr>
      </w:pPr>
      <w:r w:rsidRPr="00090026">
        <w:rPr>
          <w:b/>
          <w:bCs/>
          <w:sz w:val="20"/>
          <w:szCs w:val="20"/>
        </w:rPr>
        <w:t>Breitengrade</w:t>
      </w:r>
      <w:r w:rsidRPr="00815050">
        <w:rPr>
          <w:sz w:val="20"/>
          <w:szCs w:val="20"/>
        </w:rPr>
        <w:t xml:space="preserve"> (Ost-West = Parallelkreise)</w:t>
      </w:r>
      <w:r w:rsidR="00CE74C5">
        <w:rPr>
          <w:sz w:val="20"/>
          <w:szCs w:val="20"/>
        </w:rPr>
        <w:t>, d</w:t>
      </w:r>
      <w:r w:rsidR="00CE74C5" w:rsidRPr="00090026">
        <w:rPr>
          <w:sz w:val="20"/>
          <w:szCs w:val="20"/>
        </w:rPr>
        <w:t xml:space="preserve">er </w:t>
      </w:r>
      <w:r w:rsidR="00CE74C5" w:rsidRPr="00090026">
        <w:rPr>
          <w:b/>
          <w:bCs/>
          <w:sz w:val="20"/>
          <w:szCs w:val="20"/>
        </w:rPr>
        <w:t>0° Breitengrad</w:t>
      </w:r>
      <w:r w:rsidR="00CE74C5" w:rsidRPr="00090026">
        <w:rPr>
          <w:sz w:val="20"/>
          <w:szCs w:val="20"/>
        </w:rPr>
        <w:t xml:space="preserve"> ist der Äquator</w:t>
      </w:r>
      <w:r w:rsidR="00CE74C5">
        <w:rPr>
          <w:sz w:val="20"/>
          <w:szCs w:val="20"/>
        </w:rPr>
        <w:t>.</w:t>
      </w:r>
    </w:p>
    <w:p w14:paraId="75B0BAA4" w14:textId="77777777" w:rsidR="00C46FCF" w:rsidRDefault="00C46FCF" w:rsidP="003E7FE7">
      <w:pPr>
        <w:pStyle w:val="TabelleAuftrag"/>
        <w:spacing w:line="312" w:lineRule="auto"/>
        <w:jc w:val="both"/>
        <w:rPr>
          <w:sz w:val="20"/>
          <w:szCs w:val="20"/>
        </w:rPr>
      </w:pPr>
    </w:p>
    <w:p w14:paraId="4968D221" w14:textId="69D35996" w:rsidR="007074CC" w:rsidRPr="007074CC" w:rsidRDefault="007074CC" w:rsidP="003E7FE7">
      <w:pPr>
        <w:pStyle w:val="TabelleAuftrag"/>
        <w:spacing w:line="312" w:lineRule="auto"/>
        <w:jc w:val="both"/>
        <w:rPr>
          <w:i/>
          <w:iCs/>
          <w:sz w:val="22"/>
          <w:szCs w:val="22"/>
        </w:rPr>
      </w:pPr>
      <w:r>
        <w:rPr>
          <w:i/>
          <w:iCs/>
          <w:sz w:val="22"/>
          <w:szCs w:val="22"/>
        </w:rPr>
        <w:t>Schweizerische Landeskoordinaten</w:t>
      </w:r>
    </w:p>
    <w:p w14:paraId="412B29B9" w14:textId="77777777" w:rsidR="00C46FCF" w:rsidRPr="00C46FCF" w:rsidRDefault="00C46FCF" w:rsidP="003E7FE7">
      <w:pPr>
        <w:pStyle w:val="TabelleAuftrag"/>
        <w:spacing w:line="312" w:lineRule="auto"/>
        <w:jc w:val="both"/>
        <w:rPr>
          <w:sz w:val="20"/>
          <w:szCs w:val="20"/>
        </w:rPr>
      </w:pPr>
      <w:r w:rsidRPr="00C46FCF">
        <w:rPr>
          <w:sz w:val="20"/>
          <w:szCs w:val="20"/>
        </w:rPr>
        <w:t>Die Darstellung der Schweiz wird in einem flachen zweidimensionalen Plan dargestellt, damit man die Koordinaten als Strecken einteilen kann.</w:t>
      </w:r>
    </w:p>
    <w:p w14:paraId="2FEC6ED5" w14:textId="17F52A0E" w:rsidR="00C46FCF" w:rsidRPr="00C46FCF" w:rsidRDefault="00C46FCF" w:rsidP="003E7FE7">
      <w:pPr>
        <w:pStyle w:val="TabelleAuftrag"/>
        <w:spacing w:line="312" w:lineRule="auto"/>
        <w:jc w:val="both"/>
        <w:rPr>
          <w:sz w:val="20"/>
          <w:szCs w:val="20"/>
        </w:rPr>
      </w:pPr>
      <w:r w:rsidRPr="00C46FCF">
        <w:rPr>
          <w:sz w:val="20"/>
          <w:szCs w:val="20"/>
        </w:rPr>
        <w:t>Den Vorgang kann man sich modellhaft folgendermassen vorstellen:</w:t>
      </w:r>
    </w:p>
    <w:p w14:paraId="600401AE" w14:textId="335B13F5" w:rsidR="00CE74C5" w:rsidRDefault="00C46FCF" w:rsidP="003E7FE7">
      <w:pPr>
        <w:pStyle w:val="TabelleAuftrag"/>
        <w:spacing w:line="312" w:lineRule="auto"/>
        <w:jc w:val="both"/>
        <w:rPr>
          <w:sz w:val="20"/>
          <w:szCs w:val="20"/>
        </w:rPr>
      </w:pPr>
      <w:r w:rsidRPr="00C46FCF">
        <w:rPr>
          <w:sz w:val="20"/>
          <w:szCs w:val="20"/>
        </w:rPr>
        <w:t>Ein Zylinder mit dem Durchmesser der Erde wird schräg über die Erdkugel gelegt, so dass seine Mantelfläche die Erdoberfläche bei der Sternwarte in Bern berührt. Nun wird die Mantelfläche aufgeschnitten und abgerollt. So entsteht eine ebene Fläche.</w:t>
      </w:r>
    </w:p>
    <w:p w14:paraId="61257719" w14:textId="3964393D" w:rsidR="00470DCB" w:rsidRDefault="00470DCB" w:rsidP="003E7FE7">
      <w:pPr>
        <w:pStyle w:val="TabelleAuftrag"/>
        <w:tabs>
          <w:tab w:val="left" w:pos="2835"/>
        </w:tabs>
        <w:spacing w:line="312" w:lineRule="auto"/>
        <w:jc w:val="both"/>
        <w:rPr>
          <w:sz w:val="20"/>
          <w:szCs w:val="20"/>
        </w:rPr>
      </w:pPr>
      <w:r w:rsidRPr="00470DCB">
        <w:rPr>
          <w:noProof/>
          <w:sz w:val="20"/>
          <w:szCs w:val="20"/>
        </w:rPr>
        <w:drawing>
          <wp:inline distT="0" distB="0" distL="0" distR="0" wp14:anchorId="0559B3ED" wp14:editId="71FD6E04">
            <wp:extent cx="1335600" cy="1440000"/>
            <wp:effectExtent l="0" t="0" r="0" b="8255"/>
            <wp:docPr id="20735541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35600" cy="1440000"/>
                    </a:xfrm>
                    <a:prstGeom prst="rect">
                      <a:avLst/>
                    </a:prstGeom>
                    <a:noFill/>
                    <a:ln>
                      <a:noFill/>
                    </a:ln>
                  </pic:spPr>
                </pic:pic>
              </a:graphicData>
            </a:graphic>
          </wp:inline>
        </w:drawing>
      </w:r>
      <w:r>
        <w:rPr>
          <w:sz w:val="20"/>
          <w:szCs w:val="20"/>
        </w:rPr>
        <w:tab/>
      </w:r>
      <w:r w:rsidRPr="00470DCB">
        <w:rPr>
          <w:noProof/>
          <w:sz w:val="20"/>
          <w:szCs w:val="20"/>
        </w:rPr>
        <w:drawing>
          <wp:inline distT="0" distB="0" distL="0" distR="0" wp14:anchorId="4E97B6F0" wp14:editId="2272919B">
            <wp:extent cx="2376000" cy="1440000"/>
            <wp:effectExtent l="0" t="0" r="5715" b="8255"/>
            <wp:docPr id="101752683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376000" cy="1440000"/>
                    </a:xfrm>
                    <a:prstGeom prst="rect">
                      <a:avLst/>
                    </a:prstGeom>
                    <a:noFill/>
                    <a:ln>
                      <a:noFill/>
                    </a:ln>
                  </pic:spPr>
                </pic:pic>
              </a:graphicData>
            </a:graphic>
          </wp:inline>
        </w:drawing>
      </w:r>
      <w:r w:rsidR="003427DB">
        <w:rPr>
          <w:sz w:val="20"/>
          <w:szCs w:val="20"/>
        </w:rPr>
        <w:t xml:space="preserve"> </w:t>
      </w:r>
      <w:r w:rsidR="003427DB" w:rsidRPr="00470DCB">
        <w:rPr>
          <w:szCs w:val="18"/>
        </w:rPr>
        <w:t>(Quelle: swisstopo)</w:t>
      </w:r>
    </w:p>
    <w:p w14:paraId="12616189" w14:textId="77777777" w:rsidR="003E7FE7" w:rsidRDefault="003E7FE7" w:rsidP="003E7FE7">
      <w:pPr>
        <w:pStyle w:val="TabelleAuftrag"/>
        <w:spacing w:line="312" w:lineRule="auto"/>
        <w:jc w:val="both"/>
        <w:rPr>
          <w:sz w:val="20"/>
          <w:szCs w:val="20"/>
        </w:rPr>
      </w:pPr>
    </w:p>
    <w:p w14:paraId="60C02A95" w14:textId="61B25B31" w:rsidR="00BE4AA7" w:rsidRPr="00BE4AA7" w:rsidRDefault="00BE4AA7" w:rsidP="003E7FE7">
      <w:pPr>
        <w:pStyle w:val="TabelleAuftrag"/>
        <w:spacing w:line="312" w:lineRule="auto"/>
        <w:jc w:val="both"/>
        <w:rPr>
          <w:sz w:val="20"/>
          <w:szCs w:val="20"/>
        </w:rPr>
      </w:pPr>
      <w:r w:rsidRPr="00BE4AA7">
        <w:rPr>
          <w:sz w:val="20"/>
          <w:szCs w:val="20"/>
        </w:rPr>
        <w:t>Die Sternwarte Bern hat die Koordinaten E=2‘600</w:t>
      </w:r>
      <w:r>
        <w:rPr>
          <w:sz w:val="20"/>
          <w:szCs w:val="20"/>
        </w:rPr>
        <w:t xml:space="preserve">'000 </w:t>
      </w:r>
      <w:r w:rsidRPr="00BE4AA7">
        <w:rPr>
          <w:sz w:val="20"/>
          <w:szCs w:val="20"/>
        </w:rPr>
        <w:t>m und N=1‘200</w:t>
      </w:r>
      <w:r>
        <w:rPr>
          <w:sz w:val="20"/>
          <w:szCs w:val="20"/>
        </w:rPr>
        <w:t xml:space="preserve">'000 </w:t>
      </w:r>
      <w:r w:rsidRPr="00BE4AA7">
        <w:rPr>
          <w:sz w:val="20"/>
          <w:szCs w:val="20"/>
        </w:rPr>
        <w:t>m. Dies hat folgende Vorteile:</w:t>
      </w:r>
    </w:p>
    <w:p w14:paraId="472E749D" w14:textId="7A487B54" w:rsidR="00BE4AA7" w:rsidRPr="00BE4AA7" w:rsidRDefault="00BE4AA7" w:rsidP="003E7FE7">
      <w:pPr>
        <w:pStyle w:val="TabelleAuftrag"/>
        <w:numPr>
          <w:ilvl w:val="0"/>
          <w:numId w:val="10"/>
        </w:numPr>
        <w:spacing w:line="312" w:lineRule="auto"/>
        <w:ind w:left="284" w:hanging="284"/>
        <w:jc w:val="both"/>
        <w:rPr>
          <w:sz w:val="20"/>
          <w:szCs w:val="20"/>
        </w:rPr>
      </w:pPr>
      <w:r>
        <w:rPr>
          <w:sz w:val="20"/>
          <w:szCs w:val="20"/>
        </w:rPr>
        <w:t>a</w:t>
      </w:r>
      <w:r w:rsidRPr="00BE4AA7">
        <w:rPr>
          <w:sz w:val="20"/>
          <w:szCs w:val="20"/>
        </w:rPr>
        <w:t>lle Koordinaten in der CH sind positiv</w:t>
      </w:r>
    </w:p>
    <w:p w14:paraId="5C3C86BF" w14:textId="1208E923" w:rsidR="00BE4AA7" w:rsidRPr="00BE4AA7" w:rsidRDefault="00BE4AA7" w:rsidP="003E7FE7">
      <w:pPr>
        <w:pStyle w:val="TabelleAuftrag"/>
        <w:numPr>
          <w:ilvl w:val="0"/>
          <w:numId w:val="10"/>
        </w:numPr>
        <w:spacing w:line="312" w:lineRule="auto"/>
        <w:ind w:left="284" w:hanging="284"/>
        <w:jc w:val="both"/>
        <w:rPr>
          <w:sz w:val="20"/>
          <w:szCs w:val="20"/>
        </w:rPr>
      </w:pPr>
      <w:r>
        <w:rPr>
          <w:sz w:val="20"/>
          <w:szCs w:val="20"/>
        </w:rPr>
        <w:t>j</w:t>
      </w:r>
      <w:r w:rsidRPr="00BE4AA7">
        <w:rPr>
          <w:sz w:val="20"/>
          <w:szCs w:val="20"/>
        </w:rPr>
        <w:t>eder Punkt in der CH hat eindeutige Koordinaten</w:t>
      </w:r>
    </w:p>
    <w:p w14:paraId="23A3C8F4" w14:textId="722AEA9D" w:rsidR="00CE74C5" w:rsidRPr="00BE4AA7" w:rsidRDefault="00BE4AA7" w:rsidP="003E7FE7">
      <w:pPr>
        <w:pStyle w:val="TabelleAuftrag"/>
        <w:numPr>
          <w:ilvl w:val="0"/>
          <w:numId w:val="10"/>
        </w:numPr>
        <w:spacing w:line="312" w:lineRule="auto"/>
        <w:ind w:left="284" w:hanging="284"/>
        <w:jc w:val="both"/>
        <w:rPr>
          <w:sz w:val="20"/>
          <w:szCs w:val="20"/>
        </w:rPr>
      </w:pPr>
      <w:r w:rsidRPr="00BE4AA7">
        <w:rPr>
          <w:sz w:val="20"/>
          <w:szCs w:val="20"/>
        </w:rPr>
        <w:t>die kleinere Zahl ist immer die N- und die grössere</w:t>
      </w:r>
      <w:r>
        <w:rPr>
          <w:sz w:val="20"/>
          <w:szCs w:val="20"/>
        </w:rPr>
        <w:t xml:space="preserve"> </w:t>
      </w:r>
      <w:r w:rsidRPr="00BE4AA7">
        <w:rPr>
          <w:sz w:val="20"/>
          <w:szCs w:val="20"/>
        </w:rPr>
        <w:t>Zahl ist immer die E-Koordinate (keine Verwechslung möglich)</w:t>
      </w:r>
    </w:p>
    <w:p w14:paraId="6D2EEB76" w14:textId="77777777" w:rsidR="00CE74C5" w:rsidRDefault="00CE74C5" w:rsidP="003E7FE7">
      <w:pPr>
        <w:pStyle w:val="TabelleAuftrag"/>
        <w:spacing w:line="312" w:lineRule="auto"/>
        <w:jc w:val="both"/>
        <w:rPr>
          <w:sz w:val="20"/>
          <w:szCs w:val="20"/>
        </w:rPr>
      </w:pPr>
    </w:p>
    <w:p w14:paraId="3DD725BE" w14:textId="00129AE2" w:rsidR="00921BBE" w:rsidRPr="00921BBE" w:rsidRDefault="00921BBE" w:rsidP="003E7FE7">
      <w:pPr>
        <w:pStyle w:val="TabelleAuftrag"/>
        <w:spacing w:line="312" w:lineRule="auto"/>
        <w:jc w:val="both"/>
        <w:rPr>
          <w:i/>
          <w:iCs/>
          <w:sz w:val="22"/>
          <w:szCs w:val="22"/>
        </w:rPr>
      </w:pPr>
      <w:r>
        <w:rPr>
          <w:i/>
          <w:iCs/>
          <w:sz w:val="22"/>
          <w:szCs w:val="22"/>
        </w:rPr>
        <w:t>Unterschied Koordinatensystem in Mathematik und Vermessung</w:t>
      </w:r>
    </w:p>
    <w:p w14:paraId="5643956E" w14:textId="70E0F906" w:rsidR="00921BBE" w:rsidRDefault="00921BBE" w:rsidP="003E7FE7">
      <w:pPr>
        <w:pStyle w:val="TabelleAuftrag"/>
        <w:tabs>
          <w:tab w:val="left" w:pos="4536"/>
        </w:tabs>
        <w:spacing w:line="312" w:lineRule="auto"/>
        <w:jc w:val="both"/>
        <w:rPr>
          <w:sz w:val="20"/>
          <w:szCs w:val="20"/>
        </w:rPr>
      </w:pPr>
      <w:r>
        <w:rPr>
          <w:sz w:val="20"/>
          <w:szCs w:val="20"/>
        </w:rPr>
        <w:t>Mathematik</w:t>
      </w:r>
      <w:r>
        <w:rPr>
          <w:sz w:val="20"/>
          <w:szCs w:val="20"/>
        </w:rPr>
        <w:tab/>
        <w:t>Vermessung</w:t>
      </w:r>
    </w:p>
    <w:p w14:paraId="23943614" w14:textId="36703FA7" w:rsidR="00921BBE" w:rsidRDefault="003427DB" w:rsidP="003E7FE7">
      <w:pPr>
        <w:pStyle w:val="TabelleAuftrag"/>
        <w:tabs>
          <w:tab w:val="left" w:pos="4536"/>
        </w:tabs>
        <w:spacing w:line="312" w:lineRule="auto"/>
        <w:jc w:val="both"/>
        <w:rPr>
          <w:sz w:val="20"/>
          <w:szCs w:val="20"/>
        </w:rPr>
      </w:pPr>
      <w:r w:rsidRPr="003427DB">
        <w:rPr>
          <w:noProof/>
          <w:sz w:val="20"/>
          <w:szCs w:val="20"/>
        </w:rPr>
        <w:drawing>
          <wp:inline distT="0" distB="0" distL="0" distR="0" wp14:anchorId="2FE5BCA0" wp14:editId="2458A760">
            <wp:extent cx="2296800" cy="1800000"/>
            <wp:effectExtent l="0" t="0" r="8255" b="0"/>
            <wp:docPr id="17350439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96800" cy="1800000"/>
                    </a:xfrm>
                    <a:prstGeom prst="rect">
                      <a:avLst/>
                    </a:prstGeom>
                    <a:noFill/>
                    <a:ln>
                      <a:noFill/>
                    </a:ln>
                  </pic:spPr>
                </pic:pic>
              </a:graphicData>
            </a:graphic>
          </wp:inline>
        </w:drawing>
      </w:r>
      <w:r>
        <w:rPr>
          <w:sz w:val="20"/>
          <w:szCs w:val="20"/>
        </w:rPr>
        <w:tab/>
      </w:r>
      <w:r w:rsidRPr="003427DB">
        <w:rPr>
          <w:noProof/>
          <w:sz w:val="20"/>
          <w:szCs w:val="20"/>
        </w:rPr>
        <w:drawing>
          <wp:inline distT="0" distB="0" distL="0" distR="0" wp14:anchorId="6323601D" wp14:editId="0B46B3ED">
            <wp:extent cx="1998000" cy="1800000"/>
            <wp:effectExtent l="0" t="0" r="2540" b="0"/>
            <wp:docPr id="68089233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98000" cy="1800000"/>
                    </a:xfrm>
                    <a:prstGeom prst="rect">
                      <a:avLst/>
                    </a:prstGeom>
                    <a:noFill/>
                    <a:ln>
                      <a:noFill/>
                    </a:ln>
                  </pic:spPr>
                </pic:pic>
              </a:graphicData>
            </a:graphic>
          </wp:inline>
        </w:drawing>
      </w:r>
    </w:p>
    <w:p w14:paraId="7E883323" w14:textId="45BB8708" w:rsidR="00921BBE" w:rsidRDefault="00A83BEB" w:rsidP="003E7FE7">
      <w:pPr>
        <w:pStyle w:val="TabelleAuftrag"/>
        <w:tabs>
          <w:tab w:val="left" w:pos="1276"/>
          <w:tab w:val="left" w:pos="4536"/>
          <w:tab w:val="left" w:pos="5812"/>
        </w:tabs>
        <w:spacing w:line="312" w:lineRule="auto"/>
        <w:rPr>
          <w:sz w:val="20"/>
          <w:szCs w:val="20"/>
        </w:rPr>
      </w:pPr>
      <w:r>
        <w:rPr>
          <w:sz w:val="20"/>
          <w:szCs w:val="20"/>
        </w:rPr>
        <w:t xml:space="preserve">Horizontal: </w:t>
      </w:r>
      <w:r w:rsidR="009A68EB">
        <w:rPr>
          <w:sz w:val="20"/>
          <w:szCs w:val="20"/>
        </w:rPr>
        <w:tab/>
      </w:r>
      <w:r>
        <w:rPr>
          <w:sz w:val="20"/>
          <w:szCs w:val="20"/>
        </w:rPr>
        <w:t>X-Achse</w:t>
      </w:r>
      <w:r w:rsidR="0089718F">
        <w:rPr>
          <w:sz w:val="20"/>
          <w:szCs w:val="20"/>
        </w:rPr>
        <w:tab/>
        <w:t>Horizontal:</w:t>
      </w:r>
      <w:r w:rsidR="009A68EB">
        <w:rPr>
          <w:sz w:val="20"/>
          <w:szCs w:val="20"/>
        </w:rPr>
        <w:tab/>
      </w:r>
      <w:r w:rsidR="0089718F">
        <w:rPr>
          <w:sz w:val="20"/>
          <w:szCs w:val="20"/>
        </w:rPr>
        <w:t>E (Osten)</w:t>
      </w:r>
      <w:r w:rsidR="009A68EB">
        <w:rPr>
          <w:sz w:val="20"/>
          <w:szCs w:val="20"/>
        </w:rPr>
        <w:t>, Y-Achse</w:t>
      </w:r>
    </w:p>
    <w:p w14:paraId="2641BD1E" w14:textId="6FD458FD" w:rsidR="00A83BEB" w:rsidRDefault="00A83BEB" w:rsidP="003E7FE7">
      <w:pPr>
        <w:pStyle w:val="TabelleAuftrag"/>
        <w:tabs>
          <w:tab w:val="left" w:pos="1276"/>
          <w:tab w:val="left" w:pos="4536"/>
          <w:tab w:val="left" w:pos="5812"/>
        </w:tabs>
        <w:spacing w:line="312" w:lineRule="auto"/>
        <w:rPr>
          <w:sz w:val="20"/>
          <w:szCs w:val="20"/>
        </w:rPr>
      </w:pPr>
      <w:r>
        <w:rPr>
          <w:sz w:val="20"/>
          <w:szCs w:val="20"/>
        </w:rPr>
        <w:t xml:space="preserve">Vertikal: </w:t>
      </w:r>
      <w:r w:rsidR="009A68EB">
        <w:rPr>
          <w:sz w:val="20"/>
          <w:szCs w:val="20"/>
        </w:rPr>
        <w:tab/>
      </w:r>
      <w:r>
        <w:rPr>
          <w:sz w:val="20"/>
          <w:szCs w:val="20"/>
        </w:rPr>
        <w:t>Y-Achse</w:t>
      </w:r>
      <w:r w:rsidR="0089718F">
        <w:rPr>
          <w:sz w:val="20"/>
          <w:szCs w:val="20"/>
        </w:rPr>
        <w:tab/>
      </w:r>
      <w:r w:rsidR="009A68EB">
        <w:rPr>
          <w:sz w:val="20"/>
          <w:szCs w:val="20"/>
        </w:rPr>
        <w:t>Vertikal:</w:t>
      </w:r>
      <w:r w:rsidR="009A68EB">
        <w:rPr>
          <w:sz w:val="20"/>
          <w:szCs w:val="20"/>
        </w:rPr>
        <w:tab/>
        <w:t>N (Norden), X-Achse</w:t>
      </w:r>
    </w:p>
    <w:p w14:paraId="672738E3" w14:textId="661D1483" w:rsidR="00921BBE" w:rsidRDefault="0089718F" w:rsidP="003E7FE7">
      <w:pPr>
        <w:pStyle w:val="TabelleAuftrag"/>
        <w:tabs>
          <w:tab w:val="left" w:pos="4536"/>
          <w:tab w:val="left" w:pos="5954"/>
        </w:tabs>
        <w:spacing w:line="312" w:lineRule="auto"/>
        <w:rPr>
          <w:bCs/>
        </w:rPr>
      </w:pPr>
      <w:r>
        <w:rPr>
          <w:sz w:val="20"/>
          <w:szCs w:val="20"/>
        </w:rPr>
        <w:t xml:space="preserve">Winkel im Gegenuhrzeigersinn und </w:t>
      </w:r>
      <w:r>
        <w:rPr>
          <w:sz w:val="20"/>
          <w:szCs w:val="20"/>
        </w:rPr>
        <w:tab/>
      </w:r>
      <w:r w:rsidR="009A68EB">
        <w:rPr>
          <w:sz w:val="20"/>
          <w:szCs w:val="20"/>
        </w:rPr>
        <w:t>Winkel im Uhrzeigersinn (</w:t>
      </w:r>
      <w:proofErr w:type="spellStart"/>
      <w:r w:rsidR="009A68EB">
        <w:rPr>
          <w:sz w:val="20"/>
          <w:szCs w:val="20"/>
        </w:rPr>
        <w:t>Az</w:t>
      </w:r>
      <w:proofErr w:type="spellEnd"/>
      <w:r w:rsidR="009A68EB">
        <w:rPr>
          <w:sz w:val="20"/>
          <w:szCs w:val="20"/>
        </w:rPr>
        <w:t xml:space="preserve"> = Azimut) und </w:t>
      </w:r>
      <w:r>
        <w:rPr>
          <w:sz w:val="20"/>
          <w:szCs w:val="20"/>
        </w:rPr>
        <w:br/>
        <w:t xml:space="preserve">in Altgrad </w:t>
      </w:r>
      <w:r w:rsidR="00F07810">
        <w:rPr>
          <w:sz w:val="20"/>
          <w:szCs w:val="20"/>
        </w:rPr>
        <w:t xml:space="preserve">[°] </w:t>
      </w:r>
      <w:r w:rsidR="00F07810">
        <w:rPr>
          <w:rFonts w:cs="Arial"/>
          <w:sz w:val="20"/>
          <w:szCs w:val="20"/>
        </w:rPr>
        <w:t>→</w:t>
      </w:r>
      <w:r w:rsidR="00F07810">
        <w:rPr>
          <w:sz w:val="20"/>
          <w:szCs w:val="20"/>
        </w:rPr>
        <w:t xml:space="preserve"> </w:t>
      </w:r>
      <w:r>
        <w:rPr>
          <w:sz w:val="20"/>
          <w:szCs w:val="20"/>
        </w:rPr>
        <w:t>360°</w:t>
      </w:r>
      <w:r>
        <w:rPr>
          <w:sz w:val="20"/>
          <w:szCs w:val="20"/>
        </w:rPr>
        <w:tab/>
      </w:r>
      <w:r w:rsidR="00F07810">
        <w:rPr>
          <w:sz w:val="20"/>
          <w:szCs w:val="20"/>
        </w:rPr>
        <w:t>in Neugrad [</w:t>
      </w:r>
      <w:proofErr w:type="spellStart"/>
      <w:r w:rsidR="00F07810">
        <w:rPr>
          <w:sz w:val="20"/>
          <w:szCs w:val="20"/>
        </w:rPr>
        <w:t>gon</w:t>
      </w:r>
      <w:proofErr w:type="spellEnd"/>
      <w:r w:rsidR="00F07810">
        <w:rPr>
          <w:sz w:val="20"/>
          <w:szCs w:val="20"/>
        </w:rPr>
        <w:t xml:space="preserve">] </w:t>
      </w:r>
      <w:r w:rsidR="00F07810">
        <w:rPr>
          <w:rFonts w:cs="Arial"/>
          <w:sz w:val="20"/>
          <w:szCs w:val="20"/>
        </w:rPr>
        <w:t>→</w:t>
      </w:r>
      <w:r w:rsidR="00F07810">
        <w:rPr>
          <w:sz w:val="20"/>
          <w:szCs w:val="20"/>
        </w:rPr>
        <w:t xml:space="preserve"> 400 </w:t>
      </w:r>
      <w:r w:rsidR="00F07810" w:rsidRPr="00F07810">
        <w:rPr>
          <w:sz w:val="20"/>
          <w:szCs w:val="20"/>
          <w:vertAlign w:val="superscript"/>
        </w:rPr>
        <w:t>g</w:t>
      </w:r>
      <w:r>
        <w:rPr>
          <w:sz w:val="20"/>
          <w:szCs w:val="20"/>
        </w:rPr>
        <w:tab/>
      </w:r>
      <w:r w:rsidR="00921BBE">
        <w:rPr>
          <w:sz w:val="20"/>
          <w:szCs w:val="20"/>
        </w:rPr>
        <w:br w:type="page"/>
      </w:r>
    </w:p>
    <w:p w14:paraId="32937C2C" w14:textId="0D64428D" w:rsidR="00CE74C5" w:rsidRPr="00921BBE" w:rsidRDefault="005D1EA0" w:rsidP="003E7FE7">
      <w:pPr>
        <w:pStyle w:val="TabelleAuftrag"/>
        <w:spacing w:line="312" w:lineRule="auto"/>
        <w:jc w:val="both"/>
        <w:rPr>
          <w:i/>
          <w:iCs/>
          <w:sz w:val="22"/>
          <w:szCs w:val="22"/>
        </w:rPr>
      </w:pPr>
      <w:r>
        <w:rPr>
          <w:i/>
          <w:iCs/>
          <w:sz w:val="22"/>
          <w:szCs w:val="22"/>
        </w:rPr>
        <w:lastRenderedPageBreak/>
        <w:t xml:space="preserve">Berechnungen </w:t>
      </w:r>
    </w:p>
    <w:p w14:paraId="0F607E74" w14:textId="1DD9B83C" w:rsidR="00041C7F" w:rsidRPr="00546A36" w:rsidRDefault="00041C7F" w:rsidP="003E7FE7">
      <w:pPr>
        <w:pStyle w:val="TabelleAuftrag"/>
        <w:tabs>
          <w:tab w:val="left" w:pos="1276"/>
          <w:tab w:val="left" w:pos="4536"/>
          <w:tab w:val="left" w:pos="5812"/>
        </w:tabs>
        <w:spacing w:line="312" w:lineRule="auto"/>
        <w:rPr>
          <w:b/>
          <w:bCs/>
          <w:sz w:val="20"/>
          <w:szCs w:val="20"/>
        </w:rPr>
      </w:pPr>
      <w:r w:rsidRPr="00546A36">
        <w:rPr>
          <w:b/>
          <w:bCs/>
          <w:sz w:val="20"/>
          <w:szCs w:val="20"/>
        </w:rPr>
        <w:t>Aufgabe 1</w:t>
      </w:r>
      <w:r w:rsidR="005D1EA0">
        <w:rPr>
          <w:b/>
          <w:bCs/>
          <w:sz w:val="20"/>
          <w:szCs w:val="20"/>
        </w:rPr>
        <w:t xml:space="preserve"> - Beispiel</w:t>
      </w:r>
    </w:p>
    <w:p w14:paraId="3CB71C8E" w14:textId="1D6436A1" w:rsidR="00041C7F" w:rsidRDefault="00546A36" w:rsidP="003E7FE7">
      <w:pPr>
        <w:pStyle w:val="TabelleAuftrag"/>
        <w:tabs>
          <w:tab w:val="left" w:pos="1418"/>
          <w:tab w:val="left" w:pos="1985"/>
          <w:tab w:val="left" w:pos="3969"/>
        </w:tabs>
        <w:spacing w:line="312" w:lineRule="auto"/>
        <w:rPr>
          <w:sz w:val="20"/>
          <w:szCs w:val="20"/>
        </w:rPr>
      </w:pPr>
      <w:r>
        <w:rPr>
          <w:sz w:val="20"/>
          <w:szCs w:val="20"/>
        </w:rPr>
        <w:t>Gegeben:</w:t>
      </w:r>
      <w:r>
        <w:rPr>
          <w:sz w:val="20"/>
          <w:szCs w:val="20"/>
        </w:rPr>
        <w:tab/>
        <w:t>P1</w:t>
      </w:r>
      <w:r>
        <w:rPr>
          <w:sz w:val="20"/>
          <w:szCs w:val="20"/>
        </w:rPr>
        <w:tab/>
        <w:t>2'670'221,350</w:t>
      </w:r>
      <w:r>
        <w:rPr>
          <w:sz w:val="20"/>
          <w:szCs w:val="20"/>
        </w:rPr>
        <w:tab/>
        <w:t>1'183'528,630</w:t>
      </w:r>
    </w:p>
    <w:p w14:paraId="2212593B" w14:textId="5153B79D" w:rsidR="00546A36" w:rsidRDefault="00546A36" w:rsidP="003E7FE7">
      <w:pPr>
        <w:pStyle w:val="TabelleAuftrag"/>
        <w:tabs>
          <w:tab w:val="left" w:pos="1418"/>
          <w:tab w:val="left" w:pos="1985"/>
          <w:tab w:val="left" w:pos="3969"/>
        </w:tabs>
        <w:spacing w:line="312" w:lineRule="auto"/>
        <w:rPr>
          <w:sz w:val="20"/>
          <w:szCs w:val="20"/>
        </w:rPr>
      </w:pPr>
      <w:r>
        <w:rPr>
          <w:sz w:val="20"/>
          <w:szCs w:val="20"/>
        </w:rPr>
        <w:tab/>
        <w:t>P2</w:t>
      </w:r>
      <w:r>
        <w:rPr>
          <w:sz w:val="20"/>
          <w:szCs w:val="20"/>
        </w:rPr>
        <w:tab/>
      </w:r>
      <w:r w:rsidR="005D1EA0">
        <w:rPr>
          <w:sz w:val="20"/>
          <w:szCs w:val="20"/>
        </w:rPr>
        <w:t>2'670'247,150</w:t>
      </w:r>
      <w:r w:rsidR="005D1EA0">
        <w:rPr>
          <w:sz w:val="20"/>
          <w:szCs w:val="20"/>
        </w:rPr>
        <w:tab/>
        <w:t>1'183'623,570</w:t>
      </w:r>
    </w:p>
    <w:p w14:paraId="7EB7DD00" w14:textId="12D5961B" w:rsidR="00546A36" w:rsidRDefault="005D1EA0" w:rsidP="003E7FE7">
      <w:pPr>
        <w:pStyle w:val="TabelleAuftrag"/>
        <w:tabs>
          <w:tab w:val="left" w:pos="1418"/>
          <w:tab w:val="left" w:pos="1843"/>
          <w:tab w:val="left" w:pos="4536"/>
          <w:tab w:val="left" w:pos="5812"/>
        </w:tabs>
        <w:spacing w:line="312" w:lineRule="auto"/>
        <w:rPr>
          <w:sz w:val="20"/>
          <w:szCs w:val="20"/>
        </w:rPr>
      </w:pPr>
      <w:r>
        <w:rPr>
          <w:sz w:val="20"/>
          <w:szCs w:val="20"/>
        </w:rPr>
        <w:t>Gesucht:</w:t>
      </w:r>
      <w:r>
        <w:rPr>
          <w:sz w:val="20"/>
          <w:szCs w:val="20"/>
        </w:rPr>
        <w:tab/>
        <w:t>a.)</w:t>
      </w:r>
      <w:r>
        <w:rPr>
          <w:sz w:val="20"/>
          <w:szCs w:val="20"/>
        </w:rPr>
        <w:tab/>
        <w:t>Lageskizze von P1 / P2</w:t>
      </w:r>
    </w:p>
    <w:p w14:paraId="50DDE0D8" w14:textId="286BCCAC" w:rsidR="005D1EA0" w:rsidRDefault="005D1EA0" w:rsidP="003E7FE7">
      <w:pPr>
        <w:pStyle w:val="TabelleAuftrag"/>
        <w:tabs>
          <w:tab w:val="left" w:pos="1418"/>
          <w:tab w:val="left" w:pos="1843"/>
          <w:tab w:val="left" w:pos="4536"/>
          <w:tab w:val="left" w:pos="5812"/>
        </w:tabs>
        <w:spacing w:line="312" w:lineRule="auto"/>
        <w:rPr>
          <w:sz w:val="20"/>
          <w:szCs w:val="20"/>
        </w:rPr>
      </w:pPr>
      <w:r>
        <w:rPr>
          <w:sz w:val="20"/>
          <w:szCs w:val="20"/>
        </w:rPr>
        <w:tab/>
        <w:t>b.)</w:t>
      </w:r>
      <w:r>
        <w:rPr>
          <w:sz w:val="20"/>
          <w:szCs w:val="20"/>
        </w:rPr>
        <w:tab/>
        <w:t>Wie gross wird die Distanz zwischen P1 und P2?</w:t>
      </w:r>
    </w:p>
    <w:p w14:paraId="7CDA3BA1" w14:textId="77C128DD" w:rsidR="00546A36" w:rsidRDefault="005D1EA0" w:rsidP="003E7FE7">
      <w:pPr>
        <w:pStyle w:val="TabelleAuftrag"/>
        <w:tabs>
          <w:tab w:val="left" w:pos="1276"/>
          <w:tab w:val="left" w:pos="4536"/>
          <w:tab w:val="left" w:pos="5812"/>
        </w:tabs>
        <w:spacing w:line="312" w:lineRule="auto"/>
        <w:rPr>
          <w:sz w:val="20"/>
          <w:szCs w:val="20"/>
        </w:rPr>
      </w:pPr>
      <w:r w:rsidRPr="00815050">
        <w:rPr>
          <w:noProof/>
          <w:sz w:val="20"/>
          <w:szCs w:val="20"/>
        </w:rPr>
        <w:drawing>
          <wp:anchor distT="0" distB="0" distL="114300" distR="114300" simplePos="0" relativeHeight="251658249" behindDoc="0" locked="0" layoutInCell="1" allowOverlap="1" wp14:anchorId="384B0058" wp14:editId="48499062">
            <wp:simplePos x="0" y="0"/>
            <wp:positionH relativeFrom="column">
              <wp:posOffset>900430</wp:posOffset>
            </wp:positionH>
            <wp:positionV relativeFrom="paragraph">
              <wp:posOffset>0</wp:posOffset>
            </wp:positionV>
            <wp:extent cx="3801600" cy="3063600"/>
            <wp:effectExtent l="0" t="0" r="8890" b="3810"/>
            <wp:wrapSquare wrapText="bothSides"/>
            <wp:docPr id="707711449" name="Grafik 1" descr="Ein Bild, das Text, Diagramm,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519816" name="Grafik 1" descr="Ein Bild, das Text, Diagramm, Screenshot, Reihe enthält.&#10;&#10;Automatisch generierte Beschreibung"/>
                    <pic:cNvPicPr/>
                  </pic:nvPicPr>
                  <pic:blipFill rotWithShape="1">
                    <a:blip r:embed="rId28">
                      <a:extLst>
                        <a:ext uri="{28A0092B-C50C-407E-A947-70E740481C1C}">
                          <a14:useLocalDpi xmlns:a14="http://schemas.microsoft.com/office/drawing/2010/main" val="0"/>
                        </a:ext>
                      </a:extLst>
                    </a:blip>
                    <a:srcRect t="26850" b="19521"/>
                    <a:stretch/>
                  </pic:blipFill>
                  <pic:spPr bwMode="auto">
                    <a:xfrm>
                      <a:off x="0" y="0"/>
                      <a:ext cx="3801600" cy="306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0"/>
          <w:szCs w:val="20"/>
        </w:rPr>
        <w:t>Lösung:</w:t>
      </w:r>
      <w:r>
        <w:rPr>
          <w:sz w:val="20"/>
          <w:szCs w:val="20"/>
        </w:rPr>
        <w:tab/>
      </w:r>
    </w:p>
    <w:p w14:paraId="260BB6E0" w14:textId="7F78F3AA" w:rsidR="00546A36" w:rsidRPr="00041C7F" w:rsidRDefault="00546A36" w:rsidP="003E7FE7">
      <w:pPr>
        <w:pStyle w:val="TabelleAuftrag"/>
        <w:tabs>
          <w:tab w:val="left" w:pos="1276"/>
          <w:tab w:val="left" w:pos="4536"/>
          <w:tab w:val="left" w:pos="5812"/>
        </w:tabs>
        <w:spacing w:line="312" w:lineRule="auto"/>
        <w:rPr>
          <w:sz w:val="20"/>
          <w:szCs w:val="20"/>
        </w:rPr>
      </w:pPr>
    </w:p>
    <w:p w14:paraId="46F6DEFA" w14:textId="77777777" w:rsidR="00041C7F" w:rsidRDefault="00041C7F" w:rsidP="003E7FE7">
      <w:pPr>
        <w:pStyle w:val="TabelleAuftrag"/>
        <w:tabs>
          <w:tab w:val="left" w:pos="1276"/>
          <w:tab w:val="left" w:pos="4536"/>
          <w:tab w:val="left" w:pos="5812"/>
        </w:tabs>
        <w:spacing w:line="312" w:lineRule="auto"/>
        <w:rPr>
          <w:sz w:val="20"/>
          <w:szCs w:val="20"/>
        </w:rPr>
      </w:pPr>
    </w:p>
    <w:p w14:paraId="0CB18847" w14:textId="77777777" w:rsidR="005D1EA0" w:rsidRDefault="005D1EA0" w:rsidP="003E7FE7">
      <w:pPr>
        <w:pStyle w:val="TabelleAuftrag"/>
        <w:tabs>
          <w:tab w:val="left" w:pos="1276"/>
          <w:tab w:val="left" w:pos="4536"/>
          <w:tab w:val="left" w:pos="5812"/>
        </w:tabs>
        <w:spacing w:line="312" w:lineRule="auto"/>
        <w:rPr>
          <w:sz w:val="20"/>
          <w:szCs w:val="20"/>
        </w:rPr>
      </w:pPr>
    </w:p>
    <w:p w14:paraId="7A3E22AD" w14:textId="77777777" w:rsidR="005D1EA0" w:rsidRDefault="005D1EA0" w:rsidP="003E7FE7">
      <w:pPr>
        <w:pStyle w:val="TabelleAuftrag"/>
        <w:tabs>
          <w:tab w:val="left" w:pos="1276"/>
          <w:tab w:val="left" w:pos="4536"/>
          <w:tab w:val="left" w:pos="5812"/>
        </w:tabs>
        <w:spacing w:line="312" w:lineRule="auto"/>
        <w:rPr>
          <w:sz w:val="20"/>
          <w:szCs w:val="20"/>
        </w:rPr>
      </w:pPr>
    </w:p>
    <w:p w14:paraId="74EDAA5E" w14:textId="77777777" w:rsidR="005D1EA0" w:rsidRDefault="005D1EA0" w:rsidP="003E7FE7">
      <w:pPr>
        <w:pStyle w:val="TabelleAuftrag"/>
        <w:tabs>
          <w:tab w:val="left" w:pos="1276"/>
          <w:tab w:val="left" w:pos="4536"/>
          <w:tab w:val="left" w:pos="5812"/>
        </w:tabs>
        <w:spacing w:line="312" w:lineRule="auto"/>
        <w:rPr>
          <w:sz w:val="20"/>
          <w:szCs w:val="20"/>
        </w:rPr>
      </w:pPr>
    </w:p>
    <w:p w14:paraId="118606B9" w14:textId="77777777" w:rsidR="005D1EA0" w:rsidRDefault="005D1EA0" w:rsidP="003E7FE7">
      <w:pPr>
        <w:pStyle w:val="TabelleAuftrag"/>
        <w:tabs>
          <w:tab w:val="left" w:pos="1276"/>
          <w:tab w:val="left" w:pos="4536"/>
          <w:tab w:val="left" w:pos="5812"/>
        </w:tabs>
        <w:spacing w:line="312" w:lineRule="auto"/>
        <w:rPr>
          <w:sz w:val="20"/>
          <w:szCs w:val="20"/>
        </w:rPr>
      </w:pPr>
    </w:p>
    <w:p w14:paraId="281996A7" w14:textId="77777777" w:rsidR="005D1EA0" w:rsidRDefault="005D1EA0" w:rsidP="003E7FE7">
      <w:pPr>
        <w:pStyle w:val="TabelleAuftrag"/>
        <w:tabs>
          <w:tab w:val="left" w:pos="1276"/>
          <w:tab w:val="left" w:pos="4536"/>
          <w:tab w:val="left" w:pos="5812"/>
        </w:tabs>
        <w:spacing w:line="312" w:lineRule="auto"/>
        <w:rPr>
          <w:sz w:val="20"/>
          <w:szCs w:val="20"/>
        </w:rPr>
      </w:pPr>
    </w:p>
    <w:p w14:paraId="5E25F35C" w14:textId="77777777" w:rsidR="005D1EA0" w:rsidRDefault="005D1EA0" w:rsidP="003E7FE7">
      <w:pPr>
        <w:pStyle w:val="TabelleAuftrag"/>
        <w:tabs>
          <w:tab w:val="left" w:pos="1276"/>
          <w:tab w:val="left" w:pos="4536"/>
          <w:tab w:val="left" w:pos="5812"/>
        </w:tabs>
        <w:spacing w:line="312" w:lineRule="auto"/>
        <w:rPr>
          <w:sz w:val="20"/>
          <w:szCs w:val="20"/>
        </w:rPr>
      </w:pPr>
    </w:p>
    <w:p w14:paraId="24E3E11E" w14:textId="77777777" w:rsidR="005D1EA0" w:rsidRDefault="005D1EA0" w:rsidP="003E7FE7">
      <w:pPr>
        <w:pStyle w:val="TabelleAuftrag"/>
        <w:tabs>
          <w:tab w:val="left" w:pos="1276"/>
          <w:tab w:val="left" w:pos="4536"/>
          <w:tab w:val="left" w:pos="5812"/>
        </w:tabs>
        <w:spacing w:line="312" w:lineRule="auto"/>
        <w:rPr>
          <w:sz w:val="20"/>
          <w:szCs w:val="20"/>
        </w:rPr>
      </w:pPr>
    </w:p>
    <w:p w14:paraId="141661C9" w14:textId="77777777" w:rsidR="005D1EA0" w:rsidRDefault="005D1EA0" w:rsidP="003E7FE7">
      <w:pPr>
        <w:pStyle w:val="TabelleAuftrag"/>
        <w:tabs>
          <w:tab w:val="left" w:pos="1276"/>
          <w:tab w:val="left" w:pos="4536"/>
          <w:tab w:val="left" w:pos="5812"/>
        </w:tabs>
        <w:spacing w:line="312" w:lineRule="auto"/>
        <w:rPr>
          <w:sz w:val="20"/>
          <w:szCs w:val="20"/>
        </w:rPr>
      </w:pPr>
    </w:p>
    <w:p w14:paraId="029B63B0" w14:textId="77777777" w:rsidR="005D1EA0" w:rsidRDefault="005D1EA0" w:rsidP="003E7FE7">
      <w:pPr>
        <w:pStyle w:val="TabelleAuftrag"/>
        <w:tabs>
          <w:tab w:val="left" w:pos="1276"/>
          <w:tab w:val="left" w:pos="4536"/>
          <w:tab w:val="left" w:pos="5812"/>
        </w:tabs>
        <w:spacing w:line="312" w:lineRule="auto"/>
        <w:rPr>
          <w:sz w:val="20"/>
          <w:szCs w:val="20"/>
        </w:rPr>
      </w:pPr>
    </w:p>
    <w:p w14:paraId="653B6190" w14:textId="77777777" w:rsidR="005D1EA0" w:rsidRDefault="005D1EA0" w:rsidP="003E7FE7">
      <w:pPr>
        <w:pStyle w:val="TabelleAuftrag"/>
        <w:tabs>
          <w:tab w:val="left" w:pos="1276"/>
          <w:tab w:val="left" w:pos="4536"/>
          <w:tab w:val="left" w:pos="5812"/>
        </w:tabs>
        <w:spacing w:line="312" w:lineRule="auto"/>
        <w:rPr>
          <w:sz w:val="20"/>
          <w:szCs w:val="20"/>
        </w:rPr>
      </w:pPr>
    </w:p>
    <w:p w14:paraId="44612620" w14:textId="77777777" w:rsidR="005D1EA0" w:rsidRDefault="005D1EA0" w:rsidP="003E7FE7">
      <w:pPr>
        <w:pStyle w:val="TabelleAuftrag"/>
        <w:tabs>
          <w:tab w:val="left" w:pos="1276"/>
          <w:tab w:val="left" w:pos="4536"/>
          <w:tab w:val="left" w:pos="5812"/>
        </w:tabs>
        <w:spacing w:line="312" w:lineRule="auto"/>
        <w:rPr>
          <w:sz w:val="20"/>
          <w:szCs w:val="20"/>
        </w:rPr>
      </w:pPr>
    </w:p>
    <w:p w14:paraId="50D09F9F" w14:textId="77777777" w:rsidR="005D1EA0" w:rsidRDefault="005D1EA0" w:rsidP="003E7FE7">
      <w:pPr>
        <w:pStyle w:val="TabelleAuftrag"/>
        <w:tabs>
          <w:tab w:val="left" w:pos="1276"/>
          <w:tab w:val="left" w:pos="4536"/>
          <w:tab w:val="left" w:pos="5812"/>
        </w:tabs>
        <w:spacing w:line="312" w:lineRule="auto"/>
        <w:rPr>
          <w:sz w:val="20"/>
          <w:szCs w:val="20"/>
        </w:rPr>
      </w:pPr>
    </w:p>
    <w:p w14:paraId="01A28926" w14:textId="77777777" w:rsidR="005D1EA0" w:rsidRDefault="005D1EA0" w:rsidP="003E7FE7">
      <w:pPr>
        <w:pStyle w:val="TabelleAuftrag"/>
        <w:tabs>
          <w:tab w:val="left" w:pos="1276"/>
          <w:tab w:val="left" w:pos="4536"/>
          <w:tab w:val="left" w:pos="5812"/>
        </w:tabs>
        <w:spacing w:line="312" w:lineRule="auto"/>
        <w:rPr>
          <w:sz w:val="20"/>
          <w:szCs w:val="20"/>
        </w:rPr>
      </w:pPr>
    </w:p>
    <w:p w14:paraId="2BBD4FDD" w14:textId="77777777" w:rsidR="005D1EA0" w:rsidRDefault="005D1EA0" w:rsidP="003E7FE7">
      <w:pPr>
        <w:pStyle w:val="TabelleAuftrag"/>
        <w:tabs>
          <w:tab w:val="left" w:pos="1276"/>
          <w:tab w:val="left" w:pos="4536"/>
          <w:tab w:val="left" w:pos="5812"/>
        </w:tabs>
        <w:spacing w:line="312" w:lineRule="auto"/>
        <w:rPr>
          <w:sz w:val="20"/>
          <w:szCs w:val="20"/>
        </w:rPr>
      </w:pPr>
    </w:p>
    <w:p w14:paraId="1BDBE6FA" w14:textId="77777777" w:rsidR="001C481F" w:rsidRDefault="001C481F" w:rsidP="003E7FE7">
      <w:pPr>
        <w:pStyle w:val="TabelleAuftrag"/>
        <w:tabs>
          <w:tab w:val="left" w:pos="1276"/>
          <w:tab w:val="left" w:pos="4536"/>
          <w:tab w:val="left" w:pos="5812"/>
        </w:tabs>
        <w:spacing w:line="312" w:lineRule="auto"/>
        <w:rPr>
          <w:sz w:val="20"/>
          <w:szCs w:val="20"/>
        </w:rPr>
      </w:pPr>
    </w:p>
    <w:p w14:paraId="2F6BA552" w14:textId="2E3849B4" w:rsidR="005D1EA0" w:rsidRPr="00546A36" w:rsidRDefault="005D1EA0" w:rsidP="003E7FE7">
      <w:pPr>
        <w:pStyle w:val="TabelleAuftrag"/>
        <w:tabs>
          <w:tab w:val="left" w:pos="1276"/>
          <w:tab w:val="left" w:pos="4536"/>
          <w:tab w:val="left" w:pos="5812"/>
        </w:tabs>
        <w:spacing w:line="312" w:lineRule="auto"/>
        <w:rPr>
          <w:b/>
          <w:bCs/>
          <w:sz w:val="20"/>
          <w:szCs w:val="20"/>
        </w:rPr>
      </w:pPr>
      <w:r w:rsidRPr="00546A36">
        <w:rPr>
          <w:b/>
          <w:bCs/>
          <w:sz w:val="20"/>
          <w:szCs w:val="20"/>
        </w:rPr>
        <w:t xml:space="preserve">Aufgabe </w:t>
      </w:r>
      <w:r>
        <w:rPr>
          <w:b/>
          <w:bCs/>
          <w:sz w:val="20"/>
          <w:szCs w:val="20"/>
        </w:rPr>
        <w:t>2</w:t>
      </w:r>
    </w:p>
    <w:p w14:paraId="55928E01" w14:textId="6B7AA74C" w:rsidR="005D1EA0" w:rsidRDefault="005D1EA0" w:rsidP="003E7FE7">
      <w:pPr>
        <w:pStyle w:val="TabelleAuftrag"/>
        <w:tabs>
          <w:tab w:val="left" w:pos="1418"/>
          <w:tab w:val="left" w:pos="1985"/>
          <w:tab w:val="left" w:pos="3969"/>
        </w:tabs>
        <w:spacing w:line="312" w:lineRule="auto"/>
        <w:rPr>
          <w:sz w:val="20"/>
          <w:szCs w:val="20"/>
        </w:rPr>
      </w:pPr>
      <w:r>
        <w:rPr>
          <w:sz w:val="20"/>
          <w:szCs w:val="20"/>
        </w:rPr>
        <w:t>Gegeben:</w:t>
      </w:r>
      <w:r>
        <w:rPr>
          <w:sz w:val="20"/>
          <w:szCs w:val="20"/>
        </w:rPr>
        <w:tab/>
        <w:t>P3</w:t>
      </w:r>
      <w:r>
        <w:rPr>
          <w:sz w:val="20"/>
          <w:szCs w:val="20"/>
        </w:rPr>
        <w:tab/>
        <w:t>2'673'721,150</w:t>
      </w:r>
      <w:r>
        <w:rPr>
          <w:sz w:val="20"/>
          <w:szCs w:val="20"/>
        </w:rPr>
        <w:tab/>
        <w:t>1'217'612,580</w:t>
      </w:r>
    </w:p>
    <w:p w14:paraId="725EA7E2" w14:textId="38FA2FD0" w:rsidR="005D1EA0" w:rsidRDefault="005D1EA0" w:rsidP="003E7FE7">
      <w:pPr>
        <w:pStyle w:val="TabelleAuftrag"/>
        <w:tabs>
          <w:tab w:val="left" w:pos="1418"/>
          <w:tab w:val="left" w:pos="1985"/>
          <w:tab w:val="left" w:pos="3969"/>
        </w:tabs>
        <w:spacing w:line="312" w:lineRule="auto"/>
        <w:rPr>
          <w:sz w:val="20"/>
          <w:szCs w:val="20"/>
        </w:rPr>
      </w:pPr>
      <w:r>
        <w:rPr>
          <w:sz w:val="20"/>
          <w:szCs w:val="20"/>
        </w:rPr>
        <w:tab/>
        <w:t>P4</w:t>
      </w:r>
      <w:r>
        <w:rPr>
          <w:sz w:val="20"/>
          <w:szCs w:val="20"/>
        </w:rPr>
        <w:tab/>
        <w:t>2'673'432,220</w:t>
      </w:r>
      <w:r>
        <w:rPr>
          <w:sz w:val="20"/>
          <w:szCs w:val="20"/>
        </w:rPr>
        <w:tab/>
        <w:t>1'217'125,460</w:t>
      </w:r>
    </w:p>
    <w:p w14:paraId="345B7C0B" w14:textId="79628E96" w:rsidR="005D1EA0" w:rsidRDefault="005D1EA0" w:rsidP="003E7FE7">
      <w:pPr>
        <w:pStyle w:val="TabelleAuftrag"/>
        <w:tabs>
          <w:tab w:val="left" w:pos="1418"/>
          <w:tab w:val="left" w:pos="1843"/>
          <w:tab w:val="left" w:pos="4536"/>
          <w:tab w:val="left" w:pos="5812"/>
        </w:tabs>
        <w:spacing w:line="312" w:lineRule="auto"/>
        <w:rPr>
          <w:sz w:val="20"/>
          <w:szCs w:val="20"/>
        </w:rPr>
      </w:pPr>
      <w:r>
        <w:rPr>
          <w:sz w:val="20"/>
          <w:szCs w:val="20"/>
        </w:rPr>
        <w:t>Gesucht:</w:t>
      </w:r>
      <w:r>
        <w:rPr>
          <w:sz w:val="20"/>
          <w:szCs w:val="20"/>
        </w:rPr>
        <w:tab/>
        <w:t>a.)</w:t>
      </w:r>
      <w:r>
        <w:rPr>
          <w:sz w:val="20"/>
          <w:szCs w:val="20"/>
        </w:rPr>
        <w:tab/>
        <w:t xml:space="preserve">Skizzieren Sie die beiden Punkte </w:t>
      </w:r>
    </w:p>
    <w:p w14:paraId="34B27E0D" w14:textId="0FA2560F" w:rsidR="005D1EA0" w:rsidRDefault="005D1EA0" w:rsidP="003E7FE7">
      <w:pPr>
        <w:pStyle w:val="TabelleAuftrag"/>
        <w:tabs>
          <w:tab w:val="left" w:pos="1418"/>
          <w:tab w:val="left" w:pos="1843"/>
          <w:tab w:val="left" w:pos="4536"/>
          <w:tab w:val="left" w:pos="5812"/>
        </w:tabs>
        <w:spacing w:line="312" w:lineRule="auto"/>
        <w:rPr>
          <w:sz w:val="20"/>
          <w:szCs w:val="20"/>
        </w:rPr>
      </w:pPr>
      <w:r>
        <w:rPr>
          <w:sz w:val="20"/>
          <w:szCs w:val="20"/>
        </w:rPr>
        <w:tab/>
        <w:t>b.)</w:t>
      </w:r>
      <w:r>
        <w:rPr>
          <w:sz w:val="20"/>
          <w:szCs w:val="20"/>
        </w:rPr>
        <w:tab/>
        <w:t>Wie gross wird die Distanz zwischen P3 und P4?</w:t>
      </w:r>
    </w:p>
    <w:p w14:paraId="41C7E1DD" w14:textId="77777777" w:rsidR="001C481F" w:rsidRPr="00273BF5" w:rsidRDefault="001C481F" w:rsidP="003E7FE7">
      <w:pPr>
        <w:pStyle w:val="TabelleAuftrag"/>
        <w:tabs>
          <w:tab w:val="left" w:pos="1276"/>
          <w:tab w:val="left" w:pos="4536"/>
          <w:tab w:val="left" w:pos="5812"/>
        </w:tabs>
        <w:spacing w:line="312" w:lineRule="auto"/>
        <w:rPr>
          <w:sz w:val="20"/>
          <w:szCs w:val="20"/>
        </w:rPr>
      </w:pPr>
    </w:p>
    <w:p w14:paraId="4A7A1DE6" w14:textId="77777777" w:rsidR="00273BF5" w:rsidRPr="00273BF5" w:rsidRDefault="00273BF5" w:rsidP="003E7FE7">
      <w:pPr>
        <w:pStyle w:val="TabelleAuftrag"/>
        <w:tabs>
          <w:tab w:val="left" w:pos="1276"/>
          <w:tab w:val="left" w:pos="4536"/>
          <w:tab w:val="left" w:pos="5812"/>
        </w:tabs>
        <w:spacing w:line="312" w:lineRule="auto"/>
        <w:rPr>
          <w:sz w:val="20"/>
          <w:szCs w:val="20"/>
        </w:rPr>
      </w:pPr>
    </w:p>
    <w:p w14:paraId="4656FDF5" w14:textId="77777777" w:rsidR="00273BF5" w:rsidRPr="00273BF5" w:rsidRDefault="00273BF5" w:rsidP="003E7FE7">
      <w:pPr>
        <w:pStyle w:val="TabelleAuftrag"/>
        <w:tabs>
          <w:tab w:val="left" w:pos="1276"/>
          <w:tab w:val="left" w:pos="4536"/>
          <w:tab w:val="left" w:pos="5812"/>
        </w:tabs>
        <w:spacing w:line="312" w:lineRule="auto"/>
        <w:rPr>
          <w:sz w:val="20"/>
          <w:szCs w:val="20"/>
        </w:rPr>
      </w:pPr>
    </w:p>
    <w:p w14:paraId="0DACC4C2" w14:textId="77777777" w:rsidR="00273BF5" w:rsidRDefault="00273BF5" w:rsidP="003E7FE7">
      <w:pPr>
        <w:pStyle w:val="TabelleAuftrag"/>
        <w:tabs>
          <w:tab w:val="left" w:pos="1276"/>
          <w:tab w:val="left" w:pos="4536"/>
          <w:tab w:val="left" w:pos="5812"/>
        </w:tabs>
        <w:spacing w:line="312" w:lineRule="auto"/>
        <w:rPr>
          <w:sz w:val="20"/>
          <w:szCs w:val="20"/>
        </w:rPr>
      </w:pPr>
    </w:p>
    <w:p w14:paraId="4EDD117F" w14:textId="77777777" w:rsidR="007E405F" w:rsidRDefault="007E405F" w:rsidP="003E7FE7">
      <w:pPr>
        <w:pStyle w:val="TabelleAuftrag"/>
        <w:tabs>
          <w:tab w:val="left" w:pos="1276"/>
          <w:tab w:val="left" w:pos="4536"/>
          <w:tab w:val="left" w:pos="5812"/>
        </w:tabs>
        <w:spacing w:line="312" w:lineRule="auto"/>
        <w:rPr>
          <w:sz w:val="20"/>
          <w:szCs w:val="20"/>
        </w:rPr>
      </w:pPr>
    </w:p>
    <w:p w14:paraId="01A29A9E" w14:textId="77777777" w:rsidR="007E405F" w:rsidRDefault="007E405F" w:rsidP="003E7FE7">
      <w:pPr>
        <w:pStyle w:val="TabelleAuftrag"/>
        <w:tabs>
          <w:tab w:val="left" w:pos="1276"/>
          <w:tab w:val="left" w:pos="4536"/>
          <w:tab w:val="left" w:pos="5812"/>
        </w:tabs>
        <w:spacing w:line="312" w:lineRule="auto"/>
        <w:rPr>
          <w:sz w:val="20"/>
          <w:szCs w:val="20"/>
        </w:rPr>
      </w:pPr>
    </w:p>
    <w:p w14:paraId="16A93C92" w14:textId="77777777" w:rsidR="007E405F" w:rsidRDefault="007E405F" w:rsidP="003E7FE7">
      <w:pPr>
        <w:pStyle w:val="TabelleAuftrag"/>
        <w:tabs>
          <w:tab w:val="left" w:pos="1276"/>
          <w:tab w:val="left" w:pos="4536"/>
          <w:tab w:val="left" w:pos="5812"/>
        </w:tabs>
        <w:spacing w:line="312" w:lineRule="auto"/>
        <w:rPr>
          <w:sz w:val="20"/>
          <w:szCs w:val="20"/>
        </w:rPr>
      </w:pPr>
    </w:p>
    <w:p w14:paraId="1A04F7A5" w14:textId="77777777" w:rsidR="003E7FE7" w:rsidRDefault="003E7FE7" w:rsidP="003E7FE7">
      <w:pPr>
        <w:pStyle w:val="TabelleAuftrag"/>
        <w:tabs>
          <w:tab w:val="left" w:pos="1276"/>
          <w:tab w:val="left" w:pos="4536"/>
          <w:tab w:val="left" w:pos="5812"/>
        </w:tabs>
        <w:spacing w:line="312" w:lineRule="auto"/>
        <w:rPr>
          <w:sz w:val="20"/>
          <w:szCs w:val="20"/>
        </w:rPr>
      </w:pPr>
    </w:p>
    <w:p w14:paraId="670D6393" w14:textId="77777777" w:rsidR="003E7FE7" w:rsidRDefault="003E7FE7" w:rsidP="003E7FE7">
      <w:pPr>
        <w:pStyle w:val="TabelleAuftrag"/>
        <w:tabs>
          <w:tab w:val="left" w:pos="1276"/>
          <w:tab w:val="left" w:pos="4536"/>
          <w:tab w:val="left" w:pos="5812"/>
        </w:tabs>
        <w:spacing w:line="312" w:lineRule="auto"/>
        <w:rPr>
          <w:sz w:val="20"/>
          <w:szCs w:val="20"/>
        </w:rPr>
      </w:pPr>
    </w:p>
    <w:p w14:paraId="51A11C11" w14:textId="77777777" w:rsidR="003E7FE7" w:rsidRDefault="003E7FE7" w:rsidP="003E7FE7">
      <w:pPr>
        <w:pStyle w:val="TabelleAuftrag"/>
        <w:tabs>
          <w:tab w:val="left" w:pos="1276"/>
          <w:tab w:val="left" w:pos="4536"/>
          <w:tab w:val="left" w:pos="5812"/>
        </w:tabs>
        <w:spacing w:line="312" w:lineRule="auto"/>
        <w:rPr>
          <w:sz w:val="20"/>
          <w:szCs w:val="20"/>
        </w:rPr>
      </w:pPr>
    </w:p>
    <w:p w14:paraId="19DA0DDC" w14:textId="77777777" w:rsidR="007E405F" w:rsidRDefault="007E405F" w:rsidP="003E7FE7">
      <w:pPr>
        <w:pStyle w:val="TabelleAuftrag"/>
        <w:tabs>
          <w:tab w:val="left" w:pos="1276"/>
          <w:tab w:val="left" w:pos="4536"/>
          <w:tab w:val="left" w:pos="5812"/>
        </w:tabs>
        <w:spacing w:line="312" w:lineRule="auto"/>
        <w:rPr>
          <w:sz w:val="20"/>
          <w:szCs w:val="20"/>
        </w:rPr>
      </w:pPr>
    </w:p>
    <w:p w14:paraId="2810DCD0" w14:textId="77777777" w:rsidR="003E7FE7" w:rsidRDefault="003E7FE7" w:rsidP="003E7FE7">
      <w:pPr>
        <w:pStyle w:val="TabelleAuftrag"/>
        <w:tabs>
          <w:tab w:val="left" w:pos="1276"/>
          <w:tab w:val="left" w:pos="4536"/>
          <w:tab w:val="left" w:pos="5812"/>
        </w:tabs>
        <w:spacing w:line="312" w:lineRule="auto"/>
        <w:rPr>
          <w:sz w:val="20"/>
          <w:szCs w:val="20"/>
        </w:rPr>
      </w:pPr>
    </w:p>
    <w:p w14:paraId="3E1EA080" w14:textId="77777777" w:rsidR="007E405F" w:rsidRDefault="007E405F" w:rsidP="003E7FE7">
      <w:pPr>
        <w:pStyle w:val="TabelleAuftrag"/>
        <w:tabs>
          <w:tab w:val="left" w:pos="1276"/>
          <w:tab w:val="left" w:pos="4536"/>
          <w:tab w:val="left" w:pos="5812"/>
        </w:tabs>
        <w:spacing w:line="312" w:lineRule="auto"/>
        <w:rPr>
          <w:sz w:val="20"/>
          <w:szCs w:val="20"/>
        </w:rPr>
      </w:pPr>
    </w:p>
    <w:p w14:paraId="7A1557E5" w14:textId="77777777" w:rsidR="007E405F" w:rsidRPr="00273BF5" w:rsidRDefault="007E405F" w:rsidP="003E7FE7">
      <w:pPr>
        <w:pStyle w:val="TabelleAuftrag"/>
        <w:tabs>
          <w:tab w:val="left" w:pos="1276"/>
          <w:tab w:val="left" w:pos="4536"/>
          <w:tab w:val="left" w:pos="5812"/>
        </w:tabs>
        <w:spacing w:line="312" w:lineRule="auto"/>
        <w:rPr>
          <w:sz w:val="20"/>
          <w:szCs w:val="20"/>
        </w:rPr>
      </w:pPr>
    </w:p>
    <w:p w14:paraId="076D8CAD" w14:textId="77777777" w:rsidR="007A462E" w:rsidRDefault="007A462E" w:rsidP="003E7FE7">
      <w:pPr>
        <w:pStyle w:val="TabelleAuftrag"/>
        <w:tabs>
          <w:tab w:val="left" w:pos="1276"/>
          <w:tab w:val="left" w:pos="4536"/>
          <w:tab w:val="left" w:pos="5812"/>
        </w:tabs>
        <w:spacing w:line="312" w:lineRule="auto"/>
        <w:rPr>
          <w:sz w:val="20"/>
          <w:szCs w:val="20"/>
        </w:rPr>
      </w:pPr>
    </w:p>
    <w:p w14:paraId="21074F7B" w14:textId="77777777" w:rsidR="0033363B" w:rsidRPr="00E304FF" w:rsidRDefault="0033363B" w:rsidP="003E7FE7">
      <w:pPr>
        <w:pStyle w:val="TabelleTitel"/>
        <w:spacing w:after="0" w:line="312" w:lineRule="auto"/>
        <w:ind w:right="140"/>
      </w:pPr>
      <w:r w:rsidRPr="00E304FF">
        <w:t>Lerninhalte / Zielsetzung von Auftrag A7</w:t>
      </w:r>
    </w:p>
    <w:p w14:paraId="3080D982" w14:textId="77777777" w:rsidR="0033363B" w:rsidRPr="00E304FF" w:rsidRDefault="0033363B" w:rsidP="003E7FE7">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E304FF">
        <w:rPr>
          <w:i w:val="0"/>
          <w:iCs/>
          <w:color w:val="auto"/>
          <w:lang w:val="de-DE" w:eastAsia="de-CH"/>
        </w:rPr>
        <w:t>Sie kennen einfache Grundlagen der schweizerischen Landeskoordinaten.</w:t>
      </w:r>
    </w:p>
    <w:p w14:paraId="5A251010" w14:textId="77777777" w:rsidR="0033363B" w:rsidRPr="00E304FF" w:rsidRDefault="0033363B" w:rsidP="003E7FE7">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E304FF">
        <w:rPr>
          <w:i w:val="0"/>
          <w:iCs/>
          <w:color w:val="auto"/>
          <w:lang w:val="de-DE" w:eastAsia="de-CH"/>
        </w:rPr>
        <w:t>Sie können einfache Koordinatenberechnungen durchführen.</w:t>
      </w:r>
    </w:p>
    <w:p w14:paraId="58AB5AC5" w14:textId="0756F706" w:rsidR="00A47C3C" w:rsidRDefault="00A47C3C">
      <w:pPr>
        <w:spacing w:after="160" w:line="259" w:lineRule="auto"/>
        <w:jc w:val="left"/>
        <w:rPr>
          <w:bCs w:val="0"/>
          <w:sz w:val="18"/>
          <w:szCs w:val="16"/>
          <w:highlight w:val="yellow"/>
        </w:rPr>
      </w:pPr>
      <w:r>
        <w:rPr>
          <w:highlight w:val="yellow"/>
        </w:rPr>
        <w:br w:type="page"/>
      </w:r>
    </w:p>
    <w:p w14:paraId="7D7778B7" w14:textId="5B96D4B4" w:rsidR="004E4A5E" w:rsidRPr="00FA3225" w:rsidRDefault="004E4A5E" w:rsidP="003E7FE7">
      <w:pPr>
        <w:pStyle w:val="TabelleTitel"/>
        <w:spacing w:after="0" w:line="312" w:lineRule="auto"/>
      </w:pPr>
      <w:r w:rsidRPr="00FA3225">
        <w:lastRenderedPageBreak/>
        <w:t xml:space="preserve">Auftrag </w:t>
      </w:r>
      <w:r w:rsidR="00396912" w:rsidRPr="00FA3225">
        <w:t>A</w:t>
      </w:r>
      <w:r w:rsidR="00F35C1F" w:rsidRPr="00FA3225">
        <w:t>7</w:t>
      </w:r>
      <w:r w:rsidRPr="00FA3225">
        <w:t xml:space="preserve"> – </w:t>
      </w:r>
      <w:r w:rsidR="00FA3225" w:rsidRPr="00FA3225">
        <w:t>Koordinatensysteme und Berechnungen</w:t>
      </w:r>
    </w:p>
    <w:p w14:paraId="6B5EF146" w14:textId="227EAF44" w:rsidR="004E4A5E" w:rsidRPr="00FA3225" w:rsidRDefault="004E4A5E" w:rsidP="003E7FE7">
      <w:pPr>
        <w:tabs>
          <w:tab w:val="left" w:pos="1843"/>
        </w:tabs>
      </w:pPr>
      <w:r w:rsidRPr="00FA3225">
        <w:t>Sozialform:</w:t>
      </w:r>
      <w:r w:rsidRPr="00FA3225">
        <w:tab/>
      </w:r>
      <w:r w:rsidR="00E94DB0" w:rsidRPr="00FA3225">
        <w:t xml:space="preserve">Einzelarbeit oder </w:t>
      </w:r>
      <w:r w:rsidR="00D653CA" w:rsidRPr="00FA3225">
        <w:t>2er-</w:t>
      </w:r>
      <w:r w:rsidRPr="00FA3225">
        <w:t>Teams</w:t>
      </w:r>
    </w:p>
    <w:p w14:paraId="3245B3FE" w14:textId="292F3F5D" w:rsidR="00F5216E" w:rsidRPr="00FA3225" w:rsidRDefault="00F5216E" w:rsidP="003E7FE7">
      <w:pPr>
        <w:tabs>
          <w:tab w:val="left" w:pos="1843"/>
        </w:tabs>
        <w:ind w:left="1843" w:hanging="1843"/>
      </w:pPr>
      <w:r w:rsidRPr="00FA3225">
        <w:t>Zeitbedarf:</w:t>
      </w:r>
      <w:r w:rsidRPr="00FA3225">
        <w:tab/>
      </w:r>
      <w:r w:rsidR="005905FE" w:rsidRPr="00FA3225">
        <w:rPr>
          <w:b/>
          <w:bCs w:val="0"/>
        </w:rPr>
        <w:t>5</w:t>
      </w:r>
      <w:r w:rsidRPr="00FA3225">
        <w:rPr>
          <w:b/>
          <w:bCs w:val="0"/>
        </w:rPr>
        <w:t xml:space="preserve"> Minuten</w:t>
      </w:r>
      <w:r w:rsidRPr="00FA3225">
        <w:t xml:space="preserve"> </w:t>
      </w:r>
      <w:r w:rsidR="005905FE" w:rsidRPr="00FA3225">
        <w:t xml:space="preserve">Einstieg in </w:t>
      </w:r>
      <w:hyperlink r:id="rId29" w:history="1">
        <w:r w:rsidR="005905FE" w:rsidRPr="00FA3225">
          <w:rPr>
            <w:color w:val="0000FF"/>
            <w:u w:val="single"/>
          </w:rPr>
          <w:t>map.geo.admin.ch</w:t>
        </w:r>
      </w:hyperlink>
    </w:p>
    <w:p w14:paraId="7F8CE13E" w14:textId="416F4852" w:rsidR="005202A0" w:rsidRPr="00FA3225" w:rsidRDefault="005202A0" w:rsidP="003E7FE7">
      <w:pPr>
        <w:tabs>
          <w:tab w:val="left" w:pos="1843"/>
        </w:tabs>
        <w:ind w:left="1843" w:hanging="1843"/>
      </w:pPr>
      <w:r w:rsidRPr="00FA3225">
        <w:rPr>
          <w:b/>
          <w:bCs w:val="0"/>
        </w:rPr>
        <w:tab/>
      </w:r>
      <w:r w:rsidR="005905FE" w:rsidRPr="00FA3225">
        <w:rPr>
          <w:b/>
          <w:bCs w:val="0"/>
        </w:rPr>
        <w:t>2</w:t>
      </w:r>
      <w:r w:rsidRPr="00FA3225">
        <w:rPr>
          <w:b/>
          <w:bCs w:val="0"/>
        </w:rPr>
        <w:t>0 Minuten</w:t>
      </w:r>
      <w:r w:rsidRPr="00FA3225">
        <w:t xml:space="preserve"> </w:t>
      </w:r>
      <w:r w:rsidR="00FA3225" w:rsidRPr="00F756FD">
        <w:t>für das Lesen</w:t>
      </w:r>
      <w:r w:rsidR="00FA3225">
        <w:t xml:space="preserve"> und </w:t>
      </w:r>
      <w:r w:rsidR="00FA3225" w:rsidRPr="00F756FD">
        <w:t>Arbeiten</w:t>
      </w:r>
    </w:p>
    <w:p w14:paraId="08D7C709" w14:textId="7AAAAEC1" w:rsidR="007D45F3" w:rsidRPr="00FA3225" w:rsidRDefault="007D45F3" w:rsidP="003E7FE7">
      <w:pPr>
        <w:tabs>
          <w:tab w:val="left" w:pos="1843"/>
        </w:tabs>
        <w:ind w:left="1843" w:hanging="1843"/>
      </w:pPr>
      <w:r w:rsidRPr="00FA3225">
        <w:rPr>
          <w:b/>
          <w:bCs w:val="0"/>
        </w:rPr>
        <w:tab/>
      </w:r>
      <w:r w:rsidR="005905FE" w:rsidRPr="00FA3225">
        <w:rPr>
          <w:b/>
          <w:bCs w:val="0"/>
        </w:rPr>
        <w:t>5</w:t>
      </w:r>
      <w:r w:rsidRPr="00FA3225">
        <w:rPr>
          <w:b/>
          <w:bCs w:val="0"/>
        </w:rPr>
        <w:t xml:space="preserve"> Minuten</w:t>
      </w:r>
      <w:r w:rsidRPr="00FA3225">
        <w:t xml:space="preserve"> Lösungen besprechen, Reflexion, Fragen beantworten, </w:t>
      </w:r>
      <w:r w:rsidR="00460FA7" w:rsidRPr="00FA3225">
        <w:t xml:space="preserve">Inputs durch </w:t>
      </w:r>
      <w:r w:rsidR="003E7FE7">
        <w:t>Kursleitung</w:t>
      </w:r>
    </w:p>
    <w:p w14:paraId="345B00BE" w14:textId="71618559" w:rsidR="004E4A5E" w:rsidRPr="006324AA" w:rsidRDefault="004E4A5E" w:rsidP="003E7FE7">
      <w:pPr>
        <w:tabs>
          <w:tab w:val="left" w:pos="1843"/>
        </w:tabs>
        <w:ind w:left="1843" w:hanging="1843"/>
      </w:pPr>
      <w:r w:rsidRPr="00FA3225">
        <w:t>Kontrolle:</w:t>
      </w:r>
      <w:r w:rsidRPr="00FA3225">
        <w:tab/>
      </w:r>
      <w:r w:rsidR="0074515A">
        <w:t>S</w:t>
      </w:r>
      <w:r w:rsidRPr="00FA3225">
        <w:t xml:space="preserve">elbstständige Kontrolle </w:t>
      </w:r>
      <w:r w:rsidR="0074515A">
        <w:t>I</w:t>
      </w:r>
      <w:r w:rsidRPr="00FA3225">
        <w:t>hrer Arbeit durch kooperativen Austausch (</w:t>
      </w:r>
      <w:r w:rsidR="00D653CA" w:rsidRPr="00FA3225">
        <w:t>2er-</w:t>
      </w:r>
      <w:r w:rsidRPr="00FA3225">
        <w:t xml:space="preserve">Teams). </w:t>
      </w:r>
      <w:r w:rsidR="00E94DB0" w:rsidRPr="00FA3225">
        <w:t xml:space="preserve">Am Schluss </w:t>
      </w:r>
      <w:r w:rsidR="00E94DB0" w:rsidRPr="006324AA">
        <w:t xml:space="preserve">werden die Inhalte und Lösungen </w:t>
      </w:r>
      <w:r w:rsidRPr="006324AA">
        <w:t xml:space="preserve">mit </w:t>
      </w:r>
      <w:r w:rsidR="0074515A">
        <w:t>I</w:t>
      </w:r>
      <w:r w:rsidRPr="006324AA">
        <w:t>hre</w:t>
      </w:r>
      <w:r w:rsidR="003E7FE7">
        <w:t xml:space="preserve">r Kursleitung </w:t>
      </w:r>
      <w:r w:rsidR="00E94DB0" w:rsidRPr="006324AA">
        <w:t>im Plenum besprochen</w:t>
      </w:r>
      <w:r w:rsidR="00D653CA" w:rsidRPr="006324AA">
        <w:t>.</w:t>
      </w:r>
    </w:p>
    <w:p w14:paraId="7CDCB85E" w14:textId="77777777" w:rsidR="00701A42" w:rsidRPr="006324AA" w:rsidRDefault="00701A42" w:rsidP="003E7FE7">
      <w:pPr>
        <w:rPr>
          <w:lang w:val="de-DE"/>
        </w:rPr>
      </w:pPr>
    </w:p>
    <w:p w14:paraId="423172C6" w14:textId="04CE2B8E" w:rsidR="00E100E5" w:rsidRPr="006324AA" w:rsidRDefault="00365AAA" w:rsidP="003E7FE7">
      <w:pPr>
        <w:pStyle w:val="TabelleTitel"/>
        <w:spacing w:after="0" w:line="312" w:lineRule="auto"/>
        <w:rPr>
          <w:bCs/>
          <w:lang w:val="de-DE" w:eastAsia="de-CH"/>
        </w:rPr>
      </w:pPr>
      <w:r w:rsidRPr="006324AA">
        <w:t xml:space="preserve">Auftrag </w:t>
      </w:r>
      <w:r w:rsidR="00396912" w:rsidRPr="006324AA">
        <w:t>A</w:t>
      </w:r>
      <w:r w:rsidR="00F35C1F" w:rsidRPr="006324AA">
        <w:t>7</w:t>
      </w:r>
      <w:r w:rsidRPr="006324AA">
        <w:t xml:space="preserve">.1 – </w:t>
      </w:r>
      <w:r w:rsidR="006324AA" w:rsidRPr="006324AA">
        <w:rPr>
          <w:lang w:val="de-DE" w:eastAsia="de-CH"/>
        </w:rPr>
        <w:t>Kartenviewer</w:t>
      </w:r>
      <w:r w:rsidR="0078409A" w:rsidRPr="006324AA">
        <w:rPr>
          <w:lang w:val="de-DE" w:eastAsia="de-CH"/>
        </w:rPr>
        <w:t xml:space="preserve"> map.geo.admin.ch</w:t>
      </w:r>
    </w:p>
    <w:p w14:paraId="58DBEF32" w14:textId="2309ED90" w:rsidR="0078409A" w:rsidRPr="00F551CA" w:rsidRDefault="001B4119" w:rsidP="003E7FE7">
      <w:pPr>
        <w:pStyle w:val="TabelleAuftrag"/>
        <w:spacing w:line="312" w:lineRule="auto"/>
        <w:jc w:val="both"/>
        <w:rPr>
          <w:sz w:val="20"/>
          <w:szCs w:val="20"/>
        </w:rPr>
      </w:pPr>
      <w:r w:rsidRPr="006324AA">
        <w:rPr>
          <w:sz w:val="20"/>
          <w:szCs w:val="20"/>
        </w:rPr>
        <w:t xml:space="preserve">geo.admin.ch ist die Plattform für geolokalisierte Informationen, Daten und Dienste der Bundesverwaltung. Diese werden von öffentlichen Einrichtungen zur Verfügung gestellt und via Internet auf </w:t>
      </w:r>
      <w:hyperlink r:id="rId30" w:history="1">
        <w:r w:rsidRPr="006324AA">
          <w:rPr>
            <w:color w:val="0000FF"/>
            <w:sz w:val="20"/>
            <w:szCs w:val="20"/>
            <w:u w:val="single"/>
          </w:rPr>
          <w:t>map.geo.admin.ch</w:t>
        </w:r>
      </w:hyperlink>
      <w:r w:rsidR="006324AA" w:rsidRPr="006324AA">
        <w:rPr>
          <w:sz w:val="20"/>
          <w:szCs w:val="20"/>
        </w:rPr>
        <w:t xml:space="preserve"> ö</w:t>
      </w:r>
      <w:r w:rsidRPr="006324AA">
        <w:rPr>
          <w:sz w:val="20"/>
          <w:szCs w:val="20"/>
        </w:rPr>
        <w:t xml:space="preserve">ffentlich </w:t>
      </w:r>
      <w:r w:rsidRPr="00F551CA">
        <w:rPr>
          <w:sz w:val="20"/>
          <w:szCs w:val="20"/>
        </w:rPr>
        <w:t>zugänglich gemacht.</w:t>
      </w:r>
    </w:p>
    <w:p w14:paraId="5CFCEFE0" w14:textId="63A37181" w:rsidR="00416BBD" w:rsidRPr="00F551CA" w:rsidRDefault="00416BBD" w:rsidP="003E7FE7">
      <w:pPr>
        <w:pStyle w:val="TabelleAuftrag"/>
        <w:spacing w:line="312" w:lineRule="auto"/>
        <w:jc w:val="both"/>
        <w:rPr>
          <w:sz w:val="20"/>
          <w:szCs w:val="20"/>
        </w:rPr>
      </w:pPr>
      <w:r w:rsidRPr="00F551CA">
        <w:rPr>
          <w:sz w:val="20"/>
          <w:szCs w:val="20"/>
        </w:rPr>
        <w:t>Mit dem Kartenviewer können Sie digitale Geodaten betrachten, ausdrucken und beziehen. Die gewünschten Daten sind als Pixelkarten, digitale Bilder, Vektordaten usw. in unterschiedlichen Massstäben erhältlich.</w:t>
      </w:r>
    </w:p>
    <w:p w14:paraId="07C98E50" w14:textId="38F81F85" w:rsidR="006324AA" w:rsidRPr="00F551CA" w:rsidRDefault="006324AA" w:rsidP="003E7FE7">
      <w:pPr>
        <w:pStyle w:val="TabelleAuftrag"/>
        <w:spacing w:line="312" w:lineRule="auto"/>
        <w:jc w:val="both"/>
        <w:rPr>
          <w:sz w:val="20"/>
          <w:szCs w:val="20"/>
        </w:rPr>
      </w:pPr>
      <w:r w:rsidRPr="00F551CA">
        <w:rPr>
          <w:sz w:val="20"/>
          <w:szCs w:val="20"/>
        </w:rPr>
        <w:t xml:space="preserve">Entdecken Sie die Karten und Geodaten auf: </w:t>
      </w:r>
      <w:hyperlink r:id="rId31" w:history="1">
        <w:r w:rsidRPr="00F551CA">
          <w:rPr>
            <w:color w:val="0000FF"/>
            <w:sz w:val="20"/>
            <w:szCs w:val="20"/>
            <w:u w:val="single"/>
          </w:rPr>
          <w:t>map.geo.admin.ch</w:t>
        </w:r>
      </w:hyperlink>
    </w:p>
    <w:p w14:paraId="0659F36F" w14:textId="77777777" w:rsidR="00396912" w:rsidRPr="00F551CA" w:rsidRDefault="00396912" w:rsidP="003E7FE7">
      <w:pPr>
        <w:pStyle w:val="TabelleAuftrag"/>
        <w:spacing w:line="312" w:lineRule="auto"/>
        <w:jc w:val="both"/>
        <w:rPr>
          <w:sz w:val="20"/>
          <w:szCs w:val="20"/>
        </w:rPr>
      </w:pPr>
    </w:p>
    <w:p w14:paraId="757CC9FD" w14:textId="65FF9FA1" w:rsidR="00396912" w:rsidRPr="00F551CA" w:rsidRDefault="00396912" w:rsidP="003E7FE7">
      <w:pPr>
        <w:pStyle w:val="TabelleTitel"/>
        <w:spacing w:after="0" w:line="312" w:lineRule="auto"/>
        <w:rPr>
          <w:bCs/>
          <w:lang w:val="de-DE" w:eastAsia="de-CH"/>
        </w:rPr>
      </w:pPr>
      <w:r w:rsidRPr="00F551CA">
        <w:t>Auftrag A</w:t>
      </w:r>
      <w:r w:rsidR="00F35C1F" w:rsidRPr="00F551CA">
        <w:t>7</w:t>
      </w:r>
      <w:r w:rsidRPr="00F551CA">
        <w:t xml:space="preserve">.2 – </w:t>
      </w:r>
      <w:r w:rsidRPr="00F551CA">
        <w:rPr>
          <w:lang w:val="de-DE" w:eastAsia="de-CH"/>
        </w:rPr>
        <w:t>Koordinaten</w:t>
      </w:r>
      <w:r w:rsidR="00A47C3C" w:rsidRPr="00F551CA">
        <w:rPr>
          <w:lang w:val="de-DE" w:eastAsia="de-CH"/>
        </w:rPr>
        <w:t xml:space="preserve"> bestimmen</w:t>
      </w:r>
      <w:r w:rsidR="00221C6B" w:rsidRPr="00F551CA">
        <w:rPr>
          <w:lang w:val="de-DE" w:eastAsia="de-CH"/>
        </w:rPr>
        <w:t xml:space="preserve"> und berechnen</w:t>
      </w:r>
    </w:p>
    <w:p w14:paraId="79F18994" w14:textId="5B22F473" w:rsidR="00F551CA" w:rsidRPr="00F551CA" w:rsidRDefault="00F551CA" w:rsidP="003E7FE7">
      <w:pPr>
        <w:tabs>
          <w:tab w:val="left" w:pos="426"/>
        </w:tabs>
      </w:pPr>
      <w:r w:rsidRPr="00F551CA">
        <w:t>1.</w:t>
      </w:r>
      <w:r w:rsidRPr="00F551CA">
        <w:tab/>
        <w:t xml:space="preserve">Bestimmen Sie auf </w:t>
      </w:r>
      <w:hyperlink r:id="rId32" w:history="1">
        <w:r w:rsidRPr="00F551CA">
          <w:rPr>
            <w:color w:val="0000FF"/>
            <w:u w:val="single"/>
          </w:rPr>
          <w:t>map.geo.admin.ch</w:t>
        </w:r>
      </w:hyperlink>
      <w:r w:rsidRPr="00F551CA">
        <w:t xml:space="preserve"> die Koordinaten der Punkte 3, 5 und 6</w:t>
      </w:r>
      <w:r w:rsidR="00C955D2">
        <w:t xml:space="preserve"> (auf m genau)</w:t>
      </w:r>
      <w:r w:rsidRPr="00F551CA">
        <w:t>.</w:t>
      </w:r>
    </w:p>
    <w:p w14:paraId="3BA000E2" w14:textId="545878FC" w:rsidR="007A24A6" w:rsidRDefault="00F551CA" w:rsidP="003E7FE7">
      <w:pPr>
        <w:tabs>
          <w:tab w:val="left" w:pos="426"/>
        </w:tabs>
        <w:rPr>
          <w:i/>
          <w:iCs/>
          <w:lang w:eastAsia="de-CH"/>
        </w:rPr>
      </w:pPr>
      <w:r w:rsidRPr="006115C1">
        <w:rPr>
          <w:i/>
          <w:iCs/>
        </w:rPr>
        <w:tab/>
      </w:r>
      <w:r w:rsidR="006115C1" w:rsidRPr="006115C1">
        <w:rPr>
          <w:i/>
          <w:iCs/>
        </w:rPr>
        <w:t xml:space="preserve">HINWEIS: </w:t>
      </w:r>
      <w:r w:rsidRPr="006115C1">
        <w:rPr>
          <w:i/>
          <w:iCs/>
        </w:rPr>
        <w:t xml:space="preserve">Koordinaten können Sie in </w:t>
      </w:r>
      <w:hyperlink r:id="rId33" w:history="1">
        <w:r w:rsidRPr="006115C1">
          <w:rPr>
            <w:i/>
            <w:iCs/>
            <w:color w:val="0000FF"/>
            <w:u w:val="single"/>
          </w:rPr>
          <w:t>map.geo.admin.ch</w:t>
        </w:r>
      </w:hyperlink>
      <w:r w:rsidRPr="006115C1">
        <w:rPr>
          <w:i/>
          <w:iCs/>
          <w:lang w:eastAsia="de-CH"/>
        </w:rPr>
        <w:t xml:space="preserve"> abgreifen, in dem </w:t>
      </w:r>
      <w:r w:rsidR="006115C1" w:rsidRPr="006115C1">
        <w:rPr>
          <w:i/>
          <w:iCs/>
          <w:lang w:eastAsia="de-CH"/>
        </w:rPr>
        <w:t xml:space="preserve">Sie mit der rechten Maustaste auf </w:t>
      </w:r>
      <w:r w:rsidR="006115C1">
        <w:rPr>
          <w:i/>
          <w:iCs/>
          <w:lang w:eastAsia="de-CH"/>
        </w:rPr>
        <w:br/>
      </w:r>
      <w:r w:rsidR="006115C1">
        <w:rPr>
          <w:i/>
          <w:iCs/>
          <w:lang w:eastAsia="de-CH"/>
        </w:rPr>
        <w:tab/>
      </w:r>
      <w:r w:rsidR="006115C1" w:rsidRPr="006115C1">
        <w:rPr>
          <w:i/>
          <w:iCs/>
          <w:lang w:eastAsia="de-CH"/>
        </w:rPr>
        <w:t>den gewünschten Punkt</w:t>
      </w:r>
      <w:r w:rsidR="006115C1">
        <w:rPr>
          <w:i/>
          <w:iCs/>
          <w:lang w:eastAsia="de-CH"/>
        </w:rPr>
        <w:t xml:space="preserve"> </w:t>
      </w:r>
      <w:r w:rsidR="006115C1" w:rsidRPr="006115C1">
        <w:rPr>
          <w:i/>
          <w:iCs/>
          <w:lang w:eastAsia="de-CH"/>
        </w:rPr>
        <w:t>klicken.</w:t>
      </w:r>
    </w:p>
    <w:p w14:paraId="28286ED4" w14:textId="0C55D540" w:rsidR="00CD2B48" w:rsidRPr="006115C1" w:rsidRDefault="00CD2B48" w:rsidP="003E7FE7">
      <w:pPr>
        <w:tabs>
          <w:tab w:val="left" w:pos="426"/>
        </w:tabs>
        <w:rPr>
          <w:i/>
          <w:iCs/>
          <w:lang w:eastAsia="de-CH"/>
        </w:rPr>
      </w:pPr>
      <w:r>
        <w:rPr>
          <w:i/>
          <w:iCs/>
          <w:lang w:eastAsia="de-CH"/>
        </w:rPr>
        <w:tab/>
        <w:t>Alternativ können Sie die Punkte auch mit Hilfe eines Massstabs auf der beigelegten Karte bestimmen.</w:t>
      </w:r>
    </w:p>
    <w:p w14:paraId="44F4AD49" w14:textId="4C22A29B" w:rsidR="007A24A6" w:rsidRDefault="00744841" w:rsidP="003E7FE7">
      <w:pPr>
        <w:tabs>
          <w:tab w:val="left" w:pos="426"/>
        </w:tabs>
      </w:pPr>
      <w:r>
        <w:t>2.</w:t>
      </w:r>
      <w:r>
        <w:tab/>
      </w:r>
      <w:r w:rsidR="007B4FCC">
        <w:t xml:space="preserve">Sind die Koordinaten eines Punkts beschrieben, müssen Sie diesen auf der Karte suchen und </w:t>
      </w:r>
      <w:r w:rsidR="000361C5">
        <w:t xml:space="preserve">den Punkt </w:t>
      </w:r>
      <w:r w:rsidR="000361C5">
        <w:br/>
      </w:r>
      <w:r w:rsidR="000361C5">
        <w:tab/>
        <w:t>beschreiben (Ortsbezeichnung, Höhe, usw.). Machen Sie dies für die Punkte 1, 2</w:t>
      </w:r>
      <w:r w:rsidR="0033363B">
        <w:t>, 4 und 7.</w:t>
      </w:r>
    </w:p>
    <w:p w14:paraId="078C8984" w14:textId="128B660A" w:rsidR="0033363B" w:rsidRDefault="0033363B" w:rsidP="003E7FE7">
      <w:pPr>
        <w:tabs>
          <w:tab w:val="left" w:pos="426"/>
        </w:tabs>
      </w:pPr>
      <w:r>
        <w:t>3.</w:t>
      </w:r>
      <w:r>
        <w:tab/>
        <w:t>Berechnen Sie die Luftdistanz zwischen den Punkten 1 und 4.</w:t>
      </w:r>
    </w:p>
    <w:p w14:paraId="2AF54C8B" w14:textId="77777777" w:rsidR="003E7FE7" w:rsidRPr="00F551CA" w:rsidRDefault="003E7FE7" w:rsidP="003E7FE7">
      <w:pPr>
        <w:tabs>
          <w:tab w:val="left" w:pos="426"/>
        </w:tabs>
      </w:pPr>
    </w:p>
    <w:tbl>
      <w:tblPr>
        <w:tblStyle w:val="Tabellenraster"/>
        <w:tblW w:w="0" w:type="auto"/>
        <w:tblInd w:w="425" w:type="dxa"/>
        <w:tblLayout w:type="fixed"/>
        <w:tblLook w:val="04A0" w:firstRow="1" w:lastRow="0" w:firstColumn="1" w:lastColumn="0" w:noHBand="0" w:noVBand="1"/>
      </w:tblPr>
      <w:tblGrid>
        <w:gridCol w:w="988"/>
        <w:gridCol w:w="4536"/>
        <w:gridCol w:w="1701"/>
        <w:gridCol w:w="1701"/>
      </w:tblGrid>
      <w:tr w:rsidR="00E14FE7" w:rsidRPr="002177F0" w14:paraId="01EBD20D" w14:textId="77777777" w:rsidTr="00E14FE7">
        <w:tc>
          <w:tcPr>
            <w:tcW w:w="988"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4B0CC3DF" w14:textId="537777EA" w:rsidR="00E14FE7" w:rsidRPr="002177F0" w:rsidRDefault="00E14FE7" w:rsidP="00E14FE7">
            <w:pPr>
              <w:spacing w:before="60" w:after="60" w:line="240" w:lineRule="auto"/>
              <w:jc w:val="left"/>
              <w:rPr>
                <w:lang w:eastAsia="de-CH"/>
              </w:rPr>
            </w:pPr>
            <w:r w:rsidRPr="002177F0">
              <w:rPr>
                <w:lang w:eastAsia="de-CH"/>
              </w:rPr>
              <w:t>Punkt</w:t>
            </w:r>
          </w:p>
        </w:tc>
        <w:tc>
          <w:tcPr>
            <w:tcW w:w="4536" w:type="dxa"/>
            <w:vMerge w:val="restart"/>
            <w:tcBorders>
              <w:top w:val="single" w:sz="4" w:space="0" w:color="auto"/>
              <w:left w:val="single" w:sz="4" w:space="0" w:color="auto"/>
            </w:tcBorders>
            <w:shd w:val="clear" w:color="auto" w:fill="D9D9D9" w:themeFill="background1" w:themeFillShade="D9"/>
            <w:vAlign w:val="center"/>
          </w:tcPr>
          <w:p w14:paraId="43C32BD0" w14:textId="6F392136" w:rsidR="00E14FE7" w:rsidRPr="002177F0" w:rsidRDefault="00E14FE7" w:rsidP="00E14FE7">
            <w:pPr>
              <w:spacing w:before="60" w:after="60" w:line="240" w:lineRule="auto"/>
              <w:jc w:val="left"/>
              <w:rPr>
                <w:lang w:eastAsia="de-CH"/>
              </w:rPr>
            </w:pPr>
            <w:r w:rsidRPr="002177F0">
              <w:rPr>
                <w:lang w:eastAsia="de-CH"/>
              </w:rPr>
              <w:t>Ortsbezeichnung</w:t>
            </w:r>
          </w:p>
        </w:tc>
        <w:tc>
          <w:tcPr>
            <w:tcW w:w="3402" w:type="dxa"/>
            <w:gridSpan w:val="2"/>
            <w:tcBorders>
              <w:bottom w:val="nil"/>
            </w:tcBorders>
            <w:shd w:val="clear" w:color="auto" w:fill="D9D9D9" w:themeFill="background1" w:themeFillShade="D9"/>
            <w:vAlign w:val="center"/>
          </w:tcPr>
          <w:p w14:paraId="5FD177BF" w14:textId="01CEFBE0" w:rsidR="00E14FE7" w:rsidRPr="002177F0" w:rsidRDefault="00E14FE7" w:rsidP="0015646A">
            <w:pPr>
              <w:spacing w:before="60" w:after="60" w:line="240" w:lineRule="auto"/>
              <w:jc w:val="center"/>
              <w:rPr>
                <w:lang w:eastAsia="de-CH"/>
              </w:rPr>
            </w:pPr>
            <w:r w:rsidRPr="002177F0">
              <w:rPr>
                <w:lang w:eastAsia="de-CH"/>
              </w:rPr>
              <w:t>Koordinaten</w:t>
            </w:r>
          </w:p>
        </w:tc>
      </w:tr>
      <w:tr w:rsidR="00E14FE7" w:rsidRPr="002177F0" w14:paraId="43C567E6" w14:textId="77777777" w:rsidTr="00E14FE7">
        <w:tc>
          <w:tcPr>
            <w:tcW w:w="988" w:type="dxa"/>
            <w:vMerge/>
            <w:tcBorders>
              <w:top w:val="nil"/>
              <w:left w:val="single" w:sz="4" w:space="0" w:color="auto"/>
              <w:right w:val="single" w:sz="4" w:space="0" w:color="auto"/>
            </w:tcBorders>
            <w:shd w:val="clear" w:color="auto" w:fill="D9D9D9" w:themeFill="background1" w:themeFillShade="D9"/>
          </w:tcPr>
          <w:p w14:paraId="4EE5F345" w14:textId="2ACE4469" w:rsidR="00E14FE7" w:rsidRPr="002177F0" w:rsidRDefault="00E14FE7" w:rsidP="0015646A">
            <w:pPr>
              <w:spacing w:before="60" w:after="60" w:line="240" w:lineRule="auto"/>
              <w:jc w:val="left"/>
              <w:rPr>
                <w:lang w:eastAsia="de-CH"/>
              </w:rPr>
            </w:pPr>
          </w:p>
        </w:tc>
        <w:tc>
          <w:tcPr>
            <w:tcW w:w="4536" w:type="dxa"/>
            <w:vMerge/>
            <w:tcBorders>
              <w:top w:val="single" w:sz="4" w:space="0" w:color="auto"/>
              <w:left w:val="single" w:sz="4" w:space="0" w:color="auto"/>
            </w:tcBorders>
            <w:shd w:val="clear" w:color="auto" w:fill="D9D9D9" w:themeFill="background1" w:themeFillShade="D9"/>
          </w:tcPr>
          <w:p w14:paraId="66B280E6" w14:textId="40544AED" w:rsidR="00E14FE7" w:rsidRPr="002177F0" w:rsidRDefault="00E14FE7" w:rsidP="0015646A">
            <w:pPr>
              <w:spacing w:before="60" w:after="60" w:line="240" w:lineRule="auto"/>
              <w:jc w:val="left"/>
              <w:rPr>
                <w:lang w:eastAsia="de-CH"/>
              </w:rPr>
            </w:pPr>
          </w:p>
        </w:tc>
        <w:tc>
          <w:tcPr>
            <w:tcW w:w="1701" w:type="dxa"/>
            <w:tcBorders>
              <w:top w:val="nil"/>
            </w:tcBorders>
            <w:shd w:val="clear" w:color="auto" w:fill="D9D9D9" w:themeFill="background1" w:themeFillShade="D9"/>
            <w:vAlign w:val="center"/>
          </w:tcPr>
          <w:p w14:paraId="6907D86F" w14:textId="071DD8C9" w:rsidR="00E14FE7" w:rsidRPr="002177F0" w:rsidRDefault="00E14FE7" w:rsidP="0015646A">
            <w:pPr>
              <w:spacing w:before="60" w:after="60" w:line="240" w:lineRule="auto"/>
              <w:jc w:val="center"/>
              <w:rPr>
                <w:lang w:eastAsia="de-CH"/>
              </w:rPr>
            </w:pPr>
            <w:r w:rsidRPr="002177F0">
              <w:rPr>
                <w:lang w:eastAsia="de-CH"/>
              </w:rPr>
              <w:t>Y</w:t>
            </w:r>
          </w:p>
        </w:tc>
        <w:tc>
          <w:tcPr>
            <w:tcW w:w="1701" w:type="dxa"/>
            <w:tcBorders>
              <w:top w:val="nil"/>
            </w:tcBorders>
            <w:shd w:val="clear" w:color="auto" w:fill="D9D9D9" w:themeFill="background1" w:themeFillShade="D9"/>
            <w:vAlign w:val="center"/>
          </w:tcPr>
          <w:p w14:paraId="6D071534" w14:textId="1F124C85" w:rsidR="00E14FE7" w:rsidRPr="002177F0" w:rsidRDefault="00E14FE7" w:rsidP="0015646A">
            <w:pPr>
              <w:spacing w:before="60" w:after="60" w:line="240" w:lineRule="auto"/>
              <w:jc w:val="center"/>
              <w:rPr>
                <w:lang w:eastAsia="de-CH"/>
              </w:rPr>
            </w:pPr>
            <w:r w:rsidRPr="002177F0">
              <w:rPr>
                <w:lang w:eastAsia="de-CH"/>
              </w:rPr>
              <w:t>X</w:t>
            </w:r>
          </w:p>
        </w:tc>
      </w:tr>
      <w:tr w:rsidR="007A24A6" w:rsidRPr="002177F0" w14:paraId="5714DBD5" w14:textId="77777777" w:rsidTr="0033363B">
        <w:tc>
          <w:tcPr>
            <w:tcW w:w="988" w:type="dxa"/>
          </w:tcPr>
          <w:p w14:paraId="072FADB6" w14:textId="5A2357BC" w:rsidR="007A24A6" w:rsidRPr="002177F0" w:rsidRDefault="00F551CA" w:rsidP="0015646A">
            <w:pPr>
              <w:spacing w:before="120" w:after="120" w:line="240" w:lineRule="auto"/>
              <w:jc w:val="left"/>
              <w:rPr>
                <w:lang w:eastAsia="de-CH"/>
              </w:rPr>
            </w:pPr>
            <w:r w:rsidRPr="002177F0">
              <w:rPr>
                <w:lang w:eastAsia="de-CH"/>
              </w:rPr>
              <w:t>1</w:t>
            </w:r>
          </w:p>
        </w:tc>
        <w:tc>
          <w:tcPr>
            <w:tcW w:w="4536" w:type="dxa"/>
          </w:tcPr>
          <w:p w14:paraId="4B27D9B6" w14:textId="1F0B3A6F" w:rsidR="007A24A6" w:rsidRPr="00C177CC" w:rsidRDefault="007A24A6" w:rsidP="0015646A">
            <w:pPr>
              <w:spacing w:before="120" w:after="120" w:line="240" w:lineRule="auto"/>
              <w:jc w:val="left"/>
              <w:rPr>
                <w:lang w:eastAsia="de-CH"/>
              </w:rPr>
            </w:pPr>
          </w:p>
        </w:tc>
        <w:tc>
          <w:tcPr>
            <w:tcW w:w="1701" w:type="dxa"/>
            <w:vAlign w:val="center"/>
          </w:tcPr>
          <w:p w14:paraId="52D7F69B" w14:textId="175B008D" w:rsidR="007A24A6" w:rsidRPr="00C177CC" w:rsidRDefault="003F4B66" w:rsidP="0015646A">
            <w:pPr>
              <w:spacing w:before="120" w:after="120" w:line="240" w:lineRule="auto"/>
              <w:jc w:val="center"/>
              <w:rPr>
                <w:lang w:eastAsia="de-CH"/>
              </w:rPr>
            </w:pPr>
            <w:r w:rsidRPr="00C177CC">
              <w:rPr>
                <w:lang w:eastAsia="de-CH"/>
              </w:rPr>
              <w:t>2'702’289</w:t>
            </w:r>
          </w:p>
        </w:tc>
        <w:tc>
          <w:tcPr>
            <w:tcW w:w="1701" w:type="dxa"/>
            <w:vAlign w:val="center"/>
          </w:tcPr>
          <w:p w14:paraId="421C69D5" w14:textId="030FA09F" w:rsidR="007A24A6" w:rsidRPr="00C177CC" w:rsidRDefault="003F4B66" w:rsidP="0015646A">
            <w:pPr>
              <w:spacing w:before="120" w:after="120" w:line="240" w:lineRule="auto"/>
              <w:jc w:val="center"/>
              <w:rPr>
                <w:lang w:eastAsia="de-CH"/>
              </w:rPr>
            </w:pPr>
            <w:r w:rsidRPr="00C177CC">
              <w:rPr>
                <w:lang w:eastAsia="de-CH"/>
              </w:rPr>
              <w:t>1'246’156</w:t>
            </w:r>
          </w:p>
        </w:tc>
      </w:tr>
      <w:tr w:rsidR="007A24A6" w:rsidRPr="002177F0" w14:paraId="7517BCCF" w14:textId="77777777" w:rsidTr="0033363B">
        <w:tc>
          <w:tcPr>
            <w:tcW w:w="988" w:type="dxa"/>
          </w:tcPr>
          <w:p w14:paraId="564250D8" w14:textId="18E9A782" w:rsidR="007A24A6" w:rsidRPr="002177F0" w:rsidRDefault="00F551CA" w:rsidP="0015646A">
            <w:pPr>
              <w:spacing w:before="120" w:after="120" w:line="240" w:lineRule="auto"/>
              <w:jc w:val="left"/>
              <w:rPr>
                <w:lang w:eastAsia="de-CH"/>
              </w:rPr>
            </w:pPr>
            <w:r w:rsidRPr="002177F0">
              <w:rPr>
                <w:lang w:eastAsia="de-CH"/>
              </w:rPr>
              <w:t>2</w:t>
            </w:r>
          </w:p>
        </w:tc>
        <w:tc>
          <w:tcPr>
            <w:tcW w:w="4536" w:type="dxa"/>
          </w:tcPr>
          <w:p w14:paraId="49245FD6" w14:textId="0CCD7C2F" w:rsidR="007A24A6" w:rsidRPr="00C177CC" w:rsidRDefault="007A24A6" w:rsidP="0015646A">
            <w:pPr>
              <w:spacing w:before="120" w:after="120" w:line="240" w:lineRule="auto"/>
              <w:jc w:val="left"/>
              <w:rPr>
                <w:lang w:eastAsia="de-CH"/>
              </w:rPr>
            </w:pPr>
          </w:p>
        </w:tc>
        <w:tc>
          <w:tcPr>
            <w:tcW w:w="1701" w:type="dxa"/>
            <w:vAlign w:val="center"/>
          </w:tcPr>
          <w:p w14:paraId="137D67C4" w14:textId="0D3A3BA3" w:rsidR="007A24A6" w:rsidRPr="00C177CC" w:rsidRDefault="003F4B66" w:rsidP="0015646A">
            <w:pPr>
              <w:spacing w:before="120" w:after="120" w:line="240" w:lineRule="auto"/>
              <w:jc w:val="center"/>
              <w:rPr>
                <w:lang w:eastAsia="de-CH"/>
              </w:rPr>
            </w:pPr>
            <w:r w:rsidRPr="00C177CC">
              <w:rPr>
                <w:lang w:eastAsia="de-CH"/>
              </w:rPr>
              <w:t>2'701’631</w:t>
            </w:r>
          </w:p>
        </w:tc>
        <w:tc>
          <w:tcPr>
            <w:tcW w:w="1701" w:type="dxa"/>
            <w:vAlign w:val="center"/>
          </w:tcPr>
          <w:p w14:paraId="4D028792" w14:textId="3C24C498" w:rsidR="007A24A6" w:rsidRPr="00C177CC" w:rsidRDefault="003F4B66" w:rsidP="0015646A">
            <w:pPr>
              <w:spacing w:before="120" w:after="120" w:line="240" w:lineRule="auto"/>
              <w:jc w:val="center"/>
              <w:rPr>
                <w:lang w:eastAsia="de-CH"/>
              </w:rPr>
            </w:pPr>
            <w:r w:rsidRPr="00C177CC">
              <w:rPr>
                <w:lang w:eastAsia="de-CH"/>
              </w:rPr>
              <w:t>1</w:t>
            </w:r>
            <w:r w:rsidR="00427F73" w:rsidRPr="00C177CC">
              <w:rPr>
                <w:lang w:eastAsia="de-CH"/>
              </w:rPr>
              <w:t>'</w:t>
            </w:r>
            <w:r w:rsidRPr="00C177CC">
              <w:rPr>
                <w:lang w:eastAsia="de-CH"/>
              </w:rPr>
              <w:t>245</w:t>
            </w:r>
            <w:r w:rsidR="00427F73" w:rsidRPr="00C177CC">
              <w:rPr>
                <w:lang w:eastAsia="de-CH"/>
              </w:rPr>
              <w:t>’394</w:t>
            </w:r>
          </w:p>
        </w:tc>
      </w:tr>
      <w:tr w:rsidR="007A24A6" w:rsidRPr="002177F0" w14:paraId="249412D5" w14:textId="77777777" w:rsidTr="0033363B">
        <w:tc>
          <w:tcPr>
            <w:tcW w:w="988" w:type="dxa"/>
          </w:tcPr>
          <w:p w14:paraId="2AB34A0F" w14:textId="56CBE265" w:rsidR="007A24A6" w:rsidRPr="002177F0" w:rsidRDefault="00F551CA" w:rsidP="0015646A">
            <w:pPr>
              <w:spacing w:before="120" w:after="120" w:line="240" w:lineRule="auto"/>
              <w:jc w:val="left"/>
              <w:rPr>
                <w:lang w:eastAsia="de-CH"/>
              </w:rPr>
            </w:pPr>
            <w:r w:rsidRPr="002177F0">
              <w:rPr>
                <w:lang w:eastAsia="de-CH"/>
              </w:rPr>
              <w:t>3</w:t>
            </w:r>
          </w:p>
        </w:tc>
        <w:tc>
          <w:tcPr>
            <w:tcW w:w="4536" w:type="dxa"/>
          </w:tcPr>
          <w:p w14:paraId="3B2CFAD7" w14:textId="1C43AE00" w:rsidR="007A24A6" w:rsidRPr="00C177CC" w:rsidRDefault="00F551CA" w:rsidP="0015646A">
            <w:pPr>
              <w:spacing w:before="120" w:after="120" w:line="240" w:lineRule="auto"/>
              <w:jc w:val="left"/>
              <w:rPr>
                <w:lang w:eastAsia="de-CH"/>
              </w:rPr>
            </w:pPr>
            <w:r w:rsidRPr="00C177CC">
              <w:rPr>
                <w:lang w:eastAsia="de-CH"/>
              </w:rPr>
              <w:t>Bahnhof Pfäffikon ZH (Pkt. 547)</w:t>
            </w:r>
          </w:p>
        </w:tc>
        <w:tc>
          <w:tcPr>
            <w:tcW w:w="1701" w:type="dxa"/>
            <w:vAlign w:val="center"/>
          </w:tcPr>
          <w:p w14:paraId="479FD855" w14:textId="2680E818" w:rsidR="007A24A6" w:rsidRPr="00C177CC" w:rsidRDefault="007A24A6" w:rsidP="0015646A">
            <w:pPr>
              <w:spacing w:before="120" w:after="120" w:line="240" w:lineRule="auto"/>
              <w:jc w:val="center"/>
              <w:rPr>
                <w:lang w:eastAsia="de-CH"/>
              </w:rPr>
            </w:pPr>
          </w:p>
        </w:tc>
        <w:tc>
          <w:tcPr>
            <w:tcW w:w="1701" w:type="dxa"/>
            <w:vAlign w:val="center"/>
          </w:tcPr>
          <w:p w14:paraId="5A3B00A1" w14:textId="4221D1F8" w:rsidR="007A24A6" w:rsidRPr="00C177CC" w:rsidRDefault="007A24A6" w:rsidP="0015646A">
            <w:pPr>
              <w:spacing w:before="120" w:after="120" w:line="240" w:lineRule="auto"/>
              <w:jc w:val="center"/>
              <w:rPr>
                <w:lang w:eastAsia="de-CH"/>
              </w:rPr>
            </w:pPr>
          </w:p>
        </w:tc>
      </w:tr>
      <w:tr w:rsidR="007A24A6" w:rsidRPr="002177F0" w14:paraId="59E7DB2D" w14:textId="77777777" w:rsidTr="0033363B">
        <w:tc>
          <w:tcPr>
            <w:tcW w:w="988" w:type="dxa"/>
          </w:tcPr>
          <w:p w14:paraId="5FA32FE5" w14:textId="66B9110F" w:rsidR="007A24A6" w:rsidRPr="002177F0" w:rsidRDefault="00F551CA" w:rsidP="0015646A">
            <w:pPr>
              <w:spacing w:before="120" w:after="120" w:line="240" w:lineRule="auto"/>
              <w:jc w:val="left"/>
              <w:rPr>
                <w:lang w:eastAsia="de-CH"/>
              </w:rPr>
            </w:pPr>
            <w:r w:rsidRPr="002177F0">
              <w:rPr>
                <w:lang w:eastAsia="de-CH"/>
              </w:rPr>
              <w:t>4</w:t>
            </w:r>
          </w:p>
        </w:tc>
        <w:tc>
          <w:tcPr>
            <w:tcW w:w="4536" w:type="dxa"/>
          </w:tcPr>
          <w:p w14:paraId="12715F14" w14:textId="3A54A1C2" w:rsidR="007A24A6" w:rsidRPr="00C177CC" w:rsidRDefault="007A24A6" w:rsidP="0015646A">
            <w:pPr>
              <w:spacing w:before="120" w:after="120" w:line="240" w:lineRule="auto"/>
              <w:jc w:val="left"/>
              <w:rPr>
                <w:lang w:eastAsia="de-CH"/>
              </w:rPr>
            </w:pPr>
          </w:p>
        </w:tc>
        <w:tc>
          <w:tcPr>
            <w:tcW w:w="1701" w:type="dxa"/>
            <w:vAlign w:val="center"/>
          </w:tcPr>
          <w:p w14:paraId="2259318C" w14:textId="5BA1AC38" w:rsidR="007A24A6" w:rsidRPr="00C177CC" w:rsidRDefault="00427F73" w:rsidP="0015646A">
            <w:pPr>
              <w:spacing w:before="120" w:after="120" w:line="240" w:lineRule="auto"/>
              <w:jc w:val="center"/>
              <w:rPr>
                <w:lang w:eastAsia="de-CH"/>
              </w:rPr>
            </w:pPr>
            <w:r w:rsidRPr="00C177CC">
              <w:rPr>
                <w:lang w:eastAsia="de-CH"/>
              </w:rPr>
              <w:t>2'704’654</w:t>
            </w:r>
          </w:p>
        </w:tc>
        <w:tc>
          <w:tcPr>
            <w:tcW w:w="1701" w:type="dxa"/>
            <w:vAlign w:val="center"/>
          </w:tcPr>
          <w:p w14:paraId="52CE92F0" w14:textId="61D84786" w:rsidR="007A24A6" w:rsidRPr="00C177CC" w:rsidRDefault="00427F73" w:rsidP="0015646A">
            <w:pPr>
              <w:spacing w:before="120" w:after="120" w:line="240" w:lineRule="auto"/>
              <w:jc w:val="center"/>
              <w:rPr>
                <w:lang w:eastAsia="de-CH"/>
              </w:rPr>
            </w:pPr>
            <w:r w:rsidRPr="00C177CC">
              <w:rPr>
                <w:lang w:eastAsia="de-CH"/>
              </w:rPr>
              <w:t>1'246’494</w:t>
            </w:r>
          </w:p>
        </w:tc>
      </w:tr>
      <w:tr w:rsidR="007A24A6" w:rsidRPr="002177F0" w14:paraId="1469644D" w14:textId="77777777" w:rsidTr="0033363B">
        <w:tc>
          <w:tcPr>
            <w:tcW w:w="988" w:type="dxa"/>
          </w:tcPr>
          <w:p w14:paraId="2ED02CF5" w14:textId="64D05A84" w:rsidR="007A24A6" w:rsidRPr="002177F0" w:rsidRDefault="00F551CA" w:rsidP="0015646A">
            <w:pPr>
              <w:spacing w:before="120" w:after="120" w:line="240" w:lineRule="auto"/>
              <w:jc w:val="left"/>
              <w:rPr>
                <w:lang w:eastAsia="de-CH"/>
              </w:rPr>
            </w:pPr>
            <w:r w:rsidRPr="002177F0">
              <w:rPr>
                <w:lang w:eastAsia="de-CH"/>
              </w:rPr>
              <w:t>5</w:t>
            </w:r>
          </w:p>
        </w:tc>
        <w:tc>
          <w:tcPr>
            <w:tcW w:w="4536" w:type="dxa"/>
          </w:tcPr>
          <w:p w14:paraId="03598428" w14:textId="5CEA7443" w:rsidR="007A24A6" w:rsidRPr="00C177CC" w:rsidRDefault="00F551CA" w:rsidP="0015646A">
            <w:pPr>
              <w:spacing w:before="120" w:after="120" w:line="240" w:lineRule="auto"/>
              <w:jc w:val="left"/>
              <w:rPr>
                <w:lang w:eastAsia="de-CH"/>
              </w:rPr>
            </w:pPr>
            <w:r w:rsidRPr="00C177CC">
              <w:rPr>
                <w:lang w:eastAsia="de-CH"/>
              </w:rPr>
              <w:t>Strandbad Baumen, Pfäffikon</w:t>
            </w:r>
          </w:p>
        </w:tc>
        <w:tc>
          <w:tcPr>
            <w:tcW w:w="1701" w:type="dxa"/>
            <w:vAlign w:val="center"/>
          </w:tcPr>
          <w:p w14:paraId="1C2F9B25" w14:textId="5FC5E547" w:rsidR="007A24A6" w:rsidRPr="00C177CC" w:rsidRDefault="007A24A6" w:rsidP="0015646A">
            <w:pPr>
              <w:spacing w:before="120" w:after="120" w:line="240" w:lineRule="auto"/>
              <w:jc w:val="center"/>
              <w:rPr>
                <w:lang w:eastAsia="de-CH"/>
              </w:rPr>
            </w:pPr>
          </w:p>
        </w:tc>
        <w:tc>
          <w:tcPr>
            <w:tcW w:w="1701" w:type="dxa"/>
            <w:vAlign w:val="center"/>
          </w:tcPr>
          <w:p w14:paraId="695F9F26" w14:textId="16BCB058" w:rsidR="007A24A6" w:rsidRPr="00C177CC" w:rsidRDefault="007A24A6" w:rsidP="0015646A">
            <w:pPr>
              <w:spacing w:before="120" w:after="120" w:line="240" w:lineRule="auto"/>
              <w:jc w:val="center"/>
              <w:rPr>
                <w:lang w:eastAsia="de-CH"/>
              </w:rPr>
            </w:pPr>
          </w:p>
        </w:tc>
      </w:tr>
      <w:tr w:rsidR="007A24A6" w:rsidRPr="002177F0" w14:paraId="2D355798" w14:textId="77777777" w:rsidTr="0033363B">
        <w:tc>
          <w:tcPr>
            <w:tcW w:w="988" w:type="dxa"/>
          </w:tcPr>
          <w:p w14:paraId="2A399C3D" w14:textId="282D73A3" w:rsidR="007A24A6" w:rsidRPr="002177F0" w:rsidRDefault="00F551CA" w:rsidP="0015646A">
            <w:pPr>
              <w:spacing w:before="120" w:after="120" w:line="240" w:lineRule="auto"/>
              <w:jc w:val="left"/>
              <w:rPr>
                <w:lang w:eastAsia="de-CH"/>
              </w:rPr>
            </w:pPr>
            <w:r w:rsidRPr="002177F0">
              <w:rPr>
                <w:lang w:eastAsia="de-CH"/>
              </w:rPr>
              <w:t>6</w:t>
            </w:r>
          </w:p>
        </w:tc>
        <w:tc>
          <w:tcPr>
            <w:tcW w:w="4536" w:type="dxa"/>
          </w:tcPr>
          <w:p w14:paraId="7F2BA7D3" w14:textId="225E2BE5" w:rsidR="007A24A6" w:rsidRPr="00C177CC" w:rsidRDefault="00F551CA" w:rsidP="0015646A">
            <w:pPr>
              <w:spacing w:before="120" w:after="120" w:line="240" w:lineRule="auto"/>
              <w:jc w:val="left"/>
              <w:rPr>
                <w:lang w:eastAsia="de-CH"/>
              </w:rPr>
            </w:pPr>
            <w:r w:rsidRPr="00C177CC">
              <w:rPr>
                <w:lang w:eastAsia="de-CH"/>
              </w:rPr>
              <w:t xml:space="preserve">Verkehrskreisel </w:t>
            </w:r>
            <w:r w:rsidR="00E15CB2" w:rsidRPr="00C177CC">
              <w:rPr>
                <w:lang w:eastAsia="de-CH"/>
              </w:rPr>
              <w:t xml:space="preserve">Stadtteil </w:t>
            </w:r>
            <w:r w:rsidRPr="00C177CC">
              <w:rPr>
                <w:lang w:eastAsia="de-CH"/>
              </w:rPr>
              <w:t>Oberwil (Pkt. 58</w:t>
            </w:r>
            <w:r w:rsidR="00E15CB2" w:rsidRPr="00C177CC">
              <w:rPr>
                <w:lang w:eastAsia="de-CH"/>
              </w:rPr>
              <w:t>3</w:t>
            </w:r>
            <w:r w:rsidRPr="00C177CC">
              <w:rPr>
                <w:lang w:eastAsia="de-CH"/>
              </w:rPr>
              <w:t>)</w:t>
            </w:r>
          </w:p>
        </w:tc>
        <w:tc>
          <w:tcPr>
            <w:tcW w:w="1701" w:type="dxa"/>
            <w:vAlign w:val="center"/>
          </w:tcPr>
          <w:p w14:paraId="48D2376C" w14:textId="16C72D5D" w:rsidR="007A24A6" w:rsidRPr="00C177CC" w:rsidRDefault="007A24A6" w:rsidP="0015646A">
            <w:pPr>
              <w:spacing w:before="120" w:after="120" w:line="240" w:lineRule="auto"/>
              <w:jc w:val="center"/>
              <w:rPr>
                <w:lang w:eastAsia="de-CH"/>
              </w:rPr>
            </w:pPr>
          </w:p>
        </w:tc>
        <w:tc>
          <w:tcPr>
            <w:tcW w:w="1701" w:type="dxa"/>
            <w:vAlign w:val="center"/>
          </w:tcPr>
          <w:p w14:paraId="43A5081F" w14:textId="45F9AF4E" w:rsidR="007A24A6" w:rsidRPr="00C177CC" w:rsidRDefault="007A24A6" w:rsidP="0015646A">
            <w:pPr>
              <w:spacing w:before="120" w:after="120" w:line="240" w:lineRule="auto"/>
              <w:jc w:val="center"/>
              <w:rPr>
                <w:lang w:eastAsia="de-CH"/>
              </w:rPr>
            </w:pPr>
          </w:p>
        </w:tc>
      </w:tr>
      <w:tr w:rsidR="00F551CA" w:rsidRPr="002177F0" w14:paraId="5909BD27" w14:textId="77777777" w:rsidTr="0033363B">
        <w:tc>
          <w:tcPr>
            <w:tcW w:w="988" w:type="dxa"/>
          </w:tcPr>
          <w:p w14:paraId="662782F4" w14:textId="65AA778D" w:rsidR="00F551CA" w:rsidRPr="002177F0" w:rsidRDefault="00F551CA" w:rsidP="0015646A">
            <w:pPr>
              <w:spacing w:before="120" w:after="120" w:line="240" w:lineRule="auto"/>
              <w:jc w:val="left"/>
              <w:rPr>
                <w:lang w:eastAsia="de-CH"/>
              </w:rPr>
            </w:pPr>
            <w:r w:rsidRPr="002177F0">
              <w:rPr>
                <w:lang w:eastAsia="de-CH"/>
              </w:rPr>
              <w:t>7</w:t>
            </w:r>
          </w:p>
        </w:tc>
        <w:tc>
          <w:tcPr>
            <w:tcW w:w="4536" w:type="dxa"/>
          </w:tcPr>
          <w:p w14:paraId="14D7C91F" w14:textId="5BCE5C6D" w:rsidR="00F551CA" w:rsidRPr="00C177CC" w:rsidRDefault="00F551CA" w:rsidP="0015646A">
            <w:pPr>
              <w:spacing w:before="120" w:after="120" w:line="240" w:lineRule="auto"/>
              <w:jc w:val="left"/>
              <w:rPr>
                <w:lang w:eastAsia="de-CH"/>
              </w:rPr>
            </w:pPr>
          </w:p>
        </w:tc>
        <w:tc>
          <w:tcPr>
            <w:tcW w:w="1701" w:type="dxa"/>
            <w:vAlign w:val="center"/>
          </w:tcPr>
          <w:p w14:paraId="354B751E" w14:textId="3427E445" w:rsidR="00F551CA" w:rsidRPr="00C177CC" w:rsidRDefault="00427F73" w:rsidP="0015646A">
            <w:pPr>
              <w:spacing w:before="120" w:after="120" w:line="240" w:lineRule="auto"/>
              <w:jc w:val="center"/>
              <w:rPr>
                <w:lang w:eastAsia="de-CH"/>
              </w:rPr>
            </w:pPr>
            <w:r w:rsidRPr="00C177CC">
              <w:rPr>
                <w:lang w:eastAsia="de-CH"/>
              </w:rPr>
              <w:t>2'7</w:t>
            </w:r>
            <w:r w:rsidR="00B05298" w:rsidRPr="00C177CC">
              <w:rPr>
                <w:lang w:eastAsia="de-CH"/>
              </w:rPr>
              <w:t>05</w:t>
            </w:r>
            <w:r w:rsidRPr="00C177CC">
              <w:rPr>
                <w:lang w:eastAsia="de-CH"/>
              </w:rPr>
              <w:t>’</w:t>
            </w:r>
            <w:r w:rsidR="00B46D0E" w:rsidRPr="00C177CC">
              <w:rPr>
                <w:lang w:eastAsia="de-CH"/>
              </w:rPr>
              <w:t>543</w:t>
            </w:r>
          </w:p>
        </w:tc>
        <w:tc>
          <w:tcPr>
            <w:tcW w:w="1701" w:type="dxa"/>
            <w:vAlign w:val="center"/>
          </w:tcPr>
          <w:p w14:paraId="2AD8C4FC" w14:textId="6CCB2D0C" w:rsidR="00F551CA" w:rsidRPr="00C177CC" w:rsidRDefault="00427F73" w:rsidP="0015646A">
            <w:pPr>
              <w:spacing w:before="120" w:after="120" w:line="240" w:lineRule="auto"/>
              <w:jc w:val="center"/>
              <w:rPr>
                <w:lang w:eastAsia="de-CH"/>
              </w:rPr>
            </w:pPr>
            <w:r w:rsidRPr="00C177CC">
              <w:rPr>
                <w:lang w:eastAsia="de-CH"/>
              </w:rPr>
              <w:t>1'24</w:t>
            </w:r>
            <w:r w:rsidR="00B46D0E" w:rsidRPr="00C177CC">
              <w:rPr>
                <w:lang w:eastAsia="de-CH"/>
              </w:rPr>
              <w:t>6</w:t>
            </w:r>
            <w:r w:rsidRPr="00C177CC">
              <w:rPr>
                <w:lang w:eastAsia="de-CH"/>
              </w:rPr>
              <w:t>’</w:t>
            </w:r>
            <w:r w:rsidR="00B46D0E" w:rsidRPr="00C177CC">
              <w:rPr>
                <w:lang w:eastAsia="de-CH"/>
              </w:rPr>
              <w:t>370</w:t>
            </w:r>
          </w:p>
        </w:tc>
      </w:tr>
    </w:tbl>
    <w:p w14:paraId="390459DA" w14:textId="5E5F7758" w:rsidR="007A24A6" w:rsidRPr="0015646A" w:rsidRDefault="00C815EE" w:rsidP="0033363B">
      <w:pPr>
        <w:spacing w:after="160" w:line="259" w:lineRule="auto"/>
        <w:jc w:val="left"/>
        <w:rPr>
          <w:lang w:eastAsia="de-CH"/>
        </w:rPr>
      </w:pPr>
      <w:r w:rsidRPr="00C815EE">
        <w:rPr>
          <w:noProof/>
          <w:lang w:val="de-DE" w:eastAsia="de-CH"/>
        </w:rPr>
        <mc:AlternateContent>
          <mc:Choice Requires="wps">
            <w:drawing>
              <wp:anchor distT="45720" distB="45720" distL="114300" distR="114300" simplePos="0" relativeHeight="251658246" behindDoc="0" locked="0" layoutInCell="1" allowOverlap="1" wp14:anchorId="17E87A4D" wp14:editId="6644BCD3">
                <wp:simplePos x="0" y="0"/>
                <wp:positionH relativeFrom="column">
                  <wp:posOffset>3353435</wp:posOffset>
                </wp:positionH>
                <wp:positionV relativeFrom="paragraph">
                  <wp:posOffset>522605</wp:posOffset>
                </wp:positionV>
                <wp:extent cx="2590800" cy="1404620"/>
                <wp:effectExtent l="0" t="0" r="0" b="254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0" cy="1404620"/>
                        </a:xfrm>
                        <a:prstGeom prst="rect">
                          <a:avLst/>
                        </a:prstGeom>
                        <a:noFill/>
                        <a:ln w="9525">
                          <a:noFill/>
                          <a:miter lim="800000"/>
                          <a:headEnd/>
                          <a:tailEnd/>
                        </a:ln>
                      </wps:spPr>
                      <wps:txbx>
                        <w:txbxContent>
                          <w:p w14:paraId="6E507ED4" w14:textId="77777777" w:rsidR="004832DB" w:rsidRDefault="004832DB" w:rsidP="004832DB">
                            <w:pPr>
                              <w:spacing w:after="120"/>
                              <w:rPr>
                                <w:rFonts w:asciiTheme="minorHAnsi" w:eastAsiaTheme="minorEastAsia" w:hAnsiTheme="minorHAnsi" w:cstheme="minorBidi"/>
                              </w:rPr>
                            </w:pPr>
                            <w:r>
                              <w:rPr>
                                <w:rFonts w:asciiTheme="minorHAnsi" w:eastAsiaTheme="minorEastAsia" w:hAnsiTheme="minorHAnsi" w:cstheme="minorBidi"/>
                              </w:rPr>
                              <w:t>Luftdistanz zwischen Punkt 1 und 4:</w:t>
                            </w:r>
                          </w:p>
                          <w:p w14:paraId="5F8893A6" w14:textId="2DC32CB5" w:rsidR="00C815EE" w:rsidRPr="00C177CC" w:rsidRDefault="00C815EE" w:rsidP="004832DB">
                            <w:pPr>
                              <w:spacing w:after="120"/>
                            </w:pPr>
                            <m:oMath>
                              <m:r>
                                <w:rPr>
                                  <w:rFonts w:ascii="Cambria Math" w:hAnsi="Cambria Math"/>
                                </w:rPr>
                                <m:t>D=</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rad>
                              <m:r>
                                <w:rPr>
                                  <w:rFonts w:ascii="Cambria Math" w:hAnsi="Cambria Math"/>
                                </w:rPr>
                                <m:t>=</m:t>
                              </m:r>
                            </m:oMath>
                            <w:r w:rsidR="00512ADC">
                              <w:t xml:space="preserve"> </w:t>
                            </w:r>
                            <w:r w:rsidR="00C177CC">
                              <w:t>__________________</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7E87A4D" id="_x0000_t202" coordsize="21600,21600" o:spt="202" path="m,l,21600r21600,l21600,xe">
                <v:stroke joinstyle="miter"/>
                <v:path gradientshapeok="t" o:connecttype="rect"/>
              </v:shapetype>
              <v:shape id="Textfeld 2" o:spid="_x0000_s1029" type="#_x0000_t202" style="position:absolute;margin-left:264.05pt;margin-top:41.15pt;width:204pt;height:110.6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" filled="f" stroked="f">
                <v:textbox style="mso-fit-shape-to-text:t">
                  <w:txbxContent>
                    <w:p w14:paraId="6E507ED4" w14:textId="77777777" w:rsidR="004832DB" w:rsidRDefault="004832DB" w:rsidP="004832DB">
                      <w:pPr>
                        <w:spacing w:after="120"/>
                        <w:rPr>
                          <w:rFonts w:asciiTheme="minorHAnsi" w:eastAsiaTheme="minorEastAsia" w:hAnsiTheme="minorHAnsi" w:cstheme="minorBidi"/>
                        </w:rPr>
                      </w:pPr>
                      <w:r>
                        <w:rPr>
                          <w:rFonts w:asciiTheme="minorHAnsi" w:eastAsiaTheme="minorEastAsia" w:hAnsiTheme="minorHAnsi" w:cstheme="minorBidi"/>
                        </w:rPr>
                        <w:t>Luftdistanz zwischen Punkt 1 und 4:</w:t>
                      </w:r>
                    </w:p>
                    <w:p w14:paraId="5F8893A6" w14:textId="2DC32CB5" w:rsidR="00C815EE" w:rsidRPr="00C177CC" w:rsidRDefault="00C815EE" w:rsidP="004832DB">
                      <w:pPr>
                        <w:spacing w:after="120"/>
                      </w:pPr>
                      <m:oMath>
                        <m:r>
                          <w:rPr>
                            <w:rFonts w:ascii="Cambria Math" w:hAnsi="Cambria Math"/>
                          </w:rPr>
                          <m:t>D=</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rad>
                        <m:r>
                          <w:rPr>
                            <w:rFonts w:ascii="Cambria Math" w:hAnsi="Cambria Math"/>
                          </w:rPr>
                          <m:t>=</m:t>
                        </m:r>
                      </m:oMath>
                      <w:r w:rsidR="00512ADC">
                        <w:t xml:space="preserve"> </w:t>
                      </w:r>
                      <w:r w:rsidR="00C177CC">
                        <w:t>__________________</w:t>
                      </w:r>
                    </w:p>
                  </w:txbxContent>
                </v:textbox>
                <w10:wrap type="square"/>
              </v:shape>
            </w:pict>
          </mc:Fallback>
        </mc:AlternateContent>
      </w:r>
    </w:p>
    <w:tbl>
      <w:tblPr>
        <w:tblStyle w:val="Tabellenraster"/>
        <w:tblW w:w="0" w:type="auto"/>
        <w:tblInd w:w="425" w:type="dxa"/>
        <w:tblLook w:val="04A0" w:firstRow="1" w:lastRow="0" w:firstColumn="1" w:lastColumn="0" w:noHBand="0" w:noVBand="1"/>
      </w:tblPr>
      <w:tblGrid>
        <w:gridCol w:w="988"/>
        <w:gridCol w:w="1701"/>
        <w:gridCol w:w="1701"/>
      </w:tblGrid>
      <w:tr w:rsidR="0015646A" w:rsidRPr="00C9251F" w14:paraId="782751C8" w14:textId="77777777" w:rsidTr="0015646A">
        <w:tc>
          <w:tcPr>
            <w:tcW w:w="988" w:type="dxa"/>
            <w:shd w:val="clear" w:color="auto" w:fill="D9D9D9" w:themeFill="background1" w:themeFillShade="D9"/>
          </w:tcPr>
          <w:p w14:paraId="3270E9B1" w14:textId="73F830FD" w:rsidR="0015646A" w:rsidRPr="00C9251F" w:rsidRDefault="0015646A" w:rsidP="0015646A">
            <w:pPr>
              <w:tabs>
                <w:tab w:val="left" w:pos="426"/>
              </w:tabs>
              <w:spacing w:before="60" w:after="60" w:line="240" w:lineRule="auto"/>
              <w:jc w:val="left"/>
              <w:rPr>
                <w:lang w:eastAsia="de-CH"/>
              </w:rPr>
            </w:pPr>
            <w:r w:rsidRPr="00C9251F">
              <w:rPr>
                <w:lang w:eastAsia="de-CH"/>
              </w:rPr>
              <w:t>Punkt</w:t>
            </w:r>
          </w:p>
        </w:tc>
        <w:tc>
          <w:tcPr>
            <w:tcW w:w="1701" w:type="dxa"/>
            <w:shd w:val="clear" w:color="auto" w:fill="D9D9D9" w:themeFill="background1" w:themeFillShade="D9"/>
          </w:tcPr>
          <w:p w14:paraId="30C1ECB7" w14:textId="137C582B" w:rsidR="0015646A" w:rsidRPr="00C9251F" w:rsidRDefault="0015646A" w:rsidP="001E0A84">
            <w:pPr>
              <w:tabs>
                <w:tab w:val="left" w:pos="426"/>
              </w:tabs>
              <w:spacing w:before="60" w:after="60" w:line="240" w:lineRule="auto"/>
              <w:jc w:val="center"/>
              <w:rPr>
                <w:lang w:eastAsia="de-CH"/>
              </w:rPr>
            </w:pPr>
            <w:r w:rsidRPr="00C9251F">
              <w:rPr>
                <w:lang w:eastAsia="de-CH"/>
              </w:rPr>
              <w:t>Y</w:t>
            </w:r>
          </w:p>
        </w:tc>
        <w:tc>
          <w:tcPr>
            <w:tcW w:w="1701" w:type="dxa"/>
            <w:shd w:val="clear" w:color="auto" w:fill="D9D9D9" w:themeFill="background1" w:themeFillShade="D9"/>
          </w:tcPr>
          <w:p w14:paraId="1AA2F1EA" w14:textId="244F1FA5" w:rsidR="0015646A" w:rsidRPr="00C9251F" w:rsidRDefault="0015646A" w:rsidP="001E0A84">
            <w:pPr>
              <w:tabs>
                <w:tab w:val="left" w:pos="426"/>
              </w:tabs>
              <w:spacing w:before="60" w:after="60" w:line="240" w:lineRule="auto"/>
              <w:jc w:val="center"/>
              <w:rPr>
                <w:lang w:eastAsia="de-CH"/>
              </w:rPr>
            </w:pPr>
            <w:r w:rsidRPr="00C9251F">
              <w:rPr>
                <w:lang w:eastAsia="de-CH"/>
              </w:rPr>
              <w:t>X</w:t>
            </w:r>
          </w:p>
        </w:tc>
      </w:tr>
      <w:tr w:rsidR="001E0A84" w:rsidRPr="00C9251F" w14:paraId="0EC6EA31" w14:textId="77777777" w:rsidTr="00954024">
        <w:tc>
          <w:tcPr>
            <w:tcW w:w="988" w:type="dxa"/>
          </w:tcPr>
          <w:p w14:paraId="17795334" w14:textId="029CB9A8" w:rsidR="001E0A84" w:rsidRPr="00C9251F" w:rsidRDefault="001E0A84" w:rsidP="001E0A84">
            <w:pPr>
              <w:tabs>
                <w:tab w:val="left" w:pos="426"/>
              </w:tabs>
              <w:spacing w:before="120" w:after="120" w:line="240" w:lineRule="auto"/>
              <w:jc w:val="left"/>
              <w:rPr>
                <w:lang w:eastAsia="de-CH"/>
              </w:rPr>
            </w:pPr>
            <w:r w:rsidRPr="00C9251F">
              <w:rPr>
                <w:lang w:eastAsia="de-CH"/>
              </w:rPr>
              <w:t>1</w:t>
            </w:r>
          </w:p>
        </w:tc>
        <w:tc>
          <w:tcPr>
            <w:tcW w:w="1701" w:type="dxa"/>
            <w:vAlign w:val="center"/>
          </w:tcPr>
          <w:p w14:paraId="2479BAF3" w14:textId="69B10696" w:rsidR="001E0A84" w:rsidRPr="00C177CC" w:rsidRDefault="001E0A84" w:rsidP="001E0A84">
            <w:pPr>
              <w:tabs>
                <w:tab w:val="left" w:pos="426"/>
              </w:tabs>
              <w:spacing w:before="120" w:after="120" w:line="240" w:lineRule="auto"/>
              <w:jc w:val="center"/>
              <w:rPr>
                <w:lang w:eastAsia="de-CH"/>
              </w:rPr>
            </w:pPr>
          </w:p>
        </w:tc>
        <w:tc>
          <w:tcPr>
            <w:tcW w:w="1701" w:type="dxa"/>
            <w:vAlign w:val="center"/>
          </w:tcPr>
          <w:p w14:paraId="6D05B392" w14:textId="7223FD15" w:rsidR="001E0A84" w:rsidRPr="00C177CC" w:rsidRDefault="001E0A84" w:rsidP="001E0A84">
            <w:pPr>
              <w:tabs>
                <w:tab w:val="left" w:pos="426"/>
              </w:tabs>
              <w:spacing w:before="120" w:after="120" w:line="240" w:lineRule="auto"/>
              <w:jc w:val="center"/>
              <w:rPr>
                <w:lang w:eastAsia="de-CH"/>
              </w:rPr>
            </w:pPr>
          </w:p>
        </w:tc>
      </w:tr>
      <w:tr w:rsidR="001E0A84" w:rsidRPr="00C9251F" w14:paraId="5914A105" w14:textId="77777777" w:rsidTr="00F7274A">
        <w:tc>
          <w:tcPr>
            <w:tcW w:w="988" w:type="dxa"/>
          </w:tcPr>
          <w:p w14:paraId="6AAE7E86" w14:textId="518B240B" w:rsidR="001E0A84" w:rsidRPr="00C9251F" w:rsidRDefault="001E0A84" w:rsidP="001E0A84">
            <w:pPr>
              <w:tabs>
                <w:tab w:val="left" w:pos="426"/>
              </w:tabs>
              <w:spacing w:before="120" w:after="120" w:line="240" w:lineRule="auto"/>
              <w:jc w:val="left"/>
              <w:rPr>
                <w:lang w:eastAsia="de-CH"/>
              </w:rPr>
            </w:pPr>
            <w:r w:rsidRPr="00C9251F">
              <w:rPr>
                <w:lang w:eastAsia="de-CH"/>
              </w:rPr>
              <w:t>4</w:t>
            </w:r>
          </w:p>
        </w:tc>
        <w:tc>
          <w:tcPr>
            <w:tcW w:w="1701" w:type="dxa"/>
            <w:vAlign w:val="center"/>
          </w:tcPr>
          <w:p w14:paraId="4338D93C" w14:textId="6178D302" w:rsidR="001E0A84" w:rsidRPr="00C177CC" w:rsidRDefault="001E0A84" w:rsidP="001E0A84">
            <w:pPr>
              <w:tabs>
                <w:tab w:val="left" w:pos="426"/>
              </w:tabs>
              <w:spacing w:before="120" w:after="120" w:line="240" w:lineRule="auto"/>
              <w:jc w:val="center"/>
              <w:rPr>
                <w:lang w:eastAsia="de-CH"/>
              </w:rPr>
            </w:pPr>
          </w:p>
        </w:tc>
        <w:tc>
          <w:tcPr>
            <w:tcW w:w="1701" w:type="dxa"/>
            <w:vAlign w:val="center"/>
          </w:tcPr>
          <w:p w14:paraId="76F2BB9E" w14:textId="4756A15A" w:rsidR="001E0A84" w:rsidRPr="00C177CC" w:rsidRDefault="001E0A84" w:rsidP="001E0A84">
            <w:pPr>
              <w:tabs>
                <w:tab w:val="left" w:pos="426"/>
              </w:tabs>
              <w:spacing w:before="120" w:after="120" w:line="240" w:lineRule="auto"/>
              <w:jc w:val="center"/>
              <w:rPr>
                <w:lang w:eastAsia="de-CH"/>
              </w:rPr>
            </w:pPr>
          </w:p>
        </w:tc>
      </w:tr>
      <w:tr w:rsidR="0015646A" w:rsidRPr="00C9251F" w14:paraId="5E8B18D2" w14:textId="77777777" w:rsidTr="0015646A">
        <w:tc>
          <w:tcPr>
            <w:tcW w:w="988" w:type="dxa"/>
          </w:tcPr>
          <w:p w14:paraId="001320E9" w14:textId="61F294CF" w:rsidR="0015646A" w:rsidRPr="00C9251F" w:rsidRDefault="0015646A" w:rsidP="0015646A">
            <w:pPr>
              <w:tabs>
                <w:tab w:val="left" w:pos="426"/>
              </w:tabs>
              <w:spacing w:before="120" w:after="120" w:line="240" w:lineRule="auto"/>
              <w:jc w:val="right"/>
              <w:rPr>
                <w:rFonts w:ascii="Symbol" w:hAnsi="Symbol"/>
                <w:lang w:eastAsia="de-CH"/>
              </w:rPr>
            </w:pPr>
            <w:r w:rsidRPr="00C9251F">
              <w:rPr>
                <w:rFonts w:ascii="Symbol" w:hAnsi="Symbol"/>
                <w:lang w:eastAsia="de-CH"/>
              </w:rPr>
              <w:t>D</w:t>
            </w:r>
          </w:p>
        </w:tc>
        <w:tc>
          <w:tcPr>
            <w:tcW w:w="1701" w:type="dxa"/>
          </w:tcPr>
          <w:p w14:paraId="78E24C94" w14:textId="0E28E335" w:rsidR="0015646A" w:rsidRPr="00C177CC" w:rsidRDefault="0015646A" w:rsidP="001E0A84">
            <w:pPr>
              <w:tabs>
                <w:tab w:val="left" w:pos="426"/>
              </w:tabs>
              <w:spacing w:before="120" w:after="120" w:line="240" w:lineRule="auto"/>
              <w:jc w:val="center"/>
              <w:rPr>
                <w:lang w:eastAsia="de-CH"/>
              </w:rPr>
            </w:pPr>
          </w:p>
        </w:tc>
        <w:tc>
          <w:tcPr>
            <w:tcW w:w="1701" w:type="dxa"/>
          </w:tcPr>
          <w:p w14:paraId="1CA0C3FA" w14:textId="7343E158" w:rsidR="0015646A" w:rsidRPr="00C177CC" w:rsidRDefault="0015646A" w:rsidP="001E0A84">
            <w:pPr>
              <w:tabs>
                <w:tab w:val="left" w:pos="426"/>
              </w:tabs>
              <w:spacing w:before="120" w:after="120" w:line="240" w:lineRule="auto"/>
              <w:jc w:val="center"/>
              <w:rPr>
                <w:lang w:eastAsia="de-CH"/>
              </w:rPr>
            </w:pPr>
          </w:p>
        </w:tc>
      </w:tr>
    </w:tbl>
    <w:p w14:paraId="32CCB3B5" w14:textId="6D57DA52" w:rsidR="00905CE3" w:rsidRPr="0015646A" w:rsidRDefault="00905CE3">
      <w:pPr>
        <w:spacing w:after="160" w:line="259" w:lineRule="auto"/>
        <w:jc w:val="left"/>
        <w:rPr>
          <w:b/>
          <w:bCs w:val="0"/>
          <w:sz w:val="24"/>
          <w:szCs w:val="24"/>
          <w:lang w:val="de-DE" w:eastAsia="de-CH"/>
        </w:rPr>
      </w:pPr>
      <w:r w:rsidRPr="0015646A">
        <w:rPr>
          <w:lang w:val="de-DE" w:eastAsia="de-CH"/>
        </w:rPr>
        <w:br w:type="page"/>
      </w:r>
    </w:p>
    <w:p w14:paraId="2B7DEA01" w14:textId="7B91E3F7" w:rsidR="00CF2BF9" w:rsidRPr="00053D2B" w:rsidRDefault="00CF2BF9" w:rsidP="00F93141">
      <w:r w:rsidRPr="00496186">
        <w:lastRenderedPageBreak/>
        <w:t>Liebe</w:t>
      </w:r>
      <w:r w:rsidR="0074515A" w:rsidRPr="00496186">
        <w:t>/-r</w:t>
      </w:r>
      <w:r w:rsidRPr="00496186">
        <w:t xml:space="preserve"> Lernende</w:t>
      </w:r>
    </w:p>
    <w:p w14:paraId="4D29FF91" w14:textId="32A00B6E" w:rsidR="006A1BB9" w:rsidRPr="0028047C" w:rsidRDefault="00CF2BF9" w:rsidP="00F93141">
      <w:r w:rsidRPr="0028047C">
        <w:t xml:space="preserve">Nun sind </w:t>
      </w:r>
      <w:r w:rsidR="0074515A">
        <w:t>S</w:t>
      </w:r>
      <w:r w:rsidRPr="0028047C">
        <w:t>ie am Schluss dieses Auftrags zum Thema Grundlagenerhebung und Datenaufbereitung (Modul A, Teil </w:t>
      </w:r>
      <w:r w:rsidR="0074515A">
        <w:t>2</w:t>
      </w:r>
      <w:r w:rsidRPr="0028047C">
        <w:t xml:space="preserve">) angelangt. Hoffentlich hatten </w:t>
      </w:r>
      <w:r w:rsidR="0074515A">
        <w:t>S</w:t>
      </w:r>
      <w:r w:rsidRPr="0028047C">
        <w:t xml:space="preserve">ie Spass dabei! Ein wichtiger Teil des lebenslangen Lernens ist das Reflektieren und Nachdenken. In der nachfolgenden Reflexion zu diesem </w:t>
      </w:r>
      <w:r w:rsidRPr="0028047C">
        <w:rPr>
          <w:b/>
          <w:bCs w:val="0"/>
        </w:rPr>
        <w:t>Auftrag A</w:t>
      </w:r>
      <w:r w:rsidRPr="0028047C">
        <w:t xml:space="preserve"> können </w:t>
      </w:r>
      <w:r w:rsidR="0074515A">
        <w:t>S</w:t>
      </w:r>
      <w:r w:rsidRPr="0028047C">
        <w:t xml:space="preserve">ie </w:t>
      </w:r>
      <w:r w:rsidR="0074515A">
        <w:t>I</w:t>
      </w:r>
      <w:r w:rsidRPr="0028047C">
        <w:t xml:space="preserve">hren Lernzuwachs und Wissensstand zum Thema überprüfen und als Abschluss im Plenum und bei </w:t>
      </w:r>
      <w:r w:rsidR="0074515A">
        <w:t>I</w:t>
      </w:r>
      <w:r w:rsidRPr="0028047C">
        <w:t>hre</w:t>
      </w:r>
      <w:r w:rsidR="00F93141">
        <w:t xml:space="preserve">r Kursleitung </w:t>
      </w:r>
      <w:r w:rsidRPr="0028047C">
        <w:t>noch offene Fragen stellen.</w:t>
      </w:r>
    </w:p>
    <w:p w14:paraId="6D973D4A" w14:textId="77777777" w:rsidR="00CF2BF9" w:rsidRPr="0028047C" w:rsidRDefault="00CF2BF9" w:rsidP="00F93141"/>
    <w:p w14:paraId="488E1DE0" w14:textId="5F34648B" w:rsidR="006A1BB9" w:rsidRDefault="00CF2BF9" w:rsidP="00F93141">
      <w:pPr>
        <w:pStyle w:val="TabelleTitel"/>
        <w:spacing w:after="0" w:line="312" w:lineRule="auto"/>
        <w:rPr>
          <w:bCs/>
        </w:rPr>
      </w:pPr>
      <w:r w:rsidRPr="0028047C">
        <w:rPr>
          <w:noProof/>
          <w14:ligatures w14:val="standardContextual"/>
        </w:rPr>
        <mc:AlternateContent>
          <mc:Choice Requires="wps">
            <w:drawing>
              <wp:anchor distT="0" distB="0" distL="114300" distR="114300" simplePos="0" relativeHeight="251658243" behindDoc="0" locked="0" layoutInCell="1" allowOverlap="1" wp14:anchorId="59E7F853" wp14:editId="7AC46391">
                <wp:simplePos x="0" y="0"/>
                <wp:positionH relativeFrom="column">
                  <wp:posOffset>18415</wp:posOffset>
                </wp:positionH>
                <wp:positionV relativeFrom="paragraph">
                  <wp:posOffset>282575</wp:posOffset>
                </wp:positionV>
                <wp:extent cx="6289040" cy="7010400"/>
                <wp:effectExtent l="0" t="0" r="16510" b="19050"/>
                <wp:wrapSquare wrapText="bothSides"/>
                <wp:docPr id="780245309" name="Textfeld 6"/>
                <wp:cNvGraphicFramePr/>
                <a:graphic xmlns:a="http://schemas.openxmlformats.org/drawingml/2006/main">
                  <a:graphicData uri="http://schemas.microsoft.com/office/word/2010/wordprocessingShape">
                    <wps:wsp>
                      <wps:cNvSpPr txBox="1"/>
                      <wps:spPr>
                        <a:xfrm>
                          <a:off x="0" y="0"/>
                          <a:ext cx="6289040" cy="7010400"/>
                        </a:xfrm>
                        <a:prstGeom prst="rect">
                          <a:avLst/>
                        </a:prstGeom>
                        <a:solidFill>
                          <a:schemeClr val="accent6">
                            <a:lumMod val="20000"/>
                            <a:lumOff val="80000"/>
                          </a:schemeClr>
                        </a:solidFill>
                        <a:ln w="6350">
                          <a:solidFill>
                            <a:prstClr val="black"/>
                          </a:solidFill>
                        </a:ln>
                      </wps:spPr>
                      <wps:txbx>
                        <w:txbxContent>
                          <w:p w14:paraId="1D6C1FD8" w14:textId="760F1FAB" w:rsidR="00770272" w:rsidRDefault="00770272" w:rsidP="00770272">
                            <w:r>
                              <w:rPr>
                                <w:noProof/>
                              </w:rPr>
                              <w:t xml:space="preserve">Kontrollieren </w:t>
                            </w:r>
                            <w:r w:rsidR="0074515A">
                              <w:rPr>
                                <w:noProof/>
                              </w:rPr>
                              <w:t>S</w:t>
                            </w:r>
                            <w:r>
                              <w:rPr>
                                <w:noProof/>
                              </w:rPr>
                              <w:t xml:space="preserve">ie die unten aufgeführten </w:t>
                            </w:r>
                            <w:r w:rsidRPr="00BD216C">
                              <w:t>Lernziele</w:t>
                            </w:r>
                            <w:r>
                              <w:t xml:space="preserve"> von diesem </w:t>
                            </w:r>
                            <w:r w:rsidRPr="004B49C5">
                              <w:rPr>
                                <w:b/>
                                <w:bCs w:val="0"/>
                              </w:rPr>
                              <w:t xml:space="preserve">Modul </w:t>
                            </w:r>
                            <w:r>
                              <w:rPr>
                                <w:b/>
                                <w:bCs w:val="0"/>
                              </w:rPr>
                              <w:t>A</w:t>
                            </w:r>
                            <w:r>
                              <w:t xml:space="preserve"> (Teil 2) und setzen </w:t>
                            </w:r>
                            <w:r w:rsidR="0074515A">
                              <w:t>S</w:t>
                            </w:r>
                            <w:r>
                              <w:t xml:space="preserve">ie bei den Lernzielen, welche </w:t>
                            </w:r>
                            <w:r w:rsidR="0074515A">
                              <w:t>S</w:t>
                            </w:r>
                            <w:r>
                              <w:t xml:space="preserve">ie erreicht haben, </w:t>
                            </w:r>
                            <w:r w:rsidRPr="00BD216C">
                              <w:t>einen grüne</w:t>
                            </w:r>
                            <w:r>
                              <w:t>n</w:t>
                            </w:r>
                            <w:r w:rsidRPr="00BD216C">
                              <w:t xml:space="preserve"> Haken</w:t>
                            </w:r>
                            <w:r>
                              <w:t xml:space="preserve">.       </w:t>
                            </w:r>
                          </w:p>
                          <w:p w14:paraId="580E56E4" w14:textId="3016DF50" w:rsidR="00770272" w:rsidRDefault="00770272" w:rsidP="00770272">
                            <w:r>
                              <w:t xml:space="preserve">Gibt es Lernziele, welche </w:t>
                            </w:r>
                            <w:r w:rsidR="0074515A">
                              <w:t>S</w:t>
                            </w:r>
                            <w:r>
                              <w:t>ie noch nicht erreicht haben?</w:t>
                            </w:r>
                          </w:p>
                          <w:p w14:paraId="19AF1A78" w14:textId="77777777" w:rsidR="000D7943" w:rsidRDefault="000D7943" w:rsidP="000D7943">
                            <w:pPr>
                              <w:ind w:right="368"/>
                            </w:pPr>
                          </w:p>
                          <w:p w14:paraId="68A5B75A" w14:textId="5295B177" w:rsidR="000D7943"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8314CD">
                              <w:rPr>
                                <w:i w:val="0"/>
                                <w:iCs/>
                                <w:color w:val="auto"/>
                                <w:lang w:val="de-DE" w:eastAsia="de-CH"/>
                              </w:rPr>
                              <w:t>Sie können Längen-, Flächen und Volumeneinheiten sowie Einheiten der Masse und Kräfte umrechnen.</w:t>
                            </w:r>
                          </w:p>
                          <w:p w14:paraId="6ED3FFA8" w14:textId="58676795"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610346">
                              <w:rPr>
                                <w:i w:val="0"/>
                                <w:iCs/>
                                <w:color w:val="auto"/>
                                <w:lang w:val="de-DE" w:eastAsia="de-CH"/>
                              </w:rPr>
                              <w:t>Sie können Masse aus Plänen herauslesen und diese in die Wirklichkeit (</w:t>
                            </w:r>
                            <w:proofErr w:type="spellStart"/>
                            <w:r w:rsidRPr="00610346">
                              <w:rPr>
                                <w:i w:val="0"/>
                                <w:iCs/>
                                <w:color w:val="auto"/>
                                <w:lang w:val="de-DE" w:eastAsia="de-CH"/>
                              </w:rPr>
                              <w:t>Feldmasse</w:t>
                            </w:r>
                            <w:proofErr w:type="spellEnd"/>
                            <w:r w:rsidRPr="00610346">
                              <w:rPr>
                                <w:i w:val="0"/>
                                <w:iCs/>
                                <w:color w:val="auto"/>
                                <w:lang w:val="de-DE" w:eastAsia="de-CH"/>
                              </w:rPr>
                              <w:t>) umrechnen.</w:t>
                            </w:r>
                          </w:p>
                          <w:p w14:paraId="4B6EB669" w14:textId="64B8E64E"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610346">
                              <w:rPr>
                                <w:i w:val="0"/>
                                <w:iCs/>
                                <w:color w:val="auto"/>
                                <w:lang w:val="de-DE" w:eastAsia="de-CH"/>
                              </w:rPr>
                              <w:t xml:space="preserve">Sie können </w:t>
                            </w:r>
                            <w:proofErr w:type="spellStart"/>
                            <w:r w:rsidRPr="00610346">
                              <w:rPr>
                                <w:i w:val="0"/>
                                <w:iCs/>
                                <w:color w:val="auto"/>
                                <w:lang w:val="de-DE" w:eastAsia="de-CH"/>
                              </w:rPr>
                              <w:t>Massstabsberechnungen</w:t>
                            </w:r>
                            <w:proofErr w:type="spellEnd"/>
                            <w:r w:rsidRPr="00610346">
                              <w:rPr>
                                <w:i w:val="0"/>
                                <w:iCs/>
                                <w:color w:val="auto"/>
                                <w:lang w:val="de-DE" w:eastAsia="de-CH"/>
                              </w:rPr>
                              <w:t xml:space="preserve"> (Umrechnungen </w:t>
                            </w:r>
                            <w:proofErr w:type="spellStart"/>
                            <w:r w:rsidRPr="00610346">
                              <w:rPr>
                                <w:i w:val="0"/>
                                <w:iCs/>
                                <w:color w:val="auto"/>
                                <w:lang w:val="de-DE" w:eastAsia="de-CH"/>
                              </w:rPr>
                              <w:t>Planmass</w:t>
                            </w:r>
                            <w:proofErr w:type="spellEnd"/>
                            <w:r w:rsidRPr="00610346">
                              <w:rPr>
                                <w:i w:val="0"/>
                                <w:iCs/>
                                <w:color w:val="auto"/>
                                <w:lang w:val="de-DE" w:eastAsia="de-CH"/>
                              </w:rPr>
                              <w:t xml:space="preserve"> / Wirklichkeit) ausführen.</w:t>
                            </w:r>
                          </w:p>
                          <w:p w14:paraId="4A6B5163" w14:textId="5CF91F4A"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E304FF">
                              <w:rPr>
                                <w:i w:val="0"/>
                                <w:iCs/>
                                <w:color w:val="auto"/>
                                <w:lang w:val="de-DE" w:eastAsia="de-CH"/>
                              </w:rPr>
                              <w:t>Sie kennen einfache Grundlagen der schweizerischen Landeskoordinaten.</w:t>
                            </w:r>
                          </w:p>
                          <w:p w14:paraId="112741A5" w14:textId="338F2F61" w:rsidR="002B55E5" w:rsidRPr="00BF6781"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E304FF">
                              <w:rPr>
                                <w:i w:val="0"/>
                                <w:iCs/>
                                <w:color w:val="auto"/>
                                <w:lang w:val="de-DE" w:eastAsia="de-CH"/>
                              </w:rPr>
                              <w:t>Sie können einfache Koordinatenberechnungen durchführen.</w:t>
                            </w:r>
                          </w:p>
                          <w:p w14:paraId="2F76A1C4" w14:textId="77777777" w:rsidR="002B55E5" w:rsidRPr="002B55E5" w:rsidRDefault="002B55E5" w:rsidP="00097DD7">
                            <w:pPr>
                              <w:rPr>
                                <w:noProof/>
                                <w:lang w:val="de-DE"/>
                              </w:rPr>
                            </w:pPr>
                          </w:p>
                          <w:p w14:paraId="39D10CFA" w14:textId="2049A741" w:rsidR="00097DD7" w:rsidRDefault="000B68D3" w:rsidP="00097DD7">
                            <w:pPr>
                              <w:rPr>
                                <w:noProof/>
                              </w:rPr>
                            </w:pPr>
                            <w:r w:rsidRPr="002B55E5">
                              <w:rPr>
                                <w:noProof/>
                              </w:rPr>
                              <w:t xml:space="preserve">Erstellen Sie sich eine «Eselsbrücke» für die Umrechnung von </w:t>
                            </w:r>
                            <w:r w:rsidR="002B55E5" w:rsidRPr="002B55E5">
                              <w:rPr>
                                <w:noProof/>
                              </w:rPr>
                              <w:t>Planmasse in die Wirklichkeit</w:t>
                            </w:r>
                            <w:r w:rsidR="00097DD7" w:rsidRPr="002B55E5">
                              <w:rPr>
                                <w:noProof/>
                              </w:rPr>
                              <w:t>:</w:t>
                            </w:r>
                          </w:p>
                          <w:p w14:paraId="23EB9FEC" w14:textId="77777777" w:rsidR="00097DD7" w:rsidRDefault="00097DD7" w:rsidP="00097DD7">
                            <w:pPr>
                              <w:rPr>
                                <w:noProof/>
                              </w:rPr>
                            </w:pPr>
                          </w:p>
                          <w:p w14:paraId="2162F70E" w14:textId="77777777" w:rsidR="00097DD7" w:rsidRDefault="00097DD7" w:rsidP="00097DD7">
                            <w:pPr>
                              <w:rPr>
                                <w:noProof/>
                              </w:rPr>
                            </w:pPr>
                          </w:p>
                          <w:p w14:paraId="6CAC9126" w14:textId="77777777" w:rsidR="00097DD7" w:rsidRDefault="00097DD7" w:rsidP="00097DD7">
                            <w:pPr>
                              <w:rPr>
                                <w:noProof/>
                              </w:rPr>
                            </w:pPr>
                          </w:p>
                          <w:p w14:paraId="3349606F" w14:textId="77777777" w:rsidR="00097DD7" w:rsidRDefault="00097DD7" w:rsidP="00097DD7">
                            <w:pPr>
                              <w:rPr>
                                <w:noProof/>
                              </w:rPr>
                            </w:pPr>
                          </w:p>
                          <w:p w14:paraId="21053F18" w14:textId="77777777" w:rsidR="00097DD7" w:rsidRDefault="00097DD7" w:rsidP="00097DD7">
                            <w:pPr>
                              <w:rPr>
                                <w:noProof/>
                              </w:rPr>
                            </w:pPr>
                          </w:p>
                          <w:p w14:paraId="61523B1B" w14:textId="77777777" w:rsidR="00097DD7" w:rsidRDefault="00097DD7" w:rsidP="00097DD7">
                            <w:pPr>
                              <w:rPr>
                                <w:noProof/>
                              </w:rPr>
                            </w:pPr>
                          </w:p>
                          <w:p w14:paraId="2AB26E46" w14:textId="265AFE12" w:rsidR="00097DD7" w:rsidRDefault="002B55E5" w:rsidP="00097DD7">
                            <w:pPr>
                              <w:rPr>
                                <w:noProof/>
                              </w:rPr>
                            </w:pPr>
                            <w:r>
                              <w:rPr>
                                <w:noProof/>
                              </w:rPr>
                              <w:t xml:space="preserve">Notieren Sie sich, wie Sie die Luftdistanz zwischen zwei Punkten berechnen können: </w:t>
                            </w:r>
                          </w:p>
                          <w:p w14:paraId="1A3D49C0" w14:textId="77777777" w:rsidR="00097DD7" w:rsidRPr="00717241" w:rsidRDefault="00097DD7" w:rsidP="00097DD7">
                            <w:pPr>
                              <w:rPr>
                                <w:i/>
                                <w:iCs/>
                                <w:u w:val="single"/>
                              </w:rPr>
                            </w:pPr>
                          </w:p>
                          <w:p w14:paraId="3C4307D1" w14:textId="77777777" w:rsidR="00097DD7" w:rsidRDefault="00097DD7" w:rsidP="00097DD7">
                            <w:pPr>
                              <w:rPr>
                                <w:lang w:val="de-DE"/>
                              </w:rPr>
                            </w:pPr>
                          </w:p>
                          <w:p w14:paraId="728FB830" w14:textId="77777777" w:rsidR="00097DD7" w:rsidRDefault="00097DD7" w:rsidP="00097DD7">
                            <w:pPr>
                              <w:rPr>
                                <w:lang w:val="de-DE"/>
                              </w:rPr>
                            </w:pPr>
                          </w:p>
                          <w:p w14:paraId="0E99EC6C" w14:textId="77777777" w:rsidR="00097DD7" w:rsidRDefault="00097DD7" w:rsidP="00097DD7">
                            <w:pPr>
                              <w:rPr>
                                <w:lang w:val="de-DE"/>
                              </w:rPr>
                            </w:pPr>
                          </w:p>
                          <w:p w14:paraId="420F9CC3" w14:textId="77777777" w:rsidR="00097DD7" w:rsidRDefault="00097DD7" w:rsidP="00097DD7">
                            <w:pPr>
                              <w:rPr>
                                <w:lang w:val="de-DE"/>
                              </w:rPr>
                            </w:pPr>
                          </w:p>
                          <w:p w14:paraId="6BFDC126" w14:textId="77777777" w:rsidR="00097DD7" w:rsidRDefault="00097DD7" w:rsidP="00097DD7">
                            <w:pPr>
                              <w:rPr>
                                <w:lang w:val="de-DE"/>
                              </w:rPr>
                            </w:pPr>
                          </w:p>
                          <w:p w14:paraId="533F3A5C" w14:textId="77777777" w:rsidR="00097DD7" w:rsidRPr="00527D59" w:rsidRDefault="00097DD7" w:rsidP="00E207AC">
                            <w:pPr>
                              <w:rPr>
                                <w:lang w:val="de-DE"/>
                              </w:rPr>
                            </w:pPr>
                          </w:p>
                          <w:p w14:paraId="5FDDCFD2" w14:textId="5A7C91DB" w:rsidR="00196CAA" w:rsidRDefault="00196CAA" w:rsidP="00E207AC">
                            <w:r>
                              <w:t xml:space="preserve">Notieren </w:t>
                            </w:r>
                            <w:r w:rsidR="0074515A">
                              <w:t>S</w:t>
                            </w:r>
                            <w:r>
                              <w:t>ie sich hier noch offene Fragen</w:t>
                            </w:r>
                            <w:r w:rsidR="000D07D5">
                              <w:t xml:space="preserve">. Die offenen Fragen werden </w:t>
                            </w:r>
                            <w:r w:rsidR="005A2448">
                              <w:t>als</w:t>
                            </w:r>
                            <w:r w:rsidR="000D07D5">
                              <w:t xml:space="preserve"> Modulabschluss im Plenum und durch </w:t>
                            </w:r>
                            <w:r w:rsidR="0074515A">
                              <w:t>Ihre</w:t>
                            </w:r>
                            <w:r w:rsidR="00F93141">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Pr="00BD216C" w:rsidRDefault="000D7943" w:rsidP="00E207AC"/>
                          <w:p w14:paraId="22C53611" w14:textId="2EADF76D" w:rsidR="00147DDE" w:rsidRDefault="00147DDE" w:rsidP="00147DDE">
                            <w:pPr>
                              <w:tabs>
                                <w:tab w:val="left" w:pos="4395"/>
                                <w:tab w:val="left" w:pos="5812"/>
                                <w:tab w:val="left" w:pos="6946"/>
                                <w:tab w:val="left" w:pos="8505"/>
                              </w:tabs>
                              <w:rPr>
                                <w:rFonts w:cs="Arial"/>
                              </w:rPr>
                            </w:pPr>
                            <w:r>
                              <w:t xml:space="preserve">Wie gut ist </w:t>
                            </w:r>
                            <w:r w:rsidR="0074515A">
                              <w:t>I</w:t>
                            </w:r>
                            <w:r>
                              <w:t>hnen der Auftrag A</w:t>
                            </w:r>
                            <w:r w:rsidR="00847AAA">
                              <w:t>5</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14:paraId="02B7F81B" w14:textId="77777777" w:rsidR="00147DDE" w:rsidRPr="00A87BF8" w:rsidRDefault="00147DDE" w:rsidP="00147DDE">
                            <w:pPr>
                              <w:tabs>
                                <w:tab w:val="left" w:pos="4395"/>
                              </w:tabs>
                              <w:rPr>
                                <w:sz w:val="10"/>
                                <w:szCs w:val="10"/>
                              </w:rPr>
                            </w:pPr>
                          </w:p>
                          <w:p w14:paraId="66B5D3B0" w14:textId="28FCB85A" w:rsidR="00147DDE" w:rsidRDefault="00147DDE" w:rsidP="00147DDE">
                            <w:pPr>
                              <w:tabs>
                                <w:tab w:val="left" w:pos="4395"/>
                                <w:tab w:val="left" w:pos="5812"/>
                                <w:tab w:val="left" w:pos="6946"/>
                                <w:tab w:val="left" w:pos="8505"/>
                              </w:tabs>
                              <w:rPr>
                                <w:rFonts w:cs="Arial"/>
                              </w:rPr>
                            </w:pPr>
                            <w:r>
                              <w:t xml:space="preserve">Wie gut ist </w:t>
                            </w:r>
                            <w:r w:rsidR="0074515A">
                              <w:t>I</w:t>
                            </w:r>
                            <w:r>
                              <w:t>hnen der Auftrag A</w:t>
                            </w:r>
                            <w:r w:rsidR="00847AAA">
                              <w:t>6</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14:paraId="6886E366" w14:textId="77777777" w:rsidR="00147DDE" w:rsidRPr="00A87BF8" w:rsidRDefault="00147DDE" w:rsidP="00147DDE">
                            <w:pPr>
                              <w:tabs>
                                <w:tab w:val="left" w:pos="4395"/>
                              </w:tabs>
                              <w:rPr>
                                <w:sz w:val="10"/>
                                <w:szCs w:val="10"/>
                              </w:rPr>
                            </w:pPr>
                          </w:p>
                          <w:p w14:paraId="095E72CB" w14:textId="64C40612" w:rsidR="006A1BB9" w:rsidRPr="00097DD7" w:rsidRDefault="00147DDE" w:rsidP="00CF2BF9">
                            <w:pPr>
                              <w:tabs>
                                <w:tab w:val="left" w:pos="4395"/>
                                <w:tab w:val="left" w:pos="5812"/>
                                <w:tab w:val="left" w:pos="6946"/>
                                <w:tab w:val="left" w:pos="8505"/>
                              </w:tabs>
                              <w:rPr>
                                <w:rFonts w:cs="Arial"/>
                              </w:rPr>
                            </w:pPr>
                            <w:r>
                              <w:t xml:space="preserve">Wie gut ist </w:t>
                            </w:r>
                            <w:r w:rsidR="0074515A">
                              <w:t>I</w:t>
                            </w:r>
                            <w:r>
                              <w:t>hnen der Auftrag A</w:t>
                            </w:r>
                            <w:r w:rsidR="00847AAA">
                              <w:t>7</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7F853" id="Textfeld 6" o:spid="_x0000_s1030" type="#_x0000_t202" style="position:absolute;left:0;text-align:left;margin-left:1.45pt;margin-top:22.25pt;width:495.2pt;height:55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" fillcolor="#e2efd9 [665]" strokeweight=".5pt">
                <v:textbox>
                  <w:txbxContent>
                    <w:p w14:paraId="1D6C1FD8" w14:textId="760F1FAB" w:rsidR="00770272" w:rsidRDefault="00770272" w:rsidP="00770272">
                      <w:r>
                        <w:rPr>
                          <w:noProof/>
                        </w:rPr>
                        <w:t xml:space="preserve">Kontrollieren </w:t>
                      </w:r>
                      <w:r w:rsidR="0074515A">
                        <w:rPr>
                          <w:noProof/>
                        </w:rPr>
                        <w:t>S</w:t>
                      </w:r>
                      <w:r>
                        <w:rPr>
                          <w:noProof/>
                        </w:rPr>
                        <w:t xml:space="preserve">ie die unten aufgeführten </w:t>
                      </w:r>
                      <w:r w:rsidRPr="00BD216C">
                        <w:t>Lernziele</w:t>
                      </w:r>
                      <w:r>
                        <w:t xml:space="preserve"> von diesem </w:t>
                      </w:r>
                      <w:r w:rsidRPr="004B49C5">
                        <w:rPr>
                          <w:b/>
                          <w:bCs w:val="0"/>
                        </w:rPr>
                        <w:t xml:space="preserve">Modul </w:t>
                      </w:r>
                      <w:r>
                        <w:rPr>
                          <w:b/>
                          <w:bCs w:val="0"/>
                        </w:rPr>
                        <w:t>A</w:t>
                      </w:r>
                      <w:r>
                        <w:t xml:space="preserve"> (Teil 2) und setzen </w:t>
                      </w:r>
                      <w:r w:rsidR="0074515A">
                        <w:t>S</w:t>
                      </w:r>
                      <w:r>
                        <w:t xml:space="preserve">ie bei den Lernzielen, welche </w:t>
                      </w:r>
                      <w:r w:rsidR="0074515A">
                        <w:t>S</w:t>
                      </w:r>
                      <w:r>
                        <w:t xml:space="preserve">ie erreicht haben, </w:t>
                      </w:r>
                      <w:r w:rsidRPr="00BD216C">
                        <w:t>einen grüne</w:t>
                      </w:r>
                      <w:r>
                        <w:t>n</w:t>
                      </w:r>
                      <w:r w:rsidRPr="00BD216C">
                        <w:t xml:space="preserve"> Haken</w:t>
                      </w:r>
                      <w:r>
                        <w:t xml:space="preserve">.       </w:t>
                      </w:r>
                    </w:p>
                    <w:p w14:paraId="580E56E4" w14:textId="3016DF50" w:rsidR="00770272" w:rsidRDefault="00770272" w:rsidP="00770272">
                      <w:r>
                        <w:t xml:space="preserve">Gibt es Lernziele, welche </w:t>
                      </w:r>
                      <w:r w:rsidR="0074515A">
                        <w:t>S</w:t>
                      </w:r>
                      <w:r>
                        <w:t>ie noch nicht erreicht haben?</w:t>
                      </w:r>
                    </w:p>
                    <w:p w14:paraId="19AF1A78" w14:textId="77777777" w:rsidR="000D7943" w:rsidRDefault="000D7943" w:rsidP="000D7943">
                      <w:pPr>
                        <w:ind w:right="368"/>
                      </w:pPr>
                    </w:p>
                    <w:p w14:paraId="68A5B75A" w14:textId="5295B177" w:rsidR="000D7943"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8314CD">
                        <w:rPr>
                          <w:i w:val="0"/>
                          <w:iCs/>
                          <w:color w:val="auto"/>
                          <w:lang w:val="de-DE" w:eastAsia="de-CH"/>
                        </w:rPr>
                        <w:t>Sie können Längen-, Flächen und Volumeneinheiten sowie Einheiten der Masse und Kräfte umrechnen.</w:t>
                      </w:r>
                    </w:p>
                    <w:p w14:paraId="6ED3FFA8" w14:textId="58676795"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610346">
                        <w:rPr>
                          <w:i w:val="0"/>
                          <w:iCs/>
                          <w:color w:val="auto"/>
                          <w:lang w:val="de-DE" w:eastAsia="de-CH"/>
                        </w:rPr>
                        <w:t>Sie können Masse aus Plänen herauslesen und diese in die Wirklichkeit (</w:t>
                      </w:r>
                      <w:proofErr w:type="spellStart"/>
                      <w:r w:rsidRPr="00610346">
                        <w:rPr>
                          <w:i w:val="0"/>
                          <w:iCs/>
                          <w:color w:val="auto"/>
                          <w:lang w:val="de-DE" w:eastAsia="de-CH"/>
                        </w:rPr>
                        <w:t>Feldmasse</w:t>
                      </w:r>
                      <w:proofErr w:type="spellEnd"/>
                      <w:r w:rsidRPr="00610346">
                        <w:rPr>
                          <w:i w:val="0"/>
                          <w:iCs/>
                          <w:color w:val="auto"/>
                          <w:lang w:val="de-DE" w:eastAsia="de-CH"/>
                        </w:rPr>
                        <w:t>) umrechnen.</w:t>
                      </w:r>
                    </w:p>
                    <w:p w14:paraId="4B6EB669" w14:textId="64B8E64E"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610346">
                        <w:rPr>
                          <w:i w:val="0"/>
                          <w:iCs/>
                          <w:color w:val="auto"/>
                          <w:lang w:val="de-DE" w:eastAsia="de-CH"/>
                        </w:rPr>
                        <w:t xml:space="preserve">Sie können </w:t>
                      </w:r>
                      <w:proofErr w:type="spellStart"/>
                      <w:r w:rsidRPr="00610346">
                        <w:rPr>
                          <w:i w:val="0"/>
                          <w:iCs/>
                          <w:color w:val="auto"/>
                          <w:lang w:val="de-DE" w:eastAsia="de-CH"/>
                        </w:rPr>
                        <w:t>Massstabsberechnungen</w:t>
                      </w:r>
                      <w:proofErr w:type="spellEnd"/>
                      <w:r w:rsidRPr="00610346">
                        <w:rPr>
                          <w:i w:val="0"/>
                          <w:iCs/>
                          <w:color w:val="auto"/>
                          <w:lang w:val="de-DE" w:eastAsia="de-CH"/>
                        </w:rPr>
                        <w:t xml:space="preserve"> (Umrechnungen </w:t>
                      </w:r>
                      <w:proofErr w:type="spellStart"/>
                      <w:r w:rsidRPr="00610346">
                        <w:rPr>
                          <w:i w:val="0"/>
                          <w:iCs/>
                          <w:color w:val="auto"/>
                          <w:lang w:val="de-DE" w:eastAsia="de-CH"/>
                        </w:rPr>
                        <w:t>Planmass</w:t>
                      </w:r>
                      <w:proofErr w:type="spellEnd"/>
                      <w:r w:rsidRPr="00610346">
                        <w:rPr>
                          <w:i w:val="0"/>
                          <w:iCs/>
                          <w:color w:val="auto"/>
                          <w:lang w:val="de-DE" w:eastAsia="de-CH"/>
                        </w:rPr>
                        <w:t xml:space="preserve"> / Wirklichkeit) ausführen.</w:t>
                      </w:r>
                    </w:p>
                    <w:p w14:paraId="4A6B5163" w14:textId="5CF91F4A" w:rsidR="002B55E5"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E304FF">
                        <w:rPr>
                          <w:i w:val="0"/>
                          <w:iCs/>
                          <w:color w:val="auto"/>
                          <w:lang w:val="de-DE" w:eastAsia="de-CH"/>
                        </w:rPr>
                        <w:t>Sie kennen einfache Grundlagen der schweizerischen Landeskoordinaten.</w:t>
                      </w:r>
                    </w:p>
                    <w:p w14:paraId="112741A5" w14:textId="338F2F61" w:rsidR="002B55E5" w:rsidRPr="00BF6781" w:rsidRDefault="002B55E5" w:rsidP="00827FC3">
                      <w:pPr>
                        <w:pStyle w:val="Listenabsatz"/>
                        <w:numPr>
                          <w:ilvl w:val="0"/>
                          <w:numId w:val="8"/>
                        </w:numPr>
                        <w:shd w:val="clear" w:color="auto" w:fill="E2EFD9" w:themeFill="accent6" w:themeFillTint="33"/>
                        <w:spacing w:after="200" w:line="276" w:lineRule="auto"/>
                        <w:ind w:left="567" w:right="-58" w:hanging="567"/>
                        <w:rPr>
                          <w:i w:val="0"/>
                          <w:iCs/>
                          <w:color w:val="auto"/>
                          <w:lang w:val="de-DE" w:eastAsia="de-CH"/>
                        </w:rPr>
                      </w:pPr>
                      <w:r w:rsidRPr="00E304FF">
                        <w:rPr>
                          <w:i w:val="0"/>
                          <w:iCs/>
                          <w:color w:val="auto"/>
                          <w:lang w:val="de-DE" w:eastAsia="de-CH"/>
                        </w:rPr>
                        <w:t>Sie können einfache Koordinatenberechnungen durchführen.</w:t>
                      </w:r>
                    </w:p>
                    <w:p w14:paraId="2F76A1C4" w14:textId="77777777" w:rsidR="002B55E5" w:rsidRPr="002B55E5" w:rsidRDefault="002B55E5" w:rsidP="00097DD7">
                      <w:pPr>
                        <w:rPr>
                          <w:noProof/>
                          <w:lang w:val="de-DE"/>
                        </w:rPr>
                      </w:pPr>
                    </w:p>
                    <w:p w14:paraId="39D10CFA" w14:textId="2049A741" w:rsidR="00097DD7" w:rsidRDefault="000B68D3" w:rsidP="00097DD7">
                      <w:pPr>
                        <w:rPr>
                          <w:noProof/>
                        </w:rPr>
                      </w:pPr>
                      <w:r w:rsidRPr="002B55E5">
                        <w:rPr>
                          <w:noProof/>
                        </w:rPr>
                        <w:t xml:space="preserve">Erstellen Sie sich eine «Eselsbrücke» für die Umrechnung von </w:t>
                      </w:r>
                      <w:r w:rsidR="002B55E5" w:rsidRPr="002B55E5">
                        <w:rPr>
                          <w:noProof/>
                        </w:rPr>
                        <w:t>Planmasse in die Wirklichkeit</w:t>
                      </w:r>
                      <w:r w:rsidR="00097DD7" w:rsidRPr="002B55E5">
                        <w:rPr>
                          <w:noProof/>
                        </w:rPr>
                        <w:t>:</w:t>
                      </w:r>
                    </w:p>
                    <w:p w14:paraId="23EB9FEC" w14:textId="77777777" w:rsidR="00097DD7" w:rsidRDefault="00097DD7" w:rsidP="00097DD7">
                      <w:pPr>
                        <w:rPr>
                          <w:noProof/>
                        </w:rPr>
                      </w:pPr>
                    </w:p>
                    <w:p w14:paraId="2162F70E" w14:textId="77777777" w:rsidR="00097DD7" w:rsidRDefault="00097DD7" w:rsidP="00097DD7">
                      <w:pPr>
                        <w:rPr>
                          <w:noProof/>
                        </w:rPr>
                      </w:pPr>
                    </w:p>
                    <w:p w14:paraId="6CAC9126" w14:textId="77777777" w:rsidR="00097DD7" w:rsidRDefault="00097DD7" w:rsidP="00097DD7">
                      <w:pPr>
                        <w:rPr>
                          <w:noProof/>
                        </w:rPr>
                      </w:pPr>
                    </w:p>
                    <w:p w14:paraId="3349606F" w14:textId="77777777" w:rsidR="00097DD7" w:rsidRDefault="00097DD7" w:rsidP="00097DD7">
                      <w:pPr>
                        <w:rPr>
                          <w:noProof/>
                        </w:rPr>
                      </w:pPr>
                    </w:p>
                    <w:p w14:paraId="21053F18" w14:textId="77777777" w:rsidR="00097DD7" w:rsidRDefault="00097DD7" w:rsidP="00097DD7">
                      <w:pPr>
                        <w:rPr>
                          <w:noProof/>
                        </w:rPr>
                      </w:pPr>
                    </w:p>
                    <w:p w14:paraId="61523B1B" w14:textId="77777777" w:rsidR="00097DD7" w:rsidRDefault="00097DD7" w:rsidP="00097DD7">
                      <w:pPr>
                        <w:rPr>
                          <w:noProof/>
                        </w:rPr>
                      </w:pPr>
                    </w:p>
                    <w:p w14:paraId="2AB26E46" w14:textId="265AFE12" w:rsidR="00097DD7" w:rsidRDefault="002B55E5" w:rsidP="00097DD7">
                      <w:pPr>
                        <w:rPr>
                          <w:noProof/>
                        </w:rPr>
                      </w:pPr>
                      <w:r>
                        <w:rPr>
                          <w:noProof/>
                        </w:rPr>
                        <w:t xml:space="preserve">Notieren Sie sich, wie Sie die Luftdistanz zwischen zwei Punkten berechnen können: </w:t>
                      </w:r>
                    </w:p>
                    <w:p w14:paraId="1A3D49C0" w14:textId="77777777" w:rsidR="00097DD7" w:rsidRPr="00717241" w:rsidRDefault="00097DD7" w:rsidP="00097DD7">
                      <w:pPr>
                        <w:rPr>
                          <w:i/>
                          <w:iCs/>
                          <w:u w:val="single"/>
                        </w:rPr>
                      </w:pPr>
                    </w:p>
                    <w:p w14:paraId="3C4307D1" w14:textId="77777777" w:rsidR="00097DD7" w:rsidRDefault="00097DD7" w:rsidP="00097DD7">
                      <w:pPr>
                        <w:rPr>
                          <w:lang w:val="de-DE"/>
                        </w:rPr>
                      </w:pPr>
                    </w:p>
                    <w:p w14:paraId="728FB830" w14:textId="77777777" w:rsidR="00097DD7" w:rsidRDefault="00097DD7" w:rsidP="00097DD7">
                      <w:pPr>
                        <w:rPr>
                          <w:lang w:val="de-DE"/>
                        </w:rPr>
                      </w:pPr>
                    </w:p>
                    <w:p w14:paraId="0E99EC6C" w14:textId="77777777" w:rsidR="00097DD7" w:rsidRDefault="00097DD7" w:rsidP="00097DD7">
                      <w:pPr>
                        <w:rPr>
                          <w:lang w:val="de-DE"/>
                        </w:rPr>
                      </w:pPr>
                    </w:p>
                    <w:p w14:paraId="420F9CC3" w14:textId="77777777" w:rsidR="00097DD7" w:rsidRDefault="00097DD7" w:rsidP="00097DD7">
                      <w:pPr>
                        <w:rPr>
                          <w:lang w:val="de-DE"/>
                        </w:rPr>
                      </w:pPr>
                    </w:p>
                    <w:p w14:paraId="6BFDC126" w14:textId="77777777" w:rsidR="00097DD7" w:rsidRDefault="00097DD7" w:rsidP="00097DD7">
                      <w:pPr>
                        <w:rPr>
                          <w:lang w:val="de-DE"/>
                        </w:rPr>
                      </w:pPr>
                    </w:p>
                    <w:p w14:paraId="533F3A5C" w14:textId="77777777" w:rsidR="00097DD7" w:rsidRPr="00527D59" w:rsidRDefault="00097DD7" w:rsidP="00E207AC">
                      <w:pPr>
                        <w:rPr>
                          <w:lang w:val="de-DE"/>
                        </w:rPr>
                      </w:pPr>
                    </w:p>
                    <w:p w14:paraId="5FDDCFD2" w14:textId="5A7C91DB" w:rsidR="00196CAA" w:rsidRDefault="00196CAA" w:rsidP="00E207AC">
                      <w:r>
                        <w:t xml:space="preserve">Notieren </w:t>
                      </w:r>
                      <w:r w:rsidR="0074515A">
                        <w:t>S</w:t>
                      </w:r>
                      <w:r>
                        <w:t>ie sich hier noch offene Fragen</w:t>
                      </w:r>
                      <w:r w:rsidR="000D07D5">
                        <w:t xml:space="preserve">. Die offenen Fragen werden </w:t>
                      </w:r>
                      <w:r w:rsidR="005A2448">
                        <w:t>als</w:t>
                      </w:r>
                      <w:r w:rsidR="000D07D5">
                        <w:t xml:space="preserve"> Modulabschluss im Plenum und durch </w:t>
                      </w:r>
                      <w:r w:rsidR="0074515A">
                        <w:t>Ihre</w:t>
                      </w:r>
                      <w:r w:rsidR="00F93141">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Pr="00BD216C" w:rsidRDefault="000D7943" w:rsidP="00E207AC"/>
                    <w:p w14:paraId="22C53611" w14:textId="2EADF76D" w:rsidR="00147DDE" w:rsidRDefault="00147DDE" w:rsidP="00147DDE">
                      <w:pPr>
                        <w:tabs>
                          <w:tab w:val="left" w:pos="4395"/>
                          <w:tab w:val="left" w:pos="5812"/>
                          <w:tab w:val="left" w:pos="6946"/>
                          <w:tab w:val="left" w:pos="8505"/>
                        </w:tabs>
                        <w:rPr>
                          <w:rFonts w:cs="Arial"/>
                        </w:rPr>
                      </w:pPr>
                      <w:r>
                        <w:t xml:space="preserve">Wie gut ist </w:t>
                      </w:r>
                      <w:r w:rsidR="0074515A">
                        <w:t>I</w:t>
                      </w:r>
                      <w:r>
                        <w:t>hnen der Auftrag A</w:t>
                      </w:r>
                      <w:r w:rsidR="00847AAA">
                        <w:t>5</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14:paraId="02B7F81B" w14:textId="77777777" w:rsidR="00147DDE" w:rsidRPr="00A87BF8" w:rsidRDefault="00147DDE" w:rsidP="00147DDE">
                      <w:pPr>
                        <w:tabs>
                          <w:tab w:val="left" w:pos="4395"/>
                        </w:tabs>
                        <w:rPr>
                          <w:sz w:val="10"/>
                          <w:szCs w:val="10"/>
                        </w:rPr>
                      </w:pPr>
                    </w:p>
                    <w:p w14:paraId="66B5D3B0" w14:textId="28FCB85A" w:rsidR="00147DDE" w:rsidRDefault="00147DDE" w:rsidP="00147DDE">
                      <w:pPr>
                        <w:tabs>
                          <w:tab w:val="left" w:pos="4395"/>
                          <w:tab w:val="left" w:pos="5812"/>
                          <w:tab w:val="left" w:pos="6946"/>
                          <w:tab w:val="left" w:pos="8505"/>
                        </w:tabs>
                        <w:rPr>
                          <w:rFonts w:cs="Arial"/>
                        </w:rPr>
                      </w:pPr>
                      <w:r>
                        <w:t xml:space="preserve">Wie gut ist </w:t>
                      </w:r>
                      <w:r w:rsidR="0074515A">
                        <w:t>I</w:t>
                      </w:r>
                      <w:r>
                        <w:t>hnen der Auftrag A</w:t>
                      </w:r>
                      <w:r w:rsidR="00847AAA">
                        <w:t>6</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p w14:paraId="6886E366" w14:textId="77777777" w:rsidR="00147DDE" w:rsidRPr="00A87BF8" w:rsidRDefault="00147DDE" w:rsidP="00147DDE">
                      <w:pPr>
                        <w:tabs>
                          <w:tab w:val="left" w:pos="4395"/>
                        </w:tabs>
                        <w:rPr>
                          <w:sz w:val="10"/>
                          <w:szCs w:val="10"/>
                        </w:rPr>
                      </w:pPr>
                    </w:p>
                    <w:p w14:paraId="095E72CB" w14:textId="64C40612" w:rsidR="006A1BB9" w:rsidRPr="00097DD7" w:rsidRDefault="00147DDE" w:rsidP="00CF2BF9">
                      <w:pPr>
                        <w:tabs>
                          <w:tab w:val="left" w:pos="4395"/>
                          <w:tab w:val="left" w:pos="5812"/>
                          <w:tab w:val="left" w:pos="6946"/>
                          <w:tab w:val="left" w:pos="8505"/>
                        </w:tabs>
                        <w:rPr>
                          <w:rFonts w:cs="Arial"/>
                        </w:rPr>
                      </w:pPr>
                      <w:r>
                        <w:t xml:space="preserve">Wie gut ist </w:t>
                      </w:r>
                      <w:r w:rsidR="0074515A">
                        <w:t>I</w:t>
                      </w:r>
                      <w:r>
                        <w:t>hnen der Auftrag A</w:t>
                      </w:r>
                      <w:r w:rsidR="00847AAA">
                        <w:t>7</w:t>
                      </w:r>
                      <w:r>
                        <w:t xml:space="preserve"> gelungen?</w:t>
                      </w:r>
                      <w:r w:rsidRPr="00BD216C">
                        <w:tab/>
                      </w:r>
                      <w:proofErr w:type="gramStart"/>
                      <w:r w:rsidRPr="00BD216C">
                        <w:rPr>
                          <w:rFonts w:cs="Arial"/>
                        </w:rPr>
                        <w:t>□  sehr</w:t>
                      </w:r>
                      <w:proofErr w:type="gramEnd"/>
                      <w:r w:rsidRPr="00BD216C">
                        <w:rPr>
                          <w:rFonts w:cs="Arial"/>
                        </w:rPr>
                        <w:t xml:space="preserve"> gut</w:t>
                      </w:r>
                      <w:r>
                        <w:rPr>
                          <w:rFonts w:cs="Arial"/>
                        </w:rPr>
                        <w:tab/>
                      </w:r>
                      <w:r w:rsidRPr="00BD216C">
                        <w:rPr>
                          <w:rFonts w:cs="Arial"/>
                        </w:rPr>
                        <w:t>□  gut</w:t>
                      </w:r>
                      <w:r>
                        <w:rPr>
                          <w:rFonts w:cs="Arial"/>
                        </w:rPr>
                        <w:tab/>
                      </w:r>
                      <w:r w:rsidRPr="00BD216C">
                        <w:rPr>
                          <w:rFonts w:cs="Arial"/>
                        </w:rPr>
                        <w:t>□  genügend</w:t>
                      </w:r>
                      <w:r>
                        <w:rPr>
                          <w:rFonts w:cs="Arial"/>
                        </w:rPr>
                        <w:tab/>
                      </w:r>
                      <w:r w:rsidRPr="00BD216C">
                        <w:rPr>
                          <w:rFonts w:cs="Arial"/>
                        </w:rPr>
                        <w:t>□  schlecht</w:t>
                      </w:r>
                    </w:p>
                  </w:txbxContent>
                </v:textbox>
                <w10:wrap type="square"/>
              </v:shape>
            </w:pict>
          </mc:Fallback>
        </mc:AlternateContent>
      </w:r>
      <w:r w:rsidR="00770272" w:rsidRPr="0028047C">
        <w:rPr>
          <w:noProof/>
          <w14:ligatures w14:val="standardContextual"/>
        </w:rPr>
        <w:drawing>
          <wp:anchor distT="0" distB="0" distL="114300" distR="114300" simplePos="0" relativeHeight="251658244" behindDoc="0" locked="0" layoutInCell="1" allowOverlap="1" wp14:anchorId="67BFF1E5" wp14:editId="1F5A090B">
            <wp:simplePos x="0" y="0"/>
            <wp:positionH relativeFrom="column">
              <wp:posOffset>3522574</wp:posOffset>
            </wp:positionH>
            <wp:positionV relativeFrom="paragraph">
              <wp:posOffset>492125</wp:posOffset>
            </wp:positionV>
            <wp:extent cx="133350" cy="247650"/>
            <wp:effectExtent l="0" t="0" r="0" b="0"/>
            <wp:wrapNone/>
            <wp:docPr id="5915598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044250" name="Grafik 10"/>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anchor>
        </w:drawing>
      </w:r>
      <w:r w:rsidR="00102032" w:rsidRPr="0028047C">
        <w:t xml:space="preserve">Auftrag </w:t>
      </w:r>
      <w:r w:rsidR="00847AAA" w:rsidRPr="0028047C">
        <w:t>A8</w:t>
      </w:r>
      <w:r w:rsidR="0028047C" w:rsidRPr="0028047C">
        <w:t xml:space="preserve"> – </w:t>
      </w:r>
      <w:r w:rsidR="00102032" w:rsidRPr="0028047C">
        <w:t>Schlussr</w:t>
      </w:r>
      <w:r w:rsidR="006A1BB9" w:rsidRPr="0028047C">
        <w:t xml:space="preserve">eflexion </w:t>
      </w:r>
      <w:r w:rsidR="006A1BB9" w:rsidRPr="0028047C">
        <w:rPr>
          <w:bCs/>
        </w:rPr>
        <w:t xml:space="preserve">und Verständnisfragen zu </w:t>
      </w:r>
      <w:r w:rsidR="00102032" w:rsidRPr="0028047C">
        <w:rPr>
          <w:bCs/>
        </w:rPr>
        <w:t xml:space="preserve">allen </w:t>
      </w:r>
      <w:r w:rsidR="006A1BB9" w:rsidRPr="0028047C">
        <w:rPr>
          <w:bCs/>
        </w:rPr>
        <w:t xml:space="preserve">Aufträgen </w:t>
      </w:r>
      <w:r w:rsidR="00102032" w:rsidRPr="0028047C">
        <w:rPr>
          <w:bCs/>
        </w:rPr>
        <w:t xml:space="preserve">von Modul </w:t>
      </w:r>
      <w:r w:rsidR="0028047C" w:rsidRPr="0028047C">
        <w:rPr>
          <w:bCs/>
        </w:rPr>
        <w:t>A</w:t>
      </w:r>
    </w:p>
    <w:p w14:paraId="1FD1662C" w14:textId="7494BD2E" w:rsidR="00A77A57" w:rsidRPr="000E048A" w:rsidRDefault="00A77A57" w:rsidP="009305F9">
      <w:pPr>
        <w:spacing w:line="288" w:lineRule="auto"/>
        <w:rPr>
          <w:sz w:val="6"/>
          <w:szCs w:val="6"/>
          <w:lang w:val="de-DE"/>
        </w:rPr>
      </w:pPr>
    </w:p>
    <w:sectPr w:rsidR="00A77A57" w:rsidRPr="000E048A" w:rsidSect="0016782E">
      <w:headerReference w:type="default" r:id="rId35"/>
      <w:footerReference w:type="default" r:id="rId36"/>
      <w:headerReference w:type="first" r:id="rId37"/>
      <w:footerReference w:type="first" r:id="rId38"/>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2126A2" w14:textId="77777777" w:rsidR="000549CA" w:rsidRDefault="000549CA" w:rsidP="00A87191">
      <w:pPr>
        <w:spacing w:line="240" w:lineRule="auto"/>
      </w:pPr>
      <w:r>
        <w:separator/>
      </w:r>
    </w:p>
  </w:endnote>
  <w:endnote w:type="continuationSeparator" w:id="0">
    <w:p w14:paraId="4DD33187" w14:textId="77777777" w:rsidR="000549CA" w:rsidRDefault="000549CA" w:rsidP="00A87191">
      <w:pPr>
        <w:spacing w:line="240" w:lineRule="auto"/>
      </w:pPr>
      <w:r>
        <w:continuationSeparator/>
      </w:r>
    </w:p>
  </w:endnote>
  <w:endnote w:type="continuationNotice" w:id="1">
    <w:p w14:paraId="73DBD043" w14:textId="77777777" w:rsidR="000549CA" w:rsidRDefault="000549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B132C" w14:textId="2275E6E7" w:rsidR="00A87191" w:rsidRDefault="00BF4BF1"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FB313C" w14:textId="77777777" w:rsidR="000549CA" w:rsidRDefault="000549CA" w:rsidP="00A87191">
      <w:pPr>
        <w:spacing w:line="240" w:lineRule="auto"/>
      </w:pPr>
      <w:r>
        <w:separator/>
      </w:r>
    </w:p>
  </w:footnote>
  <w:footnote w:type="continuationSeparator" w:id="0">
    <w:p w14:paraId="1206D0B5" w14:textId="77777777" w:rsidR="000549CA" w:rsidRDefault="000549CA" w:rsidP="00A87191">
      <w:pPr>
        <w:spacing w:line="240" w:lineRule="auto"/>
      </w:pPr>
      <w:r>
        <w:continuationSeparator/>
      </w:r>
    </w:p>
  </w:footnote>
  <w:footnote w:type="continuationNotice" w:id="1">
    <w:p w14:paraId="42B709DD" w14:textId="77777777" w:rsidR="000549CA" w:rsidRDefault="000549C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2" w15:restartNumberingAfterBreak="0">
    <w:nsid w:val="14827249"/>
    <w:multiLevelType w:val="hybridMultilevel"/>
    <w:tmpl w:val="023610E4"/>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4"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3A5A412F"/>
    <w:multiLevelType w:val="hybridMultilevel"/>
    <w:tmpl w:val="291A4A10"/>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60A60309"/>
    <w:multiLevelType w:val="hybridMultilevel"/>
    <w:tmpl w:val="ABBCF296"/>
    <w:lvl w:ilvl="0" w:tplc="0807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9" w15:restartNumberingAfterBreak="0">
    <w:nsid w:val="6BFC03BE"/>
    <w:multiLevelType w:val="hybridMultilevel"/>
    <w:tmpl w:val="6BE24D7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0"/>
  </w:num>
  <w:num w:numId="2" w16cid:durableId="1465350463">
    <w:abstractNumId w:val="4"/>
  </w:num>
  <w:num w:numId="3" w16cid:durableId="1791512507">
    <w:abstractNumId w:val="3"/>
  </w:num>
  <w:num w:numId="4" w16cid:durableId="573516611">
    <w:abstractNumId w:val="1"/>
  </w:num>
  <w:num w:numId="5" w16cid:durableId="1268393761">
    <w:abstractNumId w:val="8"/>
  </w:num>
  <w:num w:numId="6" w16cid:durableId="592058385">
    <w:abstractNumId w:val="7"/>
  </w:num>
  <w:num w:numId="7" w16cid:durableId="791365417">
    <w:abstractNumId w:val="10"/>
  </w:num>
  <w:num w:numId="8" w16cid:durableId="1618832865">
    <w:abstractNumId w:val="5"/>
  </w:num>
  <w:num w:numId="9" w16cid:durableId="723673496">
    <w:abstractNumId w:val="6"/>
  </w:num>
  <w:num w:numId="10" w16cid:durableId="274409230">
    <w:abstractNumId w:val="9"/>
  </w:num>
  <w:num w:numId="11" w16cid:durableId="204775834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proofState w:spelling="clean" w:grammar="clean"/>
  <w:defaultTabStop w:val="708"/>
  <w:hyphenationZone w:val="425"/>
  <w:characterSpacingControl w:val="doNotCompress"/>
  <w:hdrShapeDefaults>
    <o:shapedefaults v:ext="edit" spidmax="205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203A"/>
    <w:rsid w:val="00005CCE"/>
    <w:rsid w:val="000070D6"/>
    <w:rsid w:val="000070F8"/>
    <w:rsid w:val="00007267"/>
    <w:rsid w:val="00007F5C"/>
    <w:rsid w:val="000100B9"/>
    <w:rsid w:val="000108C5"/>
    <w:rsid w:val="00011692"/>
    <w:rsid w:val="000138FC"/>
    <w:rsid w:val="00016B25"/>
    <w:rsid w:val="000174A0"/>
    <w:rsid w:val="00020BCE"/>
    <w:rsid w:val="00020D72"/>
    <w:rsid w:val="000216F0"/>
    <w:rsid w:val="00021BEA"/>
    <w:rsid w:val="0002281A"/>
    <w:rsid w:val="00022CDC"/>
    <w:rsid w:val="000249B9"/>
    <w:rsid w:val="00026028"/>
    <w:rsid w:val="00026500"/>
    <w:rsid w:val="000265AB"/>
    <w:rsid w:val="00031670"/>
    <w:rsid w:val="00033909"/>
    <w:rsid w:val="00034E66"/>
    <w:rsid w:val="00035061"/>
    <w:rsid w:val="000350E9"/>
    <w:rsid w:val="00035A18"/>
    <w:rsid w:val="000361C5"/>
    <w:rsid w:val="00037E5C"/>
    <w:rsid w:val="00040334"/>
    <w:rsid w:val="00041C7F"/>
    <w:rsid w:val="000420E1"/>
    <w:rsid w:val="00042552"/>
    <w:rsid w:val="000435AE"/>
    <w:rsid w:val="00044EE6"/>
    <w:rsid w:val="000454BE"/>
    <w:rsid w:val="00046101"/>
    <w:rsid w:val="000467B7"/>
    <w:rsid w:val="00047472"/>
    <w:rsid w:val="00050BC6"/>
    <w:rsid w:val="00052B68"/>
    <w:rsid w:val="0005368C"/>
    <w:rsid w:val="00053BD7"/>
    <w:rsid w:val="000543FB"/>
    <w:rsid w:val="000549CA"/>
    <w:rsid w:val="000605A8"/>
    <w:rsid w:val="00060B00"/>
    <w:rsid w:val="00060C8B"/>
    <w:rsid w:val="00061176"/>
    <w:rsid w:val="000611BB"/>
    <w:rsid w:val="00062EC8"/>
    <w:rsid w:val="000647AD"/>
    <w:rsid w:val="000647E1"/>
    <w:rsid w:val="00067ACB"/>
    <w:rsid w:val="0007009E"/>
    <w:rsid w:val="0007068F"/>
    <w:rsid w:val="000707F0"/>
    <w:rsid w:val="00070D1B"/>
    <w:rsid w:val="00071767"/>
    <w:rsid w:val="000720BE"/>
    <w:rsid w:val="00072306"/>
    <w:rsid w:val="0007391A"/>
    <w:rsid w:val="00074BFB"/>
    <w:rsid w:val="00074EBC"/>
    <w:rsid w:val="00076FE1"/>
    <w:rsid w:val="00077D61"/>
    <w:rsid w:val="00084AFD"/>
    <w:rsid w:val="000854AE"/>
    <w:rsid w:val="00086C33"/>
    <w:rsid w:val="00087565"/>
    <w:rsid w:val="00090026"/>
    <w:rsid w:val="000901A6"/>
    <w:rsid w:val="0009073E"/>
    <w:rsid w:val="0009356A"/>
    <w:rsid w:val="000943D7"/>
    <w:rsid w:val="00096769"/>
    <w:rsid w:val="00097DD7"/>
    <w:rsid w:val="000A0B82"/>
    <w:rsid w:val="000A1C4B"/>
    <w:rsid w:val="000A2A01"/>
    <w:rsid w:val="000A3EB3"/>
    <w:rsid w:val="000A7D23"/>
    <w:rsid w:val="000B00D9"/>
    <w:rsid w:val="000B099E"/>
    <w:rsid w:val="000B315D"/>
    <w:rsid w:val="000B35FE"/>
    <w:rsid w:val="000B4D2E"/>
    <w:rsid w:val="000B512A"/>
    <w:rsid w:val="000B5A9D"/>
    <w:rsid w:val="000B68D3"/>
    <w:rsid w:val="000B7ED5"/>
    <w:rsid w:val="000C0DDE"/>
    <w:rsid w:val="000C3509"/>
    <w:rsid w:val="000C40A8"/>
    <w:rsid w:val="000C620A"/>
    <w:rsid w:val="000C65D0"/>
    <w:rsid w:val="000C6B1F"/>
    <w:rsid w:val="000C764F"/>
    <w:rsid w:val="000C7ACB"/>
    <w:rsid w:val="000D07D5"/>
    <w:rsid w:val="000D0C96"/>
    <w:rsid w:val="000D0FEE"/>
    <w:rsid w:val="000D2812"/>
    <w:rsid w:val="000D426F"/>
    <w:rsid w:val="000D4763"/>
    <w:rsid w:val="000D7943"/>
    <w:rsid w:val="000E048A"/>
    <w:rsid w:val="000E17A5"/>
    <w:rsid w:val="000E1F47"/>
    <w:rsid w:val="000E2959"/>
    <w:rsid w:val="000E486A"/>
    <w:rsid w:val="000E687E"/>
    <w:rsid w:val="000E6F50"/>
    <w:rsid w:val="000E7566"/>
    <w:rsid w:val="000F0049"/>
    <w:rsid w:val="000F03AB"/>
    <w:rsid w:val="000F0A7F"/>
    <w:rsid w:val="000F27B5"/>
    <w:rsid w:val="000F29BF"/>
    <w:rsid w:val="000F2EA0"/>
    <w:rsid w:val="000F4C04"/>
    <w:rsid w:val="000F57B8"/>
    <w:rsid w:val="000F5C12"/>
    <w:rsid w:val="000F6B5D"/>
    <w:rsid w:val="000F6FCD"/>
    <w:rsid w:val="000F77A1"/>
    <w:rsid w:val="00101352"/>
    <w:rsid w:val="00101E11"/>
    <w:rsid w:val="00102032"/>
    <w:rsid w:val="00103D88"/>
    <w:rsid w:val="00104DA3"/>
    <w:rsid w:val="00104EB4"/>
    <w:rsid w:val="0011134B"/>
    <w:rsid w:val="001122BF"/>
    <w:rsid w:val="001127DC"/>
    <w:rsid w:val="00113D70"/>
    <w:rsid w:val="00121595"/>
    <w:rsid w:val="00121F63"/>
    <w:rsid w:val="001226BD"/>
    <w:rsid w:val="00122802"/>
    <w:rsid w:val="001234E2"/>
    <w:rsid w:val="00123728"/>
    <w:rsid w:val="00123D57"/>
    <w:rsid w:val="0012423F"/>
    <w:rsid w:val="001243B1"/>
    <w:rsid w:val="001250E6"/>
    <w:rsid w:val="0012558F"/>
    <w:rsid w:val="0012579C"/>
    <w:rsid w:val="00126220"/>
    <w:rsid w:val="001265A5"/>
    <w:rsid w:val="0012684B"/>
    <w:rsid w:val="0012746B"/>
    <w:rsid w:val="001274CA"/>
    <w:rsid w:val="00127809"/>
    <w:rsid w:val="00127E19"/>
    <w:rsid w:val="00130F8B"/>
    <w:rsid w:val="001317AC"/>
    <w:rsid w:val="00131DB8"/>
    <w:rsid w:val="00132A50"/>
    <w:rsid w:val="00134A55"/>
    <w:rsid w:val="001368E4"/>
    <w:rsid w:val="00137259"/>
    <w:rsid w:val="00140D0F"/>
    <w:rsid w:val="00141CDE"/>
    <w:rsid w:val="00141ED0"/>
    <w:rsid w:val="00143E52"/>
    <w:rsid w:val="0014440B"/>
    <w:rsid w:val="0014619E"/>
    <w:rsid w:val="001470A9"/>
    <w:rsid w:val="001470DD"/>
    <w:rsid w:val="00147173"/>
    <w:rsid w:val="0014720D"/>
    <w:rsid w:val="00147723"/>
    <w:rsid w:val="00147DDE"/>
    <w:rsid w:val="0015127B"/>
    <w:rsid w:val="00152D20"/>
    <w:rsid w:val="00153498"/>
    <w:rsid w:val="0015440F"/>
    <w:rsid w:val="00154BEA"/>
    <w:rsid w:val="0015535A"/>
    <w:rsid w:val="00156231"/>
    <w:rsid w:val="0015646A"/>
    <w:rsid w:val="0016083F"/>
    <w:rsid w:val="00162712"/>
    <w:rsid w:val="00164296"/>
    <w:rsid w:val="0016494A"/>
    <w:rsid w:val="00164D66"/>
    <w:rsid w:val="00167470"/>
    <w:rsid w:val="0016782E"/>
    <w:rsid w:val="0017079B"/>
    <w:rsid w:val="001708F7"/>
    <w:rsid w:val="00170E6D"/>
    <w:rsid w:val="00171338"/>
    <w:rsid w:val="001715EE"/>
    <w:rsid w:val="0017201B"/>
    <w:rsid w:val="00173A9C"/>
    <w:rsid w:val="0017406C"/>
    <w:rsid w:val="00174B57"/>
    <w:rsid w:val="001759FC"/>
    <w:rsid w:val="001762FA"/>
    <w:rsid w:val="0018001D"/>
    <w:rsid w:val="0018180D"/>
    <w:rsid w:val="00182B94"/>
    <w:rsid w:val="0018730A"/>
    <w:rsid w:val="00190584"/>
    <w:rsid w:val="00191732"/>
    <w:rsid w:val="00191D19"/>
    <w:rsid w:val="00192B36"/>
    <w:rsid w:val="00193BA0"/>
    <w:rsid w:val="00195A37"/>
    <w:rsid w:val="00195A8F"/>
    <w:rsid w:val="00196CAA"/>
    <w:rsid w:val="001A018E"/>
    <w:rsid w:val="001A2703"/>
    <w:rsid w:val="001A2C6A"/>
    <w:rsid w:val="001A3268"/>
    <w:rsid w:val="001A3B38"/>
    <w:rsid w:val="001A50DB"/>
    <w:rsid w:val="001A5528"/>
    <w:rsid w:val="001A5B25"/>
    <w:rsid w:val="001A6763"/>
    <w:rsid w:val="001A770F"/>
    <w:rsid w:val="001A7B4E"/>
    <w:rsid w:val="001B0018"/>
    <w:rsid w:val="001B0358"/>
    <w:rsid w:val="001B0E1F"/>
    <w:rsid w:val="001B1601"/>
    <w:rsid w:val="001B200D"/>
    <w:rsid w:val="001B2621"/>
    <w:rsid w:val="001B4119"/>
    <w:rsid w:val="001B4A48"/>
    <w:rsid w:val="001B4C11"/>
    <w:rsid w:val="001B576E"/>
    <w:rsid w:val="001B5C18"/>
    <w:rsid w:val="001B6ED4"/>
    <w:rsid w:val="001C2582"/>
    <w:rsid w:val="001C2C58"/>
    <w:rsid w:val="001C32E6"/>
    <w:rsid w:val="001C3631"/>
    <w:rsid w:val="001C385B"/>
    <w:rsid w:val="001C481F"/>
    <w:rsid w:val="001C506D"/>
    <w:rsid w:val="001C691A"/>
    <w:rsid w:val="001C7247"/>
    <w:rsid w:val="001C7F3C"/>
    <w:rsid w:val="001D126B"/>
    <w:rsid w:val="001D20F4"/>
    <w:rsid w:val="001D2108"/>
    <w:rsid w:val="001D2E4D"/>
    <w:rsid w:val="001D32A2"/>
    <w:rsid w:val="001D4A15"/>
    <w:rsid w:val="001D5EDD"/>
    <w:rsid w:val="001E0A84"/>
    <w:rsid w:val="001E1A23"/>
    <w:rsid w:val="001E1FC6"/>
    <w:rsid w:val="001E2AE1"/>
    <w:rsid w:val="001E3F6C"/>
    <w:rsid w:val="001E50B2"/>
    <w:rsid w:val="001E7395"/>
    <w:rsid w:val="001E78C2"/>
    <w:rsid w:val="001F1604"/>
    <w:rsid w:val="001F2D51"/>
    <w:rsid w:val="001F3667"/>
    <w:rsid w:val="001F36EC"/>
    <w:rsid w:val="001F4D46"/>
    <w:rsid w:val="001F708D"/>
    <w:rsid w:val="001F76B7"/>
    <w:rsid w:val="00201209"/>
    <w:rsid w:val="00202226"/>
    <w:rsid w:val="0020337F"/>
    <w:rsid w:val="00203A39"/>
    <w:rsid w:val="0020601C"/>
    <w:rsid w:val="002060DF"/>
    <w:rsid w:val="002061A1"/>
    <w:rsid w:val="002073C0"/>
    <w:rsid w:val="00207B68"/>
    <w:rsid w:val="00210C5D"/>
    <w:rsid w:val="00211AB8"/>
    <w:rsid w:val="00213AAB"/>
    <w:rsid w:val="00213B4E"/>
    <w:rsid w:val="00214379"/>
    <w:rsid w:val="002150D1"/>
    <w:rsid w:val="00216541"/>
    <w:rsid w:val="00216FA7"/>
    <w:rsid w:val="002177F0"/>
    <w:rsid w:val="00221371"/>
    <w:rsid w:val="00221A60"/>
    <w:rsid w:val="00221C6B"/>
    <w:rsid w:val="00221DC1"/>
    <w:rsid w:val="00221FDD"/>
    <w:rsid w:val="0022274B"/>
    <w:rsid w:val="00222C12"/>
    <w:rsid w:val="00224AD9"/>
    <w:rsid w:val="00224E36"/>
    <w:rsid w:val="00226403"/>
    <w:rsid w:val="00230A0C"/>
    <w:rsid w:val="00231021"/>
    <w:rsid w:val="00232226"/>
    <w:rsid w:val="00232EE7"/>
    <w:rsid w:val="0023364D"/>
    <w:rsid w:val="0023795F"/>
    <w:rsid w:val="0024060F"/>
    <w:rsid w:val="002435B6"/>
    <w:rsid w:val="00245EBB"/>
    <w:rsid w:val="00246263"/>
    <w:rsid w:val="002469A0"/>
    <w:rsid w:val="0025395F"/>
    <w:rsid w:val="002541A3"/>
    <w:rsid w:val="00255EFA"/>
    <w:rsid w:val="00257EA0"/>
    <w:rsid w:val="00261D4B"/>
    <w:rsid w:val="0026507A"/>
    <w:rsid w:val="00270CC1"/>
    <w:rsid w:val="002736B9"/>
    <w:rsid w:val="00273BF5"/>
    <w:rsid w:val="00275EA8"/>
    <w:rsid w:val="0028047C"/>
    <w:rsid w:val="0028271F"/>
    <w:rsid w:val="00283382"/>
    <w:rsid w:val="002873C7"/>
    <w:rsid w:val="0029242E"/>
    <w:rsid w:val="00294676"/>
    <w:rsid w:val="00294EE0"/>
    <w:rsid w:val="002961E1"/>
    <w:rsid w:val="002968F8"/>
    <w:rsid w:val="00297152"/>
    <w:rsid w:val="002A143B"/>
    <w:rsid w:val="002A14B4"/>
    <w:rsid w:val="002A1DFB"/>
    <w:rsid w:val="002A348D"/>
    <w:rsid w:val="002A432F"/>
    <w:rsid w:val="002A5CC4"/>
    <w:rsid w:val="002A6B7D"/>
    <w:rsid w:val="002B0366"/>
    <w:rsid w:val="002B07FF"/>
    <w:rsid w:val="002B0800"/>
    <w:rsid w:val="002B403A"/>
    <w:rsid w:val="002B442D"/>
    <w:rsid w:val="002B55E5"/>
    <w:rsid w:val="002B57E4"/>
    <w:rsid w:val="002B6AF0"/>
    <w:rsid w:val="002B77B5"/>
    <w:rsid w:val="002C0390"/>
    <w:rsid w:val="002C0D10"/>
    <w:rsid w:val="002C172D"/>
    <w:rsid w:val="002C3659"/>
    <w:rsid w:val="002D0A77"/>
    <w:rsid w:val="002D1DE2"/>
    <w:rsid w:val="002D25C7"/>
    <w:rsid w:val="002D3F7D"/>
    <w:rsid w:val="002D416C"/>
    <w:rsid w:val="002D5179"/>
    <w:rsid w:val="002D795A"/>
    <w:rsid w:val="002E1520"/>
    <w:rsid w:val="002E2017"/>
    <w:rsid w:val="002E31B9"/>
    <w:rsid w:val="002E3E74"/>
    <w:rsid w:val="002E67D0"/>
    <w:rsid w:val="002F0667"/>
    <w:rsid w:val="002F086A"/>
    <w:rsid w:val="002F0DDF"/>
    <w:rsid w:val="002F21F6"/>
    <w:rsid w:val="002F274D"/>
    <w:rsid w:val="002F3E2C"/>
    <w:rsid w:val="002F40BC"/>
    <w:rsid w:val="002F4D4F"/>
    <w:rsid w:val="002F63F9"/>
    <w:rsid w:val="002F7FAC"/>
    <w:rsid w:val="00302CA7"/>
    <w:rsid w:val="00303321"/>
    <w:rsid w:val="003043AC"/>
    <w:rsid w:val="003046A1"/>
    <w:rsid w:val="003054EA"/>
    <w:rsid w:val="00307116"/>
    <w:rsid w:val="00307CB6"/>
    <w:rsid w:val="00310CD0"/>
    <w:rsid w:val="00310D69"/>
    <w:rsid w:val="0031103A"/>
    <w:rsid w:val="00312D7E"/>
    <w:rsid w:val="00313BED"/>
    <w:rsid w:val="00317A82"/>
    <w:rsid w:val="00320D80"/>
    <w:rsid w:val="00321A0F"/>
    <w:rsid w:val="0032215F"/>
    <w:rsid w:val="00324262"/>
    <w:rsid w:val="0032560D"/>
    <w:rsid w:val="00325DEC"/>
    <w:rsid w:val="0032668D"/>
    <w:rsid w:val="00330172"/>
    <w:rsid w:val="00330C4F"/>
    <w:rsid w:val="00330F74"/>
    <w:rsid w:val="00331AAE"/>
    <w:rsid w:val="0033363B"/>
    <w:rsid w:val="00333660"/>
    <w:rsid w:val="00333FEF"/>
    <w:rsid w:val="003341B3"/>
    <w:rsid w:val="00334D04"/>
    <w:rsid w:val="00334F04"/>
    <w:rsid w:val="003410ED"/>
    <w:rsid w:val="0034113E"/>
    <w:rsid w:val="003418DB"/>
    <w:rsid w:val="00341A40"/>
    <w:rsid w:val="003427DB"/>
    <w:rsid w:val="003429E6"/>
    <w:rsid w:val="003430E7"/>
    <w:rsid w:val="00344276"/>
    <w:rsid w:val="00346345"/>
    <w:rsid w:val="00347B2D"/>
    <w:rsid w:val="0035095C"/>
    <w:rsid w:val="003517C7"/>
    <w:rsid w:val="00351F2B"/>
    <w:rsid w:val="003524BD"/>
    <w:rsid w:val="003530FE"/>
    <w:rsid w:val="00355C66"/>
    <w:rsid w:val="00356D01"/>
    <w:rsid w:val="00356D10"/>
    <w:rsid w:val="00365AAA"/>
    <w:rsid w:val="003668F9"/>
    <w:rsid w:val="0036769B"/>
    <w:rsid w:val="00370D98"/>
    <w:rsid w:val="003736F0"/>
    <w:rsid w:val="00373E91"/>
    <w:rsid w:val="00374A63"/>
    <w:rsid w:val="00374D1C"/>
    <w:rsid w:val="0037546F"/>
    <w:rsid w:val="00376A74"/>
    <w:rsid w:val="003804A4"/>
    <w:rsid w:val="003806AE"/>
    <w:rsid w:val="00380DA5"/>
    <w:rsid w:val="00381B2C"/>
    <w:rsid w:val="003825E3"/>
    <w:rsid w:val="0038380F"/>
    <w:rsid w:val="00384E15"/>
    <w:rsid w:val="00387589"/>
    <w:rsid w:val="0039271A"/>
    <w:rsid w:val="003932C8"/>
    <w:rsid w:val="0039404D"/>
    <w:rsid w:val="00394A99"/>
    <w:rsid w:val="00394EAF"/>
    <w:rsid w:val="00396115"/>
    <w:rsid w:val="00396912"/>
    <w:rsid w:val="00396957"/>
    <w:rsid w:val="00397BD0"/>
    <w:rsid w:val="00397BF0"/>
    <w:rsid w:val="003A2A6B"/>
    <w:rsid w:val="003A4FEA"/>
    <w:rsid w:val="003A5205"/>
    <w:rsid w:val="003A55EA"/>
    <w:rsid w:val="003A59A7"/>
    <w:rsid w:val="003A5A89"/>
    <w:rsid w:val="003A6BA5"/>
    <w:rsid w:val="003A6CF3"/>
    <w:rsid w:val="003A6FCB"/>
    <w:rsid w:val="003B0BAF"/>
    <w:rsid w:val="003B2FE9"/>
    <w:rsid w:val="003B3AF9"/>
    <w:rsid w:val="003B54C1"/>
    <w:rsid w:val="003B58DB"/>
    <w:rsid w:val="003C4B8F"/>
    <w:rsid w:val="003C576C"/>
    <w:rsid w:val="003C632F"/>
    <w:rsid w:val="003D08B3"/>
    <w:rsid w:val="003D2387"/>
    <w:rsid w:val="003D36B5"/>
    <w:rsid w:val="003D5DA4"/>
    <w:rsid w:val="003D6909"/>
    <w:rsid w:val="003D6C05"/>
    <w:rsid w:val="003E03C3"/>
    <w:rsid w:val="003E057B"/>
    <w:rsid w:val="003E204C"/>
    <w:rsid w:val="003E22CD"/>
    <w:rsid w:val="003E32AF"/>
    <w:rsid w:val="003E567C"/>
    <w:rsid w:val="003E64DF"/>
    <w:rsid w:val="003E650C"/>
    <w:rsid w:val="003E7520"/>
    <w:rsid w:val="003E7FE7"/>
    <w:rsid w:val="003F1160"/>
    <w:rsid w:val="003F1757"/>
    <w:rsid w:val="003F1A84"/>
    <w:rsid w:val="003F1D62"/>
    <w:rsid w:val="003F3C3B"/>
    <w:rsid w:val="003F44F2"/>
    <w:rsid w:val="003F49E0"/>
    <w:rsid w:val="003F4B66"/>
    <w:rsid w:val="003F50E0"/>
    <w:rsid w:val="003F64B9"/>
    <w:rsid w:val="003F6C40"/>
    <w:rsid w:val="00400CE1"/>
    <w:rsid w:val="00400CE9"/>
    <w:rsid w:val="004021B6"/>
    <w:rsid w:val="00402A12"/>
    <w:rsid w:val="00402E2F"/>
    <w:rsid w:val="004037AF"/>
    <w:rsid w:val="00404888"/>
    <w:rsid w:val="004049CA"/>
    <w:rsid w:val="00404AB9"/>
    <w:rsid w:val="004067D3"/>
    <w:rsid w:val="00406F89"/>
    <w:rsid w:val="00407052"/>
    <w:rsid w:val="00407912"/>
    <w:rsid w:val="00410829"/>
    <w:rsid w:val="004109D0"/>
    <w:rsid w:val="0041151C"/>
    <w:rsid w:val="00413B2B"/>
    <w:rsid w:val="00413C65"/>
    <w:rsid w:val="00413CEF"/>
    <w:rsid w:val="004154EC"/>
    <w:rsid w:val="00416836"/>
    <w:rsid w:val="00416A7D"/>
    <w:rsid w:val="00416BBD"/>
    <w:rsid w:val="004202B7"/>
    <w:rsid w:val="004211D5"/>
    <w:rsid w:val="00421553"/>
    <w:rsid w:val="00421D33"/>
    <w:rsid w:val="00422686"/>
    <w:rsid w:val="00422D0C"/>
    <w:rsid w:val="00424FD6"/>
    <w:rsid w:val="00425985"/>
    <w:rsid w:val="004265F6"/>
    <w:rsid w:val="0042686B"/>
    <w:rsid w:val="00426DE3"/>
    <w:rsid w:val="0042741C"/>
    <w:rsid w:val="0042760F"/>
    <w:rsid w:val="0042779D"/>
    <w:rsid w:val="004278EA"/>
    <w:rsid w:val="00427B7D"/>
    <w:rsid w:val="00427F73"/>
    <w:rsid w:val="004301DC"/>
    <w:rsid w:val="00432221"/>
    <w:rsid w:val="004322A5"/>
    <w:rsid w:val="00432A84"/>
    <w:rsid w:val="00433047"/>
    <w:rsid w:val="004349D3"/>
    <w:rsid w:val="00436808"/>
    <w:rsid w:val="00436C20"/>
    <w:rsid w:val="00437C88"/>
    <w:rsid w:val="00440909"/>
    <w:rsid w:val="004409A5"/>
    <w:rsid w:val="00441F43"/>
    <w:rsid w:val="0044330D"/>
    <w:rsid w:val="00445EC6"/>
    <w:rsid w:val="0044609F"/>
    <w:rsid w:val="004501F7"/>
    <w:rsid w:val="004536B7"/>
    <w:rsid w:val="004547E3"/>
    <w:rsid w:val="0045492B"/>
    <w:rsid w:val="00454E86"/>
    <w:rsid w:val="00456CC3"/>
    <w:rsid w:val="00457692"/>
    <w:rsid w:val="00460FA7"/>
    <w:rsid w:val="00461B15"/>
    <w:rsid w:val="0046250F"/>
    <w:rsid w:val="00462E39"/>
    <w:rsid w:val="00462E78"/>
    <w:rsid w:val="00463177"/>
    <w:rsid w:val="00464E36"/>
    <w:rsid w:val="00465121"/>
    <w:rsid w:val="00465240"/>
    <w:rsid w:val="00465697"/>
    <w:rsid w:val="004668B8"/>
    <w:rsid w:val="00466C70"/>
    <w:rsid w:val="0046790D"/>
    <w:rsid w:val="00467F8A"/>
    <w:rsid w:val="00470A97"/>
    <w:rsid w:val="00470DCB"/>
    <w:rsid w:val="00470FDB"/>
    <w:rsid w:val="00474881"/>
    <w:rsid w:val="0047559F"/>
    <w:rsid w:val="00475910"/>
    <w:rsid w:val="00475A87"/>
    <w:rsid w:val="0048060D"/>
    <w:rsid w:val="004832DB"/>
    <w:rsid w:val="00483953"/>
    <w:rsid w:val="00484845"/>
    <w:rsid w:val="00484EFA"/>
    <w:rsid w:val="00485883"/>
    <w:rsid w:val="00486984"/>
    <w:rsid w:val="00486B00"/>
    <w:rsid w:val="00487793"/>
    <w:rsid w:val="0049152D"/>
    <w:rsid w:val="004952BD"/>
    <w:rsid w:val="004957D7"/>
    <w:rsid w:val="00496186"/>
    <w:rsid w:val="0049682D"/>
    <w:rsid w:val="004978D6"/>
    <w:rsid w:val="004A1779"/>
    <w:rsid w:val="004A39C8"/>
    <w:rsid w:val="004A3DFB"/>
    <w:rsid w:val="004A6F55"/>
    <w:rsid w:val="004A79EF"/>
    <w:rsid w:val="004B0B63"/>
    <w:rsid w:val="004B1B3D"/>
    <w:rsid w:val="004B4941"/>
    <w:rsid w:val="004B49C5"/>
    <w:rsid w:val="004B6905"/>
    <w:rsid w:val="004B6F8E"/>
    <w:rsid w:val="004B701F"/>
    <w:rsid w:val="004C099D"/>
    <w:rsid w:val="004C1E5A"/>
    <w:rsid w:val="004C2FBE"/>
    <w:rsid w:val="004C55A5"/>
    <w:rsid w:val="004C5610"/>
    <w:rsid w:val="004D0845"/>
    <w:rsid w:val="004D205C"/>
    <w:rsid w:val="004D42C5"/>
    <w:rsid w:val="004D43A9"/>
    <w:rsid w:val="004D6C63"/>
    <w:rsid w:val="004D7674"/>
    <w:rsid w:val="004E0B14"/>
    <w:rsid w:val="004E0B90"/>
    <w:rsid w:val="004E2496"/>
    <w:rsid w:val="004E275F"/>
    <w:rsid w:val="004E28D3"/>
    <w:rsid w:val="004E2B35"/>
    <w:rsid w:val="004E36E4"/>
    <w:rsid w:val="004E398C"/>
    <w:rsid w:val="004E4132"/>
    <w:rsid w:val="004E4A57"/>
    <w:rsid w:val="004E4A5E"/>
    <w:rsid w:val="004E4FA4"/>
    <w:rsid w:val="004E53D2"/>
    <w:rsid w:val="004E62BB"/>
    <w:rsid w:val="004E67FC"/>
    <w:rsid w:val="004E782A"/>
    <w:rsid w:val="004F06BF"/>
    <w:rsid w:val="004F0E79"/>
    <w:rsid w:val="004F47AB"/>
    <w:rsid w:val="004F685D"/>
    <w:rsid w:val="00500AEE"/>
    <w:rsid w:val="005063A2"/>
    <w:rsid w:val="00506879"/>
    <w:rsid w:val="00506C27"/>
    <w:rsid w:val="00506E8F"/>
    <w:rsid w:val="0050792F"/>
    <w:rsid w:val="00510456"/>
    <w:rsid w:val="00510966"/>
    <w:rsid w:val="00510EF3"/>
    <w:rsid w:val="00512ADC"/>
    <w:rsid w:val="00513EB6"/>
    <w:rsid w:val="00515643"/>
    <w:rsid w:val="00515C3B"/>
    <w:rsid w:val="00515C98"/>
    <w:rsid w:val="00516349"/>
    <w:rsid w:val="005172D9"/>
    <w:rsid w:val="005202A0"/>
    <w:rsid w:val="005202C3"/>
    <w:rsid w:val="00521C27"/>
    <w:rsid w:val="00523CAC"/>
    <w:rsid w:val="00526912"/>
    <w:rsid w:val="00527D59"/>
    <w:rsid w:val="00531A97"/>
    <w:rsid w:val="00535A6A"/>
    <w:rsid w:val="00536B34"/>
    <w:rsid w:val="00537E52"/>
    <w:rsid w:val="0054000B"/>
    <w:rsid w:val="005406BF"/>
    <w:rsid w:val="00540812"/>
    <w:rsid w:val="00542166"/>
    <w:rsid w:val="00542345"/>
    <w:rsid w:val="00542E75"/>
    <w:rsid w:val="00543FD5"/>
    <w:rsid w:val="00546A36"/>
    <w:rsid w:val="00546B7A"/>
    <w:rsid w:val="00546BF4"/>
    <w:rsid w:val="0054738F"/>
    <w:rsid w:val="00547C0E"/>
    <w:rsid w:val="00552DC2"/>
    <w:rsid w:val="005532B8"/>
    <w:rsid w:val="00553A93"/>
    <w:rsid w:val="00556032"/>
    <w:rsid w:val="005600ED"/>
    <w:rsid w:val="00561313"/>
    <w:rsid w:val="0056257A"/>
    <w:rsid w:val="00566661"/>
    <w:rsid w:val="00570FE1"/>
    <w:rsid w:val="00572A91"/>
    <w:rsid w:val="00572FAD"/>
    <w:rsid w:val="00581052"/>
    <w:rsid w:val="00582668"/>
    <w:rsid w:val="0058279A"/>
    <w:rsid w:val="00584F8E"/>
    <w:rsid w:val="00585E92"/>
    <w:rsid w:val="00586F0D"/>
    <w:rsid w:val="00587EBA"/>
    <w:rsid w:val="0059039C"/>
    <w:rsid w:val="005905FE"/>
    <w:rsid w:val="005907A2"/>
    <w:rsid w:val="005907BE"/>
    <w:rsid w:val="00590A29"/>
    <w:rsid w:val="00593A23"/>
    <w:rsid w:val="00593BF3"/>
    <w:rsid w:val="005962AE"/>
    <w:rsid w:val="005964DA"/>
    <w:rsid w:val="0059782D"/>
    <w:rsid w:val="00597A2A"/>
    <w:rsid w:val="005A1E6F"/>
    <w:rsid w:val="005A2448"/>
    <w:rsid w:val="005A6640"/>
    <w:rsid w:val="005B1176"/>
    <w:rsid w:val="005B11A7"/>
    <w:rsid w:val="005B1819"/>
    <w:rsid w:val="005B4F19"/>
    <w:rsid w:val="005B5394"/>
    <w:rsid w:val="005B6EA6"/>
    <w:rsid w:val="005B7035"/>
    <w:rsid w:val="005C13CE"/>
    <w:rsid w:val="005C1D87"/>
    <w:rsid w:val="005C24CE"/>
    <w:rsid w:val="005C26BE"/>
    <w:rsid w:val="005C2B11"/>
    <w:rsid w:val="005C2CDB"/>
    <w:rsid w:val="005C38A4"/>
    <w:rsid w:val="005C3C31"/>
    <w:rsid w:val="005C4731"/>
    <w:rsid w:val="005C67EF"/>
    <w:rsid w:val="005C6A42"/>
    <w:rsid w:val="005C6B30"/>
    <w:rsid w:val="005C7518"/>
    <w:rsid w:val="005D00A0"/>
    <w:rsid w:val="005D07CA"/>
    <w:rsid w:val="005D0E2D"/>
    <w:rsid w:val="005D1B8B"/>
    <w:rsid w:val="005D1EA0"/>
    <w:rsid w:val="005D21CF"/>
    <w:rsid w:val="005D2782"/>
    <w:rsid w:val="005D2AD9"/>
    <w:rsid w:val="005D2B61"/>
    <w:rsid w:val="005D2D3D"/>
    <w:rsid w:val="005D41DA"/>
    <w:rsid w:val="005D4935"/>
    <w:rsid w:val="005D5DD9"/>
    <w:rsid w:val="005D6B94"/>
    <w:rsid w:val="005D6D90"/>
    <w:rsid w:val="005D70C1"/>
    <w:rsid w:val="005D774E"/>
    <w:rsid w:val="005E084D"/>
    <w:rsid w:val="005E34B7"/>
    <w:rsid w:val="005E3C83"/>
    <w:rsid w:val="005E6F4B"/>
    <w:rsid w:val="005F0BE9"/>
    <w:rsid w:val="005F28DD"/>
    <w:rsid w:val="005F2D81"/>
    <w:rsid w:val="005F4F8A"/>
    <w:rsid w:val="005F58AD"/>
    <w:rsid w:val="005F62D5"/>
    <w:rsid w:val="005F6711"/>
    <w:rsid w:val="005F67D5"/>
    <w:rsid w:val="005F7206"/>
    <w:rsid w:val="005F738F"/>
    <w:rsid w:val="006001FF"/>
    <w:rsid w:val="006027A2"/>
    <w:rsid w:val="00602CEF"/>
    <w:rsid w:val="00602FCC"/>
    <w:rsid w:val="006031ED"/>
    <w:rsid w:val="00604583"/>
    <w:rsid w:val="00604885"/>
    <w:rsid w:val="00604A3C"/>
    <w:rsid w:val="00604C76"/>
    <w:rsid w:val="00604F76"/>
    <w:rsid w:val="006055A8"/>
    <w:rsid w:val="00610346"/>
    <w:rsid w:val="006110E8"/>
    <w:rsid w:val="006115C1"/>
    <w:rsid w:val="0061195C"/>
    <w:rsid w:val="0061239F"/>
    <w:rsid w:val="00614043"/>
    <w:rsid w:val="00615B16"/>
    <w:rsid w:val="00615D78"/>
    <w:rsid w:val="00616C00"/>
    <w:rsid w:val="006177B7"/>
    <w:rsid w:val="00617D95"/>
    <w:rsid w:val="00617DE5"/>
    <w:rsid w:val="0062309F"/>
    <w:rsid w:val="00624C36"/>
    <w:rsid w:val="00625F4C"/>
    <w:rsid w:val="00626384"/>
    <w:rsid w:val="0062718F"/>
    <w:rsid w:val="00630415"/>
    <w:rsid w:val="00630688"/>
    <w:rsid w:val="006307C8"/>
    <w:rsid w:val="00630F62"/>
    <w:rsid w:val="006324AA"/>
    <w:rsid w:val="00632E70"/>
    <w:rsid w:val="00633EE6"/>
    <w:rsid w:val="006351B8"/>
    <w:rsid w:val="00636628"/>
    <w:rsid w:val="0064056A"/>
    <w:rsid w:val="00642A63"/>
    <w:rsid w:val="006445E9"/>
    <w:rsid w:val="00644C28"/>
    <w:rsid w:val="00645484"/>
    <w:rsid w:val="00647275"/>
    <w:rsid w:val="0065005D"/>
    <w:rsid w:val="00651FFF"/>
    <w:rsid w:val="00652373"/>
    <w:rsid w:val="0065304F"/>
    <w:rsid w:val="0065695B"/>
    <w:rsid w:val="006607CB"/>
    <w:rsid w:val="0066194C"/>
    <w:rsid w:val="0066208F"/>
    <w:rsid w:val="006622CC"/>
    <w:rsid w:val="00662B51"/>
    <w:rsid w:val="006638A7"/>
    <w:rsid w:val="00663EB5"/>
    <w:rsid w:val="00664A54"/>
    <w:rsid w:val="006656AA"/>
    <w:rsid w:val="00666BF7"/>
    <w:rsid w:val="00667C36"/>
    <w:rsid w:val="00673D5A"/>
    <w:rsid w:val="00674197"/>
    <w:rsid w:val="00675427"/>
    <w:rsid w:val="006757C6"/>
    <w:rsid w:val="00676EC3"/>
    <w:rsid w:val="006773CC"/>
    <w:rsid w:val="00677574"/>
    <w:rsid w:val="006779A8"/>
    <w:rsid w:val="00680066"/>
    <w:rsid w:val="006803E3"/>
    <w:rsid w:val="006827C2"/>
    <w:rsid w:val="00682D0C"/>
    <w:rsid w:val="006833E8"/>
    <w:rsid w:val="00683FFF"/>
    <w:rsid w:val="006873C8"/>
    <w:rsid w:val="006939FB"/>
    <w:rsid w:val="00693E30"/>
    <w:rsid w:val="006966D9"/>
    <w:rsid w:val="006970EF"/>
    <w:rsid w:val="006A0C6D"/>
    <w:rsid w:val="006A1BB9"/>
    <w:rsid w:val="006A2901"/>
    <w:rsid w:val="006A3E7C"/>
    <w:rsid w:val="006A4B8A"/>
    <w:rsid w:val="006A4E06"/>
    <w:rsid w:val="006A7014"/>
    <w:rsid w:val="006A7D63"/>
    <w:rsid w:val="006B1D08"/>
    <w:rsid w:val="006B27BF"/>
    <w:rsid w:val="006B3414"/>
    <w:rsid w:val="006B542E"/>
    <w:rsid w:val="006B5FCD"/>
    <w:rsid w:val="006B6F95"/>
    <w:rsid w:val="006B7AC0"/>
    <w:rsid w:val="006C04C3"/>
    <w:rsid w:val="006C0794"/>
    <w:rsid w:val="006C4C90"/>
    <w:rsid w:val="006C5CFD"/>
    <w:rsid w:val="006C5E6D"/>
    <w:rsid w:val="006C6A08"/>
    <w:rsid w:val="006D1FB6"/>
    <w:rsid w:val="006D30E8"/>
    <w:rsid w:val="006D3118"/>
    <w:rsid w:val="006D32B4"/>
    <w:rsid w:val="006D392A"/>
    <w:rsid w:val="006D4587"/>
    <w:rsid w:val="006D4D9E"/>
    <w:rsid w:val="006D5A23"/>
    <w:rsid w:val="006D5C0B"/>
    <w:rsid w:val="006D67CA"/>
    <w:rsid w:val="006D79D2"/>
    <w:rsid w:val="006E199F"/>
    <w:rsid w:val="006E2E81"/>
    <w:rsid w:val="006E590B"/>
    <w:rsid w:val="006E597D"/>
    <w:rsid w:val="006E5F9A"/>
    <w:rsid w:val="006E61D2"/>
    <w:rsid w:val="006E636B"/>
    <w:rsid w:val="006E6D20"/>
    <w:rsid w:val="006E7E66"/>
    <w:rsid w:val="006F064C"/>
    <w:rsid w:val="006F2293"/>
    <w:rsid w:val="006F3792"/>
    <w:rsid w:val="006F3B0C"/>
    <w:rsid w:val="006F58EA"/>
    <w:rsid w:val="006F62E1"/>
    <w:rsid w:val="006F6985"/>
    <w:rsid w:val="0070115E"/>
    <w:rsid w:val="00701A42"/>
    <w:rsid w:val="00702D52"/>
    <w:rsid w:val="00703666"/>
    <w:rsid w:val="00703A94"/>
    <w:rsid w:val="007040F2"/>
    <w:rsid w:val="007057F7"/>
    <w:rsid w:val="00705B07"/>
    <w:rsid w:val="00705C62"/>
    <w:rsid w:val="007063AB"/>
    <w:rsid w:val="007074CC"/>
    <w:rsid w:val="00707C6D"/>
    <w:rsid w:val="00711628"/>
    <w:rsid w:val="00711DDE"/>
    <w:rsid w:val="007125DB"/>
    <w:rsid w:val="0071463E"/>
    <w:rsid w:val="007158A0"/>
    <w:rsid w:val="00715EC4"/>
    <w:rsid w:val="00716E46"/>
    <w:rsid w:val="0071721F"/>
    <w:rsid w:val="00717241"/>
    <w:rsid w:val="0071765C"/>
    <w:rsid w:val="0072045A"/>
    <w:rsid w:val="007222A0"/>
    <w:rsid w:val="007226CC"/>
    <w:rsid w:val="007228B1"/>
    <w:rsid w:val="00724D59"/>
    <w:rsid w:val="00727054"/>
    <w:rsid w:val="00727068"/>
    <w:rsid w:val="007274CF"/>
    <w:rsid w:val="00730C8B"/>
    <w:rsid w:val="0073195C"/>
    <w:rsid w:val="00732B62"/>
    <w:rsid w:val="00732DB9"/>
    <w:rsid w:val="00734DAA"/>
    <w:rsid w:val="00740688"/>
    <w:rsid w:val="00741E23"/>
    <w:rsid w:val="00744841"/>
    <w:rsid w:val="0074515A"/>
    <w:rsid w:val="00746172"/>
    <w:rsid w:val="0074670E"/>
    <w:rsid w:val="00746850"/>
    <w:rsid w:val="00746DA8"/>
    <w:rsid w:val="0074726F"/>
    <w:rsid w:val="00750606"/>
    <w:rsid w:val="0075210F"/>
    <w:rsid w:val="0075386C"/>
    <w:rsid w:val="007546A3"/>
    <w:rsid w:val="00755D64"/>
    <w:rsid w:val="0075625C"/>
    <w:rsid w:val="00762EB9"/>
    <w:rsid w:val="007642F5"/>
    <w:rsid w:val="007644B6"/>
    <w:rsid w:val="0076470C"/>
    <w:rsid w:val="00767DD8"/>
    <w:rsid w:val="00770272"/>
    <w:rsid w:val="00771FFD"/>
    <w:rsid w:val="007735FE"/>
    <w:rsid w:val="0077529C"/>
    <w:rsid w:val="00777DE2"/>
    <w:rsid w:val="0078042D"/>
    <w:rsid w:val="007818B6"/>
    <w:rsid w:val="00783EF8"/>
    <w:rsid w:val="0078409A"/>
    <w:rsid w:val="007941D3"/>
    <w:rsid w:val="00794E38"/>
    <w:rsid w:val="00794EBF"/>
    <w:rsid w:val="007956B8"/>
    <w:rsid w:val="00795BA9"/>
    <w:rsid w:val="007972F8"/>
    <w:rsid w:val="00797383"/>
    <w:rsid w:val="007975E8"/>
    <w:rsid w:val="007A010B"/>
    <w:rsid w:val="007A06F2"/>
    <w:rsid w:val="007A16F3"/>
    <w:rsid w:val="007A1754"/>
    <w:rsid w:val="007A24A6"/>
    <w:rsid w:val="007A2D2F"/>
    <w:rsid w:val="007A38D5"/>
    <w:rsid w:val="007A3A7C"/>
    <w:rsid w:val="007A3BB8"/>
    <w:rsid w:val="007A3C4F"/>
    <w:rsid w:val="007A462E"/>
    <w:rsid w:val="007A5078"/>
    <w:rsid w:val="007A5140"/>
    <w:rsid w:val="007A580D"/>
    <w:rsid w:val="007A5CFF"/>
    <w:rsid w:val="007A7192"/>
    <w:rsid w:val="007B1CCF"/>
    <w:rsid w:val="007B4BD0"/>
    <w:rsid w:val="007B4E8B"/>
    <w:rsid w:val="007B4FCC"/>
    <w:rsid w:val="007B5F73"/>
    <w:rsid w:val="007B610B"/>
    <w:rsid w:val="007B6697"/>
    <w:rsid w:val="007B7F00"/>
    <w:rsid w:val="007C1101"/>
    <w:rsid w:val="007C1B6F"/>
    <w:rsid w:val="007C2532"/>
    <w:rsid w:val="007C4B2F"/>
    <w:rsid w:val="007C5FFE"/>
    <w:rsid w:val="007C6B74"/>
    <w:rsid w:val="007C70A4"/>
    <w:rsid w:val="007D00CE"/>
    <w:rsid w:val="007D0706"/>
    <w:rsid w:val="007D0982"/>
    <w:rsid w:val="007D190A"/>
    <w:rsid w:val="007D2596"/>
    <w:rsid w:val="007D279D"/>
    <w:rsid w:val="007D3C8A"/>
    <w:rsid w:val="007D45F3"/>
    <w:rsid w:val="007D47D2"/>
    <w:rsid w:val="007D7347"/>
    <w:rsid w:val="007D7917"/>
    <w:rsid w:val="007E2470"/>
    <w:rsid w:val="007E2928"/>
    <w:rsid w:val="007E3159"/>
    <w:rsid w:val="007E3F00"/>
    <w:rsid w:val="007E405F"/>
    <w:rsid w:val="007E587E"/>
    <w:rsid w:val="007E6ADC"/>
    <w:rsid w:val="007E6C55"/>
    <w:rsid w:val="007E79FD"/>
    <w:rsid w:val="007F1AB7"/>
    <w:rsid w:val="007F1DE2"/>
    <w:rsid w:val="007F4991"/>
    <w:rsid w:val="007F5997"/>
    <w:rsid w:val="00803841"/>
    <w:rsid w:val="00804E58"/>
    <w:rsid w:val="00804FAF"/>
    <w:rsid w:val="00806103"/>
    <w:rsid w:val="00811DF0"/>
    <w:rsid w:val="008122CE"/>
    <w:rsid w:val="00813084"/>
    <w:rsid w:val="00813496"/>
    <w:rsid w:val="00814E28"/>
    <w:rsid w:val="00815050"/>
    <w:rsid w:val="00815CF4"/>
    <w:rsid w:val="00817D83"/>
    <w:rsid w:val="00820E6B"/>
    <w:rsid w:val="00821559"/>
    <w:rsid w:val="00822654"/>
    <w:rsid w:val="0082671D"/>
    <w:rsid w:val="0082792B"/>
    <w:rsid w:val="00827FC3"/>
    <w:rsid w:val="0083000C"/>
    <w:rsid w:val="008314CD"/>
    <w:rsid w:val="00832A97"/>
    <w:rsid w:val="00833785"/>
    <w:rsid w:val="00834BC1"/>
    <w:rsid w:val="008360B1"/>
    <w:rsid w:val="0083626B"/>
    <w:rsid w:val="00836EDF"/>
    <w:rsid w:val="00837091"/>
    <w:rsid w:val="008372DF"/>
    <w:rsid w:val="0083793E"/>
    <w:rsid w:val="0084086E"/>
    <w:rsid w:val="008419C6"/>
    <w:rsid w:val="008423C7"/>
    <w:rsid w:val="0084250B"/>
    <w:rsid w:val="00842746"/>
    <w:rsid w:val="00843934"/>
    <w:rsid w:val="00847AAA"/>
    <w:rsid w:val="00851A6A"/>
    <w:rsid w:val="00851BB1"/>
    <w:rsid w:val="00852DB6"/>
    <w:rsid w:val="008537B4"/>
    <w:rsid w:val="008541B1"/>
    <w:rsid w:val="00855F87"/>
    <w:rsid w:val="008563A4"/>
    <w:rsid w:val="00856C91"/>
    <w:rsid w:val="00860C09"/>
    <w:rsid w:val="008611B2"/>
    <w:rsid w:val="0086176D"/>
    <w:rsid w:val="00863FDB"/>
    <w:rsid w:val="0086492D"/>
    <w:rsid w:val="008660E6"/>
    <w:rsid w:val="00866272"/>
    <w:rsid w:val="0087105D"/>
    <w:rsid w:val="00871154"/>
    <w:rsid w:val="00873409"/>
    <w:rsid w:val="00873BB3"/>
    <w:rsid w:val="008743BC"/>
    <w:rsid w:val="00875A5C"/>
    <w:rsid w:val="00875B98"/>
    <w:rsid w:val="00876407"/>
    <w:rsid w:val="00877D1E"/>
    <w:rsid w:val="0088011A"/>
    <w:rsid w:val="00884556"/>
    <w:rsid w:val="00892BF8"/>
    <w:rsid w:val="00894162"/>
    <w:rsid w:val="008946F5"/>
    <w:rsid w:val="00894B37"/>
    <w:rsid w:val="00894C28"/>
    <w:rsid w:val="00895898"/>
    <w:rsid w:val="00895D6C"/>
    <w:rsid w:val="00896B38"/>
    <w:rsid w:val="0089718F"/>
    <w:rsid w:val="008A1016"/>
    <w:rsid w:val="008A22D6"/>
    <w:rsid w:val="008A3CC5"/>
    <w:rsid w:val="008A47D7"/>
    <w:rsid w:val="008A569B"/>
    <w:rsid w:val="008A5949"/>
    <w:rsid w:val="008A6DA0"/>
    <w:rsid w:val="008B2B99"/>
    <w:rsid w:val="008B3ECA"/>
    <w:rsid w:val="008B49F8"/>
    <w:rsid w:val="008B55DB"/>
    <w:rsid w:val="008B6FA3"/>
    <w:rsid w:val="008B7DC0"/>
    <w:rsid w:val="008C465A"/>
    <w:rsid w:val="008C4852"/>
    <w:rsid w:val="008C4D63"/>
    <w:rsid w:val="008C668E"/>
    <w:rsid w:val="008C71C1"/>
    <w:rsid w:val="008C7CB5"/>
    <w:rsid w:val="008C7FA3"/>
    <w:rsid w:val="008D0DE7"/>
    <w:rsid w:val="008D13F3"/>
    <w:rsid w:val="008D18A4"/>
    <w:rsid w:val="008D3378"/>
    <w:rsid w:val="008D345E"/>
    <w:rsid w:val="008D379E"/>
    <w:rsid w:val="008D4FC3"/>
    <w:rsid w:val="008D5501"/>
    <w:rsid w:val="008D622A"/>
    <w:rsid w:val="008D6238"/>
    <w:rsid w:val="008D64FE"/>
    <w:rsid w:val="008D7681"/>
    <w:rsid w:val="008D7ADB"/>
    <w:rsid w:val="008E05BF"/>
    <w:rsid w:val="008E1F1D"/>
    <w:rsid w:val="008E2559"/>
    <w:rsid w:val="008E2800"/>
    <w:rsid w:val="008E400D"/>
    <w:rsid w:val="008E4ED3"/>
    <w:rsid w:val="008E5855"/>
    <w:rsid w:val="008E76CA"/>
    <w:rsid w:val="008E7811"/>
    <w:rsid w:val="008F045D"/>
    <w:rsid w:val="008F14D8"/>
    <w:rsid w:val="008F1D0B"/>
    <w:rsid w:val="008F22CF"/>
    <w:rsid w:val="008F4370"/>
    <w:rsid w:val="00901B1D"/>
    <w:rsid w:val="009020E4"/>
    <w:rsid w:val="009024B4"/>
    <w:rsid w:val="0090254E"/>
    <w:rsid w:val="00902581"/>
    <w:rsid w:val="00902FA2"/>
    <w:rsid w:val="00903951"/>
    <w:rsid w:val="00903D64"/>
    <w:rsid w:val="009045AA"/>
    <w:rsid w:val="009045D0"/>
    <w:rsid w:val="0090573D"/>
    <w:rsid w:val="00905CE3"/>
    <w:rsid w:val="00910830"/>
    <w:rsid w:val="009113A6"/>
    <w:rsid w:val="009134D1"/>
    <w:rsid w:val="00914998"/>
    <w:rsid w:val="00914C98"/>
    <w:rsid w:val="00915286"/>
    <w:rsid w:val="009158F1"/>
    <w:rsid w:val="00920E28"/>
    <w:rsid w:val="00921BBE"/>
    <w:rsid w:val="00923459"/>
    <w:rsid w:val="0092524C"/>
    <w:rsid w:val="009266E4"/>
    <w:rsid w:val="00927AD4"/>
    <w:rsid w:val="00927CB4"/>
    <w:rsid w:val="009305F9"/>
    <w:rsid w:val="00932C63"/>
    <w:rsid w:val="0093401A"/>
    <w:rsid w:val="009360C9"/>
    <w:rsid w:val="00936BD1"/>
    <w:rsid w:val="00936CFC"/>
    <w:rsid w:val="00941235"/>
    <w:rsid w:val="00941728"/>
    <w:rsid w:val="009426B2"/>
    <w:rsid w:val="009426C1"/>
    <w:rsid w:val="009431BB"/>
    <w:rsid w:val="00943F78"/>
    <w:rsid w:val="00944B8C"/>
    <w:rsid w:val="0094752C"/>
    <w:rsid w:val="00947EA2"/>
    <w:rsid w:val="009507F2"/>
    <w:rsid w:val="00950C3D"/>
    <w:rsid w:val="009516E3"/>
    <w:rsid w:val="009534B2"/>
    <w:rsid w:val="00953837"/>
    <w:rsid w:val="00955B58"/>
    <w:rsid w:val="0095601D"/>
    <w:rsid w:val="00957B42"/>
    <w:rsid w:val="00957F88"/>
    <w:rsid w:val="00962602"/>
    <w:rsid w:val="00963009"/>
    <w:rsid w:val="00964149"/>
    <w:rsid w:val="009655A0"/>
    <w:rsid w:val="009670BF"/>
    <w:rsid w:val="009671A4"/>
    <w:rsid w:val="00967F73"/>
    <w:rsid w:val="00970AE4"/>
    <w:rsid w:val="00971A2F"/>
    <w:rsid w:val="009725C1"/>
    <w:rsid w:val="00972831"/>
    <w:rsid w:val="009734D1"/>
    <w:rsid w:val="009741D5"/>
    <w:rsid w:val="0097456E"/>
    <w:rsid w:val="00974967"/>
    <w:rsid w:val="009752F7"/>
    <w:rsid w:val="0097579B"/>
    <w:rsid w:val="00976C04"/>
    <w:rsid w:val="0098040C"/>
    <w:rsid w:val="00981603"/>
    <w:rsid w:val="009835FD"/>
    <w:rsid w:val="009839D1"/>
    <w:rsid w:val="00983AFB"/>
    <w:rsid w:val="00983B0C"/>
    <w:rsid w:val="0098434C"/>
    <w:rsid w:val="00984D1E"/>
    <w:rsid w:val="009852A5"/>
    <w:rsid w:val="0098660C"/>
    <w:rsid w:val="00990074"/>
    <w:rsid w:val="009912B4"/>
    <w:rsid w:val="00991C5D"/>
    <w:rsid w:val="0099299F"/>
    <w:rsid w:val="009935A6"/>
    <w:rsid w:val="00994271"/>
    <w:rsid w:val="00995213"/>
    <w:rsid w:val="009955EA"/>
    <w:rsid w:val="009965B4"/>
    <w:rsid w:val="00997831"/>
    <w:rsid w:val="009979AB"/>
    <w:rsid w:val="009A015E"/>
    <w:rsid w:val="009A02E9"/>
    <w:rsid w:val="009A3361"/>
    <w:rsid w:val="009A4CC8"/>
    <w:rsid w:val="009A55BE"/>
    <w:rsid w:val="009A5C7E"/>
    <w:rsid w:val="009A6213"/>
    <w:rsid w:val="009A68EB"/>
    <w:rsid w:val="009A6CDB"/>
    <w:rsid w:val="009A7D33"/>
    <w:rsid w:val="009B0537"/>
    <w:rsid w:val="009B0B07"/>
    <w:rsid w:val="009B1598"/>
    <w:rsid w:val="009B2674"/>
    <w:rsid w:val="009B3AE8"/>
    <w:rsid w:val="009B3BD9"/>
    <w:rsid w:val="009B4633"/>
    <w:rsid w:val="009B4B28"/>
    <w:rsid w:val="009B5B6C"/>
    <w:rsid w:val="009B66A0"/>
    <w:rsid w:val="009B66C1"/>
    <w:rsid w:val="009C0942"/>
    <w:rsid w:val="009C298C"/>
    <w:rsid w:val="009C36A3"/>
    <w:rsid w:val="009C3CE0"/>
    <w:rsid w:val="009C7212"/>
    <w:rsid w:val="009C73F8"/>
    <w:rsid w:val="009D25CE"/>
    <w:rsid w:val="009D2F76"/>
    <w:rsid w:val="009D3788"/>
    <w:rsid w:val="009D3DB7"/>
    <w:rsid w:val="009D418D"/>
    <w:rsid w:val="009D4E0C"/>
    <w:rsid w:val="009D5228"/>
    <w:rsid w:val="009D5603"/>
    <w:rsid w:val="009D571B"/>
    <w:rsid w:val="009D58C7"/>
    <w:rsid w:val="009D5CE0"/>
    <w:rsid w:val="009D6071"/>
    <w:rsid w:val="009E04F6"/>
    <w:rsid w:val="009E158F"/>
    <w:rsid w:val="009E26A6"/>
    <w:rsid w:val="009E26AD"/>
    <w:rsid w:val="009E3653"/>
    <w:rsid w:val="009E4059"/>
    <w:rsid w:val="009E4BC7"/>
    <w:rsid w:val="009E7100"/>
    <w:rsid w:val="009E7B61"/>
    <w:rsid w:val="009F2A7E"/>
    <w:rsid w:val="009F4453"/>
    <w:rsid w:val="009F597B"/>
    <w:rsid w:val="00A026E4"/>
    <w:rsid w:val="00A0368F"/>
    <w:rsid w:val="00A0459F"/>
    <w:rsid w:val="00A050D2"/>
    <w:rsid w:val="00A06D48"/>
    <w:rsid w:val="00A074C6"/>
    <w:rsid w:val="00A12AF5"/>
    <w:rsid w:val="00A142F4"/>
    <w:rsid w:val="00A157BE"/>
    <w:rsid w:val="00A15817"/>
    <w:rsid w:val="00A207CF"/>
    <w:rsid w:val="00A225DE"/>
    <w:rsid w:val="00A22A3D"/>
    <w:rsid w:val="00A23A07"/>
    <w:rsid w:val="00A240DA"/>
    <w:rsid w:val="00A25355"/>
    <w:rsid w:val="00A27C5D"/>
    <w:rsid w:val="00A3386D"/>
    <w:rsid w:val="00A33E4E"/>
    <w:rsid w:val="00A34B0C"/>
    <w:rsid w:val="00A35511"/>
    <w:rsid w:val="00A3581A"/>
    <w:rsid w:val="00A35D28"/>
    <w:rsid w:val="00A40717"/>
    <w:rsid w:val="00A430D0"/>
    <w:rsid w:val="00A437B9"/>
    <w:rsid w:val="00A43C3B"/>
    <w:rsid w:val="00A45861"/>
    <w:rsid w:val="00A45F8D"/>
    <w:rsid w:val="00A46604"/>
    <w:rsid w:val="00A47C3C"/>
    <w:rsid w:val="00A47DC2"/>
    <w:rsid w:val="00A5043E"/>
    <w:rsid w:val="00A519E7"/>
    <w:rsid w:val="00A52851"/>
    <w:rsid w:val="00A561DB"/>
    <w:rsid w:val="00A563F8"/>
    <w:rsid w:val="00A564EF"/>
    <w:rsid w:val="00A57331"/>
    <w:rsid w:val="00A57904"/>
    <w:rsid w:val="00A60A69"/>
    <w:rsid w:val="00A60FE0"/>
    <w:rsid w:val="00A6192B"/>
    <w:rsid w:val="00A61A5F"/>
    <w:rsid w:val="00A6428B"/>
    <w:rsid w:val="00A64B1D"/>
    <w:rsid w:val="00A65615"/>
    <w:rsid w:val="00A67800"/>
    <w:rsid w:val="00A678B3"/>
    <w:rsid w:val="00A67BB7"/>
    <w:rsid w:val="00A72138"/>
    <w:rsid w:val="00A73138"/>
    <w:rsid w:val="00A73C19"/>
    <w:rsid w:val="00A74460"/>
    <w:rsid w:val="00A754A3"/>
    <w:rsid w:val="00A7555F"/>
    <w:rsid w:val="00A77A57"/>
    <w:rsid w:val="00A80A41"/>
    <w:rsid w:val="00A8185D"/>
    <w:rsid w:val="00A819F4"/>
    <w:rsid w:val="00A81D83"/>
    <w:rsid w:val="00A83BEB"/>
    <w:rsid w:val="00A87191"/>
    <w:rsid w:val="00A87BF8"/>
    <w:rsid w:val="00A908E6"/>
    <w:rsid w:val="00A90E4A"/>
    <w:rsid w:val="00A92F08"/>
    <w:rsid w:val="00A93D87"/>
    <w:rsid w:val="00A94B36"/>
    <w:rsid w:val="00A94D8D"/>
    <w:rsid w:val="00A94DC0"/>
    <w:rsid w:val="00A95129"/>
    <w:rsid w:val="00A97125"/>
    <w:rsid w:val="00A97251"/>
    <w:rsid w:val="00A97A3C"/>
    <w:rsid w:val="00A97CFB"/>
    <w:rsid w:val="00A97DFD"/>
    <w:rsid w:val="00AA1C6F"/>
    <w:rsid w:val="00AA32FA"/>
    <w:rsid w:val="00AA4229"/>
    <w:rsid w:val="00AA4E43"/>
    <w:rsid w:val="00AA618B"/>
    <w:rsid w:val="00AB03D1"/>
    <w:rsid w:val="00AB06EB"/>
    <w:rsid w:val="00AB0A70"/>
    <w:rsid w:val="00AB0D3B"/>
    <w:rsid w:val="00AB12D4"/>
    <w:rsid w:val="00AB58C5"/>
    <w:rsid w:val="00AB5A79"/>
    <w:rsid w:val="00AB7B9B"/>
    <w:rsid w:val="00AC0285"/>
    <w:rsid w:val="00AC156C"/>
    <w:rsid w:val="00AC4DD5"/>
    <w:rsid w:val="00AC5718"/>
    <w:rsid w:val="00AC767B"/>
    <w:rsid w:val="00AC77F0"/>
    <w:rsid w:val="00AD00BD"/>
    <w:rsid w:val="00AD13D6"/>
    <w:rsid w:val="00AD1C35"/>
    <w:rsid w:val="00AD6104"/>
    <w:rsid w:val="00AD63B7"/>
    <w:rsid w:val="00AD6D8E"/>
    <w:rsid w:val="00AD7B16"/>
    <w:rsid w:val="00AD7CF2"/>
    <w:rsid w:val="00AE01BA"/>
    <w:rsid w:val="00AE1963"/>
    <w:rsid w:val="00AE2C53"/>
    <w:rsid w:val="00AE3DE8"/>
    <w:rsid w:val="00AE5889"/>
    <w:rsid w:val="00AE5FF1"/>
    <w:rsid w:val="00AE7949"/>
    <w:rsid w:val="00AF227E"/>
    <w:rsid w:val="00AF3CB6"/>
    <w:rsid w:val="00AF451B"/>
    <w:rsid w:val="00AF7464"/>
    <w:rsid w:val="00B006F0"/>
    <w:rsid w:val="00B023CB"/>
    <w:rsid w:val="00B02C1E"/>
    <w:rsid w:val="00B05298"/>
    <w:rsid w:val="00B06485"/>
    <w:rsid w:val="00B0665F"/>
    <w:rsid w:val="00B068B4"/>
    <w:rsid w:val="00B1151A"/>
    <w:rsid w:val="00B11FBC"/>
    <w:rsid w:val="00B125D1"/>
    <w:rsid w:val="00B132D8"/>
    <w:rsid w:val="00B134E8"/>
    <w:rsid w:val="00B13919"/>
    <w:rsid w:val="00B14675"/>
    <w:rsid w:val="00B14A4A"/>
    <w:rsid w:val="00B169CA"/>
    <w:rsid w:val="00B17A44"/>
    <w:rsid w:val="00B17BE0"/>
    <w:rsid w:val="00B20E06"/>
    <w:rsid w:val="00B20F21"/>
    <w:rsid w:val="00B218A9"/>
    <w:rsid w:val="00B21BA8"/>
    <w:rsid w:val="00B22804"/>
    <w:rsid w:val="00B2453E"/>
    <w:rsid w:val="00B279AD"/>
    <w:rsid w:val="00B30274"/>
    <w:rsid w:val="00B3080C"/>
    <w:rsid w:val="00B30B46"/>
    <w:rsid w:val="00B320D1"/>
    <w:rsid w:val="00B37FB6"/>
    <w:rsid w:val="00B42811"/>
    <w:rsid w:val="00B45E43"/>
    <w:rsid w:val="00B46D0E"/>
    <w:rsid w:val="00B473CC"/>
    <w:rsid w:val="00B47471"/>
    <w:rsid w:val="00B475A7"/>
    <w:rsid w:val="00B50DA4"/>
    <w:rsid w:val="00B52A53"/>
    <w:rsid w:val="00B5432B"/>
    <w:rsid w:val="00B54B5B"/>
    <w:rsid w:val="00B55006"/>
    <w:rsid w:val="00B56B95"/>
    <w:rsid w:val="00B57041"/>
    <w:rsid w:val="00B604DA"/>
    <w:rsid w:val="00B614A8"/>
    <w:rsid w:val="00B617D9"/>
    <w:rsid w:val="00B6221E"/>
    <w:rsid w:val="00B625AA"/>
    <w:rsid w:val="00B6358A"/>
    <w:rsid w:val="00B64580"/>
    <w:rsid w:val="00B64CCF"/>
    <w:rsid w:val="00B6633C"/>
    <w:rsid w:val="00B66895"/>
    <w:rsid w:val="00B66969"/>
    <w:rsid w:val="00B66D2E"/>
    <w:rsid w:val="00B67AA7"/>
    <w:rsid w:val="00B7087F"/>
    <w:rsid w:val="00B71841"/>
    <w:rsid w:val="00B72048"/>
    <w:rsid w:val="00B72E5E"/>
    <w:rsid w:val="00B73242"/>
    <w:rsid w:val="00B73932"/>
    <w:rsid w:val="00B75EAD"/>
    <w:rsid w:val="00B76FD7"/>
    <w:rsid w:val="00B8109C"/>
    <w:rsid w:val="00B81C23"/>
    <w:rsid w:val="00B82572"/>
    <w:rsid w:val="00B84D8F"/>
    <w:rsid w:val="00B85BDD"/>
    <w:rsid w:val="00B86674"/>
    <w:rsid w:val="00B8697F"/>
    <w:rsid w:val="00B902EA"/>
    <w:rsid w:val="00B90439"/>
    <w:rsid w:val="00B908EE"/>
    <w:rsid w:val="00B910B3"/>
    <w:rsid w:val="00B92C3D"/>
    <w:rsid w:val="00B93AC0"/>
    <w:rsid w:val="00B949AC"/>
    <w:rsid w:val="00B96774"/>
    <w:rsid w:val="00B97927"/>
    <w:rsid w:val="00BA0671"/>
    <w:rsid w:val="00BA15AB"/>
    <w:rsid w:val="00BA296D"/>
    <w:rsid w:val="00BA3915"/>
    <w:rsid w:val="00BA3AB0"/>
    <w:rsid w:val="00BA41AA"/>
    <w:rsid w:val="00BA5537"/>
    <w:rsid w:val="00BA6630"/>
    <w:rsid w:val="00BA7C36"/>
    <w:rsid w:val="00BB25C0"/>
    <w:rsid w:val="00BB467F"/>
    <w:rsid w:val="00BB47EA"/>
    <w:rsid w:val="00BB4EF7"/>
    <w:rsid w:val="00BB507B"/>
    <w:rsid w:val="00BB6264"/>
    <w:rsid w:val="00BC3E52"/>
    <w:rsid w:val="00BC3EA3"/>
    <w:rsid w:val="00BC4566"/>
    <w:rsid w:val="00BC56D1"/>
    <w:rsid w:val="00BC6C0C"/>
    <w:rsid w:val="00BC70A0"/>
    <w:rsid w:val="00BC7529"/>
    <w:rsid w:val="00BC7780"/>
    <w:rsid w:val="00BC7DD0"/>
    <w:rsid w:val="00BD1B68"/>
    <w:rsid w:val="00BD2701"/>
    <w:rsid w:val="00BD4E7F"/>
    <w:rsid w:val="00BD5035"/>
    <w:rsid w:val="00BD54EE"/>
    <w:rsid w:val="00BD669F"/>
    <w:rsid w:val="00BE0361"/>
    <w:rsid w:val="00BE0E10"/>
    <w:rsid w:val="00BE3223"/>
    <w:rsid w:val="00BE324D"/>
    <w:rsid w:val="00BE4031"/>
    <w:rsid w:val="00BE4AA7"/>
    <w:rsid w:val="00BE6736"/>
    <w:rsid w:val="00BF06C4"/>
    <w:rsid w:val="00BF1625"/>
    <w:rsid w:val="00BF199D"/>
    <w:rsid w:val="00BF2E4E"/>
    <w:rsid w:val="00BF3B18"/>
    <w:rsid w:val="00BF4BF1"/>
    <w:rsid w:val="00BF4C24"/>
    <w:rsid w:val="00BF566D"/>
    <w:rsid w:val="00BF5F0A"/>
    <w:rsid w:val="00BF6781"/>
    <w:rsid w:val="00BF6A80"/>
    <w:rsid w:val="00C004DF"/>
    <w:rsid w:val="00C00D54"/>
    <w:rsid w:val="00C03CAF"/>
    <w:rsid w:val="00C06570"/>
    <w:rsid w:val="00C069CF"/>
    <w:rsid w:val="00C074BD"/>
    <w:rsid w:val="00C10AAC"/>
    <w:rsid w:val="00C11D24"/>
    <w:rsid w:val="00C11EEB"/>
    <w:rsid w:val="00C13113"/>
    <w:rsid w:val="00C1374F"/>
    <w:rsid w:val="00C13B5A"/>
    <w:rsid w:val="00C13B9E"/>
    <w:rsid w:val="00C13CD6"/>
    <w:rsid w:val="00C15A7D"/>
    <w:rsid w:val="00C16BA4"/>
    <w:rsid w:val="00C177CC"/>
    <w:rsid w:val="00C17C50"/>
    <w:rsid w:val="00C206BC"/>
    <w:rsid w:val="00C218F2"/>
    <w:rsid w:val="00C21BD0"/>
    <w:rsid w:val="00C22455"/>
    <w:rsid w:val="00C22CED"/>
    <w:rsid w:val="00C22EB7"/>
    <w:rsid w:val="00C23C43"/>
    <w:rsid w:val="00C2446E"/>
    <w:rsid w:val="00C247C9"/>
    <w:rsid w:val="00C24ED5"/>
    <w:rsid w:val="00C2510E"/>
    <w:rsid w:val="00C260ED"/>
    <w:rsid w:val="00C26D49"/>
    <w:rsid w:val="00C31304"/>
    <w:rsid w:val="00C31F17"/>
    <w:rsid w:val="00C32378"/>
    <w:rsid w:val="00C329B2"/>
    <w:rsid w:val="00C36165"/>
    <w:rsid w:val="00C367EC"/>
    <w:rsid w:val="00C412B8"/>
    <w:rsid w:val="00C43520"/>
    <w:rsid w:val="00C439AB"/>
    <w:rsid w:val="00C45FFA"/>
    <w:rsid w:val="00C46FCF"/>
    <w:rsid w:val="00C5158F"/>
    <w:rsid w:val="00C52640"/>
    <w:rsid w:val="00C53126"/>
    <w:rsid w:val="00C533CE"/>
    <w:rsid w:val="00C5471E"/>
    <w:rsid w:val="00C57776"/>
    <w:rsid w:val="00C57D3C"/>
    <w:rsid w:val="00C62767"/>
    <w:rsid w:val="00C6546F"/>
    <w:rsid w:val="00C658CC"/>
    <w:rsid w:val="00C66AE0"/>
    <w:rsid w:val="00C67367"/>
    <w:rsid w:val="00C71330"/>
    <w:rsid w:val="00C71364"/>
    <w:rsid w:val="00C71E51"/>
    <w:rsid w:val="00C7201B"/>
    <w:rsid w:val="00C73515"/>
    <w:rsid w:val="00C737E2"/>
    <w:rsid w:val="00C744B9"/>
    <w:rsid w:val="00C7457D"/>
    <w:rsid w:val="00C75990"/>
    <w:rsid w:val="00C75A79"/>
    <w:rsid w:val="00C77049"/>
    <w:rsid w:val="00C815EE"/>
    <w:rsid w:val="00C815FF"/>
    <w:rsid w:val="00C81C1D"/>
    <w:rsid w:val="00C83755"/>
    <w:rsid w:val="00C8465C"/>
    <w:rsid w:val="00C8495E"/>
    <w:rsid w:val="00C84B02"/>
    <w:rsid w:val="00C84D8C"/>
    <w:rsid w:val="00C857FC"/>
    <w:rsid w:val="00C8706E"/>
    <w:rsid w:val="00C90855"/>
    <w:rsid w:val="00C909C8"/>
    <w:rsid w:val="00C91B5A"/>
    <w:rsid w:val="00C9251F"/>
    <w:rsid w:val="00C937F9"/>
    <w:rsid w:val="00C955D2"/>
    <w:rsid w:val="00C97691"/>
    <w:rsid w:val="00C97F14"/>
    <w:rsid w:val="00CA06D9"/>
    <w:rsid w:val="00CA0B6E"/>
    <w:rsid w:val="00CA1C35"/>
    <w:rsid w:val="00CA4D07"/>
    <w:rsid w:val="00CA5521"/>
    <w:rsid w:val="00CA5D0A"/>
    <w:rsid w:val="00CB12C5"/>
    <w:rsid w:val="00CB3A57"/>
    <w:rsid w:val="00CB47BD"/>
    <w:rsid w:val="00CB54DC"/>
    <w:rsid w:val="00CC10CA"/>
    <w:rsid w:val="00CC3D2D"/>
    <w:rsid w:val="00CC631A"/>
    <w:rsid w:val="00CC73CF"/>
    <w:rsid w:val="00CD015B"/>
    <w:rsid w:val="00CD0965"/>
    <w:rsid w:val="00CD0C20"/>
    <w:rsid w:val="00CD0E7C"/>
    <w:rsid w:val="00CD0E92"/>
    <w:rsid w:val="00CD1AA5"/>
    <w:rsid w:val="00CD2B48"/>
    <w:rsid w:val="00CD323A"/>
    <w:rsid w:val="00CD3B45"/>
    <w:rsid w:val="00CD4BF2"/>
    <w:rsid w:val="00CD5D38"/>
    <w:rsid w:val="00CD6A40"/>
    <w:rsid w:val="00CD710F"/>
    <w:rsid w:val="00CE19AE"/>
    <w:rsid w:val="00CE2451"/>
    <w:rsid w:val="00CE5421"/>
    <w:rsid w:val="00CE648D"/>
    <w:rsid w:val="00CE74C5"/>
    <w:rsid w:val="00CF097D"/>
    <w:rsid w:val="00CF0F03"/>
    <w:rsid w:val="00CF17F1"/>
    <w:rsid w:val="00CF18C2"/>
    <w:rsid w:val="00CF2BF9"/>
    <w:rsid w:val="00CF2D23"/>
    <w:rsid w:val="00CF3025"/>
    <w:rsid w:val="00CF42AD"/>
    <w:rsid w:val="00CF5232"/>
    <w:rsid w:val="00CF58E6"/>
    <w:rsid w:val="00CF7930"/>
    <w:rsid w:val="00D000AC"/>
    <w:rsid w:val="00D01363"/>
    <w:rsid w:val="00D02667"/>
    <w:rsid w:val="00D116EF"/>
    <w:rsid w:val="00D126D8"/>
    <w:rsid w:val="00D12998"/>
    <w:rsid w:val="00D1470C"/>
    <w:rsid w:val="00D23E8D"/>
    <w:rsid w:val="00D23F90"/>
    <w:rsid w:val="00D24130"/>
    <w:rsid w:val="00D273F4"/>
    <w:rsid w:val="00D40351"/>
    <w:rsid w:val="00D43CF7"/>
    <w:rsid w:val="00D44EE0"/>
    <w:rsid w:val="00D468CE"/>
    <w:rsid w:val="00D46EA4"/>
    <w:rsid w:val="00D47572"/>
    <w:rsid w:val="00D47AB8"/>
    <w:rsid w:val="00D50AEF"/>
    <w:rsid w:val="00D50DA4"/>
    <w:rsid w:val="00D5103F"/>
    <w:rsid w:val="00D52743"/>
    <w:rsid w:val="00D527F5"/>
    <w:rsid w:val="00D529DC"/>
    <w:rsid w:val="00D546D2"/>
    <w:rsid w:val="00D55218"/>
    <w:rsid w:val="00D56C38"/>
    <w:rsid w:val="00D57E44"/>
    <w:rsid w:val="00D60248"/>
    <w:rsid w:val="00D64384"/>
    <w:rsid w:val="00D64686"/>
    <w:rsid w:val="00D64EF6"/>
    <w:rsid w:val="00D653CA"/>
    <w:rsid w:val="00D67A76"/>
    <w:rsid w:val="00D712D7"/>
    <w:rsid w:val="00D7273B"/>
    <w:rsid w:val="00D735F9"/>
    <w:rsid w:val="00D76E7C"/>
    <w:rsid w:val="00D778FC"/>
    <w:rsid w:val="00D77C1A"/>
    <w:rsid w:val="00D77E1C"/>
    <w:rsid w:val="00D81443"/>
    <w:rsid w:val="00D82048"/>
    <w:rsid w:val="00D82E6A"/>
    <w:rsid w:val="00D85885"/>
    <w:rsid w:val="00D85D81"/>
    <w:rsid w:val="00D86854"/>
    <w:rsid w:val="00D86E03"/>
    <w:rsid w:val="00D926FC"/>
    <w:rsid w:val="00D93CC1"/>
    <w:rsid w:val="00D94588"/>
    <w:rsid w:val="00D94B79"/>
    <w:rsid w:val="00D94E50"/>
    <w:rsid w:val="00D956BC"/>
    <w:rsid w:val="00D95BDE"/>
    <w:rsid w:val="00DA025B"/>
    <w:rsid w:val="00DA0A58"/>
    <w:rsid w:val="00DA3605"/>
    <w:rsid w:val="00DA41DD"/>
    <w:rsid w:val="00DA5816"/>
    <w:rsid w:val="00DA5F91"/>
    <w:rsid w:val="00DA67CE"/>
    <w:rsid w:val="00DA67D8"/>
    <w:rsid w:val="00DA6AD0"/>
    <w:rsid w:val="00DA7430"/>
    <w:rsid w:val="00DA7EBE"/>
    <w:rsid w:val="00DB0015"/>
    <w:rsid w:val="00DB12A7"/>
    <w:rsid w:val="00DB1DE4"/>
    <w:rsid w:val="00DB22B0"/>
    <w:rsid w:val="00DB30FD"/>
    <w:rsid w:val="00DB3E4F"/>
    <w:rsid w:val="00DB5A93"/>
    <w:rsid w:val="00DB6650"/>
    <w:rsid w:val="00DB6E87"/>
    <w:rsid w:val="00DC1C89"/>
    <w:rsid w:val="00DC3E44"/>
    <w:rsid w:val="00DC52AC"/>
    <w:rsid w:val="00DC54BF"/>
    <w:rsid w:val="00DC5D0F"/>
    <w:rsid w:val="00DC6C8D"/>
    <w:rsid w:val="00DC740E"/>
    <w:rsid w:val="00DD0C36"/>
    <w:rsid w:val="00DD2529"/>
    <w:rsid w:val="00DD45BB"/>
    <w:rsid w:val="00DD46FB"/>
    <w:rsid w:val="00DD48CE"/>
    <w:rsid w:val="00DD5E9A"/>
    <w:rsid w:val="00DD67F5"/>
    <w:rsid w:val="00DE30AC"/>
    <w:rsid w:val="00DE32AA"/>
    <w:rsid w:val="00DE3A27"/>
    <w:rsid w:val="00DE3D49"/>
    <w:rsid w:val="00DE5FBF"/>
    <w:rsid w:val="00DF0137"/>
    <w:rsid w:val="00DF1A7C"/>
    <w:rsid w:val="00DF2211"/>
    <w:rsid w:val="00DF4286"/>
    <w:rsid w:val="00DF6E56"/>
    <w:rsid w:val="00E009AB"/>
    <w:rsid w:val="00E00CF7"/>
    <w:rsid w:val="00E01ADA"/>
    <w:rsid w:val="00E02A2C"/>
    <w:rsid w:val="00E02A8B"/>
    <w:rsid w:val="00E0439F"/>
    <w:rsid w:val="00E0489D"/>
    <w:rsid w:val="00E04A8A"/>
    <w:rsid w:val="00E052A1"/>
    <w:rsid w:val="00E0749C"/>
    <w:rsid w:val="00E074FC"/>
    <w:rsid w:val="00E07C88"/>
    <w:rsid w:val="00E100E5"/>
    <w:rsid w:val="00E14269"/>
    <w:rsid w:val="00E14FE7"/>
    <w:rsid w:val="00E15972"/>
    <w:rsid w:val="00E15CB2"/>
    <w:rsid w:val="00E162FD"/>
    <w:rsid w:val="00E1634F"/>
    <w:rsid w:val="00E168CC"/>
    <w:rsid w:val="00E204A8"/>
    <w:rsid w:val="00E207AC"/>
    <w:rsid w:val="00E20E73"/>
    <w:rsid w:val="00E27854"/>
    <w:rsid w:val="00E304FF"/>
    <w:rsid w:val="00E31078"/>
    <w:rsid w:val="00E31F05"/>
    <w:rsid w:val="00E32113"/>
    <w:rsid w:val="00E3236E"/>
    <w:rsid w:val="00E345BE"/>
    <w:rsid w:val="00E357A9"/>
    <w:rsid w:val="00E35E6D"/>
    <w:rsid w:val="00E402CA"/>
    <w:rsid w:val="00E41390"/>
    <w:rsid w:val="00E41C5E"/>
    <w:rsid w:val="00E41DA2"/>
    <w:rsid w:val="00E43A3F"/>
    <w:rsid w:val="00E44F99"/>
    <w:rsid w:val="00E45954"/>
    <w:rsid w:val="00E45EB8"/>
    <w:rsid w:val="00E4692A"/>
    <w:rsid w:val="00E469F4"/>
    <w:rsid w:val="00E47352"/>
    <w:rsid w:val="00E47DD8"/>
    <w:rsid w:val="00E47FCB"/>
    <w:rsid w:val="00E508DA"/>
    <w:rsid w:val="00E509DB"/>
    <w:rsid w:val="00E51C8C"/>
    <w:rsid w:val="00E53879"/>
    <w:rsid w:val="00E53E27"/>
    <w:rsid w:val="00E54345"/>
    <w:rsid w:val="00E5603A"/>
    <w:rsid w:val="00E56458"/>
    <w:rsid w:val="00E56575"/>
    <w:rsid w:val="00E575A2"/>
    <w:rsid w:val="00E61E10"/>
    <w:rsid w:val="00E626C3"/>
    <w:rsid w:val="00E6382A"/>
    <w:rsid w:val="00E63F6D"/>
    <w:rsid w:val="00E64B10"/>
    <w:rsid w:val="00E660A4"/>
    <w:rsid w:val="00E66342"/>
    <w:rsid w:val="00E668BA"/>
    <w:rsid w:val="00E66AC3"/>
    <w:rsid w:val="00E66EBD"/>
    <w:rsid w:val="00E67ABD"/>
    <w:rsid w:val="00E7113F"/>
    <w:rsid w:val="00E71802"/>
    <w:rsid w:val="00E72AD2"/>
    <w:rsid w:val="00E73A0E"/>
    <w:rsid w:val="00E75415"/>
    <w:rsid w:val="00E75A38"/>
    <w:rsid w:val="00E76A0F"/>
    <w:rsid w:val="00E76A28"/>
    <w:rsid w:val="00E76C6C"/>
    <w:rsid w:val="00E77E65"/>
    <w:rsid w:val="00E809E0"/>
    <w:rsid w:val="00E8222C"/>
    <w:rsid w:val="00E827CF"/>
    <w:rsid w:val="00E839B2"/>
    <w:rsid w:val="00E83A8A"/>
    <w:rsid w:val="00E8647A"/>
    <w:rsid w:val="00E8652D"/>
    <w:rsid w:val="00E8677E"/>
    <w:rsid w:val="00E875C9"/>
    <w:rsid w:val="00E90278"/>
    <w:rsid w:val="00E90369"/>
    <w:rsid w:val="00E93D52"/>
    <w:rsid w:val="00E948ED"/>
    <w:rsid w:val="00E94DB0"/>
    <w:rsid w:val="00E95279"/>
    <w:rsid w:val="00E96459"/>
    <w:rsid w:val="00E969F8"/>
    <w:rsid w:val="00EA0A6C"/>
    <w:rsid w:val="00EA1DDE"/>
    <w:rsid w:val="00EA21D9"/>
    <w:rsid w:val="00EA3AF7"/>
    <w:rsid w:val="00EA3DCB"/>
    <w:rsid w:val="00EA4816"/>
    <w:rsid w:val="00EA5175"/>
    <w:rsid w:val="00EB01A3"/>
    <w:rsid w:val="00EB053D"/>
    <w:rsid w:val="00EB1867"/>
    <w:rsid w:val="00EB2E6E"/>
    <w:rsid w:val="00EB3219"/>
    <w:rsid w:val="00EB3290"/>
    <w:rsid w:val="00EB4900"/>
    <w:rsid w:val="00EB5D95"/>
    <w:rsid w:val="00EC0A23"/>
    <w:rsid w:val="00EC1B52"/>
    <w:rsid w:val="00EC206D"/>
    <w:rsid w:val="00EC22E0"/>
    <w:rsid w:val="00EC3AD8"/>
    <w:rsid w:val="00EC63F7"/>
    <w:rsid w:val="00EC66F7"/>
    <w:rsid w:val="00EC6FBC"/>
    <w:rsid w:val="00EC718D"/>
    <w:rsid w:val="00ED0269"/>
    <w:rsid w:val="00ED0566"/>
    <w:rsid w:val="00ED0EF4"/>
    <w:rsid w:val="00ED1B97"/>
    <w:rsid w:val="00ED442C"/>
    <w:rsid w:val="00ED5C1C"/>
    <w:rsid w:val="00ED6E2F"/>
    <w:rsid w:val="00EE1CC5"/>
    <w:rsid w:val="00EE320E"/>
    <w:rsid w:val="00EE3BAF"/>
    <w:rsid w:val="00EE3BB9"/>
    <w:rsid w:val="00EE4083"/>
    <w:rsid w:val="00EE4E5F"/>
    <w:rsid w:val="00EE5D35"/>
    <w:rsid w:val="00EE66E3"/>
    <w:rsid w:val="00EE7692"/>
    <w:rsid w:val="00EF0494"/>
    <w:rsid w:val="00EF0A7A"/>
    <w:rsid w:val="00EF0E88"/>
    <w:rsid w:val="00EF12F1"/>
    <w:rsid w:val="00EF1AB6"/>
    <w:rsid w:val="00EF22D8"/>
    <w:rsid w:val="00EF2B46"/>
    <w:rsid w:val="00EF371D"/>
    <w:rsid w:val="00EF3B60"/>
    <w:rsid w:val="00EF4775"/>
    <w:rsid w:val="00EF4E24"/>
    <w:rsid w:val="00EF6405"/>
    <w:rsid w:val="00EF706C"/>
    <w:rsid w:val="00EF73C6"/>
    <w:rsid w:val="00EF7AF6"/>
    <w:rsid w:val="00F02211"/>
    <w:rsid w:val="00F063F5"/>
    <w:rsid w:val="00F06875"/>
    <w:rsid w:val="00F07810"/>
    <w:rsid w:val="00F10C9F"/>
    <w:rsid w:val="00F127C3"/>
    <w:rsid w:val="00F146B9"/>
    <w:rsid w:val="00F14811"/>
    <w:rsid w:val="00F14EC2"/>
    <w:rsid w:val="00F14EEA"/>
    <w:rsid w:val="00F15AB1"/>
    <w:rsid w:val="00F204A1"/>
    <w:rsid w:val="00F20AD5"/>
    <w:rsid w:val="00F20CC0"/>
    <w:rsid w:val="00F213A9"/>
    <w:rsid w:val="00F2176F"/>
    <w:rsid w:val="00F23C93"/>
    <w:rsid w:val="00F23F85"/>
    <w:rsid w:val="00F253D1"/>
    <w:rsid w:val="00F25A95"/>
    <w:rsid w:val="00F27310"/>
    <w:rsid w:val="00F27904"/>
    <w:rsid w:val="00F300E8"/>
    <w:rsid w:val="00F30DA2"/>
    <w:rsid w:val="00F31819"/>
    <w:rsid w:val="00F3220A"/>
    <w:rsid w:val="00F335E7"/>
    <w:rsid w:val="00F337CE"/>
    <w:rsid w:val="00F35C1F"/>
    <w:rsid w:val="00F3661B"/>
    <w:rsid w:val="00F405C7"/>
    <w:rsid w:val="00F42E4F"/>
    <w:rsid w:val="00F43E99"/>
    <w:rsid w:val="00F442B5"/>
    <w:rsid w:val="00F47D3C"/>
    <w:rsid w:val="00F50507"/>
    <w:rsid w:val="00F5074A"/>
    <w:rsid w:val="00F5216E"/>
    <w:rsid w:val="00F52C36"/>
    <w:rsid w:val="00F53E1E"/>
    <w:rsid w:val="00F54070"/>
    <w:rsid w:val="00F551CA"/>
    <w:rsid w:val="00F55D8D"/>
    <w:rsid w:val="00F568A9"/>
    <w:rsid w:val="00F614CE"/>
    <w:rsid w:val="00F61870"/>
    <w:rsid w:val="00F63686"/>
    <w:rsid w:val="00F659C6"/>
    <w:rsid w:val="00F65C33"/>
    <w:rsid w:val="00F67A85"/>
    <w:rsid w:val="00F706D8"/>
    <w:rsid w:val="00F7072E"/>
    <w:rsid w:val="00F70D3D"/>
    <w:rsid w:val="00F71A8C"/>
    <w:rsid w:val="00F72BF5"/>
    <w:rsid w:val="00F73800"/>
    <w:rsid w:val="00F73D83"/>
    <w:rsid w:val="00F74C53"/>
    <w:rsid w:val="00F756FD"/>
    <w:rsid w:val="00F77F97"/>
    <w:rsid w:val="00F812A5"/>
    <w:rsid w:val="00F814C0"/>
    <w:rsid w:val="00F819A8"/>
    <w:rsid w:val="00F81A36"/>
    <w:rsid w:val="00F81C74"/>
    <w:rsid w:val="00F8369D"/>
    <w:rsid w:val="00F83A8C"/>
    <w:rsid w:val="00F85CEB"/>
    <w:rsid w:val="00F9142F"/>
    <w:rsid w:val="00F93141"/>
    <w:rsid w:val="00F93454"/>
    <w:rsid w:val="00F96A53"/>
    <w:rsid w:val="00F97090"/>
    <w:rsid w:val="00F97525"/>
    <w:rsid w:val="00FA11B4"/>
    <w:rsid w:val="00FA2912"/>
    <w:rsid w:val="00FA3225"/>
    <w:rsid w:val="00FA408C"/>
    <w:rsid w:val="00FA4C11"/>
    <w:rsid w:val="00FA76BE"/>
    <w:rsid w:val="00FB04B1"/>
    <w:rsid w:val="00FB29D9"/>
    <w:rsid w:val="00FB4E61"/>
    <w:rsid w:val="00FB5591"/>
    <w:rsid w:val="00FB5BAB"/>
    <w:rsid w:val="00FB5D86"/>
    <w:rsid w:val="00FB611E"/>
    <w:rsid w:val="00FC0A1D"/>
    <w:rsid w:val="00FC1D1C"/>
    <w:rsid w:val="00FC2A06"/>
    <w:rsid w:val="00FC5B8A"/>
    <w:rsid w:val="00FC72DC"/>
    <w:rsid w:val="00FC7E9D"/>
    <w:rsid w:val="00FD0E85"/>
    <w:rsid w:val="00FD0F76"/>
    <w:rsid w:val="00FD5CB5"/>
    <w:rsid w:val="00FD5E7F"/>
    <w:rsid w:val="00FD7CCF"/>
    <w:rsid w:val="00FE0B25"/>
    <w:rsid w:val="00FE2A24"/>
    <w:rsid w:val="00FE42DB"/>
    <w:rsid w:val="00FE7532"/>
    <w:rsid w:val="00FE7834"/>
    <w:rsid w:val="00FF2B38"/>
    <w:rsid w:val="00FF4CF0"/>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 w:type="character" w:styleId="Platzhaltertext">
    <w:name w:val="Placeholder Text"/>
    <w:basedOn w:val="Absatz-Standardschriftart"/>
    <w:uiPriority w:val="99"/>
    <w:semiHidden/>
    <w:rsid w:val="00E508DA"/>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hinkproject.com/de/news/digitalisierung-des-baugewerbes-artikel-auf-unternehmer-de/" TargetMode="External"/><Relationship Id="rId18" Type="http://schemas.openxmlformats.org/officeDocument/2006/relationships/image" Target="media/image4.emf"/><Relationship Id="rId26" Type="http://schemas.openxmlformats.org/officeDocument/2006/relationships/image" Target="media/image10.emf"/><Relationship Id="rId39" Type="http://schemas.openxmlformats.org/officeDocument/2006/relationships/fontTable" Target="fontTable.xml"/><Relationship Id="rId21" Type="http://schemas.openxmlformats.org/officeDocument/2006/relationships/oleObject" Target="embeddings/oleObject2.bin"/><Relationship Id="rId34" Type="http://schemas.openxmlformats.org/officeDocument/2006/relationships/image" Target="media/image13.emf"/><Relationship Id="rId7" Type="http://schemas.openxmlformats.org/officeDocument/2006/relationships/settings" Target="settings.xml"/><Relationship Id="rId12" Type="http://schemas.openxmlformats.org/officeDocument/2006/relationships/hyperlink" Target="https://www.superprof.at/blog/mathe-nutzen-im-alltag/" TargetMode="External"/><Relationship Id="rId17" Type="http://schemas.openxmlformats.org/officeDocument/2006/relationships/hyperlink" Target="https://www.sofatutor.ch/mathematik/videos/umrechnen-von-masseinheiten-2" TargetMode="External"/><Relationship Id="rId25" Type="http://schemas.openxmlformats.org/officeDocument/2006/relationships/image" Target="media/image9.emf"/><Relationship Id="rId33" Type="http://schemas.openxmlformats.org/officeDocument/2006/relationships/hyperlink" Target="https://map.geo.admin.ch/?lang=de&amp;topic=ech&amp;bgLayer=ch.swisstopo.pixelkarte-farbe&amp;layers=ch.swisstopo.zeitreihen,ch.bfs.gebaeude_wohnungs_register,ch.bav.haltestellen-oev,ch.swisstopo.swisstlm3d-wanderwege,ch.astra.wanderland-sperrungen_umleitungen&amp;layers_opacity=1,1,1,0.8,0.8&amp;layers_visibility=false,false,false,false,false&amp;layers_timestamp=18641231,,,,"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emf"/><Relationship Id="rId29" Type="http://schemas.openxmlformats.org/officeDocument/2006/relationships/hyperlink" Target="https://map.geo.admin.ch/?lang=de&amp;topic=ech&amp;bgLayer=ch.swisstopo.pixelkarte-farbe&amp;layers=ch.swisstopo.zeitreihen,ch.bfs.gebaeude_wohnungs_register,ch.bav.haltestellen-oev,ch.swisstopo.swisstlm3d-wanderwege,ch.astra.wanderland-sperrungen_umleitungen&amp;layers_opacity=1,1,1,0.8,0.8&amp;layers_visibility=false,false,false,false,false&amp;layers_timestamp=1864123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emf"/><Relationship Id="rId32" Type="http://schemas.openxmlformats.org/officeDocument/2006/relationships/hyperlink" Target="https://map.geo.admin.ch/?lang=de&amp;topic=ech&amp;bgLayer=ch.swisstopo.pixelkarte-farbe&amp;layers=ch.swisstopo.zeitreihen,ch.bfs.gebaeude_wohnungs_register,ch.bav.haltestellen-oev,ch.swisstopo.swisstlm3d-wanderwege,ch.astra.wanderland-sperrungen_umleitungen&amp;layers_opacity=1,1,1,0.8,0.8&amp;layers_visibility=false,false,false,false,false&amp;layers_timestamp=18641231,,,,"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7.emf"/><Relationship Id="rId28" Type="http://schemas.openxmlformats.org/officeDocument/2006/relationships/image" Target="media/image12.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hyperlink" Target="https://map.geo.admin.ch/?lang=de&amp;topic=ech&amp;bgLayer=ch.swisstopo.pixelkarte-farbe&amp;layers=ch.swisstopo.zeitreihen,ch.bfs.gebaeude_wohnungs_register,ch.bav.haltestellen-oev,ch.swisstopo.swisstlm3d-wanderwege,ch.astra.wanderland-sperrungen_umleitungen&amp;layers_opacity=1,1,1,0.8,0.8&amp;layers_visibility=false,false,false,false,false&amp;layers_timestamp=186412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tudyflix.de/mathematik/einheiten-umrechnen-3421" TargetMode="Externa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hyperlink" Target="https://map.geo.admin.ch/?lang=de&amp;topic=ech&amp;bgLayer=ch.swisstopo.pixelkarte-farbe&amp;layers=ch.swisstopo.zeitreihen,ch.bfs.gebaeude_wohnungs_register,ch.bav.haltestellen-oev,ch.swisstopo.swisstlm3d-wanderwege,ch.astra.wanderland-sperrungen_umleitungen&amp;layers_opacity=1,1,1,0.8,0.8&amp;layers_visibility=false,false,false,false,false&amp;layers_timestamp=18641231,,,,"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2.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3.xml><?xml version="1.0" encoding="utf-8"?>
<ds:datastoreItem xmlns:ds="http://schemas.openxmlformats.org/officeDocument/2006/customXml" ds:itemID="{912C08B8-15E1-4226-BCCE-83A7A201F03A}"/>
</file>

<file path=customXml/itemProps4.xml><?xml version="1.0" encoding="utf-8"?>
<ds:datastoreItem xmlns:ds="http://schemas.openxmlformats.org/officeDocument/2006/customXml" ds:itemID="{B10F825D-C722-498E-929B-79A7CCDCDEE1}">
  <ds:schemaRefs>
    <ds:schemaRef ds:uri="http://schemas.microsoft.com/sharepoint/v3/contenttype/forms"/>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2240</Words>
  <Characters>14113</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Rohrbach Micha</cp:lastModifiedBy>
  <cp:revision>449</cp:revision>
  <cp:lastPrinted>2024-05-31T07:10:00Z</cp:lastPrinted>
  <dcterms:created xsi:type="dcterms:W3CDTF">2024-03-03T19:30:00Z</dcterms:created>
  <dcterms:modified xsi:type="dcterms:W3CDTF">2024-05-31T07:10:00Z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y fmtid="{D5CDD505-2E9C-101B-9397-08002B2CF9AE}" pid="3" name="MediaServiceImageTags">
    <vt:lpwstr/>
  </property>
</Properties>
</file>